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3"/>
        <w:tblW w:w="10786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4"/>
        <w:gridCol w:w="222"/>
      </w:tblGrid>
      <w:tr w:rsidR="009A13C5">
        <w:tc>
          <w:tcPr>
            <w:tcW w:w="10564" w:type="dxa"/>
          </w:tcPr>
          <w:p w:rsidR="00DD6EA5" w:rsidRDefault="00DD6E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Муниципальное автономное дошкольное образовательное учреждение </w:t>
            </w:r>
          </w:p>
          <w:p w:rsidR="009A13C5" w:rsidRDefault="00DD6E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детский сад № 2 «Орленок»</w:t>
            </w:r>
          </w:p>
          <w:p w:rsidR="009A13C5" w:rsidRDefault="00DD6E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 город – курорт Анапа</w:t>
            </w:r>
          </w:p>
          <w:p w:rsidR="009A13C5" w:rsidRDefault="009A13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13C5" w:rsidRDefault="009A13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13C5" w:rsidRDefault="009A13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13C5" w:rsidRDefault="009A13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tbl>
            <w:tblPr>
              <w:tblStyle w:val="af3"/>
              <w:tblW w:w="103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70"/>
              <w:gridCol w:w="5278"/>
            </w:tblGrid>
            <w:tr w:rsidR="009A13C5">
              <w:tc>
                <w:tcPr>
                  <w:tcW w:w="5070" w:type="dxa"/>
                </w:tcPr>
                <w:p w:rsidR="009A13C5" w:rsidRDefault="00754A43">
                  <w:pPr>
                    <w:shd w:val="clear" w:color="auto" w:fill="FFFFFF"/>
                    <w:tabs>
                      <w:tab w:val="left" w:leader="dot" w:pos="9346"/>
                    </w:tabs>
                    <w:jc w:val="both"/>
                    <w:rPr>
                      <w:rFonts w:ascii="Times New Roman" w:eastAsia="Calibri" w:hAnsi="Times New Roman" w:cs="Times New Roman"/>
                      <w:spacing w:val="-6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  <w:t>ПРИНЯТА:</w:t>
                  </w:r>
                </w:p>
                <w:p w:rsidR="009A13C5" w:rsidRDefault="00754A43">
                  <w:pPr>
                    <w:shd w:val="clear" w:color="auto" w:fill="FFFFFF"/>
                    <w:tabs>
                      <w:tab w:val="left" w:leader="dot" w:pos="9346"/>
                    </w:tabs>
                    <w:jc w:val="both"/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  <w:t xml:space="preserve">на заседании </w:t>
                  </w:r>
                </w:p>
                <w:p w:rsidR="009A13C5" w:rsidRDefault="00754A43">
                  <w:pPr>
                    <w:shd w:val="clear" w:color="auto" w:fill="FFFFFF"/>
                    <w:tabs>
                      <w:tab w:val="left" w:leader="dot" w:pos="9346"/>
                    </w:tabs>
                    <w:jc w:val="both"/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  <w:t>педагогического совета</w:t>
                  </w:r>
                </w:p>
                <w:p w:rsidR="009A13C5" w:rsidRDefault="00F5407C" w:rsidP="0038680B">
                  <w:pPr>
                    <w:shd w:val="clear" w:color="auto" w:fill="FFFFFF"/>
                    <w:tabs>
                      <w:tab w:val="left" w:leader="dot" w:pos="9346"/>
                    </w:tabs>
                    <w:jc w:val="both"/>
                    <w:rPr>
                      <w:rFonts w:ascii="Times New Roman" w:hAnsi="Times New Roman" w:cs="Times New Roman"/>
                      <w:b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  <w:t>протокол № 1 от 30.08. 2024</w:t>
                  </w:r>
                </w:p>
              </w:tc>
              <w:tc>
                <w:tcPr>
                  <w:tcW w:w="5278" w:type="dxa"/>
                </w:tcPr>
                <w:p w:rsidR="009A13C5" w:rsidRDefault="006832D0">
                  <w:pPr>
                    <w:shd w:val="clear" w:color="auto" w:fill="FFFFFF"/>
                    <w:tabs>
                      <w:tab w:val="left" w:leader="dot" w:pos="9346"/>
                    </w:tabs>
                    <w:jc w:val="both"/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</w:pPr>
                  <w:bookmarkStart w:id="0" w:name="_GoBack"/>
                  <w:r w:rsidRPr="006832D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drawing>
                      <wp:anchor distT="0" distB="0" distL="114300" distR="114300" simplePos="0" relativeHeight="251658240" behindDoc="0" locked="0" layoutInCell="1" allowOverlap="1" wp14:anchorId="3F350195" wp14:editId="6F8A8E43">
                        <wp:simplePos x="0" y="0"/>
                        <wp:positionH relativeFrom="column">
                          <wp:posOffset>-3860801</wp:posOffset>
                        </wp:positionH>
                        <wp:positionV relativeFrom="paragraph">
                          <wp:posOffset>-2084705</wp:posOffset>
                        </wp:positionV>
                        <wp:extent cx="7381875" cy="10127790"/>
                        <wp:effectExtent l="0" t="0" r="0" b="0"/>
                        <wp:wrapNone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99567" cy="101520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bookmarkEnd w:id="0"/>
                  <w:r w:rsidR="00754A43"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  <w:t>УТВЕРЖДАЮ:</w:t>
                  </w:r>
                </w:p>
                <w:p w:rsidR="009A13C5" w:rsidRDefault="009E3E4F">
                  <w:pPr>
                    <w:shd w:val="clear" w:color="auto" w:fill="FFFFFF"/>
                    <w:tabs>
                      <w:tab w:val="left" w:leader="dot" w:pos="9346"/>
                    </w:tabs>
                    <w:jc w:val="both"/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  <w:t>Вр. и. о. заведующего</w:t>
                  </w:r>
                  <w:r w:rsidR="00754A43"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  <w:t xml:space="preserve"> МАДОУ д/с № 2 «Орленок»</w:t>
                  </w:r>
                </w:p>
                <w:p w:rsidR="009A13C5" w:rsidRDefault="00754A43">
                  <w:pPr>
                    <w:shd w:val="clear" w:color="auto" w:fill="FFFFFF"/>
                    <w:tabs>
                      <w:tab w:val="left" w:leader="dot" w:pos="9346"/>
                    </w:tabs>
                    <w:jc w:val="both"/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  <w:t>_</w:t>
                  </w:r>
                  <w:r w:rsidR="009E3E4F"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  <w:t>______________    /Зиновьева Ю.К</w:t>
                  </w:r>
                  <w:r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  <w:t>./</w:t>
                  </w:r>
                </w:p>
                <w:p w:rsidR="009A13C5" w:rsidRDefault="00F5407C">
                  <w:pPr>
                    <w:shd w:val="clear" w:color="auto" w:fill="FFFFFF"/>
                    <w:tabs>
                      <w:tab w:val="left" w:leader="dot" w:pos="9346"/>
                    </w:tabs>
                    <w:jc w:val="both"/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  <w:t>приказ № ___ от «30» августа 2024</w:t>
                  </w:r>
                  <w:r w:rsidR="00754A43"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  <w:t>г.</w:t>
                  </w:r>
                </w:p>
                <w:p w:rsidR="009A13C5" w:rsidRDefault="009A13C5">
                  <w:pPr>
                    <w:tabs>
                      <w:tab w:val="left" w:leader="dot" w:pos="9346"/>
                    </w:tabs>
                    <w:jc w:val="both"/>
                    <w:rPr>
                      <w:rFonts w:ascii="Times New Roman" w:hAnsi="Times New Roman" w:cs="Times New Roman"/>
                      <w:b/>
                      <w:spacing w:val="-6"/>
                      <w:sz w:val="28"/>
                      <w:szCs w:val="28"/>
                    </w:rPr>
                  </w:pPr>
                </w:p>
                <w:p w:rsidR="00DD6EA5" w:rsidRDefault="00DD6EA5">
                  <w:pPr>
                    <w:tabs>
                      <w:tab w:val="left" w:leader="dot" w:pos="9346"/>
                    </w:tabs>
                    <w:jc w:val="both"/>
                    <w:rPr>
                      <w:rFonts w:ascii="Times New Roman" w:hAnsi="Times New Roman" w:cs="Times New Roman"/>
                      <w:b/>
                      <w:spacing w:val="-6"/>
                      <w:sz w:val="28"/>
                      <w:szCs w:val="28"/>
                    </w:rPr>
                  </w:pPr>
                </w:p>
                <w:p w:rsidR="00DD6EA5" w:rsidRDefault="00DD6EA5">
                  <w:pPr>
                    <w:tabs>
                      <w:tab w:val="left" w:leader="dot" w:pos="9346"/>
                    </w:tabs>
                    <w:jc w:val="both"/>
                    <w:rPr>
                      <w:rFonts w:ascii="Times New Roman" w:hAnsi="Times New Roman" w:cs="Times New Roman"/>
                      <w:b/>
                      <w:spacing w:val="-6"/>
                      <w:sz w:val="28"/>
                      <w:szCs w:val="28"/>
                    </w:rPr>
                  </w:pPr>
                </w:p>
              </w:tc>
            </w:tr>
          </w:tbl>
          <w:p w:rsidR="009A13C5" w:rsidRDefault="009A13C5">
            <w:pPr>
              <w:tabs>
                <w:tab w:val="left" w:leader="dot" w:pos="9346"/>
              </w:tabs>
              <w:jc w:val="both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</w:p>
        </w:tc>
        <w:tc>
          <w:tcPr>
            <w:tcW w:w="222" w:type="dxa"/>
          </w:tcPr>
          <w:p w:rsidR="009A13C5" w:rsidRDefault="009A13C5">
            <w:pPr>
              <w:tabs>
                <w:tab w:val="left" w:leader="dot" w:pos="9346"/>
              </w:tabs>
              <w:jc w:val="both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</w:p>
        </w:tc>
      </w:tr>
    </w:tbl>
    <w:p w:rsidR="009A13C5" w:rsidRDefault="00754A43" w:rsidP="003D02A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ДОПОЛНИТЕЛЬНАЯ ОБЩЕОБРАЗОВАТЕЛЬНАЯ ОБЩЕРАЗВИВАЮЩАЯ ПРОГРАММА</w:t>
      </w:r>
    </w:p>
    <w:p w:rsidR="009A13C5" w:rsidRDefault="009A13C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A13C5" w:rsidRDefault="00754A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СОЦИАЛЬНО – </w:t>
      </w:r>
      <w:r w:rsidR="002A04DB" w:rsidRPr="0033691A">
        <w:rPr>
          <w:rFonts w:ascii="Times New Roman" w:hAnsi="Times New Roman" w:cs="Times New Roman"/>
          <w:b/>
          <w:bCs/>
          <w:sz w:val="28"/>
          <w:szCs w:val="28"/>
        </w:rPr>
        <w:t>ГУМАНИТАРНОЙ</w:t>
      </w:r>
      <w:r w:rsidRPr="0033691A"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НАПРАВЛЕННОСТИ</w:t>
      </w:r>
    </w:p>
    <w:p w:rsidR="009A13C5" w:rsidRDefault="00754A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«РЕЧЬ+»</w:t>
      </w:r>
      <w:r w:rsidR="003D02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D02A0" w:rsidRPr="003D02A0">
        <w:rPr>
          <w:rFonts w:ascii="Times New Roman" w:hAnsi="Times New Roman" w:cs="Times New Roman"/>
          <w:bCs/>
          <w:sz w:val="28"/>
          <w:szCs w:val="28"/>
        </w:rPr>
        <w:t>(логопедическая помощь)</w:t>
      </w:r>
    </w:p>
    <w:p w:rsidR="009A13C5" w:rsidRDefault="009A1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3C5" w:rsidRDefault="009A13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3C5" w:rsidRDefault="00754A43" w:rsidP="003D02A0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Уровень программы:</w:t>
      </w:r>
      <w:r w:rsidR="002A04D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2A04DB" w:rsidRPr="0033691A">
        <w:rPr>
          <w:rFonts w:ascii="Times New Roman" w:hAnsi="Times New Roman" w:cs="Times New Roman"/>
          <w:iCs/>
          <w:sz w:val="28"/>
          <w:szCs w:val="28"/>
          <w:u w:val="single"/>
        </w:rPr>
        <w:t>ознакомительный</w:t>
      </w:r>
    </w:p>
    <w:p w:rsidR="009A13C5" w:rsidRDefault="00754A43" w:rsidP="003D02A0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Срок реализации програ</w:t>
      </w:r>
      <w:r w:rsidR="00E90DC3">
        <w:rPr>
          <w:rFonts w:ascii="Times New Roman" w:hAnsi="Times New Roman" w:cs="Times New Roman"/>
          <w:b/>
          <w:bCs/>
          <w:iCs/>
          <w:sz w:val="28"/>
          <w:szCs w:val="28"/>
        </w:rPr>
        <w:t>ммы: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4C6218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3D02A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год</w:t>
      </w:r>
      <w:r w:rsidR="004C6218">
        <w:rPr>
          <w:rFonts w:ascii="Times New Roman" w:hAnsi="Times New Roman" w:cs="Times New Roman"/>
          <w:i/>
          <w:sz w:val="28"/>
          <w:szCs w:val="28"/>
          <w:u w:val="single"/>
        </w:rPr>
        <w:t>а: 144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ч.</w:t>
      </w:r>
    </w:p>
    <w:p w:rsidR="009A13C5" w:rsidRDefault="00754A43" w:rsidP="003D02A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Возрастная категория: </w:t>
      </w:r>
      <w:r w:rsidR="004C6218">
        <w:rPr>
          <w:rFonts w:ascii="Times New Roman" w:hAnsi="Times New Roman" w:cs="Times New Roman"/>
          <w:i/>
          <w:sz w:val="28"/>
          <w:szCs w:val="28"/>
          <w:u w:val="single"/>
        </w:rPr>
        <w:t xml:space="preserve">от 5 </w:t>
      </w:r>
      <w:r w:rsidR="004C6218" w:rsidRPr="0033691A">
        <w:rPr>
          <w:rFonts w:ascii="Times New Roman" w:hAnsi="Times New Roman" w:cs="Times New Roman"/>
          <w:i/>
          <w:sz w:val="28"/>
          <w:szCs w:val="28"/>
          <w:u w:val="single"/>
        </w:rPr>
        <w:t>до</w:t>
      </w:r>
      <w:r w:rsidR="004C621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E90DC3">
        <w:rPr>
          <w:rFonts w:ascii="Times New Roman" w:hAnsi="Times New Roman" w:cs="Times New Roman"/>
          <w:i/>
          <w:sz w:val="28"/>
          <w:szCs w:val="28"/>
          <w:u w:val="single"/>
        </w:rPr>
        <w:t xml:space="preserve">7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лет</w:t>
      </w:r>
    </w:p>
    <w:p w:rsidR="009A13C5" w:rsidRDefault="00754A43" w:rsidP="003D02A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Состав группы: </w:t>
      </w:r>
      <w:r w:rsidR="00F5407C">
        <w:rPr>
          <w:rFonts w:ascii="Times New Roman" w:hAnsi="Times New Roman" w:cs="Times New Roman"/>
          <w:i/>
          <w:sz w:val="28"/>
          <w:szCs w:val="28"/>
          <w:u w:val="single"/>
        </w:rPr>
        <w:t>до 5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человек</w:t>
      </w:r>
    </w:p>
    <w:p w:rsidR="009A13C5" w:rsidRDefault="00754A43" w:rsidP="003D02A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Форма обучения: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очная</w:t>
      </w:r>
    </w:p>
    <w:p w:rsidR="003D02A0" w:rsidRDefault="003D02A0" w:rsidP="003D02A0">
      <w:p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A3A17">
        <w:rPr>
          <w:rFonts w:ascii="Times New Roman" w:hAnsi="Times New Roman" w:cs="Times New Roman"/>
          <w:b/>
          <w:sz w:val="28"/>
          <w:szCs w:val="28"/>
        </w:rPr>
        <w:t>Вид программы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модифицированная</w:t>
      </w:r>
    </w:p>
    <w:p w:rsidR="003D02A0" w:rsidRPr="008A3A17" w:rsidRDefault="003D02A0" w:rsidP="003D02A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A3A17">
        <w:rPr>
          <w:rFonts w:ascii="Times New Roman" w:hAnsi="Times New Roman" w:cs="Times New Roman"/>
          <w:b/>
          <w:sz w:val="28"/>
          <w:szCs w:val="28"/>
        </w:rPr>
        <w:t>Программа реализуется на внебюджетной основе</w:t>
      </w:r>
    </w:p>
    <w:p w:rsidR="009A13C5" w:rsidRDefault="003D02A0" w:rsidP="003868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3A17">
        <w:rPr>
          <w:rFonts w:ascii="Times New Roman" w:hAnsi="Times New Roman" w:cs="Times New Roman"/>
          <w:b/>
          <w:sz w:val="28"/>
          <w:szCs w:val="28"/>
          <w:lang w:val="en-US"/>
        </w:rPr>
        <w:t>ID</w:t>
      </w:r>
      <w:r w:rsidRPr="008A3A17">
        <w:rPr>
          <w:rFonts w:ascii="Times New Roman" w:hAnsi="Times New Roman" w:cs="Times New Roman"/>
          <w:b/>
          <w:sz w:val="28"/>
          <w:szCs w:val="28"/>
        </w:rPr>
        <w:t xml:space="preserve"> – номер Программы в Навигаторе</w:t>
      </w:r>
      <w:r>
        <w:rPr>
          <w:rFonts w:ascii="Times New Roman" w:hAnsi="Times New Roman" w:cs="Times New Roman"/>
          <w:sz w:val="28"/>
          <w:szCs w:val="28"/>
        </w:rPr>
        <w:t>:__________</w:t>
      </w:r>
    </w:p>
    <w:p w:rsidR="009A13C5" w:rsidRDefault="00754A43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Автор - составитель:</w:t>
      </w:r>
    </w:p>
    <w:p w:rsidR="009E3E4F" w:rsidRDefault="009E3E4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Заместитель заведующего по ВМР</w:t>
      </w:r>
    </w:p>
    <w:p w:rsidR="009E3E4F" w:rsidRDefault="009E3E4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Зиновьева Ю.К.</w:t>
      </w:r>
    </w:p>
    <w:p w:rsidR="00754A43" w:rsidRDefault="00E90DC3" w:rsidP="00754A43">
      <w:pPr>
        <w:pStyle w:val="afb"/>
        <w:ind w:left="5040" w:right="10"/>
      </w:pPr>
      <w:r>
        <w:t>старший воспитатель</w:t>
      </w:r>
    </w:p>
    <w:p w:rsidR="00754A43" w:rsidRDefault="00754A43" w:rsidP="00754A43">
      <w:pPr>
        <w:pStyle w:val="afb"/>
        <w:ind w:left="5040" w:right="10"/>
      </w:pPr>
      <w:r>
        <w:t xml:space="preserve">МАДОУ д/с № 2 «Орленок» </w:t>
      </w:r>
    </w:p>
    <w:p w:rsidR="00E90DC3" w:rsidRPr="00920D86" w:rsidRDefault="00E90DC3" w:rsidP="00754A43">
      <w:pPr>
        <w:pStyle w:val="afb"/>
        <w:ind w:left="5040" w:right="10"/>
      </w:pPr>
      <w:r>
        <w:t>Сабирова Н.В.</w:t>
      </w:r>
    </w:p>
    <w:p w:rsidR="00754A43" w:rsidRDefault="00754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0B" w:rsidRDefault="0038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3C5" w:rsidRDefault="003D0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г-к Анапа, 2024</w:t>
      </w:r>
    </w:p>
    <w:p w:rsidR="0038680B" w:rsidRDefault="0038680B" w:rsidP="00386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EA5" w:rsidRDefault="00DD6E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13C5" w:rsidRDefault="00754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:rsidR="009A13C5" w:rsidRDefault="009A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E22" w:rsidRPr="00B47E22" w:rsidRDefault="00B47E22" w:rsidP="00B47E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E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«Комплекс основных характеристик образования: объём, содержание, планируемые результаты» ……………………………………</w:t>
      </w:r>
      <w:r w:rsidR="00C4370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B4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</w:p>
    <w:p w:rsidR="00B47E22" w:rsidRPr="00B47E22" w:rsidRDefault="00B47E22" w:rsidP="00B47E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E22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B47E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Пояснительная записка……………………………………………….... </w:t>
      </w:r>
      <w:r w:rsidR="00C4370A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B47E2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B47E22" w:rsidRPr="00B47E22" w:rsidRDefault="00B47E22" w:rsidP="00B47E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E22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B47E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Цель и задачи программы……………………………………………… </w:t>
      </w:r>
      <w:r w:rsidR="00C4370A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B47E2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B47E22" w:rsidRPr="00B47E22" w:rsidRDefault="00B47E22" w:rsidP="00B47E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E22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B47E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Содержание программы……………………………………………....</w:t>
      </w:r>
      <w:r w:rsidR="00C4370A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Pr="00B4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</w:p>
    <w:p w:rsidR="00B47E22" w:rsidRPr="00B47E22" w:rsidRDefault="00B47E22" w:rsidP="00B47E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E22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Pr="00B47E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Планируемые результаты……………………………………………</w:t>
      </w:r>
      <w:r w:rsidR="00C4370A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Pr="00B4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</w:t>
      </w:r>
    </w:p>
    <w:p w:rsidR="00B47E22" w:rsidRPr="00B47E22" w:rsidRDefault="00B47E22" w:rsidP="00B47E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2. «Комплекс организационно – педагогических условий, включающий формы </w:t>
      </w:r>
      <w:r w:rsidR="00C6331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аттестации» 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</w:t>
      </w:r>
      <w:r w:rsidR="00C4370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FD34D0">
        <w:rPr>
          <w:rFonts w:ascii="Times New Roman" w:eastAsia="Times New Roman" w:hAnsi="Times New Roman" w:cs="Times New Roman"/>
          <w:sz w:val="28"/>
          <w:szCs w:val="28"/>
          <w:lang w:eastAsia="ru-RU"/>
        </w:rPr>
        <w:t>.. 13</w:t>
      </w:r>
    </w:p>
    <w:p w:rsidR="00B47E22" w:rsidRDefault="00B47E22" w:rsidP="00B47E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E2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  Календарный учебный график………………………………………. …..13</w:t>
      </w:r>
    </w:p>
    <w:p w:rsidR="00B47E22" w:rsidRPr="00B47E22" w:rsidRDefault="00B47E22" w:rsidP="00B47E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E2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  Условия реализаци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программы…………………………………. …...</w:t>
      </w:r>
      <w:r w:rsidR="00C4370A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="00FD34D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</w:p>
    <w:p w:rsidR="00B47E22" w:rsidRPr="00B47E22" w:rsidRDefault="00B47E22" w:rsidP="00B47E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E22">
        <w:rPr>
          <w:rFonts w:ascii="Times New Roman" w:eastAsia="Times New Roman" w:hAnsi="Times New Roman" w:cs="Times New Roman"/>
          <w:sz w:val="28"/>
          <w:szCs w:val="28"/>
          <w:lang w:eastAsia="ru-RU"/>
        </w:rPr>
        <w:t>2.3.    Формы атт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естации……………………………………………………….</w:t>
      </w:r>
      <w:r w:rsidR="00C437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3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</w:t>
      </w:r>
    </w:p>
    <w:p w:rsidR="00B47E22" w:rsidRPr="00B47E22" w:rsidRDefault="00B47E22" w:rsidP="00B47E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E22">
        <w:rPr>
          <w:rFonts w:ascii="Times New Roman" w:eastAsia="Times New Roman" w:hAnsi="Times New Roman" w:cs="Times New Roman"/>
          <w:sz w:val="28"/>
          <w:szCs w:val="28"/>
          <w:lang w:eastAsia="ru-RU"/>
        </w:rPr>
        <w:t>2.4.    Оценочные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атериалы…………………………………………………..</w:t>
      </w:r>
      <w:r w:rsidR="00C437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3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</w:t>
      </w:r>
    </w:p>
    <w:p w:rsidR="00B47E22" w:rsidRPr="00B47E22" w:rsidRDefault="00B47E22" w:rsidP="00B47E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E22">
        <w:rPr>
          <w:rFonts w:ascii="Times New Roman" w:eastAsia="Times New Roman" w:hAnsi="Times New Roman" w:cs="Times New Roman"/>
          <w:sz w:val="28"/>
          <w:szCs w:val="28"/>
          <w:lang w:eastAsia="ru-RU"/>
        </w:rPr>
        <w:t>2.5.    Методические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материалы……………………………………………….</w:t>
      </w:r>
      <w:r w:rsidR="00C437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34D0">
        <w:rPr>
          <w:rFonts w:ascii="Times New Roman" w:eastAsia="Times New Roman" w:hAnsi="Times New Roman" w:cs="Times New Roman"/>
          <w:sz w:val="28"/>
          <w:szCs w:val="28"/>
          <w:lang w:eastAsia="ru-RU"/>
        </w:rPr>
        <w:t>.29</w:t>
      </w:r>
    </w:p>
    <w:p w:rsidR="009A13C5" w:rsidRDefault="00B47E22" w:rsidP="00B47E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E2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итературы………………………………………………………….…</w:t>
      </w:r>
      <w:r w:rsidR="005B34CD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C437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34D0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</w:p>
    <w:p w:rsidR="00B47E22" w:rsidRDefault="00B47E22" w:rsidP="00B47E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№1………………………………………………………………</w:t>
      </w:r>
      <w:r w:rsidR="00C437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34C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FD34D0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</w:p>
    <w:p w:rsidR="00B47E22" w:rsidRDefault="00B47E22" w:rsidP="00B47E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№2………………………………………………………………</w:t>
      </w:r>
      <w:r w:rsidR="005B34C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C437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34D0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</w:p>
    <w:p w:rsidR="005B34CD" w:rsidRDefault="005B34CD" w:rsidP="00B47E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FD34D0">
        <w:rPr>
          <w:rFonts w:ascii="Times New Roman" w:eastAsia="Times New Roman" w:hAnsi="Times New Roman" w:cs="Times New Roman"/>
          <w:sz w:val="28"/>
          <w:szCs w:val="28"/>
          <w:lang w:eastAsia="ru-RU"/>
        </w:rPr>
        <w:t>е №3………………………………………………………………….57</w:t>
      </w:r>
    </w:p>
    <w:p w:rsidR="005B34CD" w:rsidRDefault="005B34CD" w:rsidP="00B47E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№4………………</w:t>
      </w:r>
      <w:r w:rsidR="00FD34D0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………………………………………………….59</w:t>
      </w:r>
    </w:p>
    <w:p w:rsidR="005B34CD" w:rsidRDefault="005B34CD" w:rsidP="00B47E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FD34D0">
        <w:rPr>
          <w:rFonts w:ascii="Times New Roman" w:eastAsia="Times New Roman" w:hAnsi="Times New Roman" w:cs="Times New Roman"/>
          <w:sz w:val="28"/>
          <w:szCs w:val="28"/>
          <w:lang w:eastAsia="ru-RU"/>
        </w:rPr>
        <w:t>е №5………………………………………………………………….70</w:t>
      </w:r>
    </w:p>
    <w:p w:rsidR="009A13C5" w:rsidRPr="00FD34D0" w:rsidRDefault="005B34CD" w:rsidP="00FD34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bookmarkStart w:id="1" w:name="_Toc56083323"/>
      <w:r w:rsidR="00FD34D0">
        <w:rPr>
          <w:rFonts w:ascii="Times New Roman" w:eastAsia="Times New Roman" w:hAnsi="Times New Roman" w:cs="Times New Roman"/>
          <w:sz w:val="28"/>
          <w:szCs w:val="28"/>
          <w:lang w:eastAsia="ru-RU"/>
        </w:rPr>
        <w:t>е №6………………………………………………………………….77</w:t>
      </w:r>
    </w:p>
    <w:p w:rsidR="009A13C5" w:rsidRDefault="009A1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13C5" w:rsidRDefault="009A1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13C5" w:rsidRDefault="009A1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13C5" w:rsidRDefault="009A1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331B" w:rsidRDefault="00C63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13C5" w:rsidRDefault="009A1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13C5" w:rsidRDefault="009A1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13C5" w:rsidRDefault="009A1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13C5" w:rsidRDefault="009A1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13C5" w:rsidRDefault="00754A43" w:rsidP="003E1067">
      <w:pPr>
        <w:pStyle w:val="110"/>
        <w:spacing w:before="0"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2" w:name="_Toc173331256"/>
      <w:r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Раздел № 1 «Комплекс основных характеристик программы»:</w:t>
      </w:r>
      <w:bookmarkEnd w:id="1"/>
      <w:bookmarkEnd w:id="2"/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</w:p>
    <w:p w:rsidR="009A13C5" w:rsidRDefault="009A13C5">
      <w:pPr>
        <w:jc w:val="both"/>
        <w:rPr>
          <w:lang w:eastAsia="ru-RU"/>
        </w:rPr>
      </w:pPr>
    </w:p>
    <w:p w:rsidR="009A13C5" w:rsidRDefault="00754A43" w:rsidP="00156793">
      <w:pPr>
        <w:pStyle w:val="110"/>
        <w:spacing w:before="0" w:line="360" w:lineRule="auto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3" w:name="_Toc56083324"/>
      <w:bookmarkStart w:id="4" w:name="_Toc173331257"/>
      <w:r>
        <w:rPr>
          <w:rFonts w:ascii="Times New Roman" w:eastAsia="Times New Roman" w:hAnsi="Times New Roman" w:cs="Times New Roman"/>
          <w:color w:val="auto"/>
          <w:lang w:eastAsia="ru-RU"/>
        </w:rPr>
        <w:t>1.1. Пояснительная записка</w:t>
      </w:r>
      <w:bookmarkEnd w:id="3"/>
      <w:bookmarkEnd w:id="4"/>
    </w:p>
    <w:p w:rsidR="003E1067" w:rsidRDefault="00754A43" w:rsidP="00156793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46BF7" w:rsidRPr="003D3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Направленность:</w:t>
      </w:r>
      <w:r w:rsidR="00C4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DC3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3E1067" w:rsidRPr="003E10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ополнительная </w:t>
      </w:r>
      <w:r w:rsidR="002A04DB" w:rsidRPr="003D377B">
        <w:rPr>
          <w:rFonts w:ascii="Times New Roman" w:hAnsi="Times New Roman" w:cs="Times New Roman"/>
          <w:sz w:val="28"/>
          <w:szCs w:val="28"/>
          <w:shd w:val="clear" w:color="auto" w:fill="FFFFFF"/>
        </w:rPr>
        <w:t>общеобразовательная</w:t>
      </w:r>
      <w:r w:rsidR="002A04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E1067" w:rsidRPr="003E1067">
        <w:rPr>
          <w:rFonts w:ascii="Times New Roman" w:hAnsi="Times New Roman" w:cs="Times New Roman"/>
          <w:sz w:val="28"/>
          <w:szCs w:val="28"/>
          <w:shd w:val="clear" w:color="auto" w:fill="FFFFFF"/>
        </w:rPr>
        <w:t>общеразвивающая</w:t>
      </w:r>
      <w:r w:rsidRPr="003E1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</w:t>
      </w:r>
      <w:r w:rsidR="003E1067" w:rsidRPr="003E1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«Речь +»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93F" w:rsidRPr="00236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программой социально – </w:t>
      </w:r>
      <w:r w:rsidR="00E90DC3" w:rsidRPr="003D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гуманитарной </w:t>
      </w:r>
      <w:r w:rsidR="0023693F" w:rsidRPr="003D37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направленности</w:t>
      </w:r>
      <w:r w:rsidR="0023693F" w:rsidRPr="00236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067" w:rsidRPr="003E106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программа)</w:t>
      </w:r>
      <w:r w:rsidR="003E1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067" w:rsidRPr="003E10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</w:t>
      </w:r>
      <w:r w:rsidR="003E1067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авлена на решение задач</w:t>
      </w:r>
      <w:r w:rsidR="003E1067" w:rsidRPr="003E1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программы дошкольного образования по направлению «Речевое развитие». Реализация программы</w:t>
      </w:r>
      <w:r w:rsidR="003E1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овладению детьми </w:t>
      </w:r>
      <w:r w:rsidR="003E1067" w:rsidRPr="003E1067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фонетической стороной речи, что является предпосылкой к успешному обучению в школе. Программа учитывает образовательные потребности детей</w:t>
      </w:r>
      <w:r w:rsidR="003E10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1067" w:rsidRPr="003E1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 родителей (законных представителей). </w:t>
      </w:r>
    </w:p>
    <w:p w:rsidR="003E1067" w:rsidRDefault="003E1067" w:rsidP="00156793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Программа </w:t>
      </w:r>
      <w:r w:rsidR="00754A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в соответствии со следующими нормативными документами:</w:t>
      </w:r>
    </w:p>
    <w:p w:rsidR="003E1067" w:rsidRPr="003E1067" w:rsidRDefault="003E1067" w:rsidP="00156793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  </w:t>
      </w:r>
      <w:r w:rsidRPr="003E10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Российской Федерации;</w:t>
      </w:r>
    </w:p>
    <w:p w:rsidR="003E1067" w:rsidRDefault="003E1067" w:rsidP="00156793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E1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 Конвенция о правах ребенка;</w:t>
      </w:r>
    </w:p>
    <w:p w:rsidR="00156793" w:rsidRDefault="00156793" w:rsidP="00156793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Федеральный Закон</w:t>
      </w:r>
      <w:r w:rsidR="002A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4DB" w:rsidRPr="00E90DC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90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2A04DB" w:rsidRPr="00E90DC3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E90DC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29.12.2012г. № 273-ФЗ «Об образовании в Российской Федерации» (далее – ФЗ);</w:t>
      </w:r>
    </w:p>
    <w:p w:rsidR="00156793" w:rsidRPr="00156793" w:rsidRDefault="00156793" w:rsidP="00156793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5679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министерства образования, науки и молодежной политики Краснодарского края от 30 ноября 2020 г. № 3189 «Об организационном и методическом сопровождении внедрения персонифицированного финансирования дополнительного образования детей в Краснодарском крае».</w:t>
      </w:r>
    </w:p>
    <w:p w:rsidR="00156793" w:rsidRDefault="00156793" w:rsidP="00156793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Приказ Министерства Просвещения </w:t>
      </w:r>
      <w:r w:rsidR="00E90DC3" w:rsidRPr="00E90DC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90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E90DC3" w:rsidRPr="00E90DC3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E90DC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15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27.07.2022 года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3E1067" w:rsidRDefault="00156793" w:rsidP="00156793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E1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D4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Концепция развития дополнительного образования детей до 2030 года, утвержденная распоряжением Правительства </w:t>
      </w:r>
      <w:r w:rsidR="00E90DC3" w:rsidRPr="00E90DC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90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E90DC3" w:rsidRPr="00E90DC3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E90DC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D4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31.03.2022 года № 678-р;</w:t>
      </w:r>
    </w:p>
    <w:p w:rsidR="000D01F2" w:rsidRDefault="000D01F2" w:rsidP="00156793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Целевая модель развития региональных систем дополнительного образования детей, утвержденная приказом Министерства просвещения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Российской Федерации от 3 сентября 2019 г. № 467 «Об утверждении Целевой модели региональных систем дополнительного образования детей»;</w:t>
      </w:r>
    </w:p>
    <w:p w:rsidR="009A13C5" w:rsidRDefault="003E1067" w:rsidP="00156793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4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54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общеобразовательным программам»;</w:t>
      </w:r>
    </w:p>
    <w:p w:rsidR="00156793" w:rsidRPr="00156793" w:rsidRDefault="003E1067" w:rsidP="00156793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56793" w:rsidRPr="0015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3693F" w:rsidRPr="002369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Главного государственного санитарного врача России от 28.09.2020 № 28 СП 2.4.3648-20 «Санитарно-эпидемиологические требования к организациям воспитания и обучения, отдыха и</w:t>
      </w:r>
      <w:r w:rsidR="00236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оздоровления детей и молодежи» </w:t>
      </w:r>
      <w:r w:rsidR="00156793" w:rsidRPr="00156793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 и дополнениями);</w:t>
      </w:r>
    </w:p>
    <w:p w:rsidR="00156793" w:rsidRDefault="0023693F" w:rsidP="00156793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56793" w:rsidRPr="0015679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Письмо Министерства образования и науки Российской Федерации от 18 ноября 2015 г. № 09-3242 «О направлении информации» «Методические рекомендации по проектированию дополнительных общеразвивающих программ (включая разноуровневые программы)»;</w:t>
      </w:r>
    </w:p>
    <w:p w:rsidR="000D01F2" w:rsidRPr="00156793" w:rsidRDefault="000D01F2" w:rsidP="00156793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по проектированию дополнительных общеобразовательных общеразвивающих программ, Краснодар, 2020 г. – Информационное письмо 47.01-13-6067/20 от 24.03.2020 г.</w:t>
      </w:r>
    </w:p>
    <w:p w:rsidR="00156793" w:rsidRPr="00156793" w:rsidRDefault="0023693F" w:rsidP="00156793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56793" w:rsidRPr="0015679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Уставом МАДОУ детский сад № 2 «Орленок» муниципального образования</w:t>
      </w:r>
      <w:r w:rsidR="00156793" w:rsidRPr="001567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город–курорт</w:t>
      </w:r>
      <w:r w:rsidR="00156793" w:rsidRPr="001567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Анапа.</w:t>
      </w:r>
    </w:p>
    <w:p w:rsidR="00156793" w:rsidRDefault="0023693F" w:rsidP="00B26744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56793" w:rsidRPr="0015679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 об организации дополнительных платных образовательных услуг МАДОУ д/с №2 «Орлёнок».</w:t>
      </w:r>
    </w:p>
    <w:p w:rsidR="0023693F" w:rsidRDefault="00754A43" w:rsidP="00B26744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693F" w:rsidRPr="00236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программы.</w:t>
      </w:r>
      <w:r w:rsidR="00236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693F" w:rsidRDefault="0023693F" w:rsidP="00B26744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69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Правильная, хорошо развитая речь является одним из основных показателей готовности ребёнка к школьному обучению. Недостатки речи могут привести к неуспеваемости, породить неуверенность ребёнка в своих силах, а это будет иметь далеко идущие негативные последствия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A13C5" w:rsidRDefault="0023693F" w:rsidP="0023693F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4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активной речи во многом зависит от состояния слухового восприятия, развития речевого слуха: умения слышать, различать на слух, дифференцировать звуки, близкие по звучанию, улавливать на слух </w:t>
      </w:r>
      <w:r w:rsidR="00754A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повышение и понижение голоса, его громкость, ритмичность и плавность речи, темп, интонационную выразительность и т.д.</w:t>
      </w:r>
    </w:p>
    <w:p w:rsidR="0023693F" w:rsidRDefault="005C09B0" w:rsidP="005C09B0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0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Новизна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в том, что </w:t>
      </w:r>
      <w:r w:rsidR="00E90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сочетание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90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еории и практики </w:t>
      </w:r>
      <w:r w:rsidR="00754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логопедической работы </w:t>
      </w:r>
      <w:r w:rsidR="00E90D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</w:t>
      </w:r>
      <w:r w:rsidR="00754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фоне</w:t>
      </w:r>
      <w:r w:rsidR="00E90D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матические процессы и</w:t>
      </w:r>
      <w:r w:rsidR="00754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положительно влияет на становление всей речевой системы </w:t>
      </w:r>
      <w:r w:rsidR="00E90D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дошкольника. А э</w:t>
      </w:r>
      <w:r w:rsidR="00754A43">
        <w:rPr>
          <w:rFonts w:ascii="Times New Roman" w:eastAsia="Times New Roman" w:hAnsi="Times New Roman" w:cs="Times New Roman"/>
          <w:sz w:val="28"/>
          <w:szCs w:val="28"/>
          <w:lang w:eastAsia="ru-RU"/>
        </w:rPr>
        <w:t>ффективная и стойкая коррекция дефектов произношения (звукопроизношения, звуконаполняемости и слоговой структуры слов) может быть возможна только при опережающем формиров</w:t>
      </w:r>
      <w:r w:rsidR="00E90DC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ании фонематического восприятия.</w:t>
      </w:r>
    </w:p>
    <w:p w:rsidR="005C09B0" w:rsidRDefault="005C09B0" w:rsidP="0023693F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0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Педагогическая целесообразность. </w:t>
      </w:r>
    </w:p>
    <w:p w:rsidR="005C09B0" w:rsidRPr="005C09B0" w:rsidRDefault="005C09B0" w:rsidP="005C09B0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0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Теоретической и методологической основой Программы являются положение Л.С.Выгодского о ведущей роли обучения и воспитания в психическом развитии ребенка, работа А. Н. Гвоздева об усвоение ребёнком звуковой стороны русского языка, исследования закономерностей развития детской речи в условиях ее нарушения, проведенные М.Ф. Фомичёвой, Т.Б.Филичевой и Г.В.Чиркиной. </w:t>
      </w:r>
    </w:p>
    <w:p w:rsidR="005C09B0" w:rsidRDefault="005C09B0" w:rsidP="005C09B0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09B0">
        <w:rPr>
          <w:rFonts w:ascii="Times New Roman" w:eastAsia="Times New Roman" w:hAnsi="Times New Roman" w:cs="Times New Roman"/>
          <w:sz w:val="28"/>
          <w:szCs w:val="28"/>
          <w:lang w:eastAsia="ru-RU"/>
        </w:rPr>
        <w:t>Р.Е. Левина на основе психологического изучения речи детей пришла к выводу о важнейшем значении фонематического восприятия для полноценного усвоения звуковой стороны речи. Было установлено, что у детей с сочетанием нарушения произношения и восприятия фонем отмечается незаконченность процессов формирования артикулирования и восприятия звуков, отличающихся тонкими акустико-артикуляционными признаками. М.Е. Хватцев, рассматривая этиологию нарушений речи, выделял первыми среди пят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причин нарушения произношения.</w:t>
      </w:r>
    </w:p>
    <w:p w:rsidR="00FA20BA" w:rsidRDefault="005C09B0" w:rsidP="005C09B0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0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Отличительные особенности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A20BA" w:rsidRPr="00FA20BA" w:rsidRDefault="00FA20BA" w:rsidP="00FA20BA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Отличительной особенностью </w:t>
      </w:r>
      <w:r w:rsidRPr="00FA20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«Речь +» является </w:t>
      </w:r>
      <w:r w:rsidRPr="00FA20B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элементов различных 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ременных методик, интерактивных </w:t>
      </w:r>
      <w:r w:rsidRPr="00FA20B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игр, авторских разработок для детей дошко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возраста, цель которых – </w:t>
      </w:r>
      <w:r w:rsidRPr="00FA20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правильного звукопроизношения, развитие у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20B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интеллектуальных и коммуникативных способностей, эмоциональной сферы,</w:t>
      </w:r>
    </w:p>
    <w:p w:rsidR="005C09B0" w:rsidRPr="005C09B0" w:rsidRDefault="00FA20BA" w:rsidP="00FA20BA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Психических процессов. Методы </w:t>
      </w:r>
      <w:r w:rsidRPr="00FA20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используемые в работе </w:t>
      </w:r>
      <w:r w:rsidRPr="00FA2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соответствуют возрастным особенностям ребенка.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Особенность </w:t>
      </w:r>
      <w:r w:rsidR="005C09B0" w:rsidRPr="005C0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данной программы в том, что </w:t>
      </w:r>
      <w:r w:rsidR="005C09B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C09B0" w:rsidRPr="005C09B0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планомерной работе по развитию фонематического слуха дошкольники намного лучше воспринимают и различают окончания слов, приставки, общие суффиксы, выделяют предлоги в предложении и т.д., что так важно при формировании навыков чтения и письма.</w:t>
      </w:r>
    </w:p>
    <w:p w:rsidR="005C09B0" w:rsidRPr="005C09B0" w:rsidRDefault="005C09B0" w:rsidP="005C09B0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Фонематическое восприятие является необходимой базой для всего последующего образования и поможет подготовить ребенка к школе, создавая основу для обучения грамоте. </w:t>
      </w:r>
    </w:p>
    <w:p w:rsidR="005C09B0" w:rsidRPr="005C09B0" w:rsidRDefault="005C09B0" w:rsidP="005C09B0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Разработка Программы обусловлена социальным запросом родителей (речевая готовность ребенка, наряду с эмоциональной психологической готовностью, является приоритетной для успешного обучения в школе, успешного взаимодействия со сверстниками и взрослыми); потребностью в оказании логопедической помощи детям, имеющим речевые нарушения, но не посещающим группы компенсирующей направленности, возросшие требования школ к будущим первоклассникам.</w:t>
      </w:r>
    </w:p>
    <w:p w:rsidR="005C09B0" w:rsidRDefault="005C09B0" w:rsidP="005C09B0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Адресат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программы: </w:t>
      </w:r>
      <w:r w:rsidRPr="005C09B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старшего дошкольного</w:t>
      </w:r>
      <w:r w:rsidRPr="005C09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возр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 (5-7</w:t>
      </w:r>
      <w:r w:rsidR="00FA2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8E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лет), посещающие ДОУ и имеющие нарушение речевого развития:</w:t>
      </w:r>
    </w:p>
    <w:p w:rsidR="004768E1" w:rsidRDefault="004768E1" w:rsidP="005C09B0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звукопроизношения;</w:t>
      </w:r>
    </w:p>
    <w:p w:rsidR="004768E1" w:rsidRPr="004768E1" w:rsidRDefault="004768E1" w:rsidP="005C09B0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фонематического слуха.</w:t>
      </w:r>
    </w:p>
    <w:p w:rsidR="005C09B0" w:rsidRPr="005C09B0" w:rsidRDefault="0008368C" w:rsidP="005C09B0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09B0" w:rsidRPr="00083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программы, объём и сроки</w:t>
      </w:r>
      <w:r w:rsidR="005C09B0" w:rsidRPr="005C0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дополнительной общеобразовательной</w:t>
      </w:r>
      <w:r w:rsidR="005C09B0" w:rsidRPr="005C09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программы:</w:t>
      </w:r>
    </w:p>
    <w:p w:rsidR="005C09B0" w:rsidRPr="005C09B0" w:rsidRDefault="00505284" w:rsidP="005C09B0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Объём </w:t>
      </w:r>
      <w:r w:rsidR="005C09B0" w:rsidRPr="000836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5052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144</w:t>
      </w:r>
      <w:r w:rsidR="005C09B0" w:rsidRPr="005052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часа.</w:t>
      </w:r>
      <w:r w:rsidR="005C09B0" w:rsidRPr="005C0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09B0" w:rsidRPr="00505284" w:rsidRDefault="005C09B0" w:rsidP="005C09B0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36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Срок освоения программы</w:t>
      </w:r>
      <w:r w:rsidR="00FA20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C0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52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5052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</w:t>
      </w:r>
      <w:r w:rsidR="005052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="0008368C" w:rsidRPr="005052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8368C" w:rsidRDefault="0008368C" w:rsidP="0008368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усвоения программы</w:t>
      </w:r>
      <w:r w:rsidRPr="00083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8E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83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8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ознакомительный.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6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образовательной деятельности осуществляется на основе индивидуальных особенностей каждого воспитанника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8368C">
        <w:rPr>
          <w:rFonts w:ascii="Times New Roman" w:hAnsi="Times New Roman" w:cs="Times New Roman"/>
          <w:sz w:val="28"/>
        </w:rPr>
        <w:t>при котором он сам становится активным в выборе содержания своего образования, становится субъектом образования.</w:t>
      </w:r>
    </w:p>
    <w:p w:rsidR="0008368C" w:rsidRDefault="0008368C" w:rsidP="0008368C">
      <w:pPr>
        <w:pStyle w:val="af1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Формы обучения: </w:t>
      </w:r>
      <w:r w:rsidR="008D6D7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очная.</w:t>
      </w:r>
    </w:p>
    <w:p w:rsidR="0008368C" w:rsidRDefault="0008368C" w:rsidP="0008368C">
      <w:pPr>
        <w:pStyle w:val="af1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Режим занятий: </w:t>
      </w:r>
      <w:r w:rsidRPr="00DD4DA3">
        <w:rPr>
          <w:rFonts w:ascii="Times New Roman" w:eastAsia="Times New Roman" w:hAnsi="Times New Roman" w:cs="Times New Roman"/>
          <w:sz w:val="28"/>
          <w:szCs w:val="28"/>
          <w:lang w:eastAsia="ru-RU"/>
        </w:rPr>
        <w:t>2 раза в неделю по 1 академическому часу продолжительностью 25- 30 минут в зависимости от возраста ребенка.</w:t>
      </w:r>
    </w:p>
    <w:p w:rsidR="0008368C" w:rsidRDefault="0008368C" w:rsidP="0008368C">
      <w:pPr>
        <w:pStyle w:val="af1"/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организации образовательного процесса.</w:t>
      </w:r>
    </w:p>
    <w:p w:rsidR="0008368C" w:rsidRDefault="0008368C" w:rsidP="0008368C">
      <w:pPr>
        <w:pStyle w:val="af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4A">
        <w:rPr>
          <w:rFonts w:ascii="Times New Roman" w:hAnsi="Times New Roman" w:cs="Times New Roman"/>
          <w:sz w:val="28"/>
          <w:szCs w:val="28"/>
        </w:rPr>
        <w:t xml:space="preserve">Занятия проводятся как дополнительная платная образовательная услуга с 1 сентября по 31 мая текущего учебного года. </w:t>
      </w:r>
    </w:p>
    <w:p w:rsidR="0008368C" w:rsidRDefault="0008368C" w:rsidP="0008368C">
      <w:pPr>
        <w:pStyle w:val="af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B00">
        <w:rPr>
          <w:rFonts w:ascii="Times New Roman" w:hAnsi="Times New Roman" w:cs="Times New Roman"/>
          <w:i/>
          <w:sz w:val="28"/>
          <w:szCs w:val="28"/>
        </w:rPr>
        <w:t>Длительность занятия</w:t>
      </w:r>
      <w:r w:rsidRPr="00505B4A">
        <w:rPr>
          <w:rFonts w:ascii="Times New Roman" w:hAnsi="Times New Roman" w:cs="Times New Roman"/>
          <w:sz w:val="28"/>
          <w:szCs w:val="28"/>
        </w:rPr>
        <w:t>: 5-6 лет - 25 минут, 6-7 лет – 30 мин.</w:t>
      </w:r>
      <w:r w:rsidRPr="00505B4A">
        <w:rPr>
          <w:rFonts w:ascii="Times New Roman" w:hAnsi="Times New Roman" w:cs="Times New Roman"/>
          <w:sz w:val="28"/>
          <w:szCs w:val="28"/>
        </w:rPr>
        <w:br/>
        <w:t>Количество занятий в неделю – 2, в месяц – 8,</w:t>
      </w:r>
      <w:r>
        <w:rPr>
          <w:rFonts w:ascii="Times New Roman" w:hAnsi="Times New Roman" w:cs="Times New Roman"/>
          <w:sz w:val="28"/>
          <w:szCs w:val="28"/>
        </w:rPr>
        <w:t xml:space="preserve"> количество занятий в год - 72.</w:t>
      </w:r>
    </w:p>
    <w:p w:rsidR="008D6D79" w:rsidRPr="008D6D79" w:rsidRDefault="008D6D79" w:rsidP="008D6D79">
      <w:pPr>
        <w:pStyle w:val="af1"/>
        <w:spacing w:after="0" w:line="36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6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организации учебного занятия:</w:t>
      </w:r>
    </w:p>
    <w:p w:rsidR="008D6D79" w:rsidRPr="008D6D79" w:rsidRDefault="008D6D79" w:rsidP="008D6D79">
      <w:pPr>
        <w:pStyle w:val="af1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D79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беседа с игровыми элементами;</w:t>
      </w:r>
    </w:p>
    <w:p w:rsidR="008D6D79" w:rsidRPr="008D6D79" w:rsidRDefault="008D6D79" w:rsidP="008D6D79">
      <w:pPr>
        <w:pStyle w:val="af1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D7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практическое занятие;</w:t>
      </w:r>
    </w:p>
    <w:p w:rsidR="008D6D79" w:rsidRPr="008D6D79" w:rsidRDefault="008D6D79" w:rsidP="008D6D79">
      <w:pPr>
        <w:pStyle w:val="af1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D7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игровое занятие;</w:t>
      </w:r>
    </w:p>
    <w:p w:rsidR="008D6D79" w:rsidRPr="008D6D79" w:rsidRDefault="008D6D79" w:rsidP="008D6D79">
      <w:pPr>
        <w:pStyle w:val="af1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D7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игровое, дыхательное упражнение;</w:t>
      </w:r>
    </w:p>
    <w:p w:rsidR="008D6D79" w:rsidRPr="008D6D79" w:rsidRDefault="008D6D79" w:rsidP="008D6D79">
      <w:pPr>
        <w:pStyle w:val="af1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D7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упражнения на развитие мелкой моторики и зрительно-двигательной координации;</w:t>
      </w:r>
    </w:p>
    <w:p w:rsidR="008D6D79" w:rsidRPr="008D6D79" w:rsidRDefault="008D6D79" w:rsidP="008D6D79">
      <w:pPr>
        <w:pStyle w:val="af1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D79">
        <w:rPr>
          <w:rFonts w:ascii="Times New Roman" w:eastAsia="Times New Roman" w:hAnsi="Times New Roman" w:cs="Times New Roman"/>
          <w:sz w:val="28"/>
          <w:szCs w:val="28"/>
          <w:lang w:eastAsia="ru-RU"/>
        </w:rPr>
        <w:t>- артикуляционная гимнастика;</w:t>
      </w:r>
    </w:p>
    <w:p w:rsidR="008D6D79" w:rsidRPr="008D6D79" w:rsidRDefault="008D6D79" w:rsidP="008D6D79">
      <w:pPr>
        <w:pStyle w:val="af1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D79"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итоговое открытое занятие.</w:t>
      </w:r>
    </w:p>
    <w:p w:rsidR="008D6D79" w:rsidRPr="008D6D79" w:rsidRDefault="008D6D79" w:rsidP="008D6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D79">
        <w:rPr>
          <w:rFonts w:ascii="Times New Roman" w:hAnsi="Times New Roman" w:cs="Times New Roman"/>
          <w:b/>
          <w:sz w:val="28"/>
          <w:szCs w:val="28"/>
        </w:rPr>
        <w:t>Форма организации образовательного процесса</w:t>
      </w:r>
      <w:r w:rsidRPr="008D6D79">
        <w:rPr>
          <w:rFonts w:ascii="Times New Roman" w:hAnsi="Times New Roman" w:cs="Times New Roman"/>
          <w:sz w:val="28"/>
          <w:szCs w:val="28"/>
        </w:rPr>
        <w:t xml:space="preserve"> – подгрупповая, индивидуальная. </w:t>
      </w:r>
    </w:p>
    <w:p w:rsidR="008D6D79" w:rsidRPr="008D6D79" w:rsidRDefault="008D6D79" w:rsidP="008D6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D79">
        <w:rPr>
          <w:rFonts w:ascii="Times New Roman" w:hAnsi="Times New Roman" w:cs="Times New Roman"/>
          <w:sz w:val="28"/>
          <w:szCs w:val="28"/>
        </w:rPr>
        <w:t xml:space="preserve">Для оптимизации логопедической работы рекомендуется объединять детей одной возрастной группы, имеющих сходные по характеру и степени выраженности нарушения звукопроизношения в подвижные микро - группы до 4 воспитанников. </w:t>
      </w:r>
    </w:p>
    <w:p w:rsidR="008D6D79" w:rsidRPr="008D6D79" w:rsidRDefault="008D6D79" w:rsidP="008D6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D79">
        <w:rPr>
          <w:rFonts w:ascii="Times New Roman" w:hAnsi="Times New Roman" w:cs="Times New Roman"/>
          <w:sz w:val="28"/>
          <w:szCs w:val="28"/>
        </w:rPr>
        <w:t>Так же программа предусматривает индивидуальную форму работы с детьми с учетом возрастных, индивидуальных, психологических и физиологических особенностей развития каждого ребенка. Набор детей на индивидуальные занятия производится по запросу родителей в течение всего учебного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EB5" w:rsidRDefault="007A6EB5" w:rsidP="0059525E">
      <w:pPr>
        <w:pStyle w:val="af1"/>
        <w:spacing w:after="0" w:line="36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6EB5">
        <w:rPr>
          <w:rFonts w:ascii="Times New Roman" w:hAnsi="Times New Roman" w:cs="Times New Roman"/>
          <w:i/>
          <w:sz w:val="28"/>
          <w:szCs w:val="28"/>
        </w:rPr>
        <w:t>Структура ОД:</w:t>
      </w:r>
    </w:p>
    <w:p w:rsidR="007A6EB5" w:rsidRDefault="007A6EB5" w:rsidP="00FA20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EB5">
        <w:rPr>
          <w:rFonts w:ascii="Times New Roman" w:hAnsi="Times New Roman" w:cs="Times New Roman"/>
          <w:sz w:val="28"/>
          <w:szCs w:val="28"/>
        </w:rPr>
        <w:t>1 часть</w:t>
      </w:r>
      <w:r w:rsidRPr="007A6EB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7A6EB5">
        <w:rPr>
          <w:rFonts w:ascii="Times New Roman" w:eastAsia="Times New Roman" w:hAnsi="Times New Roman" w:cs="Times New Roman"/>
          <w:sz w:val="28"/>
          <w:szCs w:val="28"/>
          <w:lang w:eastAsia="ru-RU"/>
        </w:rPr>
        <w:t>азучивание нового артикуляционного упражнения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6EB5" w:rsidRDefault="007A6EB5" w:rsidP="00FA20B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 часть - </w:t>
      </w:r>
      <w:r w:rsidRPr="007A6EB5">
        <w:rPr>
          <w:rFonts w:ascii="Times New Roman" w:hAnsi="Times New Roman" w:cs="Times New Roman"/>
          <w:sz w:val="28"/>
          <w:szCs w:val="28"/>
        </w:rPr>
        <w:t>у</w:t>
      </w:r>
      <w:r w:rsidRPr="007A6E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пражнения и задания на развитие мелкой моторики (пальчиковые игры, самомассаж кистей и пальцев рук шишками, шариками Су-Джок, массажными ёжиками и др.), физминутка.</w:t>
      </w:r>
    </w:p>
    <w:p w:rsidR="009A13C5" w:rsidRDefault="007A6EB5" w:rsidP="006554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 часть – у</w:t>
      </w:r>
      <w:r w:rsidRPr="007A6E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пражнения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A6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направленные на формирование правильного (диафрагмального) дыхания, фонопедические упражнения.</w:t>
      </w:r>
    </w:p>
    <w:p w:rsidR="0065549D" w:rsidRDefault="0065549D" w:rsidP="0065549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54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Принципы и подходы в организации образовательного процесса:</w:t>
      </w:r>
    </w:p>
    <w:p w:rsidR="0065549D" w:rsidRPr="0065549D" w:rsidRDefault="0065549D" w:rsidP="006554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5549D">
        <w:rPr>
          <w:rFonts w:ascii="Times New Roman" w:hAnsi="Times New Roman" w:cs="Times New Roman"/>
          <w:sz w:val="28"/>
          <w:szCs w:val="28"/>
        </w:rPr>
        <w:t>Принцип гуманизма, согласно которому дети, имеющие речевое недоразвитие, должны гармонично развиваться в процессе взаимоотношений с окружающим миром, полноценном общении со сверстниками и взрослыми.</w:t>
      </w:r>
    </w:p>
    <w:p w:rsidR="0065549D" w:rsidRPr="0065549D" w:rsidRDefault="0065549D" w:rsidP="006554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49D">
        <w:rPr>
          <w:rFonts w:ascii="Times New Roman" w:hAnsi="Times New Roman" w:cs="Times New Roman"/>
          <w:sz w:val="28"/>
          <w:szCs w:val="28"/>
        </w:rPr>
        <w:t>2. Принцип научности предусматривает использование передовых современных технологий и методик коррекционной педагогики в процессе оказания детям логопедической помощи.</w:t>
      </w:r>
    </w:p>
    <w:p w:rsidR="0065549D" w:rsidRPr="0065549D" w:rsidRDefault="0065549D" w:rsidP="006554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49D">
        <w:rPr>
          <w:rFonts w:ascii="Times New Roman" w:hAnsi="Times New Roman" w:cs="Times New Roman"/>
          <w:sz w:val="28"/>
          <w:szCs w:val="28"/>
        </w:rPr>
        <w:t>3. Принцип доступности предусматривает дифференцированный подход к детям с учетом индивидуального развития каждого ребенка и степени тяжести речевого нарушения.</w:t>
      </w:r>
    </w:p>
    <w:p w:rsidR="0065549D" w:rsidRDefault="0065549D" w:rsidP="006554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49D">
        <w:rPr>
          <w:rFonts w:ascii="Times New Roman" w:hAnsi="Times New Roman" w:cs="Times New Roman"/>
          <w:sz w:val="28"/>
          <w:szCs w:val="28"/>
        </w:rPr>
        <w:t>4. Культурологический принцип, согласно которому ребёнок развивается в определённом социокультурном пространстве с учётом общенациональных ценностей региона и отношения ребенка к себе как целостной личности в условиях билингвизма (двуязычия).</w:t>
      </w:r>
    </w:p>
    <w:p w:rsidR="0059525E" w:rsidRPr="0059525E" w:rsidRDefault="0059525E" w:rsidP="005952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9525E">
        <w:rPr>
          <w:rFonts w:ascii="Times New Roman" w:hAnsi="Times New Roman" w:cs="Times New Roman"/>
          <w:sz w:val="28"/>
          <w:szCs w:val="28"/>
        </w:rPr>
        <w:t>В данной программе представлена система поэтапного формирования фонематической стороны речи у детей 5-6 лет. Дидактический материал построен в виде занятий по ознакомлению детей со звуками и буквами, развитию фонематического восприятия, навыков звуко-слогового анализа, синтеза, начальным этапам обучения чтению и письму в дошкольном возрасте. Поэтому в системе работы по формированию фонематического восприятия и подготовке к обучению грамоте достаточно много времени уделяется для усвоения детьми понятий: звук, слог, слово, предложение, гласный, согласный, мягкий согласный, твердый согласный, звонкий согласный, глухой согласный.</w:t>
      </w:r>
    </w:p>
    <w:p w:rsidR="0059525E" w:rsidRPr="0059525E" w:rsidRDefault="0059525E" w:rsidP="005952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25E">
        <w:rPr>
          <w:rFonts w:ascii="Times New Roman" w:hAnsi="Times New Roman" w:cs="Times New Roman"/>
          <w:sz w:val="28"/>
          <w:szCs w:val="28"/>
        </w:rPr>
        <w:lastRenderedPageBreak/>
        <w:t xml:space="preserve">Учитывая постепенность усложнения, эти понятия усваиваются в определенной последовательности: </w:t>
      </w:r>
    </w:p>
    <w:p w:rsidR="0059525E" w:rsidRPr="005822C1" w:rsidRDefault="0059525E" w:rsidP="00B74A5F">
      <w:pPr>
        <w:pStyle w:val="af1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2C1">
        <w:rPr>
          <w:rFonts w:ascii="Times New Roman" w:hAnsi="Times New Roman" w:cs="Times New Roman"/>
          <w:sz w:val="28"/>
          <w:szCs w:val="28"/>
        </w:rPr>
        <w:t xml:space="preserve">звуки окружающего мира; </w:t>
      </w:r>
    </w:p>
    <w:p w:rsidR="0059525E" w:rsidRPr="005822C1" w:rsidRDefault="0059525E" w:rsidP="00B74A5F">
      <w:pPr>
        <w:pStyle w:val="af1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2C1">
        <w:rPr>
          <w:rFonts w:ascii="Times New Roman" w:hAnsi="Times New Roman" w:cs="Times New Roman"/>
          <w:sz w:val="28"/>
          <w:szCs w:val="28"/>
        </w:rPr>
        <w:t xml:space="preserve">звуки, произносимые человеком (речевые звуки); </w:t>
      </w:r>
    </w:p>
    <w:p w:rsidR="0059525E" w:rsidRPr="005822C1" w:rsidRDefault="0059525E" w:rsidP="00B74A5F">
      <w:pPr>
        <w:pStyle w:val="af1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2C1">
        <w:rPr>
          <w:rFonts w:ascii="Times New Roman" w:hAnsi="Times New Roman" w:cs="Times New Roman"/>
          <w:sz w:val="28"/>
          <w:szCs w:val="28"/>
        </w:rPr>
        <w:t xml:space="preserve">гласны звуки; </w:t>
      </w:r>
    </w:p>
    <w:p w:rsidR="0059525E" w:rsidRPr="005822C1" w:rsidRDefault="0059525E" w:rsidP="00B74A5F">
      <w:pPr>
        <w:pStyle w:val="af1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2C1">
        <w:rPr>
          <w:rFonts w:ascii="Times New Roman" w:hAnsi="Times New Roman" w:cs="Times New Roman"/>
          <w:sz w:val="28"/>
          <w:szCs w:val="28"/>
        </w:rPr>
        <w:t xml:space="preserve">согласные звуки (без классификации); </w:t>
      </w:r>
    </w:p>
    <w:p w:rsidR="0059525E" w:rsidRPr="005822C1" w:rsidRDefault="0059525E" w:rsidP="00B74A5F">
      <w:pPr>
        <w:pStyle w:val="af1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2C1">
        <w:rPr>
          <w:rFonts w:ascii="Times New Roman" w:hAnsi="Times New Roman" w:cs="Times New Roman"/>
          <w:sz w:val="28"/>
          <w:szCs w:val="28"/>
        </w:rPr>
        <w:t xml:space="preserve">согласны твердые и мягкие; </w:t>
      </w:r>
    </w:p>
    <w:p w:rsidR="0059525E" w:rsidRPr="005822C1" w:rsidRDefault="0059525E" w:rsidP="00B74A5F">
      <w:pPr>
        <w:pStyle w:val="af1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2C1">
        <w:rPr>
          <w:rFonts w:ascii="Times New Roman" w:hAnsi="Times New Roman" w:cs="Times New Roman"/>
          <w:sz w:val="28"/>
          <w:szCs w:val="28"/>
        </w:rPr>
        <w:t xml:space="preserve">согласные звонкие и глухие. </w:t>
      </w:r>
    </w:p>
    <w:p w:rsidR="0059525E" w:rsidRPr="005822C1" w:rsidRDefault="0059525E" w:rsidP="00B74A5F">
      <w:pPr>
        <w:pStyle w:val="af1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2C1">
        <w:rPr>
          <w:rFonts w:ascii="Times New Roman" w:hAnsi="Times New Roman" w:cs="Times New Roman"/>
          <w:sz w:val="28"/>
          <w:szCs w:val="28"/>
        </w:rPr>
        <w:t xml:space="preserve">Параллельно даются понятия: </w:t>
      </w:r>
    </w:p>
    <w:p w:rsidR="0059525E" w:rsidRPr="005822C1" w:rsidRDefault="0059525E" w:rsidP="00B74A5F">
      <w:pPr>
        <w:pStyle w:val="af1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2C1">
        <w:rPr>
          <w:rFonts w:ascii="Times New Roman" w:hAnsi="Times New Roman" w:cs="Times New Roman"/>
          <w:sz w:val="28"/>
          <w:szCs w:val="28"/>
        </w:rPr>
        <w:t xml:space="preserve">слово; </w:t>
      </w:r>
    </w:p>
    <w:p w:rsidR="0059525E" w:rsidRPr="005822C1" w:rsidRDefault="0059525E" w:rsidP="00B74A5F">
      <w:pPr>
        <w:pStyle w:val="af1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2C1">
        <w:rPr>
          <w:rFonts w:ascii="Times New Roman" w:hAnsi="Times New Roman" w:cs="Times New Roman"/>
          <w:sz w:val="28"/>
          <w:szCs w:val="28"/>
        </w:rPr>
        <w:t xml:space="preserve">слог; </w:t>
      </w:r>
    </w:p>
    <w:p w:rsidR="0059525E" w:rsidRPr="005822C1" w:rsidRDefault="0059525E" w:rsidP="00B74A5F">
      <w:pPr>
        <w:pStyle w:val="af1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2C1">
        <w:rPr>
          <w:rFonts w:ascii="Times New Roman" w:hAnsi="Times New Roman" w:cs="Times New Roman"/>
          <w:sz w:val="28"/>
          <w:szCs w:val="28"/>
        </w:rPr>
        <w:t xml:space="preserve">предложение; </w:t>
      </w:r>
    </w:p>
    <w:p w:rsidR="0065549D" w:rsidRPr="005822C1" w:rsidRDefault="0059525E" w:rsidP="00B74A5F">
      <w:pPr>
        <w:pStyle w:val="af1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2C1">
        <w:rPr>
          <w:rFonts w:ascii="Times New Roman" w:hAnsi="Times New Roman" w:cs="Times New Roman"/>
          <w:sz w:val="28"/>
          <w:szCs w:val="28"/>
        </w:rPr>
        <w:t>ударение.</w:t>
      </w:r>
    </w:p>
    <w:p w:rsidR="009A13C5" w:rsidRDefault="00754A43" w:rsidP="00B74A5F">
      <w:pPr>
        <w:pStyle w:val="110"/>
        <w:numPr>
          <w:ilvl w:val="1"/>
          <w:numId w:val="6"/>
        </w:numPr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5" w:name="_Toc56083325"/>
      <w:bookmarkStart w:id="6" w:name="_Toc173331258"/>
      <w:r>
        <w:rPr>
          <w:rFonts w:ascii="Times New Roman" w:eastAsia="Times New Roman" w:hAnsi="Times New Roman" w:cs="Times New Roman"/>
          <w:color w:val="auto"/>
          <w:lang w:eastAsia="ru-RU"/>
        </w:rPr>
        <w:t>Цель и задачи программы</w:t>
      </w:r>
      <w:bookmarkEnd w:id="5"/>
      <w:bookmarkEnd w:id="6"/>
    </w:p>
    <w:p w:rsidR="009A13C5" w:rsidRDefault="009A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3C5" w:rsidRDefault="00754A43" w:rsidP="005952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5549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фонематического восприятия у детей 5-6 лет для предупреждения нар</w:t>
      </w:r>
      <w:r w:rsidR="0065549D">
        <w:rPr>
          <w:rFonts w:ascii="Times New Roman" w:eastAsia="Times New Roman" w:hAnsi="Times New Roman" w:cs="Times New Roman"/>
          <w:sz w:val="28"/>
          <w:szCs w:val="28"/>
          <w:lang w:eastAsia="ru-RU"/>
        </w:rPr>
        <w:t>ушений устной и письменной речи</w:t>
      </w:r>
      <w:r w:rsidR="005952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525E" w:rsidRPr="0059525E" w:rsidRDefault="0059525E" w:rsidP="005952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525E">
        <w:rPr>
          <w:rFonts w:ascii="Times New Roman" w:eastAsia="Calibri" w:hAnsi="Times New Roman" w:cs="Times New Roman"/>
          <w:bCs/>
          <w:sz w:val="28"/>
          <w:szCs w:val="28"/>
        </w:rPr>
        <w:t xml:space="preserve">формирование </w:t>
      </w:r>
      <w:r w:rsidRPr="0059525E">
        <w:rPr>
          <w:rFonts w:ascii="Times New Roman" w:eastAsia="Calibri" w:hAnsi="Times New Roman" w:cs="Times New Roman"/>
          <w:sz w:val="28"/>
          <w:szCs w:val="28"/>
        </w:rPr>
        <w:t>правильного звукопроизношения у детей 6-7 лет и предупреждение трудностей в усвоении школьных знаний, обусловленных речевым недоразвитием.</w:t>
      </w:r>
    </w:p>
    <w:p w:rsidR="009A13C5" w:rsidRDefault="00754A43" w:rsidP="0059525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</w:t>
      </w:r>
      <w:r w:rsidR="0059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детей 5-6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17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5FDD" w:rsidRPr="008F5FDD" w:rsidRDefault="008D6D79" w:rsidP="008F5F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</w:t>
      </w:r>
      <w:r w:rsidR="008F5FDD" w:rsidRPr="008F5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8F5FDD" w:rsidRDefault="00754A43" w:rsidP="00B41BB7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фонематического анализа и с</w:t>
      </w:r>
      <w:r w:rsidR="0059525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правильный артикуляционный уклад звуков.</w:t>
      </w:r>
    </w:p>
    <w:p w:rsidR="008F5FDD" w:rsidRDefault="008F5FDD" w:rsidP="00B41BB7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FD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 детей положительную мотивацию к логопедическим занятиям, активизировать коммуникационную деятельность детей.</w:t>
      </w:r>
    </w:p>
    <w:p w:rsidR="008F5FDD" w:rsidRPr="008F5FDD" w:rsidRDefault="008F5FDD" w:rsidP="00B41BB7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FD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терпение, усердие, усидчивость, желание учиться в школе</w:t>
      </w:r>
    </w:p>
    <w:p w:rsidR="008F5FDD" w:rsidRDefault="008D6D79" w:rsidP="008F5FDD">
      <w:pPr>
        <w:spacing w:after="0" w:line="360" w:lineRule="auto"/>
        <w:ind w:left="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</w:t>
      </w:r>
      <w:r w:rsidR="008F5FDD" w:rsidRPr="008F5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59525E" w:rsidRPr="0059525E" w:rsidRDefault="0059525E" w:rsidP="005952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9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754A43" w:rsidRPr="005952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слухо</w:t>
      </w:r>
      <w:r w:rsidR="008F5FDD" w:rsidRPr="0059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A43" w:rsidRPr="005952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F5FDD" w:rsidRPr="0059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A43" w:rsidRPr="005952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речевую память, мелкую моторику.</w:t>
      </w:r>
    </w:p>
    <w:p w:rsidR="0059525E" w:rsidRPr="0059525E" w:rsidRDefault="0059525E" w:rsidP="005952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F5FDD" w:rsidRPr="0059525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психических процессов - внимания, памяти, мышления, воображения.</w:t>
      </w:r>
    </w:p>
    <w:p w:rsidR="008F5FDD" w:rsidRPr="0059525E" w:rsidRDefault="0059525E" w:rsidP="005952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2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8F5F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находить слова с открытыми слогами, составление слова из слогов, звуковой анализ слова (по схемам).</w:t>
      </w:r>
    </w:p>
    <w:p w:rsidR="0059525E" w:rsidRDefault="008D6D79" w:rsidP="0059525E">
      <w:pPr>
        <w:spacing w:after="0" w:line="360" w:lineRule="auto"/>
        <w:ind w:left="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</w:t>
      </w:r>
      <w:r w:rsidR="008F5FDD" w:rsidRPr="008F5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ные: </w:t>
      </w:r>
    </w:p>
    <w:p w:rsidR="0059525E" w:rsidRPr="0059525E" w:rsidRDefault="0059525E" w:rsidP="005952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54A43" w:rsidRPr="005952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внимание, организованность и самостоятельн</w:t>
      </w:r>
      <w:r w:rsidR="008F5FDD" w:rsidRPr="005952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 на логопедических занятиях, трудолюбие, аккуратность, добросовестное отношение к работе;</w:t>
      </w:r>
    </w:p>
    <w:p w:rsidR="009A13C5" w:rsidRDefault="0059525E" w:rsidP="008F5F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25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F5FD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 самоконтроля и самооценки выполненной работы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9525E" w:rsidRDefault="0059525E" w:rsidP="005952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детей 6 - 7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9525E" w:rsidRPr="0059525E" w:rsidRDefault="008D6D79" w:rsidP="005952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</w:t>
      </w:r>
      <w:r w:rsidR="0059525E" w:rsidRPr="0059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9525E" w:rsidRPr="0059525E" w:rsidRDefault="0059525E" w:rsidP="00B74A5F">
      <w:pPr>
        <w:pStyle w:val="af1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выявить индивидуальные речевые нарушения у дошкольников и </w:t>
      </w:r>
    </w:p>
    <w:p w:rsidR="0059525E" w:rsidRPr="0059525E" w:rsidRDefault="0059525E" w:rsidP="005952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 пути преодоления выявленных нарушений;</w:t>
      </w:r>
    </w:p>
    <w:p w:rsidR="0059525E" w:rsidRPr="0059525E" w:rsidRDefault="0059525E" w:rsidP="00B74A5F">
      <w:pPr>
        <w:pStyle w:val="af1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формирования правильного звукопроизношения и его закрепления;</w:t>
      </w:r>
    </w:p>
    <w:p w:rsidR="0059525E" w:rsidRDefault="008D6D79" w:rsidP="005952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</w:t>
      </w:r>
      <w:r w:rsidR="005952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9525E" w:rsidRPr="0059525E" w:rsidRDefault="0059525E" w:rsidP="00B74A5F">
      <w:pPr>
        <w:pStyle w:val="af1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моторику артикуляционного аппарата;</w:t>
      </w:r>
    </w:p>
    <w:p w:rsidR="0059525E" w:rsidRPr="0059525E" w:rsidRDefault="0059525E" w:rsidP="00B74A5F">
      <w:pPr>
        <w:pStyle w:val="af1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речевое дыхание;</w:t>
      </w:r>
    </w:p>
    <w:p w:rsidR="0059525E" w:rsidRPr="0059525E" w:rsidRDefault="0059525E" w:rsidP="00B74A5F">
      <w:pPr>
        <w:pStyle w:val="af1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5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правильное звукопроизношение;</w:t>
      </w:r>
    </w:p>
    <w:p w:rsidR="0059525E" w:rsidRPr="0059525E" w:rsidRDefault="0059525E" w:rsidP="00B74A5F">
      <w:pPr>
        <w:pStyle w:val="af1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функции фонематического слуха и восприятия.</w:t>
      </w:r>
    </w:p>
    <w:p w:rsidR="0059525E" w:rsidRPr="0059525E" w:rsidRDefault="008D6D79" w:rsidP="005952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</w:t>
      </w:r>
      <w:r w:rsidR="0059525E" w:rsidRPr="0059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ные: </w:t>
      </w:r>
    </w:p>
    <w:p w:rsidR="0059525E" w:rsidRPr="0059525E" w:rsidRDefault="0059525E" w:rsidP="00B74A5F">
      <w:pPr>
        <w:pStyle w:val="af1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личность, способную взаимодействовать с социальной средой для выражения своего социально-личностного потенциала;</w:t>
      </w:r>
    </w:p>
    <w:p w:rsidR="0059525E" w:rsidRPr="009E3E4F" w:rsidRDefault="0059525E" w:rsidP="008F5FDD">
      <w:pPr>
        <w:pStyle w:val="af1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свободно пользоваться приобретёнными навыками в самостоятельной спонтанной речи.</w:t>
      </w:r>
    </w:p>
    <w:p w:rsidR="009A13C5" w:rsidRDefault="00754A43" w:rsidP="00B74A5F">
      <w:pPr>
        <w:pStyle w:val="110"/>
        <w:numPr>
          <w:ilvl w:val="1"/>
          <w:numId w:val="6"/>
        </w:numPr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7" w:name="_Toc56083326"/>
      <w:bookmarkStart w:id="8" w:name="_Toc173331259"/>
      <w:r>
        <w:rPr>
          <w:rFonts w:ascii="Times New Roman" w:eastAsia="Times New Roman" w:hAnsi="Times New Roman" w:cs="Times New Roman"/>
          <w:color w:val="auto"/>
          <w:lang w:eastAsia="ru-RU"/>
        </w:rPr>
        <w:t>Содержание программы</w:t>
      </w:r>
      <w:bookmarkEnd w:id="7"/>
      <w:r w:rsidR="0059525E">
        <w:rPr>
          <w:rFonts w:ascii="Times New Roman" w:eastAsia="Times New Roman" w:hAnsi="Times New Roman" w:cs="Times New Roman"/>
          <w:color w:val="auto"/>
          <w:lang w:eastAsia="ru-RU"/>
        </w:rPr>
        <w:t>.</w:t>
      </w:r>
      <w:bookmarkEnd w:id="8"/>
    </w:p>
    <w:p w:rsidR="0059525E" w:rsidRPr="0059525E" w:rsidRDefault="0059525E" w:rsidP="0059525E">
      <w:pPr>
        <w:pStyle w:val="af1"/>
        <w:ind w:left="495"/>
        <w:rPr>
          <w:lang w:eastAsia="ru-RU"/>
        </w:rPr>
      </w:pPr>
    </w:p>
    <w:p w:rsidR="007D2720" w:rsidRDefault="007D2720" w:rsidP="007D2720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детей 5-6 лет на 1 год обучения</w:t>
      </w:r>
      <w:r w:rsidRPr="00901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tbl>
      <w:tblPr>
        <w:tblStyle w:val="16"/>
        <w:tblW w:w="97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1"/>
        <w:gridCol w:w="1696"/>
        <w:gridCol w:w="1983"/>
        <w:gridCol w:w="1454"/>
        <w:gridCol w:w="1190"/>
        <w:gridCol w:w="1454"/>
        <w:gridCol w:w="1454"/>
      </w:tblGrid>
      <w:tr w:rsidR="00D16935" w:rsidRPr="003B4C94" w:rsidTr="00CE0326">
        <w:trPr>
          <w:trHeight w:val="328"/>
        </w:trPr>
        <w:tc>
          <w:tcPr>
            <w:tcW w:w="551" w:type="dxa"/>
            <w:vMerge w:val="restart"/>
          </w:tcPr>
          <w:p w:rsidR="00D16935" w:rsidRPr="003B4C94" w:rsidRDefault="00D16935" w:rsidP="00CE0326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4C94">
              <w:rPr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96" w:type="dxa"/>
            <w:vMerge w:val="restart"/>
          </w:tcPr>
          <w:p w:rsidR="00D16935" w:rsidRPr="003B4C94" w:rsidRDefault="00D16935" w:rsidP="00CE0326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4C94">
              <w:rPr>
                <w:bCs/>
                <w:color w:val="000000"/>
                <w:sz w:val="24"/>
                <w:szCs w:val="24"/>
                <w:lang w:eastAsia="ru-RU"/>
              </w:rPr>
              <w:t>Наименование раздел</w:t>
            </w:r>
          </w:p>
        </w:tc>
        <w:tc>
          <w:tcPr>
            <w:tcW w:w="1983" w:type="dxa"/>
            <w:vMerge w:val="restart"/>
          </w:tcPr>
          <w:p w:rsidR="00D16935" w:rsidRPr="003B4C94" w:rsidRDefault="00D16935" w:rsidP="00CE0326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4C94">
              <w:rPr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D16935" w:rsidRPr="003B4C94" w:rsidRDefault="00D16935" w:rsidP="00CE0326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 w:val="restart"/>
          </w:tcPr>
          <w:p w:rsidR="00D16935" w:rsidRPr="003B4C94" w:rsidRDefault="00D16935" w:rsidP="00CE0326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4C94">
              <w:rPr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D16935" w:rsidRPr="003B4C94" w:rsidRDefault="00D16935" w:rsidP="00CE0326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4C94">
              <w:rPr>
                <w:bCs/>
                <w:color w:val="000000"/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2644" w:type="dxa"/>
            <w:gridSpan w:val="2"/>
          </w:tcPr>
          <w:p w:rsidR="00D16935" w:rsidRPr="003B4C94" w:rsidRDefault="00D16935" w:rsidP="00CE0326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4C94">
              <w:rPr>
                <w:bCs/>
                <w:color w:val="000000"/>
                <w:sz w:val="24"/>
                <w:szCs w:val="24"/>
                <w:lang w:eastAsia="ru-RU"/>
              </w:rPr>
              <w:t xml:space="preserve">Кол-во часов </w:t>
            </w:r>
          </w:p>
        </w:tc>
        <w:tc>
          <w:tcPr>
            <w:tcW w:w="1454" w:type="dxa"/>
            <w:vMerge w:val="restart"/>
          </w:tcPr>
          <w:p w:rsidR="00D16935" w:rsidRPr="003B4C94" w:rsidRDefault="00D16935" w:rsidP="00CE0326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4C94">
              <w:rPr>
                <w:bCs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D16935" w:rsidRPr="003B4C94" w:rsidTr="00CE0326">
        <w:trPr>
          <w:trHeight w:val="313"/>
        </w:trPr>
        <w:tc>
          <w:tcPr>
            <w:tcW w:w="551" w:type="dxa"/>
            <w:vMerge/>
          </w:tcPr>
          <w:p w:rsidR="00D16935" w:rsidRPr="003B4C94" w:rsidRDefault="00D16935" w:rsidP="00CE0326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</w:tcPr>
          <w:p w:rsidR="00D16935" w:rsidRPr="003B4C94" w:rsidRDefault="00D16935" w:rsidP="00CE0326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</w:tcPr>
          <w:p w:rsidR="00D16935" w:rsidRPr="003B4C94" w:rsidRDefault="00D16935" w:rsidP="00CE0326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</w:tcPr>
          <w:p w:rsidR="00D16935" w:rsidRPr="003B4C94" w:rsidRDefault="00D16935" w:rsidP="00CE0326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D16935" w:rsidRPr="003B4C94" w:rsidRDefault="00D16935" w:rsidP="00CE0326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4C94">
              <w:rPr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54" w:type="dxa"/>
          </w:tcPr>
          <w:p w:rsidR="00D16935" w:rsidRPr="003B4C94" w:rsidRDefault="00D16935" w:rsidP="00CE0326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4C94">
              <w:rPr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454" w:type="dxa"/>
            <w:vMerge/>
          </w:tcPr>
          <w:p w:rsidR="00D16935" w:rsidRPr="003B4C94" w:rsidRDefault="00D16935" w:rsidP="00CE0326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16935" w:rsidRPr="003B4C94" w:rsidTr="00CE0326">
        <w:trPr>
          <w:trHeight w:val="268"/>
        </w:trPr>
        <w:tc>
          <w:tcPr>
            <w:tcW w:w="551" w:type="dxa"/>
            <w:vMerge w:val="restart"/>
          </w:tcPr>
          <w:p w:rsidR="00D16935" w:rsidRPr="003B4C94" w:rsidRDefault="00D16935" w:rsidP="00CE0326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4C94">
              <w:rPr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96" w:type="dxa"/>
            <w:vMerge w:val="restart"/>
          </w:tcPr>
          <w:p w:rsidR="00D16935" w:rsidRPr="003B4C94" w:rsidRDefault="00D16935" w:rsidP="00CE0326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  <w:p w:rsidR="00D16935" w:rsidRPr="003B4C94" w:rsidRDefault="00D16935" w:rsidP="00CE0326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4C94">
              <w:rPr>
                <w:bCs/>
                <w:color w:val="000000"/>
                <w:sz w:val="24"/>
                <w:szCs w:val="24"/>
                <w:lang w:eastAsia="ru-RU"/>
              </w:rPr>
              <w:t xml:space="preserve">Диагностический </w:t>
            </w:r>
          </w:p>
        </w:tc>
        <w:tc>
          <w:tcPr>
            <w:tcW w:w="1983" w:type="dxa"/>
          </w:tcPr>
          <w:p w:rsidR="00D16935" w:rsidRPr="003B4C94" w:rsidRDefault="00D16935" w:rsidP="00CE0326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4C94">
              <w:rPr>
                <w:bCs/>
                <w:color w:val="000000"/>
                <w:sz w:val="24"/>
                <w:szCs w:val="24"/>
                <w:lang w:eastAsia="ru-RU"/>
              </w:rPr>
              <w:t>Первичная</w:t>
            </w:r>
          </w:p>
        </w:tc>
        <w:tc>
          <w:tcPr>
            <w:tcW w:w="1454" w:type="dxa"/>
          </w:tcPr>
          <w:p w:rsidR="00D16935" w:rsidRPr="003B4C94" w:rsidRDefault="00D16935" w:rsidP="00CE0326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4C94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</w:tcPr>
          <w:p w:rsidR="00D16935" w:rsidRPr="003B4C94" w:rsidRDefault="00D16935" w:rsidP="00CE0326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4C94">
              <w:rPr>
                <w:bCs/>
                <w:color w:val="000000"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1454" w:type="dxa"/>
          </w:tcPr>
          <w:p w:rsidR="00D16935" w:rsidRPr="003B4C94" w:rsidRDefault="00D16935" w:rsidP="00CE0326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20 </w:t>
            </w:r>
            <w:r w:rsidRPr="003B4C94">
              <w:rPr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1454" w:type="dxa"/>
            <w:vMerge w:val="restart"/>
          </w:tcPr>
          <w:p w:rsidR="00D16935" w:rsidRPr="003B4C94" w:rsidRDefault="00D16935" w:rsidP="00CE0326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4C94">
              <w:rPr>
                <w:bCs/>
                <w:color w:val="000000"/>
                <w:sz w:val="24"/>
                <w:szCs w:val="24"/>
                <w:lang w:eastAsia="ru-RU"/>
              </w:rPr>
              <w:t>Тестовые задания</w:t>
            </w:r>
          </w:p>
        </w:tc>
      </w:tr>
      <w:tr w:rsidR="00D16935" w:rsidRPr="003B4C94" w:rsidTr="00CE0326">
        <w:trPr>
          <w:trHeight w:val="268"/>
        </w:trPr>
        <w:tc>
          <w:tcPr>
            <w:tcW w:w="551" w:type="dxa"/>
            <w:vMerge/>
          </w:tcPr>
          <w:p w:rsidR="00D16935" w:rsidRPr="003B4C94" w:rsidRDefault="00D16935" w:rsidP="00CE0326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</w:tcPr>
          <w:p w:rsidR="00D16935" w:rsidRPr="003B4C94" w:rsidRDefault="00D16935" w:rsidP="00CE0326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D16935" w:rsidRPr="003B4C94" w:rsidRDefault="00D16935" w:rsidP="00CE0326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4C94">
              <w:rPr>
                <w:bCs/>
                <w:color w:val="000000"/>
                <w:sz w:val="24"/>
                <w:szCs w:val="24"/>
                <w:lang w:eastAsia="ru-RU"/>
              </w:rPr>
              <w:t>Промежуточная</w:t>
            </w:r>
          </w:p>
        </w:tc>
        <w:tc>
          <w:tcPr>
            <w:tcW w:w="1454" w:type="dxa"/>
          </w:tcPr>
          <w:p w:rsidR="00D16935" w:rsidRPr="003B4C94" w:rsidRDefault="00D16935" w:rsidP="00CE0326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4C94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</w:tcPr>
          <w:p w:rsidR="00D16935" w:rsidRPr="003B4C94" w:rsidRDefault="00D16935" w:rsidP="00CE0326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4C94">
              <w:rPr>
                <w:bCs/>
                <w:color w:val="000000"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1454" w:type="dxa"/>
          </w:tcPr>
          <w:p w:rsidR="00D16935" w:rsidRPr="003B4C94" w:rsidRDefault="00D16935" w:rsidP="00CE0326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20 </w:t>
            </w:r>
            <w:r w:rsidRPr="003B4C94">
              <w:rPr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1454" w:type="dxa"/>
            <w:vMerge/>
          </w:tcPr>
          <w:p w:rsidR="00D16935" w:rsidRPr="003B4C94" w:rsidRDefault="00D16935" w:rsidP="00CE0326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16935" w:rsidRPr="003B4C94" w:rsidTr="00CE0326">
        <w:trPr>
          <w:trHeight w:val="268"/>
        </w:trPr>
        <w:tc>
          <w:tcPr>
            <w:tcW w:w="551" w:type="dxa"/>
            <w:vMerge/>
          </w:tcPr>
          <w:p w:rsidR="00D16935" w:rsidRPr="003B4C94" w:rsidRDefault="00D16935" w:rsidP="00CE0326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</w:tcPr>
          <w:p w:rsidR="00D16935" w:rsidRPr="003B4C94" w:rsidRDefault="00D16935" w:rsidP="00CE0326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D16935" w:rsidRPr="003B4C94" w:rsidRDefault="00D16935" w:rsidP="00CE0326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4C94">
              <w:rPr>
                <w:bCs/>
                <w:color w:val="000000"/>
                <w:sz w:val="24"/>
                <w:szCs w:val="24"/>
                <w:lang w:eastAsia="ru-RU"/>
              </w:rPr>
              <w:t>Итоговая</w:t>
            </w:r>
          </w:p>
        </w:tc>
        <w:tc>
          <w:tcPr>
            <w:tcW w:w="1454" w:type="dxa"/>
          </w:tcPr>
          <w:p w:rsidR="00D16935" w:rsidRPr="003B4C94" w:rsidRDefault="00D16935" w:rsidP="00CE0326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4C94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</w:tcPr>
          <w:p w:rsidR="00D16935" w:rsidRPr="003B4C94" w:rsidRDefault="00D16935" w:rsidP="00CE0326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4C94">
              <w:rPr>
                <w:bCs/>
                <w:color w:val="000000"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1454" w:type="dxa"/>
          </w:tcPr>
          <w:p w:rsidR="00D16935" w:rsidRPr="003B4C94" w:rsidRDefault="00D16935" w:rsidP="00CE0326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20 </w:t>
            </w:r>
            <w:r w:rsidRPr="003B4C94">
              <w:rPr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1454" w:type="dxa"/>
            <w:vMerge/>
          </w:tcPr>
          <w:p w:rsidR="00D16935" w:rsidRPr="003B4C94" w:rsidRDefault="00D16935" w:rsidP="00CE0326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16935" w:rsidRPr="003B4C94" w:rsidTr="00CE0326">
        <w:trPr>
          <w:trHeight w:val="774"/>
        </w:trPr>
        <w:tc>
          <w:tcPr>
            <w:tcW w:w="551" w:type="dxa"/>
            <w:vMerge w:val="restart"/>
          </w:tcPr>
          <w:p w:rsidR="00D16935" w:rsidRPr="003B4C94" w:rsidRDefault="00D16935" w:rsidP="00CE0326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  <w:p w:rsidR="00D16935" w:rsidRPr="003B4C94" w:rsidRDefault="00D16935" w:rsidP="00CE0326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4C94">
              <w:rPr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96" w:type="dxa"/>
            <w:vMerge w:val="restart"/>
          </w:tcPr>
          <w:p w:rsidR="00D16935" w:rsidRPr="003B4C94" w:rsidRDefault="00D16935" w:rsidP="00CE0326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  <w:p w:rsidR="00D16935" w:rsidRPr="003B4C94" w:rsidRDefault="00D16935" w:rsidP="00CE0326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4C94">
              <w:rPr>
                <w:bCs/>
                <w:color w:val="000000"/>
                <w:sz w:val="24"/>
                <w:szCs w:val="24"/>
                <w:lang w:eastAsia="ru-RU"/>
              </w:rPr>
              <w:t>Подготовительный этап</w:t>
            </w:r>
          </w:p>
        </w:tc>
        <w:tc>
          <w:tcPr>
            <w:tcW w:w="1983" w:type="dxa"/>
          </w:tcPr>
          <w:p w:rsidR="00D16935" w:rsidRPr="003B4C94" w:rsidRDefault="00D16935" w:rsidP="00716B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4C94">
              <w:rPr>
                <w:sz w:val="24"/>
                <w:szCs w:val="24"/>
              </w:rPr>
              <w:t xml:space="preserve"> </w:t>
            </w:r>
            <w:r w:rsidR="00716B0E">
              <w:rPr>
                <w:sz w:val="24"/>
                <w:szCs w:val="24"/>
              </w:rPr>
              <w:t>Артикуляционная и пальчиковая гимнастика</w:t>
            </w:r>
            <w:r w:rsidRPr="003B4C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4" w:type="dxa"/>
          </w:tcPr>
          <w:p w:rsidR="00D16935" w:rsidRPr="003B4C94" w:rsidRDefault="00D16935" w:rsidP="00CE0326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4C94">
              <w:rPr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D16935" w:rsidRPr="003B4C94" w:rsidRDefault="00D16935" w:rsidP="00CE0326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4C94">
              <w:rPr>
                <w:bCs/>
                <w:color w:val="000000"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1454" w:type="dxa"/>
          </w:tcPr>
          <w:p w:rsidR="00D16935" w:rsidRPr="003B4C94" w:rsidRDefault="00D16935" w:rsidP="00CE0326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3B4C94">
              <w:rPr>
                <w:bCs/>
                <w:color w:val="000000"/>
                <w:sz w:val="24"/>
                <w:szCs w:val="24"/>
                <w:lang w:eastAsia="ru-RU"/>
              </w:rPr>
              <w:t xml:space="preserve"> мин</w:t>
            </w:r>
          </w:p>
          <w:p w:rsidR="00D16935" w:rsidRPr="003B4C94" w:rsidRDefault="00D16935" w:rsidP="00CE0326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 w:val="restart"/>
          </w:tcPr>
          <w:p w:rsidR="00D16935" w:rsidRPr="003B4C94" w:rsidRDefault="00D16935" w:rsidP="00CE032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3B4C94">
              <w:rPr>
                <w:color w:val="000000"/>
                <w:sz w:val="24"/>
                <w:szCs w:val="28"/>
                <w:lang w:eastAsia="ru-RU"/>
              </w:rPr>
              <w:t xml:space="preserve">Педагогичес-кое наблюдение </w:t>
            </w:r>
          </w:p>
          <w:p w:rsidR="00D16935" w:rsidRPr="003B4C94" w:rsidRDefault="00D16935" w:rsidP="00CE0326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4C94">
              <w:rPr>
                <w:sz w:val="24"/>
                <w:szCs w:val="28"/>
                <w:lang w:eastAsia="ru-RU"/>
              </w:rPr>
              <w:t>Анализ достижений</w:t>
            </w:r>
          </w:p>
        </w:tc>
      </w:tr>
      <w:tr w:rsidR="00D16935" w:rsidRPr="003B4C94" w:rsidTr="00CE0326">
        <w:trPr>
          <w:trHeight w:val="694"/>
        </w:trPr>
        <w:tc>
          <w:tcPr>
            <w:tcW w:w="551" w:type="dxa"/>
            <w:vMerge/>
          </w:tcPr>
          <w:p w:rsidR="00D16935" w:rsidRPr="003B4C94" w:rsidRDefault="00D16935" w:rsidP="00CE0326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</w:tcPr>
          <w:p w:rsidR="00D16935" w:rsidRPr="003B4C94" w:rsidRDefault="00D16935" w:rsidP="00CE0326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D16935" w:rsidRPr="003B4C94" w:rsidRDefault="00716B0E" w:rsidP="00CE032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дыхательной гимнастики</w:t>
            </w:r>
          </w:p>
        </w:tc>
        <w:tc>
          <w:tcPr>
            <w:tcW w:w="1454" w:type="dxa"/>
          </w:tcPr>
          <w:p w:rsidR="00D16935" w:rsidRPr="003B4C94" w:rsidRDefault="00D16935" w:rsidP="00CE0326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4C94">
              <w:rPr>
                <w:sz w:val="24"/>
                <w:szCs w:val="24"/>
              </w:rPr>
              <w:t>2</w:t>
            </w:r>
          </w:p>
        </w:tc>
        <w:tc>
          <w:tcPr>
            <w:tcW w:w="1190" w:type="dxa"/>
          </w:tcPr>
          <w:p w:rsidR="00D16935" w:rsidRPr="003B4C94" w:rsidRDefault="00D16935" w:rsidP="00CE0326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4C94">
              <w:rPr>
                <w:bCs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4C94">
              <w:rPr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1454" w:type="dxa"/>
          </w:tcPr>
          <w:p w:rsidR="00D16935" w:rsidRPr="003B4C94" w:rsidRDefault="00D16935" w:rsidP="00CE0326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3B4C94">
              <w:rPr>
                <w:bCs/>
                <w:color w:val="000000"/>
                <w:sz w:val="24"/>
                <w:szCs w:val="24"/>
                <w:lang w:eastAsia="ru-RU"/>
              </w:rPr>
              <w:t>0 мин</w:t>
            </w:r>
          </w:p>
        </w:tc>
        <w:tc>
          <w:tcPr>
            <w:tcW w:w="1454" w:type="dxa"/>
            <w:vMerge/>
          </w:tcPr>
          <w:p w:rsidR="00D16935" w:rsidRPr="003B4C94" w:rsidRDefault="00D16935" w:rsidP="00CE0326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16935" w:rsidRPr="003B4C94" w:rsidTr="00CE0326">
        <w:trPr>
          <w:trHeight w:val="1016"/>
        </w:trPr>
        <w:tc>
          <w:tcPr>
            <w:tcW w:w="551" w:type="dxa"/>
            <w:vMerge/>
          </w:tcPr>
          <w:p w:rsidR="00D16935" w:rsidRPr="003B4C94" w:rsidRDefault="00D16935" w:rsidP="00CE0326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</w:tcPr>
          <w:p w:rsidR="00D16935" w:rsidRPr="003B4C94" w:rsidRDefault="00D16935" w:rsidP="00CE0326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D16935" w:rsidRPr="003B4C94" w:rsidRDefault="00716B0E" w:rsidP="00CE032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Проговаривание чистоговорок с простыми звуками. Игра.</w:t>
            </w:r>
          </w:p>
        </w:tc>
        <w:tc>
          <w:tcPr>
            <w:tcW w:w="1454" w:type="dxa"/>
          </w:tcPr>
          <w:p w:rsidR="00D16935" w:rsidRPr="003B4C94" w:rsidRDefault="00D16935" w:rsidP="00CE0326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4C94">
              <w:rPr>
                <w:sz w:val="24"/>
                <w:szCs w:val="24"/>
              </w:rPr>
              <w:t>2</w:t>
            </w:r>
          </w:p>
        </w:tc>
        <w:tc>
          <w:tcPr>
            <w:tcW w:w="1190" w:type="dxa"/>
          </w:tcPr>
          <w:p w:rsidR="00D16935" w:rsidRPr="003B4C94" w:rsidRDefault="00D16935" w:rsidP="00CE0326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4C94">
              <w:rPr>
                <w:bCs/>
                <w:color w:val="000000"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1454" w:type="dxa"/>
          </w:tcPr>
          <w:p w:rsidR="00D16935" w:rsidRPr="003B4C94" w:rsidRDefault="00D16935" w:rsidP="00CE0326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3B4C94">
              <w:rPr>
                <w:bCs/>
                <w:color w:val="000000"/>
                <w:sz w:val="24"/>
                <w:szCs w:val="24"/>
                <w:lang w:eastAsia="ru-RU"/>
              </w:rPr>
              <w:t>0 мин</w:t>
            </w:r>
          </w:p>
        </w:tc>
        <w:tc>
          <w:tcPr>
            <w:tcW w:w="1454" w:type="dxa"/>
            <w:vMerge/>
          </w:tcPr>
          <w:p w:rsidR="00D16935" w:rsidRPr="003B4C94" w:rsidRDefault="00D16935" w:rsidP="00CE0326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16935" w:rsidRPr="003B4C94" w:rsidTr="00CE0326">
        <w:trPr>
          <w:trHeight w:val="569"/>
        </w:trPr>
        <w:tc>
          <w:tcPr>
            <w:tcW w:w="551" w:type="dxa"/>
            <w:vMerge/>
          </w:tcPr>
          <w:p w:rsidR="00D16935" w:rsidRPr="003B4C94" w:rsidRDefault="00D16935" w:rsidP="00CE0326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</w:tcPr>
          <w:p w:rsidR="00D16935" w:rsidRPr="003B4C94" w:rsidRDefault="00D16935" w:rsidP="00CE0326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D16935" w:rsidRPr="003B4C94" w:rsidRDefault="00716B0E" w:rsidP="00CE032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Су – Джок терапии.</w:t>
            </w:r>
            <w:r w:rsidR="00D16935" w:rsidRPr="003B4C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4" w:type="dxa"/>
          </w:tcPr>
          <w:p w:rsidR="00D16935" w:rsidRPr="003B4C94" w:rsidRDefault="00D16935" w:rsidP="00CE0326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4C94">
              <w:rPr>
                <w:sz w:val="24"/>
                <w:szCs w:val="24"/>
              </w:rPr>
              <w:t>2</w:t>
            </w:r>
          </w:p>
        </w:tc>
        <w:tc>
          <w:tcPr>
            <w:tcW w:w="1190" w:type="dxa"/>
          </w:tcPr>
          <w:p w:rsidR="00D16935" w:rsidRPr="003B4C94" w:rsidRDefault="00D16935" w:rsidP="00CE0326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4C94">
              <w:rPr>
                <w:bCs/>
                <w:color w:val="000000"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1454" w:type="dxa"/>
          </w:tcPr>
          <w:p w:rsidR="00D16935" w:rsidRPr="003B4C94" w:rsidRDefault="00D16935" w:rsidP="00D16935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  4</w:t>
            </w:r>
            <w:r w:rsidRPr="003B4C94">
              <w:rPr>
                <w:bCs/>
                <w:color w:val="000000"/>
                <w:sz w:val="24"/>
                <w:szCs w:val="24"/>
                <w:lang w:eastAsia="ru-RU"/>
              </w:rPr>
              <w:t>0 мин</w:t>
            </w:r>
          </w:p>
        </w:tc>
        <w:tc>
          <w:tcPr>
            <w:tcW w:w="1454" w:type="dxa"/>
            <w:vMerge/>
          </w:tcPr>
          <w:p w:rsidR="00D16935" w:rsidRPr="003B4C94" w:rsidRDefault="00D16935" w:rsidP="00CE0326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16935" w:rsidRPr="003B4C94" w:rsidTr="00E428F2">
        <w:trPr>
          <w:trHeight w:val="1090"/>
        </w:trPr>
        <w:tc>
          <w:tcPr>
            <w:tcW w:w="551" w:type="dxa"/>
          </w:tcPr>
          <w:p w:rsidR="00D16935" w:rsidRPr="003B4C94" w:rsidRDefault="00D16935" w:rsidP="00CE0326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  <w:p w:rsidR="00D16935" w:rsidRPr="003B4C94" w:rsidRDefault="00D16935" w:rsidP="00CE0326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4C94">
              <w:rPr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96" w:type="dxa"/>
          </w:tcPr>
          <w:p w:rsidR="00D16935" w:rsidRPr="00716B0E" w:rsidRDefault="00D16935" w:rsidP="00CE0326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  <w:p w:rsidR="00D16935" w:rsidRPr="00716B0E" w:rsidRDefault="00D16935" w:rsidP="00CE0326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16B0E">
              <w:rPr>
                <w:bCs/>
                <w:color w:val="000000"/>
                <w:sz w:val="24"/>
                <w:szCs w:val="24"/>
                <w:lang w:eastAsia="ru-RU"/>
              </w:rPr>
              <w:t>Постановка звука</w:t>
            </w:r>
          </w:p>
        </w:tc>
        <w:tc>
          <w:tcPr>
            <w:tcW w:w="1983" w:type="dxa"/>
          </w:tcPr>
          <w:p w:rsidR="00D16935" w:rsidRPr="00716B0E" w:rsidRDefault="00D16935" w:rsidP="00CE032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16935" w:rsidRPr="00716B0E" w:rsidRDefault="00716B0E" w:rsidP="00CE032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6B0E">
              <w:rPr>
                <w:sz w:val="24"/>
                <w:szCs w:val="24"/>
              </w:rPr>
              <w:t>Постановка звуков</w:t>
            </w:r>
            <w:r w:rsidR="00C9325B">
              <w:rPr>
                <w:sz w:val="24"/>
                <w:szCs w:val="24"/>
              </w:rPr>
              <w:t xml:space="preserve"> </w:t>
            </w:r>
          </w:p>
          <w:p w:rsidR="00D16935" w:rsidRPr="00716B0E" w:rsidRDefault="00D16935" w:rsidP="00CE0326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shd w:val="clear" w:color="auto" w:fill="auto"/>
          </w:tcPr>
          <w:p w:rsidR="00D16935" w:rsidRPr="00E428F2" w:rsidRDefault="00D16935" w:rsidP="00CE0326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28F2">
              <w:rPr>
                <w:sz w:val="24"/>
                <w:szCs w:val="24"/>
              </w:rPr>
              <w:t>32</w:t>
            </w:r>
          </w:p>
        </w:tc>
        <w:tc>
          <w:tcPr>
            <w:tcW w:w="1190" w:type="dxa"/>
          </w:tcPr>
          <w:p w:rsidR="00D16935" w:rsidRPr="00E428F2" w:rsidRDefault="00D16935" w:rsidP="00CE0326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28F2">
              <w:rPr>
                <w:bCs/>
                <w:color w:val="000000"/>
                <w:sz w:val="24"/>
                <w:szCs w:val="24"/>
                <w:lang w:eastAsia="ru-RU"/>
              </w:rPr>
              <w:t xml:space="preserve">2 ч. </w:t>
            </w:r>
          </w:p>
          <w:p w:rsidR="00D16935" w:rsidRPr="00E428F2" w:rsidRDefault="00D16935" w:rsidP="00CE0326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28F2">
              <w:rPr>
                <w:bCs/>
                <w:color w:val="000000"/>
                <w:sz w:val="24"/>
                <w:szCs w:val="24"/>
                <w:lang w:eastAsia="ru-RU"/>
              </w:rPr>
              <w:t>40 мин</w:t>
            </w:r>
          </w:p>
        </w:tc>
        <w:tc>
          <w:tcPr>
            <w:tcW w:w="1454" w:type="dxa"/>
          </w:tcPr>
          <w:p w:rsidR="00D16935" w:rsidRPr="00E428F2" w:rsidRDefault="00D16935" w:rsidP="00CE0326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28F2">
              <w:rPr>
                <w:bCs/>
                <w:color w:val="000000"/>
                <w:sz w:val="24"/>
                <w:szCs w:val="24"/>
                <w:lang w:eastAsia="ru-RU"/>
              </w:rPr>
              <w:t xml:space="preserve">13ч. </w:t>
            </w:r>
          </w:p>
          <w:p w:rsidR="00D16935" w:rsidRPr="00E428F2" w:rsidRDefault="00D16935" w:rsidP="00CE0326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28F2">
              <w:rPr>
                <w:bCs/>
                <w:color w:val="000000"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1454" w:type="dxa"/>
            <w:vMerge/>
          </w:tcPr>
          <w:p w:rsidR="00D16935" w:rsidRPr="003B4C94" w:rsidRDefault="00D16935" w:rsidP="00CE0326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16935" w:rsidRPr="003B4C94" w:rsidTr="00CE0326">
        <w:trPr>
          <w:trHeight w:val="667"/>
        </w:trPr>
        <w:tc>
          <w:tcPr>
            <w:tcW w:w="551" w:type="dxa"/>
          </w:tcPr>
          <w:p w:rsidR="00D16935" w:rsidRPr="003B4C94" w:rsidRDefault="00D16935" w:rsidP="00CE0326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4C94">
              <w:rPr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96" w:type="dxa"/>
          </w:tcPr>
          <w:p w:rsidR="00D16935" w:rsidRPr="003B4C94" w:rsidRDefault="00D16935" w:rsidP="00CE0326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4C94">
              <w:rPr>
                <w:bCs/>
                <w:color w:val="000000"/>
                <w:sz w:val="24"/>
                <w:szCs w:val="24"/>
                <w:lang w:eastAsia="ru-RU"/>
              </w:rPr>
              <w:t>Автоматизация звука</w:t>
            </w:r>
          </w:p>
        </w:tc>
        <w:tc>
          <w:tcPr>
            <w:tcW w:w="1983" w:type="dxa"/>
          </w:tcPr>
          <w:p w:rsidR="00D16935" w:rsidRPr="00716B0E" w:rsidRDefault="00716B0E" w:rsidP="00CE0326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16B0E">
              <w:rPr>
                <w:sz w:val="24"/>
                <w:szCs w:val="28"/>
                <w:lang w:eastAsia="ru-RU"/>
              </w:rPr>
              <w:t>Автоматизация поставленных звуков в доступных для ребенка звукокомп</w:t>
            </w:r>
            <w:r>
              <w:rPr>
                <w:sz w:val="24"/>
                <w:szCs w:val="28"/>
                <w:lang w:eastAsia="ru-RU"/>
              </w:rPr>
              <w:t>лексах</w:t>
            </w:r>
          </w:p>
        </w:tc>
        <w:tc>
          <w:tcPr>
            <w:tcW w:w="1454" w:type="dxa"/>
          </w:tcPr>
          <w:p w:rsidR="00D16935" w:rsidRPr="003B4C94" w:rsidRDefault="00D16935" w:rsidP="00CE0326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4C94">
              <w:rPr>
                <w:bCs/>
                <w:sz w:val="24"/>
                <w:szCs w:val="24"/>
              </w:rPr>
              <w:t>2</w:t>
            </w:r>
            <w:r w:rsidR="0022684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90" w:type="dxa"/>
          </w:tcPr>
          <w:p w:rsidR="00D16935" w:rsidRPr="003B4C94" w:rsidRDefault="00D16935" w:rsidP="00CE0326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4C94">
              <w:rPr>
                <w:bCs/>
                <w:color w:val="000000"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1454" w:type="dxa"/>
          </w:tcPr>
          <w:p w:rsidR="00D16935" w:rsidRPr="003B4C94" w:rsidRDefault="00D16935" w:rsidP="00CE0326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3B4C94">
              <w:rPr>
                <w:bCs/>
                <w:color w:val="000000"/>
                <w:sz w:val="24"/>
                <w:szCs w:val="24"/>
                <w:lang w:eastAsia="ru-RU"/>
              </w:rPr>
              <w:t>0 мин</w:t>
            </w:r>
          </w:p>
        </w:tc>
        <w:tc>
          <w:tcPr>
            <w:tcW w:w="1454" w:type="dxa"/>
          </w:tcPr>
          <w:p w:rsidR="00D16935" w:rsidRPr="003B4C94" w:rsidRDefault="00D16935" w:rsidP="00CE032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3B4C94">
              <w:rPr>
                <w:color w:val="000000"/>
                <w:sz w:val="24"/>
                <w:szCs w:val="28"/>
                <w:lang w:eastAsia="ru-RU"/>
              </w:rPr>
              <w:t xml:space="preserve">Педагогичес-кое наблюдение </w:t>
            </w:r>
          </w:p>
          <w:p w:rsidR="00D16935" w:rsidRPr="003B4C94" w:rsidRDefault="00D16935" w:rsidP="00CE0326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4C94">
              <w:rPr>
                <w:sz w:val="24"/>
                <w:szCs w:val="28"/>
                <w:lang w:eastAsia="ru-RU"/>
              </w:rPr>
              <w:t>Анализ достижений</w:t>
            </w:r>
          </w:p>
        </w:tc>
      </w:tr>
      <w:tr w:rsidR="00D16935" w:rsidRPr="003B4C94" w:rsidTr="00CE0326">
        <w:trPr>
          <w:trHeight w:val="537"/>
        </w:trPr>
        <w:tc>
          <w:tcPr>
            <w:tcW w:w="2247" w:type="dxa"/>
            <w:gridSpan w:val="2"/>
          </w:tcPr>
          <w:p w:rsidR="00D16935" w:rsidRPr="003B4C94" w:rsidRDefault="00D16935" w:rsidP="00CE0326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4C94">
              <w:rPr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3" w:type="dxa"/>
          </w:tcPr>
          <w:p w:rsidR="00D16935" w:rsidRPr="003B4C94" w:rsidRDefault="00D16935" w:rsidP="00CE0326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</w:tcPr>
          <w:p w:rsidR="00D16935" w:rsidRPr="003B4C94" w:rsidRDefault="00D16935" w:rsidP="00CE0326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4C94">
              <w:rPr>
                <w:bCs/>
                <w:color w:val="000000"/>
                <w:sz w:val="24"/>
                <w:szCs w:val="24"/>
                <w:lang w:eastAsia="ru-RU"/>
              </w:rPr>
              <w:t>72 занятия</w:t>
            </w:r>
          </w:p>
          <w:p w:rsidR="00D16935" w:rsidRPr="003B4C94" w:rsidRDefault="00D16935" w:rsidP="00CE0326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4C94">
              <w:rPr>
                <w:bCs/>
                <w:color w:val="000000"/>
                <w:sz w:val="24"/>
                <w:szCs w:val="24"/>
                <w:lang w:eastAsia="ru-RU"/>
              </w:rPr>
              <w:t xml:space="preserve"> в год</w:t>
            </w:r>
          </w:p>
        </w:tc>
        <w:tc>
          <w:tcPr>
            <w:tcW w:w="2644" w:type="dxa"/>
            <w:gridSpan w:val="2"/>
          </w:tcPr>
          <w:p w:rsidR="00D16935" w:rsidRPr="003B4C94" w:rsidRDefault="00D16935" w:rsidP="00CE0326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4C94">
              <w:rPr>
                <w:bCs/>
                <w:color w:val="000000"/>
                <w:sz w:val="24"/>
                <w:szCs w:val="24"/>
                <w:lang w:eastAsia="ru-RU"/>
              </w:rPr>
              <w:t>36 ч</w:t>
            </w:r>
          </w:p>
          <w:p w:rsidR="00D16935" w:rsidRPr="003B4C94" w:rsidRDefault="00D16935" w:rsidP="00CE0326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B4C94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4" w:type="dxa"/>
          </w:tcPr>
          <w:p w:rsidR="00D16935" w:rsidRPr="003B4C94" w:rsidRDefault="00D16935" w:rsidP="00CE0326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D2720" w:rsidRPr="009E3E4F" w:rsidRDefault="007D2720" w:rsidP="009E3E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720" w:rsidRDefault="007D2720" w:rsidP="007D2720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детей 6-7 лет на 1 год обучения</w:t>
      </w:r>
      <w:r w:rsidRPr="00901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tbl>
      <w:tblPr>
        <w:tblStyle w:val="23"/>
        <w:tblW w:w="96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5"/>
        <w:gridCol w:w="1932"/>
        <w:gridCol w:w="8"/>
        <w:gridCol w:w="2093"/>
        <w:gridCol w:w="1438"/>
        <w:gridCol w:w="1046"/>
        <w:gridCol w:w="1177"/>
        <w:gridCol w:w="1438"/>
      </w:tblGrid>
      <w:tr w:rsidR="006A4D1B" w:rsidRPr="006A4D1B" w:rsidTr="006A4D1B">
        <w:trPr>
          <w:trHeight w:val="330"/>
        </w:trPr>
        <w:tc>
          <w:tcPr>
            <w:tcW w:w="545" w:type="dxa"/>
            <w:vMerge w:val="restart"/>
          </w:tcPr>
          <w:p w:rsidR="006A4D1B" w:rsidRPr="006A4D1B" w:rsidRDefault="006A4D1B" w:rsidP="006A4D1B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4D1B">
              <w:rPr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40" w:type="dxa"/>
            <w:gridSpan w:val="2"/>
            <w:vMerge w:val="restart"/>
          </w:tcPr>
          <w:p w:rsidR="006A4D1B" w:rsidRPr="006A4D1B" w:rsidRDefault="006A4D1B" w:rsidP="006A4D1B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4D1B">
              <w:rPr>
                <w:bCs/>
                <w:color w:val="000000"/>
                <w:sz w:val="24"/>
                <w:szCs w:val="24"/>
                <w:lang w:eastAsia="ru-RU"/>
              </w:rPr>
              <w:t>Наименование раздел</w:t>
            </w:r>
          </w:p>
        </w:tc>
        <w:tc>
          <w:tcPr>
            <w:tcW w:w="2092" w:type="dxa"/>
            <w:vMerge w:val="restart"/>
          </w:tcPr>
          <w:p w:rsidR="006A4D1B" w:rsidRPr="006A4D1B" w:rsidRDefault="006A4D1B" w:rsidP="006A4D1B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4D1B">
              <w:rPr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6A4D1B" w:rsidRPr="006A4D1B" w:rsidRDefault="006A4D1B" w:rsidP="006A4D1B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 w:val="restart"/>
          </w:tcPr>
          <w:p w:rsidR="006A4D1B" w:rsidRPr="006A4D1B" w:rsidRDefault="006A4D1B" w:rsidP="006A4D1B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4D1B">
              <w:rPr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6A4D1B" w:rsidRPr="006A4D1B" w:rsidRDefault="006A4D1B" w:rsidP="006A4D1B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4D1B">
              <w:rPr>
                <w:bCs/>
                <w:color w:val="000000"/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2223" w:type="dxa"/>
            <w:gridSpan w:val="2"/>
          </w:tcPr>
          <w:p w:rsidR="006A4D1B" w:rsidRPr="006A4D1B" w:rsidRDefault="006A4D1B" w:rsidP="006A4D1B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4D1B">
              <w:rPr>
                <w:bCs/>
                <w:color w:val="000000"/>
                <w:sz w:val="24"/>
                <w:szCs w:val="24"/>
                <w:lang w:eastAsia="ru-RU"/>
              </w:rPr>
              <w:t xml:space="preserve">Кол-во часов </w:t>
            </w:r>
          </w:p>
        </w:tc>
        <w:tc>
          <w:tcPr>
            <w:tcW w:w="1438" w:type="dxa"/>
            <w:vMerge w:val="restart"/>
          </w:tcPr>
          <w:p w:rsidR="006A4D1B" w:rsidRPr="006A4D1B" w:rsidRDefault="006A4D1B" w:rsidP="006A4D1B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4D1B">
              <w:rPr>
                <w:bCs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6A4D1B" w:rsidRPr="006A4D1B" w:rsidTr="006A4D1B">
        <w:trPr>
          <w:trHeight w:val="315"/>
        </w:trPr>
        <w:tc>
          <w:tcPr>
            <w:tcW w:w="545" w:type="dxa"/>
            <w:vMerge/>
          </w:tcPr>
          <w:p w:rsidR="006A4D1B" w:rsidRPr="006A4D1B" w:rsidRDefault="006A4D1B" w:rsidP="006A4D1B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gridSpan w:val="2"/>
            <w:vMerge/>
          </w:tcPr>
          <w:p w:rsidR="006A4D1B" w:rsidRPr="006A4D1B" w:rsidRDefault="006A4D1B" w:rsidP="006A4D1B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</w:tcPr>
          <w:p w:rsidR="006A4D1B" w:rsidRPr="006A4D1B" w:rsidRDefault="006A4D1B" w:rsidP="006A4D1B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</w:tcPr>
          <w:p w:rsidR="006A4D1B" w:rsidRPr="006A4D1B" w:rsidRDefault="006A4D1B" w:rsidP="006A4D1B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</w:tcPr>
          <w:p w:rsidR="006A4D1B" w:rsidRPr="006A4D1B" w:rsidRDefault="006A4D1B" w:rsidP="006A4D1B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4D1B">
              <w:rPr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77" w:type="dxa"/>
          </w:tcPr>
          <w:p w:rsidR="006A4D1B" w:rsidRPr="006A4D1B" w:rsidRDefault="006A4D1B" w:rsidP="006A4D1B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4D1B">
              <w:rPr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438" w:type="dxa"/>
            <w:vMerge/>
          </w:tcPr>
          <w:p w:rsidR="006A4D1B" w:rsidRPr="006A4D1B" w:rsidRDefault="006A4D1B" w:rsidP="006A4D1B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A4D1B" w:rsidRPr="006A4D1B" w:rsidTr="006A4D1B">
        <w:trPr>
          <w:trHeight w:val="270"/>
        </w:trPr>
        <w:tc>
          <w:tcPr>
            <w:tcW w:w="545" w:type="dxa"/>
            <w:vMerge w:val="restart"/>
          </w:tcPr>
          <w:p w:rsidR="006A4D1B" w:rsidRPr="006A4D1B" w:rsidRDefault="006A4D1B" w:rsidP="006A4D1B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4D1B">
              <w:rPr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40" w:type="dxa"/>
            <w:gridSpan w:val="2"/>
            <w:vMerge w:val="restart"/>
          </w:tcPr>
          <w:p w:rsidR="006A4D1B" w:rsidRPr="006A4D1B" w:rsidRDefault="006A4D1B" w:rsidP="006A4D1B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  <w:p w:rsidR="006A4D1B" w:rsidRPr="006A4D1B" w:rsidRDefault="006A4D1B" w:rsidP="006A4D1B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4D1B">
              <w:rPr>
                <w:bCs/>
                <w:color w:val="000000"/>
                <w:sz w:val="24"/>
                <w:szCs w:val="24"/>
                <w:lang w:eastAsia="ru-RU"/>
              </w:rPr>
              <w:t xml:space="preserve">Диагностический </w:t>
            </w:r>
          </w:p>
        </w:tc>
        <w:tc>
          <w:tcPr>
            <w:tcW w:w="2092" w:type="dxa"/>
          </w:tcPr>
          <w:p w:rsidR="006A4D1B" w:rsidRPr="006A4D1B" w:rsidRDefault="006A4D1B" w:rsidP="006A4D1B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4D1B">
              <w:rPr>
                <w:bCs/>
                <w:color w:val="000000"/>
                <w:sz w:val="24"/>
                <w:szCs w:val="24"/>
                <w:lang w:eastAsia="ru-RU"/>
              </w:rPr>
              <w:t>Первичная</w:t>
            </w:r>
          </w:p>
        </w:tc>
        <w:tc>
          <w:tcPr>
            <w:tcW w:w="1438" w:type="dxa"/>
          </w:tcPr>
          <w:p w:rsidR="006A4D1B" w:rsidRPr="006A4D1B" w:rsidRDefault="006A4D1B" w:rsidP="006A4D1B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4D1B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6" w:type="dxa"/>
          </w:tcPr>
          <w:p w:rsidR="006A4D1B" w:rsidRPr="006A4D1B" w:rsidRDefault="006A4D1B" w:rsidP="006A4D1B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4D1B">
              <w:rPr>
                <w:bCs/>
                <w:color w:val="000000"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1177" w:type="dxa"/>
          </w:tcPr>
          <w:p w:rsidR="006A4D1B" w:rsidRPr="006A4D1B" w:rsidRDefault="006A4D1B" w:rsidP="006A4D1B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4D1B">
              <w:rPr>
                <w:bCs/>
                <w:color w:val="000000"/>
                <w:sz w:val="24"/>
                <w:szCs w:val="24"/>
                <w:lang w:eastAsia="ru-RU"/>
              </w:rPr>
              <w:t>25мин</w:t>
            </w:r>
          </w:p>
        </w:tc>
        <w:tc>
          <w:tcPr>
            <w:tcW w:w="1438" w:type="dxa"/>
            <w:vMerge w:val="restart"/>
          </w:tcPr>
          <w:p w:rsidR="006A4D1B" w:rsidRPr="006A4D1B" w:rsidRDefault="006A4D1B" w:rsidP="006A4D1B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4D1B">
              <w:rPr>
                <w:bCs/>
                <w:color w:val="000000"/>
                <w:sz w:val="24"/>
                <w:szCs w:val="24"/>
                <w:lang w:eastAsia="ru-RU"/>
              </w:rPr>
              <w:t>Тестовые задания</w:t>
            </w:r>
          </w:p>
        </w:tc>
      </w:tr>
      <w:tr w:rsidR="006A4D1B" w:rsidRPr="006A4D1B" w:rsidTr="006A4D1B">
        <w:trPr>
          <w:trHeight w:val="285"/>
        </w:trPr>
        <w:tc>
          <w:tcPr>
            <w:tcW w:w="545" w:type="dxa"/>
            <w:vMerge/>
          </w:tcPr>
          <w:p w:rsidR="006A4D1B" w:rsidRPr="006A4D1B" w:rsidRDefault="006A4D1B" w:rsidP="006A4D1B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gridSpan w:val="2"/>
            <w:vMerge/>
          </w:tcPr>
          <w:p w:rsidR="006A4D1B" w:rsidRPr="006A4D1B" w:rsidRDefault="006A4D1B" w:rsidP="006A4D1B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6A4D1B" w:rsidRPr="006A4D1B" w:rsidRDefault="006A4D1B" w:rsidP="006A4D1B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4D1B">
              <w:rPr>
                <w:bCs/>
                <w:color w:val="000000"/>
                <w:sz w:val="24"/>
                <w:szCs w:val="24"/>
                <w:lang w:eastAsia="ru-RU"/>
              </w:rPr>
              <w:t>Промежуточная</w:t>
            </w:r>
          </w:p>
        </w:tc>
        <w:tc>
          <w:tcPr>
            <w:tcW w:w="1438" w:type="dxa"/>
          </w:tcPr>
          <w:p w:rsidR="006A4D1B" w:rsidRPr="006A4D1B" w:rsidRDefault="006A4D1B" w:rsidP="006A4D1B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4D1B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6" w:type="dxa"/>
          </w:tcPr>
          <w:p w:rsidR="006A4D1B" w:rsidRPr="006A4D1B" w:rsidRDefault="006A4D1B" w:rsidP="006A4D1B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4D1B">
              <w:rPr>
                <w:bCs/>
                <w:color w:val="000000"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1177" w:type="dxa"/>
          </w:tcPr>
          <w:p w:rsidR="006A4D1B" w:rsidRPr="006A4D1B" w:rsidRDefault="006A4D1B" w:rsidP="006A4D1B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4D1B">
              <w:rPr>
                <w:bCs/>
                <w:color w:val="000000"/>
                <w:sz w:val="24"/>
                <w:szCs w:val="24"/>
                <w:lang w:eastAsia="ru-RU"/>
              </w:rPr>
              <w:t>25мин</w:t>
            </w:r>
          </w:p>
        </w:tc>
        <w:tc>
          <w:tcPr>
            <w:tcW w:w="1438" w:type="dxa"/>
            <w:vMerge/>
          </w:tcPr>
          <w:p w:rsidR="006A4D1B" w:rsidRPr="006A4D1B" w:rsidRDefault="006A4D1B" w:rsidP="006A4D1B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A4D1B" w:rsidRPr="006A4D1B" w:rsidTr="006A4D1B">
        <w:trPr>
          <w:trHeight w:val="300"/>
        </w:trPr>
        <w:tc>
          <w:tcPr>
            <w:tcW w:w="545" w:type="dxa"/>
            <w:vMerge/>
          </w:tcPr>
          <w:p w:rsidR="006A4D1B" w:rsidRPr="006A4D1B" w:rsidRDefault="006A4D1B" w:rsidP="006A4D1B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gridSpan w:val="2"/>
            <w:vMerge/>
          </w:tcPr>
          <w:p w:rsidR="006A4D1B" w:rsidRPr="006A4D1B" w:rsidRDefault="006A4D1B" w:rsidP="006A4D1B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6A4D1B" w:rsidRPr="006A4D1B" w:rsidRDefault="006A4D1B" w:rsidP="006A4D1B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4D1B">
              <w:rPr>
                <w:bCs/>
                <w:color w:val="000000"/>
                <w:sz w:val="24"/>
                <w:szCs w:val="24"/>
                <w:lang w:eastAsia="ru-RU"/>
              </w:rPr>
              <w:t>Итоговая</w:t>
            </w:r>
          </w:p>
        </w:tc>
        <w:tc>
          <w:tcPr>
            <w:tcW w:w="1438" w:type="dxa"/>
          </w:tcPr>
          <w:p w:rsidR="006A4D1B" w:rsidRPr="006A4D1B" w:rsidRDefault="006A4D1B" w:rsidP="006A4D1B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4D1B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6" w:type="dxa"/>
          </w:tcPr>
          <w:p w:rsidR="006A4D1B" w:rsidRPr="006A4D1B" w:rsidRDefault="006A4D1B" w:rsidP="006A4D1B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4D1B">
              <w:rPr>
                <w:bCs/>
                <w:color w:val="000000"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1177" w:type="dxa"/>
          </w:tcPr>
          <w:p w:rsidR="006A4D1B" w:rsidRPr="006A4D1B" w:rsidRDefault="006A4D1B" w:rsidP="006A4D1B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4D1B">
              <w:rPr>
                <w:bCs/>
                <w:color w:val="000000"/>
                <w:sz w:val="24"/>
                <w:szCs w:val="24"/>
                <w:lang w:eastAsia="ru-RU"/>
              </w:rPr>
              <w:t>25мин</w:t>
            </w:r>
          </w:p>
        </w:tc>
        <w:tc>
          <w:tcPr>
            <w:tcW w:w="1438" w:type="dxa"/>
            <w:vMerge/>
          </w:tcPr>
          <w:p w:rsidR="006A4D1B" w:rsidRPr="006A4D1B" w:rsidRDefault="006A4D1B" w:rsidP="006A4D1B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A4D1B" w:rsidRPr="006A4D1B" w:rsidTr="006A4D1B">
        <w:trPr>
          <w:trHeight w:val="778"/>
        </w:trPr>
        <w:tc>
          <w:tcPr>
            <w:tcW w:w="545" w:type="dxa"/>
            <w:vMerge w:val="restart"/>
          </w:tcPr>
          <w:p w:rsidR="006A4D1B" w:rsidRPr="006A4D1B" w:rsidRDefault="006A4D1B" w:rsidP="006A4D1B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  <w:p w:rsidR="006A4D1B" w:rsidRPr="006A4D1B" w:rsidRDefault="006A4D1B" w:rsidP="006A4D1B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4D1B">
              <w:rPr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40" w:type="dxa"/>
            <w:gridSpan w:val="2"/>
            <w:vMerge w:val="restart"/>
          </w:tcPr>
          <w:p w:rsidR="006A4D1B" w:rsidRPr="006A4D1B" w:rsidRDefault="006A4D1B" w:rsidP="006A4D1B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  <w:p w:rsidR="006A4D1B" w:rsidRPr="006A4D1B" w:rsidRDefault="006A4D1B" w:rsidP="006A4D1B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4D1B">
              <w:rPr>
                <w:bCs/>
                <w:color w:val="000000"/>
                <w:sz w:val="24"/>
                <w:szCs w:val="24"/>
                <w:lang w:eastAsia="ru-RU"/>
              </w:rPr>
              <w:t>Подготовитель-ный этап</w:t>
            </w:r>
          </w:p>
        </w:tc>
        <w:tc>
          <w:tcPr>
            <w:tcW w:w="2092" w:type="dxa"/>
          </w:tcPr>
          <w:p w:rsidR="006A4D1B" w:rsidRPr="006A4D1B" w:rsidRDefault="006A4D1B" w:rsidP="006A4D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4D1B">
              <w:rPr>
                <w:sz w:val="24"/>
                <w:szCs w:val="24"/>
              </w:rPr>
              <w:t xml:space="preserve"> Развитие речевого</w:t>
            </w:r>
          </w:p>
          <w:p w:rsidR="006A4D1B" w:rsidRPr="006A4D1B" w:rsidRDefault="006A4D1B" w:rsidP="006A4D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4D1B">
              <w:rPr>
                <w:sz w:val="24"/>
                <w:szCs w:val="24"/>
              </w:rPr>
              <w:t>дыхания и голоса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8" w:type="dxa"/>
          </w:tcPr>
          <w:p w:rsidR="006A4D1B" w:rsidRPr="006A4D1B" w:rsidRDefault="006A4D1B" w:rsidP="006A4D1B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4D1B">
              <w:rPr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6A4D1B" w:rsidRPr="006A4D1B" w:rsidRDefault="006A4D1B" w:rsidP="006A4D1B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4D1B">
              <w:rPr>
                <w:bCs/>
                <w:color w:val="000000"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1177" w:type="dxa"/>
          </w:tcPr>
          <w:p w:rsidR="006A4D1B" w:rsidRPr="006A4D1B" w:rsidRDefault="006A4D1B" w:rsidP="006A4D1B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4D1B">
              <w:rPr>
                <w:bCs/>
                <w:color w:val="000000"/>
                <w:sz w:val="24"/>
                <w:szCs w:val="24"/>
                <w:lang w:eastAsia="ru-RU"/>
              </w:rPr>
              <w:t>25 мин</w:t>
            </w:r>
          </w:p>
          <w:p w:rsidR="006A4D1B" w:rsidRPr="006A4D1B" w:rsidRDefault="006A4D1B" w:rsidP="006A4D1B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 w:val="restart"/>
          </w:tcPr>
          <w:p w:rsidR="006A4D1B" w:rsidRPr="006A4D1B" w:rsidRDefault="006A4D1B" w:rsidP="006A4D1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6A4D1B">
              <w:rPr>
                <w:color w:val="000000"/>
                <w:sz w:val="24"/>
                <w:szCs w:val="28"/>
                <w:lang w:eastAsia="ru-RU"/>
              </w:rPr>
              <w:t xml:space="preserve">Педагогичес-кое наблюдение </w:t>
            </w:r>
          </w:p>
          <w:p w:rsidR="006A4D1B" w:rsidRPr="006A4D1B" w:rsidRDefault="006A4D1B" w:rsidP="006A4D1B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4D1B">
              <w:rPr>
                <w:sz w:val="24"/>
                <w:szCs w:val="28"/>
                <w:lang w:eastAsia="ru-RU"/>
              </w:rPr>
              <w:t>Анализ достижений</w:t>
            </w:r>
          </w:p>
        </w:tc>
      </w:tr>
      <w:tr w:rsidR="006A4D1B" w:rsidRPr="006A4D1B" w:rsidTr="006A4D1B">
        <w:trPr>
          <w:trHeight w:val="697"/>
        </w:trPr>
        <w:tc>
          <w:tcPr>
            <w:tcW w:w="545" w:type="dxa"/>
            <w:vMerge/>
          </w:tcPr>
          <w:p w:rsidR="006A4D1B" w:rsidRPr="006A4D1B" w:rsidRDefault="006A4D1B" w:rsidP="006A4D1B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gridSpan w:val="2"/>
            <w:vMerge/>
          </w:tcPr>
          <w:p w:rsidR="006A4D1B" w:rsidRPr="006A4D1B" w:rsidRDefault="006A4D1B" w:rsidP="006A4D1B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6A4D1B" w:rsidRPr="006A4D1B" w:rsidRDefault="006A4D1B" w:rsidP="006A4D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4D1B">
              <w:rPr>
                <w:sz w:val="24"/>
                <w:szCs w:val="24"/>
              </w:rPr>
              <w:t>Развитие артикуляционной</w:t>
            </w:r>
          </w:p>
          <w:p w:rsidR="006A4D1B" w:rsidRPr="006A4D1B" w:rsidRDefault="006A4D1B" w:rsidP="006A4D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4D1B">
              <w:rPr>
                <w:sz w:val="24"/>
                <w:szCs w:val="24"/>
              </w:rPr>
              <w:t>моторики</w:t>
            </w:r>
          </w:p>
        </w:tc>
        <w:tc>
          <w:tcPr>
            <w:tcW w:w="1438" w:type="dxa"/>
          </w:tcPr>
          <w:p w:rsidR="006A4D1B" w:rsidRPr="006A4D1B" w:rsidRDefault="006A4D1B" w:rsidP="006A4D1B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4D1B">
              <w:rPr>
                <w:sz w:val="24"/>
                <w:szCs w:val="24"/>
              </w:rPr>
              <w:t>2</w:t>
            </w:r>
          </w:p>
        </w:tc>
        <w:tc>
          <w:tcPr>
            <w:tcW w:w="1046" w:type="dxa"/>
          </w:tcPr>
          <w:p w:rsidR="006A4D1B" w:rsidRPr="006A4D1B" w:rsidRDefault="006A4D1B" w:rsidP="006A4D1B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4D1B">
              <w:rPr>
                <w:bCs/>
                <w:color w:val="000000"/>
                <w:sz w:val="24"/>
                <w:szCs w:val="24"/>
                <w:lang w:eastAsia="ru-RU"/>
              </w:rPr>
              <w:t>10мин</w:t>
            </w:r>
          </w:p>
        </w:tc>
        <w:tc>
          <w:tcPr>
            <w:tcW w:w="1177" w:type="dxa"/>
          </w:tcPr>
          <w:p w:rsidR="006A4D1B" w:rsidRPr="006A4D1B" w:rsidRDefault="006A4D1B" w:rsidP="006A4D1B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4D1B">
              <w:rPr>
                <w:bCs/>
                <w:color w:val="000000"/>
                <w:sz w:val="24"/>
                <w:szCs w:val="24"/>
                <w:lang w:eastAsia="ru-RU"/>
              </w:rPr>
              <w:t>50 мин</w:t>
            </w:r>
          </w:p>
        </w:tc>
        <w:tc>
          <w:tcPr>
            <w:tcW w:w="1438" w:type="dxa"/>
            <w:vMerge/>
          </w:tcPr>
          <w:p w:rsidR="006A4D1B" w:rsidRPr="006A4D1B" w:rsidRDefault="006A4D1B" w:rsidP="006A4D1B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A4D1B" w:rsidRPr="006A4D1B" w:rsidTr="006A4D1B">
        <w:trPr>
          <w:trHeight w:val="1021"/>
        </w:trPr>
        <w:tc>
          <w:tcPr>
            <w:tcW w:w="545" w:type="dxa"/>
            <w:vMerge/>
          </w:tcPr>
          <w:p w:rsidR="006A4D1B" w:rsidRPr="006A4D1B" w:rsidRDefault="006A4D1B" w:rsidP="006A4D1B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gridSpan w:val="2"/>
            <w:vMerge/>
          </w:tcPr>
          <w:p w:rsidR="006A4D1B" w:rsidRPr="006A4D1B" w:rsidRDefault="006A4D1B" w:rsidP="006A4D1B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6A4D1B" w:rsidRPr="006A4D1B" w:rsidRDefault="006A4D1B" w:rsidP="006A4D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4D1B">
              <w:rPr>
                <w:sz w:val="24"/>
                <w:szCs w:val="24"/>
              </w:rPr>
              <w:t xml:space="preserve">Развитие слухового восприятия </w:t>
            </w:r>
          </w:p>
          <w:p w:rsidR="006A4D1B" w:rsidRPr="006A4D1B" w:rsidRDefault="00C9325B" w:rsidP="006A4D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внимания </w:t>
            </w:r>
          </w:p>
        </w:tc>
        <w:tc>
          <w:tcPr>
            <w:tcW w:w="1438" w:type="dxa"/>
          </w:tcPr>
          <w:p w:rsidR="006A4D1B" w:rsidRPr="006A4D1B" w:rsidRDefault="006A4D1B" w:rsidP="006A4D1B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4D1B">
              <w:rPr>
                <w:sz w:val="24"/>
                <w:szCs w:val="24"/>
              </w:rPr>
              <w:t>2</w:t>
            </w:r>
          </w:p>
        </w:tc>
        <w:tc>
          <w:tcPr>
            <w:tcW w:w="1046" w:type="dxa"/>
          </w:tcPr>
          <w:p w:rsidR="006A4D1B" w:rsidRPr="006A4D1B" w:rsidRDefault="006A4D1B" w:rsidP="006A4D1B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4D1B">
              <w:rPr>
                <w:bCs/>
                <w:color w:val="000000"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1177" w:type="dxa"/>
          </w:tcPr>
          <w:p w:rsidR="006A4D1B" w:rsidRPr="006A4D1B" w:rsidRDefault="006A4D1B" w:rsidP="006A4D1B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4D1B">
              <w:rPr>
                <w:bCs/>
                <w:color w:val="000000"/>
                <w:sz w:val="24"/>
                <w:szCs w:val="24"/>
                <w:lang w:eastAsia="ru-RU"/>
              </w:rPr>
              <w:t>50 мин</w:t>
            </w:r>
          </w:p>
        </w:tc>
        <w:tc>
          <w:tcPr>
            <w:tcW w:w="1438" w:type="dxa"/>
            <w:vMerge/>
          </w:tcPr>
          <w:p w:rsidR="006A4D1B" w:rsidRPr="006A4D1B" w:rsidRDefault="006A4D1B" w:rsidP="006A4D1B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A4D1B" w:rsidRPr="006A4D1B" w:rsidTr="006A4D1B">
        <w:trPr>
          <w:trHeight w:val="572"/>
        </w:trPr>
        <w:tc>
          <w:tcPr>
            <w:tcW w:w="545" w:type="dxa"/>
            <w:vMerge/>
          </w:tcPr>
          <w:p w:rsidR="006A4D1B" w:rsidRPr="006A4D1B" w:rsidRDefault="006A4D1B" w:rsidP="006A4D1B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gridSpan w:val="2"/>
            <w:vMerge/>
          </w:tcPr>
          <w:p w:rsidR="006A4D1B" w:rsidRPr="006A4D1B" w:rsidRDefault="006A4D1B" w:rsidP="006A4D1B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6A4D1B" w:rsidRPr="006A4D1B" w:rsidRDefault="006A4D1B" w:rsidP="006A4D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4D1B">
              <w:rPr>
                <w:sz w:val="24"/>
                <w:szCs w:val="24"/>
              </w:rPr>
              <w:t>Развитие фонематического восприятияи  анализа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8" w:type="dxa"/>
          </w:tcPr>
          <w:p w:rsidR="006A4D1B" w:rsidRPr="006A4D1B" w:rsidRDefault="006A4D1B" w:rsidP="006A4D1B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4D1B">
              <w:rPr>
                <w:sz w:val="24"/>
                <w:szCs w:val="24"/>
              </w:rPr>
              <w:t>2</w:t>
            </w:r>
          </w:p>
        </w:tc>
        <w:tc>
          <w:tcPr>
            <w:tcW w:w="1046" w:type="dxa"/>
          </w:tcPr>
          <w:p w:rsidR="006A4D1B" w:rsidRPr="006A4D1B" w:rsidRDefault="006A4D1B" w:rsidP="006A4D1B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4D1B">
              <w:rPr>
                <w:bCs/>
                <w:color w:val="000000"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1177" w:type="dxa"/>
          </w:tcPr>
          <w:p w:rsidR="006A4D1B" w:rsidRPr="006A4D1B" w:rsidRDefault="006A4D1B" w:rsidP="006A4D1B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4D1B">
              <w:rPr>
                <w:bCs/>
                <w:color w:val="000000"/>
                <w:sz w:val="24"/>
                <w:szCs w:val="24"/>
                <w:lang w:eastAsia="ru-RU"/>
              </w:rPr>
              <w:t>50 мин</w:t>
            </w:r>
          </w:p>
        </w:tc>
        <w:tc>
          <w:tcPr>
            <w:tcW w:w="1438" w:type="dxa"/>
            <w:vMerge/>
          </w:tcPr>
          <w:p w:rsidR="006A4D1B" w:rsidRPr="006A4D1B" w:rsidRDefault="006A4D1B" w:rsidP="006A4D1B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A4D1B" w:rsidRPr="006A4D1B" w:rsidTr="006A4D1B">
        <w:trPr>
          <w:trHeight w:val="825"/>
        </w:trPr>
        <w:tc>
          <w:tcPr>
            <w:tcW w:w="545" w:type="dxa"/>
          </w:tcPr>
          <w:p w:rsidR="006A4D1B" w:rsidRPr="006A4D1B" w:rsidRDefault="006A4D1B" w:rsidP="006A4D1B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  <w:p w:rsidR="006A4D1B" w:rsidRPr="006A4D1B" w:rsidRDefault="006A4D1B" w:rsidP="006A4D1B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4D1B">
              <w:rPr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40" w:type="dxa"/>
            <w:gridSpan w:val="2"/>
          </w:tcPr>
          <w:p w:rsidR="006A4D1B" w:rsidRPr="006A4D1B" w:rsidRDefault="006A4D1B" w:rsidP="006A4D1B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  <w:p w:rsidR="006A4D1B" w:rsidRPr="006A4D1B" w:rsidRDefault="006A4D1B" w:rsidP="006A4D1B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4D1B">
              <w:rPr>
                <w:bCs/>
                <w:color w:val="000000"/>
                <w:sz w:val="24"/>
                <w:szCs w:val="24"/>
                <w:lang w:eastAsia="ru-RU"/>
              </w:rPr>
              <w:t>Постановка звука</w:t>
            </w:r>
          </w:p>
        </w:tc>
        <w:tc>
          <w:tcPr>
            <w:tcW w:w="2092" w:type="dxa"/>
          </w:tcPr>
          <w:p w:rsidR="006A4D1B" w:rsidRPr="006A4D1B" w:rsidRDefault="006A4D1B" w:rsidP="006A4D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A4D1B" w:rsidRPr="006A4D1B" w:rsidRDefault="006A4D1B" w:rsidP="006A4D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4D1B">
              <w:rPr>
                <w:sz w:val="24"/>
                <w:szCs w:val="24"/>
              </w:rPr>
              <w:t>Постановка звука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8" w:type="dxa"/>
          </w:tcPr>
          <w:p w:rsidR="006A4D1B" w:rsidRPr="006A4D1B" w:rsidRDefault="006A4D1B" w:rsidP="006A4D1B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4D1B">
              <w:rPr>
                <w:sz w:val="24"/>
                <w:szCs w:val="24"/>
              </w:rPr>
              <w:t>32</w:t>
            </w:r>
          </w:p>
        </w:tc>
        <w:tc>
          <w:tcPr>
            <w:tcW w:w="1046" w:type="dxa"/>
          </w:tcPr>
          <w:p w:rsidR="006A4D1B" w:rsidRPr="006A4D1B" w:rsidRDefault="006A4D1B" w:rsidP="006A4D1B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4D1B">
              <w:rPr>
                <w:bCs/>
                <w:color w:val="000000"/>
                <w:sz w:val="24"/>
                <w:szCs w:val="24"/>
                <w:lang w:eastAsia="ru-RU"/>
              </w:rPr>
              <w:t xml:space="preserve">2 ч. </w:t>
            </w:r>
          </w:p>
          <w:p w:rsidR="006A4D1B" w:rsidRPr="006A4D1B" w:rsidRDefault="006A4D1B" w:rsidP="006A4D1B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4D1B">
              <w:rPr>
                <w:bCs/>
                <w:color w:val="000000"/>
                <w:sz w:val="24"/>
                <w:szCs w:val="24"/>
                <w:lang w:eastAsia="ru-RU"/>
              </w:rPr>
              <w:t>40 мин</w:t>
            </w:r>
          </w:p>
        </w:tc>
        <w:tc>
          <w:tcPr>
            <w:tcW w:w="1177" w:type="dxa"/>
          </w:tcPr>
          <w:p w:rsidR="006A4D1B" w:rsidRPr="006A4D1B" w:rsidRDefault="006A4D1B" w:rsidP="006A4D1B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4D1B">
              <w:rPr>
                <w:bCs/>
                <w:color w:val="000000"/>
                <w:sz w:val="24"/>
                <w:szCs w:val="24"/>
                <w:lang w:eastAsia="ru-RU"/>
              </w:rPr>
              <w:t xml:space="preserve">13ч. </w:t>
            </w:r>
          </w:p>
          <w:p w:rsidR="006A4D1B" w:rsidRPr="006A4D1B" w:rsidRDefault="006A4D1B" w:rsidP="006A4D1B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4D1B">
              <w:rPr>
                <w:bCs/>
                <w:color w:val="000000"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1438" w:type="dxa"/>
            <w:vMerge/>
          </w:tcPr>
          <w:p w:rsidR="006A4D1B" w:rsidRPr="006A4D1B" w:rsidRDefault="006A4D1B" w:rsidP="006A4D1B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A4D1B" w:rsidRPr="006A4D1B" w:rsidTr="006A4D1B">
        <w:trPr>
          <w:trHeight w:val="670"/>
        </w:trPr>
        <w:tc>
          <w:tcPr>
            <w:tcW w:w="545" w:type="dxa"/>
            <w:vMerge w:val="restart"/>
          </w:tcPr>
          <w:p w:rsidR="006A4D1B" w:rsidRPr="006A4D1B" w:rsidRDefault="006A4D1B" w:rsidP="006A4D1B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4D1B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940" w:type="dxa"/>
            <w:gridSpan w:val="2"/>
            <w:vMerge w:val="restart"/>
          </w:tcPr>
          <w:p w:rsidR="006A4D1B" w:rsidRPr="006A4D1B" w:rsidRDefault="006A4D1B" w:rsidP="006A4D1B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4D1B">
              <w:rPr>
                <w:bCs/>
                <w:color w:val="000000"/>
                <w:sz w:val="24"/>
                <w:szCs w:val="24"/>
                <w:lang w:eastAsia="ru-RU"/>
              </w:rPr>
              <w:t>Автоматизация звука</w:t>
            </w:r>
          </w:p>
        </w:tc>
        <w:tc>
          <w:tcPr>
            <w:tcW w:w="2092" w:type="dxa"/>
          </w:tcPr>
          <w:p w:rsidR="006A4D1B" w:rsidRPr="006A4D1B" w:rsidRDefault="006A4D1B" w:rsidP="006A4D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4D1B">
              <w:rPr>
                <w:sz w:val="24"/>
                <w:szCs w:val="24"/>
              </w:rPr>
              <w:t xml:space="preserve">Автоматизация звука </w:t>
            </w:r>
          </w:p>
          <w:p w:rsidR="006A4D1B" w:rsidRPr="006A4D1B" w:rsidRDefault="006A4D1B" w:rsidP="006A4D1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4D1B">
              <w:rPr>
                <w:sz w:val="24"/>
                <w:szCs w:val="24"/>
              </w:rPr>
              <w:t xml:space="preserve">в </w:t>
            </w:r>
            <w:r w:rsidRPr="006A4D1B">
              <w:rPr>
                <w:bCs/>
                <w:sz w:val="24"/>
                <w:szCs w:val="24"/>
              </w:rPr>
              <w:t>слогах</w:t>
            </w:r>
          </w:p>
        </w:tc>
        <w:tc>
          <w:tcPr>
            <w:tcW w:w="1438" w:type="dxa"/>
          </w:tcPr>
          <w:p w:rsidR="006A4D1B" w:rsidRPr="006A4D1B" w:rsidRDefault="006A4D1B" w:rsidP="006A4D1B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4D1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46" w:type="dxa"/>
          </w:tcPr>
          <w:p w:rsidR="006A4D1B" w:rsidRPr="006A4D1B" w:rsidRDefault="006A4D1B" w:rsidP="006A4D1B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4D1B">
              <w:rPr>
                <w:bCs/>
                <w:color w:val="000000"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1177" w:type="dxa"/>
          </w:tcPr>
          <w:p w:rsidR="006A4D1B" w:rsidRPr="006A4D1B" w:rsidRDefault="006A4D1B" w:rsidP="006A4D1B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4D1B">
              <w:rPr>
                <w:bCs/>
                <w:color w:val="000000"/>
                <w:sz w:val="24"/>
                <w:szCs w:val="24"/>
                <w:lang w:eastAsia="ru-RU"/>
              </w:rPr>
              <w:t>50 мин</w:t>
            </w:r>
          </w:p>
        </w:tc>
        <w:tc>
          <w:tcPr>
            <w:tcW w:w="1438" w:type="dxa"/>
            <w:vMerge w:val="restart"/>
          </w:tcPr>
          <w:p w:rsidR="006A4D1B" w:rsidRPr="006A4D1B" w:rsidRDefault="006A4D1B" w:rsidP="006A4D1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6A4D1B">
              <w:rPr>
                <w:color w:val="000000"/>
                <w:sz w:val="24"/>
                <w:szCs w:val="28"/>
                <w:lang w:eastAsia="ru-RU"/>
              </w:rPr>
              <w:t xml:space="preserve">Педагогичес-кое наблюдение </w:t>
            </w:r>
          </w:p>
          <w:p w:rsidR="006A4D1B" w:rsidRPr="006A4D1B" w:rsidRDefault="006A4D1B" w:rsidP="006A4D1B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4D1B">
              <w:rPr>
                <w:sz w:val="24"/>
                <w:szCs w:val="28"/>
                <w:lang w:eastAsia="ru-RU"/>
              </w:rPr>
              <w:t>Анализ достижений</w:t>
            </w:r>
          </w:p>
        </w:tc>
      </w:tr>
      <w:tr w:rsidR="006A4D1B" w:rsidRPr="006A4D1B" w:rsidTr="006A4D1B">
        <w:trPr>
          <w:trHeight w:val="642"/>
        </w:trPr>
        <w:tc>
          <w:tcPr>
            <w:tcW w:w="545" w:type="dxa"/>
            <w:vMerge/>
          </w:tcPr>
          <w:p w:rsidR="006A4D1B" w:rsidRPr="006A4D1B" w:rsidRDefault="006A4D1B" w:rsidP="006A4D1B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gridSpan w:val="2"/>
            <w:vMerge/>
          </w:tcPr>
          <w:p w:rsidR="006A4D1B" w:rsidRPr="006A4D1B" w:rsidRDefault="006A4D1B" w:rsidP="006A4D1B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6A4D1B" w:rsidRPr="006A4D1B" w:rsidRDefault="006A4D1B" w:rsidP="006A4D1B">
            <w:pPr>
              <w:rPr>
                <w:sz w:val="24"/>
                <w:szCs w:val="24"/>
              </w:rPr>
            </w:pPr>
            <w:r w:rsidRPr="006A4D1B">
              <w:rPr>
                <w:sz w:val="24"/>
                <w:szCs w:val="24"/>
              </w:rPr>
              <w:t xml:space="preserve">Автоматизация звука </w:t>
            </w:r>
          </w:p>
          <w:p w:rsidR="006A4D1B" w:rsidRPr="006A4D1B" w:rsidRDefault="006A4D1B" w:rsidP="006A4D1B">
            <w:pPr>
              <w:rPr>
                <w:sz w:val="24"/>
                <w:szCs w:val="24"/>
              </w:rPr>
            </w:pPr>
            <w:r w:rsidRPr="006A4D1B">
              <w:rPr>
                <w:sz w:val="24"/>
                <w:szCs w:val="24"/>
              </w:rPr>
              <w:t>в словах</w:t>
            </w:r>
          </w:p>
        </w:tc>
        <w:tc>
          <w:tcPr>
            <w:tcW w:w="1438" w:type="dxa"/>
          </w:tcPr>
          <w:p w:rsidR="006A4D1B" w:rsidRPr="006A4D1B" w:rsidRDefault="006A4D1B" w:rsidP="006A4D1B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4D1B">
              <w:rPr>
                <w:sz w:val="24"/>
                <w:szCs w:val="24"/>
              </w:rPr>
              <w:t>6</w:t>
            </w:r>
          </w:p>
        </w:tc>
        <w:tc>
          <w:tcPr>
            <w:tcW w:w="1046" w:type="dxa"/>
          </w:tcPr>
          <w:p w:rsidR="006A4D1B" w:rsidRPr="006A4D1B" w:rsidRDefault="006A4D1B" w:rsidP="006A4D1B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4D1B">
              <w:rPr>
                <w:bCs/>
                <w:color w:val="000000"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1177" w:type="dxa"/>
          </w:tcPr>
          <w:p w:rsidR="006A4D1B" w:rsidRPr="006A4D1B" w:rsidRDefault="006A4D1B" w:rsidP="006A4D1B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4D1B">
              <w:rPr>
                <w:bCs/>
                <w:color w:val="000000"/>
                <w:sz w:val="24"/>
                <w:szCs w:val="24"/>
                <w:lang w:eastAsia="ru-RU"/>
              </w:rPr>
              <w:t>2ч30 мин</w:t>
            </w:r>
          </w:p>
        </w:tc>
        <w:tc>
          <w:tcPr>
            <w:tcW w:w="1438" w:type="dxa"/>
            <w:vMerge/>
          </w:tcPr>
          <w:p w:rsidR="006A4D1B" w:rsidRPr="006A4D1B" w:rsidRDefault="006A4D1B" w:rsidP="006A4D1B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A4D1B" w:rsidRPr="006A4D1B" w:rsidTr="006A4D1B">
        <w:trPr>
          <w:trHeight w:val="686"/>
        </w:trPr>
        <w:tc>
          <w:tcPr>
            <w:tcW w:w="545" w:type="dxa"/>
            <w:vMerge/>
          </w:tcPr>
          <w:p w:rsidR="006A4D1B" w:rsidRPr="006A4D1B" w:rsidRDefault="006A4D1B" w:rsidP="006A4D1B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gridSpan w:val="2"/>
            <w:vMerge/>
          </w:tcPr>
          <w:p w:rsidR="006A4D1B" w:rsidRPr="006A4D1B" w:rsidRDefault="006A4D1B" w:rsidP="006A4D1B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6A4D1B" w:rsidRPr="006A4D1B" w:rsidRDefault="006A4D1B" w:rsidP="006A4D1B">
            <w:pPr>
              <w:rPr>
                <w:sz w:val="24"/>
                <w:szCs w:val="24"/>
              </w:rPr>
            </w:pPr>
            <w:r w:rsidRPr="006A4D1B">
              <w:rPr>
                <w:sz w:val="24"/>
                <w:szCs w:val="24"/>
              </w:rPr>
              <w:t xml:space="preserve">Автоматизация звука </w:t>
            </w:r>
          </w:p>
          <w:p w:rsidR="006A4D1B" w:rsidRPr="006A4D1B" w:rsidRDefault="006A4D1B" w:rsidP="006A4D1B">
            <w:pPr>
              <w:rPr>
                <w:sz w:val="24"/>
                <w:szCs w:val="24"/>
              </w:rPr>
            </w:pPr>
            <w:r w:rsidRPr="006A4D1B">
              <w:rPr>
                <w:sz w:val="24"/>
                <w:szCs w:val="24"/>
              </w:rPr>
              <w:t>в предложениях</w:t>
            </w:r>
          </w:p>
        </w:tc>
        <w:tc>
          <w:tcPr>
            <w:tcW w:w="1438" w:type="dxa"/>
          </w:tcPr>
          <w:p w:rsidR="006A4D1B" w:rsidRPr="006A4D1B" w:rsidRDefault="006A4D1B" w:rsidP="006A4D1B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4D1B">
              <w:rPr>
                <w:sz w:val="24"/>
                <w:szCs w:val="24"/>
              </w:rPr>
              <w:t>6</w:t>
            </w:r>
          </w:p>
        </w:tc>
        <w:tc>
          <w:tcPr>
            <w:tcW w:w="1046" w:type="dxa"/>
          </w:tcPr>
          <w:p w:rsidR="006A4D1B" w:rsidRPr="006A4D1B" w:rsidRDefault="006A4D1B" w:rsidP="006A4D1B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4D1B">
              <w:rPr>
                <w:bCs/>
                <w:color w:val="000000"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1177" w:type="dxa"/>
          </w:tcPr>
          <w:p w:rsidR="006A4D1B" w:rsidRPr="006A4D1B" w:rsidRDefault="006A4D1B" w:rsidP="006A4D1B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4D1B">
              <w:rPr>
                <w:bCs/>
                <w:color w:val="000000"/>
                <w:sz w:val="24"/>
                <w:szCs w:val="24"/>
                <w:lang w:eastAsia="ru-RU"/>
              </w:rPr>
              <w:t>2ч30 мин</w:t>
            </w:r>
          </w:p>
        </w:tc>
        <w:tc>
          <w:tcPr>
            <w:tcW w:w="1438" w:type="dxa"/>
            <w:vMerge/>
          </w:tcPr>
          <w:p w:rsidR="006A4D1B" w:rsidRPr="006A4D1B" w:rsidRDefault="006A4D1B" w:rsidP="006A4D1B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A4D1B" w:rsidRPr="006A4D1B" w:rsidTr="006A4D1B">
        <w:trPr>
          <w:trHeight w:val="585"/>
        </w:trPr>
        <w:tc>
          <w:tcPr>
            <w:tcW w:w="545" w:type="dxa"/>
            <w:vMerge/>
          </w:tcPr>
          <w:p w:rsidR="006A4D1B" w:rsidRPr="006A4D1B" w:rsidRDefault="006A4D1B" w:rsidP="006A4D1B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gridSpan w:val="2"/>
            <w:vMerge/>
          </w:tcPr>
          <w:p w:rsidR="006A4D1B" w:rsidRPr="006A4D1B" w:rsidRDefault="006A4D1B" w:rsidP="006A4D1B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6A4D1B" w:rsidRPr="006A4D1B" w:rsidRDefault="006A4D1B" w:rsidP="006A4D1B">
            <w:pPr>
              <w:rPr>
                <w:sz w:val="24"/>
                <w:szCs w:val="24"/>
              </w:rPr>
            </w:pPr>
            <w:r w:rsidRPr="006A4D1B">
              <w:rPr>
                <w:sz w:val="24"/>
                <w:szCs w:val="24"/>
              </w:rPr>
              <w:t xml:space="preserve">Автоматизация звуков </w:t>
            </w:r>
          </w:p>
          <w:p w:rsidR="006A4D1B" w:rsidRPr="006A4D1B" w:rsidRDefault="006A4D1B" w:rsidP="006A4D1B">
            <w:pPr>
              <w:rPr>
                <w:sz w:val="24"/>
                <w:szCs w:val="24"/>
              </w:rPr>
            </w:pPr>
            <w:r w:rsidRPr="006A4D1B">
              <w:rPr>
                <w:sz w:val="24"/>
                <w:szCs w:val="24"/>
              </w:rPr>
              <w:t>в связной речи</w:t>
            </w:r>
          </w:p>
        </w:tc>
        <w:tc>
          <w:tcPr>
            <w:tcW w:w="1438" w:type="dxa"/>
          </w:tcPr>
          <w:p w:rsidR="006A4D1B" w:rsidRPr="006A4D1B" w:rsidRDefault="006A4D1B" w:rsidP="006A4D1B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4D1B">
              <w:rPr>
                <w:sz w:val="24"/>
                <w:szCs w:val="24"/>
              </w:rPr>
              <w:t>6</w:t>
            </w:r>
          </w:p>
        </w:tc>
        <w:tc>
          <w:tcPr>
            <w:tcW w:w="1046" w:type="dxa"/>
          </w:tcPr>
          <w:p w:rsidR="006A4D1B" w:rsidRPr="006A4D1B" w:rsidRDefault="006A4D1B" w:rsidP="006A4D1B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4D1B">
              <w:rPr>
                <w:bCs/>
                <w:color w:val="000000"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1177" w:type="dxa"/>
          </w:tcPr>
          <w:p w:rsidR="006A4D1B" w:rsidRPr="006A4D1B" w:rsidRDefault="006A4D1B" w:rsidP="006A4D1B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4D1B">
              <w:rPr>
                <w:bCs/>
                <w:color w:val="000000"/>
                <w:sz w:val="24"/>
                <w:szCs w:val="24"/>
                <w:lang w:eastAsia="ru-RU"/>
              </w:rPr>
              <w:t>2ч30 мин</w:t>
            </w:r>
          </w:p>
        </w:tc>
        <w:tc>
          <w:tcPr>
            <w:tcW w:w="1438" w:type="dxa"/>
            <w:vMerge/>
          </w:tcPr>
          <w:p w:rsidR="006A4D1B" w:rsidRPr="006A4D1B" w:rsidRDefault="006A4D1B" w:rsidP="006A4D1B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A4D1B" w:rsidRPr="006A4D1B" w:rsidTr="006A4D1B">
        <w:trPr>
          <w:trHeight w:val="670"/>
        </w:trPr>
        <w:tc>
          <w:tcPr>
            <w:tcW w:w="545" w:type="dxa"/>
            <w:vMerge w:val="restart"/>
          </w:tcPr>
          <w:p w:rsidR="006A4D1B" w:rsidRPr="006A4D1B" w:rsidRDefault="006A4D1B" w:rsidP="006A4D1B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4D1B">
              <w:rPr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40" w:type="dxa"/>
            <w:gridSpan w:val="2"/>
            <w:vMerge w:val="restart"/>
          </w:tcPr>
          <w:p w:rsidR="006A4D1B" w:rsidRPr="006A4D1B" w:rsidRDefault="006A4D1B" w:rsidP="006A4D1B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4D1B">
              <w:rPr>
                <w:bCs/>
                <w:color w:val="000000"/>
                <w:sz w:val="24"/>
                <w:szCs w:val="24"/>
                <w:lang w:eastAsia="ru-RU"/>
              </w:rPr>
              <w:t>Дифференциация звука</w:t>
            </w:r>
          </w:p>
        </w:tc>
        <w:tc>
          <w:tcPr>
            <w:tcW w:w="2092" w:type="dxa"/>
          </w:tcPr>
          <w:p w:rsidR="006A4D1B" w:rsidRPr="006A4D1B" w:rsidRDefault="006A4D1B" w:rsidP="006A4D1B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6A4D1B">
              <w:rPr>
                <w:iCs/>
                <w:sz w:val="24"/>
                <w:szCs w:val="24"/>
              </w:rPr>
              <w:t>Дифференциация звуков изолированно</w:t>
            </w:r>
          </w:p>
        </w:tc>
        <w:tc>
          <w:tcPr>
            <w:tcW w:w="1438" w:type="dxa"/>
          </w:tcPr>
          <w:p w:rsidR="006A4D1B" w:rsidRPr="006A4D1B" w:rsidRDefault="006A4D1B" w:rsidP="006A4D1B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4D1B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046" w:type="dxa"/>
          </w:tcPr>
          <w:p w:rsidR="006A4D1B" w:rsidRPr="006A4D1B" w:rsidRDefault="006A4D1B" w:rsidP="006A4D1B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4D1B">
              <w:rPr>
                <w:bCs/>
                <w:color w:val="000000"/>
                <w:sz w:val="24"/>
                <w:szCs w:val="24"/>
                <w:lang w:eastAsia="ru-RU"/>
              </w:rPr>
              <w:t xml:space="preserve">10 мин </w:t>
            </w:r>
          </w:p>
        </w:tc>
        <w:tc>
          <w:tcPr>
            <w:tcW w:w="1177" w:type="dxa"/>
          </w:tcPr>
          <w:p w:rsidR="006A4D1B" w:rsidRPr="006A4D1B" w:rsidRDefault="006A4D1B" w:rsidP="006A4D1B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4D1B">
              <w:rPr>
                <w:bCs/>
                <w:color w:val="000000"/>
                <w:sz w:val="24"/>
                <w:szCs w:val="24"/>
                <w:lang w:eastAsia="ru-RU"/>
              </w:rPr>
              <w:t>50 мин</w:t>
            </w:r>
          </w:p>
        </w:tc>
        <w:tc>
          <w:tcPr>
            <w:tcW w:w="1438" w:type="dxa"/>
            <w:vMerge w:val="restart"/>
          </w:tcPr>
          <w:p w:rsidR="006A4D1B" w:rsidRPr="006A4D1B" w:rsidRDefault="006A4D1B" w:rsidP="006A4D1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6A4D1B">
              <w:rPr>
                <w:color w:val="000000"/>
                <w:sz w:val="24"/>
                <w:szCs w:val="28"/>
                <w:lang w:eastAsia="ru-RU"/>
              </w:rPr>
              <w:t xml:space="preserve">Педагогичес-кое наблюдение </w:t>
            </w:r>
          </w:p>
          <w:p w:rsidR="006A4D1B" w:rsidRPr="006A4D1B" w:rsidRDefault="006A4D1B" w:rsidP="006A4D1B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4D1B">
              <w:rPr>
                <w:sz w:val="24"/>
                <w:szCs w:val="28"/>
                <w:lang w:eastAsia="ru-RU"/>
              </w:rPr>
              <w:t>Анализ достижений</w:t>
            </w:r>
          </w:p>
        </w:tc>
      </w:tr>
      <w:tr w:rsidR="006A4D1B" w:rsidRPr="006A4D1B" w:rsidTr="006A4D1B">
        <w:trPr>
          <w:trHeight w:val="650"/>
        </w:trPr>
        <w:tc>
          <w:tcPr>
            <w:tcW w:w="545" w:type="dxa"/>
            <w:vMerge/>
          </w:tcPr>
          <w:p w:rsidR="006A4D1B" w:rsidRPr="006A4D1B" w:rsidRDefault="006A4D1B" w:rsidP="006A4D1B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gridSpan w:val="2"/>
            <w:vMerge/>
          </w:tcPr>
          <w:p w:rsidR="006A4D1B" w:rsidRPr="006A4D1B" w:rsidRDefault="006A4D1B" w:rsidP="006A4D1B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6A4D1B" w:rsidRPr="006A4D1B" w:rsidRDefault="006A4D1B" w:rsidP="006A4D1B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6A4D1B">
              <w:rPr>
                <w:iCs/>
                <w:sz w:val="24"/>
                <w:szCs w:val="24"/>
              </w:rPr>
              <w:t xml:space="preserve">Дифференциация звуков </w:t>
            </w:r>
          </w:p>
          <w:p w:rsidR="006A4D1B" w:rsidRPr="006A4D1B" w:rsidRDefault="006A4D1B" w:rsidP="006A4D1B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6A4D1B">
              <w:rPr>
                <w:iCs/>
                <w:sz w:val="24"/>
                <w:szCs w:val="24"/>
              </w:rPr>
              <w:t>в слогах</w:t>
            </w:r>
            <w:r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38" w:type="dxa"/>
          </w:tcPr>
          <w:p w:rsidR="006A4D1B" w:rsidRPr="006A4D1B" w:rsidRDefault="006A4D1B" w:rsidP="006A4D1B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4D1B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046" w:type="dxa"/>
          </w:tcPr>
          <w:p w:rsidR="006A4D1B" w:rsidRPr="006A4D1B" w:rsidRDefault="006A4D1B" w:rsidP="006A4D1B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4D1B">
              <w:rPr>
                <w:bCs/>
                <w:color w:val="000000"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1177" w:type="dxa"/>
          </w:tcPr>
          <w:p w:rsidR="006A4D1B" w:rsidRPr="006A4D1B" w:rsidRDefault="006A4D1B" w:rsidP="006A4D1B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4D1B">
              <w:rPr>
                <w:bCs/>
                <w:color w:val="000000"/>
                <w:sz w:val="24"/>
                <w:szCs w:val="24"/>
                <w:lang w:eastAsia="ru-RU"/>
              </w:rPr>
              <w:t>50 мин</w:t>
            </w:r>
          </w:p>
        </w:tc>
        <w:tc>
          <w:tcPr>
            <w:tcW w:w="1438" w:type="dxa"/>
            <w:vMerge/>
          </w:tcPr>
          <w:p w:rsidR="006A4D1B" w:rsidRPr="006A4D1B" w:rsidRDefault="006A4D1B" w:rsidP="006A4D1B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A4D1B" w:rsidRPr="006A4D1B" w:rsidTr="006A4D1B">
        <w:trPr>
          <w:trHeight w:val="659"/>
        </w:trPr>
        <w:tc>
          <w:tcPr>
            <w:tcW w:w="545" w:type="dxa"/>
            <w:vMerge/>
          </w:tcPr>
          <w:p w:rsidR="006A4D1B" w:rsidRPr="006A4D1B" w:rsidRDefault="006A4D1B" w:rsidP="006A4D1B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gridSpan w:val="2"/>
            <w:vMerge/>
          </w:tcPr>
          <w:p w:rsidR="006A4D1B" w:rsidRPr="006A4D1B" w:rsidRDefault="006A4D1B" w:rsidP="006A4D1B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6A4D1B" w:rsidRPr="006A4D1B" w:rsidRDefault="006A4D1B" w:rsidP="006A4D1B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6A4D1B">
              <w:rPr>
                <w:iCs/>
                <w:sz w:val="24"/>
                <w:szCs w:val="24"/>
              </w:rPr>
              <w:t xml:space="preserve">Дифференциация звуков </w:t>
            </w:r>
          </w:p>
          <w:p w:rsidR="006A4D1B" w:rsidRPr="006A4D1B" w:rsidRDefault="006A4D1B" w:rsidP="006A4D1B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6A4D1B">
              <w:rPr>
                <w:iCs/>
                <w:sz w:val="24"/>
                <w:szCs w:val="24"/>
              </w:rPr>
              <w:t>в словах</w:t>
            </w:r>
          </w:p>
        </w:tc>
        <w:tc>
          <w:tcPr>
            <w:tcW w:w="1438" w:type="dxa"/>
          </w:tcPr>
          <w:p w:rsidR="006A4D1B" w:rsidRPr="006A4D1B" w:rsidRDefault="006A4D1B" w:rsidP="006A4D1B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4D1B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046" w:type="dxa"/>
          </w:tcPr>
          <w:p w:rsidR="006A4D1B" w:rsidRPr="006A4D1B" w:rsidRDefault="006A4D1B" w:rsidP="006A4D1B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4D1B">
              <w:rPr>
                <w:bCs/>
                <w:color w:val="000000"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1177" w:type="dxa"/>
          </w:tcPr>
          <w:p w:rsidR="006A4D1B" w:rsidRPr="006A4D1B" w:rsidRDefault="006A4D1B" w:rsidP="006A4D1B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4D1B">
              <w:rPr>
                <w:bCs/>
                <w:color w:val="000000"/>
                <w:sz w:val="24"/>
                <w:szCs w:val="24"/>
                <w:lang w:eastAsia="ru-RU"/>
              </w:rPr>
              <w:t>50 мин</w:t>
            </w:r>
          </w:p>
        </w:tc>
        <w:tc>
          <w:tcPr>
            <w:tcW w:w="1438" w:type="dxa"/>
            <w:vMerge/>
          </w:tcPr>
          <w:p w:rsidR="006A4D1B" w:rsidRPr="006A4D1B" w:rsidRDefault="006A4D1B" w:rsidP="006A4D1B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A4D1B" w:rsidRPr="006A4D1B" w:rsidTr="006A4D1B">
        <w:trPr>
          <w:trHeight w:val="720"/>
        </w:trPr>
        <w:tc>
          <w:tcPr>
            <w:tcW w:w="545" w:type="dxa"/>
            <w:vMerge/>
          </w:tcPr>
          <w:p w:rsidR="006A4D1B" w:rsidRPr="006A4D1B" w:rsidRDefault="006A4D1B" w:rsidP="006A4D1B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gridSpan w:val="2"/>
            <w:vMerge/>
          </w:tcPr>
          <w:p w:rsidR="006A4D1B" w:rsidRPr="006A4D1B" w:rsidRDefault="006A4D1B" w:rsidP="006A4D1B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6A4D1B" w:rsidRPr="006A4D1B" w:rsidRDefault="006A4D1B" w:rsidP="006A4D1B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6A4D1B">
              <w:rPr>
                <w:iCs/>
                <w:sz w:val="24"/>
                <w:szCs w:val="24"/>
              </w:rPr>
              <w:t xml:space="preserve">Дифференциация звуков </w:t>
            </w:r>
          </w:p>
          <w:p w:rsidR="006A4D1B" w:rsidRPr="006A4D1B" w:rsidRDefault="006A4D1B" w:rsidP="006A4D1B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6A4D1B">
              <w:rPr>
                <w:iCs/>
                <w:sz w:val="24"/>
                <w:szCs w:val="24"/>
              </w:rPr>
              <w:t>в предложениях</w:t>
            </w:r>
            <w:r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38" w:type="dxa"/>
          </w:tcPr>
          <w:p w:rsidR="006A4D1B" w:rsidRPr="006A4D1B" w:rsidRDefault="006A4D1B" w:rsidP="006A4D1B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4D1B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046" w:type="dxa"/>
          </w:tcPr>
          <w:p w:rsidR="006A4D1B" w:rsidRPr="006A4D1B" w:rsidRDefault="006A4D1B" w:rsidP="006A4D1B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4D1B">
              <w:rPr>
                <w:bCs/>
                <w:color w:val="000000"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1177" w:type="dxa"/>
          </w:tcPr>
          <w:p w:rsidR="006A4D1B" w:rsidRPr="006A4D1B" w:rsidRDefault="006A4D1B" w:rsidP="006A4D1B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4D1B">
              <w:rPr>
                <w:bCs/>
                <w:color w:val="000000"/>
                <w:sz w:val="24"/>
                <w:szCs w:val="24"/>
                <w:lang w:eastAsia="ru-RU"/>
              </w:rPr>
              <w:t>50 мин</w:t>
            </w:r>
          </w:p>
        </w:tc>
        <w:tc>
          <w:tcPr>
            <w:tcW w:w="1438" w:type="dxa"/>
            <w:vMerge/>
          </w:tcPr>
          <w:p w:rsidR="006A4D1B" w:rsidRPr="006A4D1B" w:rsidRDefault="006A4D1B" w:rsidP="006A4D1B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A4D1B" w:rsidRPr="006A4D1B" w:rsidTr="006A4D1B">
        <w:trPr>
          <w:trHeight w:val="553"/>
        </w:trPr>
        <w:tc>
          <w:tcPr>
            <w:tcW w:w="545" w:type="dxa"/>
            <w:vMerge/>
          </w:tcPr>
          <w:p w:rsidR="006A4D1B" w:rsidRPr="006A4D1B" w:rsidRDefault="006A4D1B" w:rsidP="006A4D1B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gridSpan w:val="2"/>
            <w:vMerge/>
          </w:tcPr>
          <w:p w:rsidR="006A4D1B" w:rsidRPr="006A4D1B" w:rsidRDefault="006A4D1B" w:rsidP="006A4D1B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6A4D1B" w:rsidRPr="006A4D1B" w:rsidRDefault="006A4D1B" w:rsidP="006A4D1B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6A4D1B">
              <w:rPr>
                <w:iCs/>
                <w:sz w:val="24"/>
                <w:szCs w:val="24"/>
              </w:rPr>
              <w:t xml:space="preserve">Дифференциация звуков </w:t>
            </w:r>
          </w:p>
          <w:p w:rsidR="006A4D1B" w:rsidRPr="006A4D1B" w:rsidRDefault="006A4D1B" w:rsidP="006A4D1B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6A4D1B">
              <w:rPr>
                <w:iCs/>
                <w:sz w:val="24"/>
                <w:szCs w:val="24"/>
              </w:rPr>
              <w:t>в связной речи</w:t>
            </w:r>
          </w:p>
        </w:tc>
        <w:tc>
          <w:tcPr>
            <w:tcW w:w="1438" w:type="dxa"/>
          </w:tcPr>
          <w:p w:rsidR="006A4D1B" w:rsidRPr="006A4D1B" w:rsidRDefault="006A4D1B" w:rsidP="006A4D1B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4D1B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046" w:type="dxa"/>
          </w:tcPr>
          <w:p w:rsidR="006A4D1B" w:rsidRPr="006A4D1B" w:rsidRDefault="006A4D1B" w:rsidP="006A4D1B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4D1B">
              <w:rPr>
                <w:bCs/>
                <w:color w:val="000000"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1177" w:type="dxa"/>
          </w:tcPr>
          <w:p w:rsidR="006A4D1B" w:rsidRPr="006A4D1B" w:rsidRDefault="006A4D1B" w:rsidP="006A4D1B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4D1B">
              <w:rPr>
                <w:bCs/>
                <w:color w:val="000000"/>
                <w:sz w:val="24"/>
                <w:szCs w:val="24"/>
                <w:lang w:eastAsia="ru-RU"/>
              </w:rPr>
              <w:t>50 мин</w:t>
            </w:r>
          </w:p>
        </w:tc>
        <w:tc>
          <w:tcPr>
            <w:tcW w:w="1438" w:type="dxa"/>
          </w:tcPr>
          <w:p w:rsidR="006A4D1B" w:rsidRPr="006A4D1B" w:rsidRDefault="006A4D1B" w:rsidP="006A4D1B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A4D1B" w:rsidRPr="006A4D1B" w:rsidTr="006A4D1B">
        <w:trPr>
          <w:trHeight w:val="540"/>
        </w:trPr>
        <w:tc>
          <w:tcPr>
            <w:tcW w:w="2477" w:type="dxa"/>
            <w:gridSpan w:val="2"/>
          </w:tcPr>
          <w:p w:rsidR="006A4D1B" w:rsidRPr="006A4D1B" w:rsidRDefault="006A4D1B" w:rsidP="006A4D1B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4D1B">
              <w:rPr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01" w:type="dxa"/>
            <w:gridSpan w:val="2"/>
          </w:tcPr>
          <w:p w:rsidR="006A4D1B" w:rsidRPr="006A4D1B" w:rsidRDefault="006A4D1B" w:rsidP="006A4D1B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</w:tcPr>
          <w:p w:rsidR="006A4D1B" w:rsidRPr="006A4D1B" w:rsidRDefault="006A4D1B" w:rsidP="006A4D1B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4D1B">
              <w:rPr>
                <w:bCs/>
                <w:color w:val="000000"/>
                <w:sz w:val="24"/>
                <w:szCs w:val="24"/>
                <w:lang w:eastAsia="ru-RU"/>
              </w:rPr>
              <w:t>72 занятия</w:t>
            </w:r>
          </w:p>
          <w:p w:rsidR="006A4D1B" w:rsidRPr="006A4D1B" w:rsidRDefault="006A4D1B" w:rsidP="006A4D1B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4D1B">
              <w:rPr>
                <w:bCs/>
                <w:color w:val="000000"/>
                <w:sz w:val="24"/>
                <w:szCs w:val="24"/>
                <w:lang w:eastAsia="ru-RU"/>
              </w:rPr>
              <w:t xml:space="preserve"> в год</w:t>
            </w:r>
          </w:p>
        </w:tc>
        <w:tc>
          <w:tcPr>
            <w:tcW w:w="2223" w:type="dxa"/>
            <w:gridSpan w:val="2"/>
          </w:tcPr>
          <w:p w:rsidR="006A4D1B" w:rsidRPr="006A4D1B" w:rsidRDefault="006A4D1B" w:rsidP="006A4D1B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4D1B">
              <w:rPr>
                <w:bCs/>
                <w:color w:val="000000"/>
                <w:sz w:val="24"/>
                <w:szCs w:val="24"/>
                <w:lang w:eastAsia="ru-RU"/>
              </w:rPr>
              <w:t>36 ч</w:t>
            </w:r>
          </w:p>
          <w:p w:rsidR="006A4D1B" w:rsidRPr="006A4D1B" w:rsidRDefault="006A4D1B" w:rsidP="006A4D1B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4D1B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8" w:type="dxa"/>
          </w:tcPr>
          <w:p w:rsidR="006A4D1B" w:rsidRPr="006A4D1B" w:rsidRDefault="006A4D1B" w:rsidP="006A4D1B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A13C5" w:rsidRDefault="009A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2FC" w:rsidRDefault="003172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</w:t>
      </w:r>
      <w:r w:rsidR="00F4051B" w:rsidRPr="00FD3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01090" w:rsidRPr="00FD3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  <w:r w:rsidR="00F4051B" w:rsidRPr="00FD3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F4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75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представлено в приложении № 2-5.</w:t>
      </w:r>
    </w:p>
    <w:p w:rsidR="008D6D79" w:rsidRDefault="008D6D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720" w:rsidRPr="00DF19A3" w:rsidRDefault="00754A43" w:rsidP="00B74A5F">
      <w:pPr>
        <w:pStyle w:val="110"/>
        <w:numPr>
          <w:ilvl w:val="1"/>
          <w:numId w:val="6"/>
        </w:numPr>
        <w:spacing w:before="0" w:after="120" w:line="240" w:lineRule="auto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9" w:name="_Toc56083327"/>
      <w:bookmarkStart w:id="10" w:name="_Toc173331260"/>
      <w:r>
        <w:rPr>
          <w:rFonts w:ascii="Times New Roman" w:eastAsia="Times New Roman" w:hAnsi="Times New Roman" w:cs="Times New Roman"/>
          <w:color w:val="auto"/>
          <w:lang w:eastAsia="ru-RU"/>
        </w:rPr>
        <w:t>Планируемые итоговые ре</w:t>
      </w:r>
      <w:r w:rsidR="007D2720">
        <w:rPr>
          <w:rFonts w:ascii="Times New Roman" w:eastAsia="Times New Roman" w:hAnsi="Times New Roman" w:cs="Times New Roman"/>
          <w:color w:val="auto"/>
          <w:lang w:eastAsia="ru-RU"/>
        </w:rPr>
        <w:t xml:space="preserve">зультаты освоения детьми дополнительной </w:t>
      </w:r>
      <w:r>
        <w:rPr>
          <w:rFonts w:ascii="Times New Roman" w:eastAsia="Times New Roman" w:hAnsi="Times New Roman" w:cs="Times New Roman"/>
          <w:color w:val="auto"/>
          <w:lang w:eastAsia="ru-RU"/>
        </w:rPr>
        <w:t>программы:</w:t>
      </w:r>
      <w:bookmarkEnd w:id="9"/>
      <w:bookmarkEnd w:id="10"/>
    </w:p>
    <w:p w:rsidR="00761787" w:rsidRPr="00761787" w:rsidRDefault="00401090" w:rsidP="00761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Образовательные (предметные)</w:t>
      </w:r>
      <w:r w:rsidR="007D2720" w:rsidRPr="0076178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результаты</w:t>
      </w:r>
      <w:r w:rsidR="007D2720" w:rsidRPr="00761787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761787" w:rsidRPr="00761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1787" w:rsidRDefault="00761787" w:rsidP="00761787">
      <w:pPr>
        <w:pStyle w:val="af1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формированный, правильный артикуляционный уклад звука, развиты навыки самоанализа и синтеза;</w:t>
      </w:r>
    </w:p>
    <w:p w:rsidR="00761787" w:rsidRDefault="00761787" w:rsidP="00761787">
      <w:pPr>
        <w:pStyle w:val="af1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развита слухо - речевая память и мелкая моторика;</w:t>
      </w:r>
    </w:p>
    <w:p w:rsidR="00761787" w:rsidRDefault="00761787" w:rsidP="00761787">
      <w:pPr>
        <w:pStyle w:val="af1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сформировано правильное звукопроизношение, дыхание;</w:t>
      </w:r>
    </w:p>
    <w:p w:rsidR="007D2720" w:rsidRPr="00761787" w:rsidRDefault="00761787" w:rsidP="00761787">
      <w:pPr>
        <w:pStyle w:val="af1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развиты функции фонематического слуха и восприятия.</w:t>
      </w:r>
    </w:p>
    <w:p w:rsidR="007D2720" w:rsidRDefault="007D2720" w:rsidP="007617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4D0">
        <w:rPr>
          <w:rFonts w:ascii="Times New Roman" w:hAnsi="Times New Roman" w:cs="Times New Roman"/>
          <w:b/>
          <w:sz w:val="28"/>
          <w:szCs w:val="28"/>
          <w:lang w:eastAsia="ru-RU"/>
        </w:rPr>
        <w:t>Личностные результаты</w:t>
      </w:r>
      <w:r w:rsidRPr="00BD04D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61787" w:rsidRDefault="00761787" w:rsidP="00761787">
      <w:pPr>
        <w:pStyle w:val="af1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закреплено умение находить слова с открытыми слогами, составлять слова из слогов, выполняют звуковой анализ слова; </w:t>
      </w:r>
    </w:p>
    <w:p w:rsidR="00761787" w:rsidRDefault="00761787" w:rsidP="0076178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Pr="0076178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 внимательные, организованные</w:t>
      </w:r>
      <w:r w:rsidRPr="0076178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самостоятельные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61787" w:rsidRPr="00BD04D0" w:rsidRDefault="00761787" w:rsidP="007617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сформировано личностное взаимодействие с социальной средой.</w:t>
      </w:r>
    </w:p>
    <w:p w:rsidR="007D2720" w:rsidRDefault="007D2720" w:rsidP="007617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4D0">
        <w:rPr>
          <w:rFonts w:ascii="Times New Roman" w:hAnsi="Times New Roman" w:cs="Times New Roman"/>
          <w:b/>
          <w:sz w:val="28"/>
          <w:szCs w:val="28"/>
          <w:lang w:eastAsia="ru-RU"/>
        </w:rPr>
        <w:t>Метапредметные результаты</w:t>
      </w:r>
      <w:r w:rsidRPr="00BD04D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666D2" w:rsidRDefault="00761787" w:rsidP="00E666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сформировано положительное отношение к логопедическим за</w:t>
      </w:r>
      <w:r w:rsidR="00DF19A3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нятиям, общению со сверстниками;</w:t>
      </w:r>
    </w:p>
    <w:p w:rsidR="00E666D2" w:rsidRDefault="00E666D2" w:rsidP="00E666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61787">
        <w:rPr>
          <w:sz w:val="28"/>
          <w:szCs w:val="28"/>
          <w:shd w:val="clear" w:color="auto" w:fill="FFFFFF"/>
        </w:rPr>
        <w:t xml:space="preserve"> </w:t>
      </w:r>
      <w:r w:rsidR="00761787" w:rsidRPr="00E666D2">
        <w:rPr>
          <w:rFonts w:ascii="Times New Roman" w:hAnsi="Times New Roman" w:cs="Times New Roman"/>
          <w:sz w:val="28"/>
          <w:szCs w:val="28"/>
          <w:shd w:val="clear" w:color="auto" w:fill="FFFFFF"/>
        </w:rPr>
        <w:t>свободно пользуются приобретёнными навыками в само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стоятельной спонтанной речи;</w:t>
      </w:r>
    </w:p>
    <w:p w:rsidR="009A13C5" w:rsidRDefault="00E666D2" w:rsidP="00E666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754A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детей максимально приблизи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к параметрам речи нормально развивающегося ребенка.</w:t>
      </w:r>
    </w:p>
    <w:p w:rsidR="00B47E22" w:rsidRPr="009E3E4F" w:rsidRDefault="00754A43" w:rsidP="009E3E4F">
      <w:pPr>
        <w:pStyle w:val="110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11" w:name="_Toc56083328"/>
      <w:bookmarkStart w:id="12" w:name="_Toc173331261"/>
      <w:r>
        <w:rPr>
          <w:rFonts w:ascii="Times New Roman" w:eastAsia="Times New Roman" w:hAnsi="Times New Roman" w:cs="Times New Roman"/>
          <w:color w:val="auto"/>
          <w:lang w:eastAsia="ru-RU"/>
        </w:rPr>
        <w:t>Раздел № 2 «Комплекс организационно-педагогических условий</w:t>
      </w:r>
      <w:r w:rsidR="007D2720">
        <w:rPr>
          <w:rFonts w:ascii="Times New Roman" w:eastAsia="Times New Roman" w:hAnsi="Times New Roman" w:cs="Times New Roman"/>
          <w:color w:val="auto"/>
          <w:lang w:eastAsia="ru-RU"/>
        </w:rPr>
        <w:t>, включающий формы аттестации</w:t>
      </w:r>
      <w:r>
        <w:rPr>
          <w:rFonts w:ascii="Times New Roman" w:eastAsia="Times New Roman" w:hAnsi="Times New Roman" w:cs="Times New Roman"/>
          <w:color w:val="auto"/>
          <w:lang w:eastAsia="ru-RU"/>
        </w:rPr>
        <w:t>»</w:t>
      </w:r>
      <w:bookmarkEnd w:id="11"/>
      <w:bookmarkEnd w:id="12"/>
    </w:p>
    <w:p w:rsidR="007D2720" w:rsidRDefault="007D2720" w:rsidP="007D272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Календарный учебный график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детей 5-6 лет на 1 год обучения</w:t>
      </w:r>
      <w:r w:rsidRPr="001B74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514"/>
        <w:gridCol w:w="870"/>
        <w:gridCol w:w="2268"/>
        <w:gridCol w:w="709"/>
        <w:gridCol w:w="1276"/>
        <w:gridCol w:w="907"/>
        <w:gridCol w:w="1308"/>
        <w:gridCol w:w="1719"/>
      </w:tblGrid>
      <w:tr w:rsidR="00C9325B" w:rsidRPr="007C42FC" w:rsidTr="0080724D">
        <w:tc>
          <w:tcPr>
            <w:tcW w:w="514" w:type="dxa"/>
          </w:tcPr>
          <w:p w:rsidR="00C9325B" w:rsidRPr="007C42FC" w:rsidRDefault="00C9325B" w:rsidP="00807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70" w:type="dxa"/>
          </w:tcPr>
          <w:p w:rsidR="00C9325B" w:rsidRPr="007C42FC" w:rsidRDefault="00C9325B" w:rsidP="00807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C9325B" w:rsidRPr="007C42FC" w:rsidRDefault="00C9325B" w:rsidP="00807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C">
              <w:rPr>
                <w:rFonts w:ascii="Times New Roman" w:hAnsi="Times New Roman" w:cs="Times New Roman"/>
                <w:sz w:val="24"/>
                <w:szCs w:val="24"/>
              </w:rPr>
              <w:t>Тема занятия/цель</w:t>
            </w:r>
          </w:p>
        </w:tc>
        <w:tc>
          <w:tcPr>
            <w:tcW w:w="709" w:type="dxa"/>
          </w:tcPr>
          <w:p w:rsidR="00C9325B" w:rsidRPr="007C42FC" w:rsidRDefault="00C9325B" w:rsidP="00807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</w:tcPr>
          <w:p w:rsidR="00C9325B" w:rsidRPr="007C42FC" w:rsidRDefault="00C9325B" w:rsidP="00807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C">
              <w:rPr>
                <w:rFonts w:ascii="Times New Roman" w:hAnsi="Times New Roman" w:cs="Times New Roman"/>
                <w:sz w:val="24"/>
                <w:szCs w:val="24"/>
              </w:rPr>
              <w:t>Время поведения занятия</w:t>
            </w:r>
          </w:p>
        </w:tc>
        <w:tc>
          <w:tcPr>
            <w:tcW w:w="907" w:type="dxa"/>
          </w:tcPr>
          <w:p w:rsidR="00C9325B" w:rsidRPr="007C42FC" w:rsidRDefault="00C9325B" w:rsidP="00807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C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1308" w:type="dxa"/>
          </w:tcPr>
          <w:p w:rsidR="00C9325B" w:rsidRPr="007C42FC" w:rsidRDefault="00C9325B" w:rsidP="00807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C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19" w:type="dxa"/>
          </w:tcPr>
          <w:p w:rsidR="00C9325B" w:rsidRPr="007C42FC" w:rsidRDefault="00C9325B" w:rsidP="00807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C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C9325B" w:rsidRPr="007C42FC" w:rsidTr="0080724D">
        <w:tc>
          <w:tcPr>
            <w:tcW w:w="514" w:type="dxa"/>
          </w:tcPr>
          <w:p w:rsidR="00C9325B" w:rsidRPr="007C42FC" w:rsidRDefault="00C9325B" w:rsidP="00807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C9325B" w:rsidRPr="007C42FC" w:rsidRDefault="00C9325B" w:rsidP="00807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03. 09</w:t>
            </w:r>
          </w:p>
        </w:tc>
        <w:tc>
          <w:tcPr>
            <w:tcW w:w="2268" w:type="dxa"/>
          </w:tcPr>
          <w:p w:rsidR="00C9325B" w:rsidRDefault="00C9325B" w:rsidP="008072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DDE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Диагностический</w:t>
            </w:r>
          </w:p>
          <w:p w:rsidR="00C9325B" w:rsidRPr="00073DDE" w:rsidRDefault="00C9325B" w:rsidP="00807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DDE">
              <w:rPr>
                <w:rFonts w:ascii="Times New Roman" w:hAnsi="Times New Roman" w:cs="Times New Roman"/>
                <w:sz w:val="24"/>
                <w:szCs w:val="24"/>
              </w:rPr>
              <w:t>«Первичная»</w:t>
            </w:r>
          </w:p>
        </w:tc>
        <w:tc>
          <w:tcPr>
            <w:tcW w:w="709" w:type="dxa"/>
          </w:tcPr>
          <w:p w:rsidR="00C9325B" w:rsidRPr="00A37580" w:rsidRDefault="00C9325B" w:rsidP="00807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5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325B" w:rsidRPr="007C42FC" w:rsidRDefault="00C9325B" w:rsidP="00807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15.30- 15.55</w:t>
            </w:r>
          </w:p>
        </w:tc>
        <w:tc>
          <w:tcPr>
            <w:tcW w:w="907" w:type="dxa"/>
          </w:tcPr>
          <w:p w:rsidR="00C9325B" w:rsidRPr="007C42FC" w:rsidRDefault="00C9325B" w:rsidP="00807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1308" w:type="dxa"/>
          </w:tcPr>
          <w:p w:rsidR="00C9325B" w:rsidRPr="007C42FC" w:rsidRDefault="00C9325B" w:rsidP="00807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DDE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719" w:type="dxa"/>
          </w:tcPr>
          <w:p w:rsidR="00C9325B" w:rsidRPr="007C42FC" w:rsidRDefault="00C9325B" w:rsidP="00807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</w:tr>
      <w:tr w:rsidR="00C9325B" w:rsidRPr="007C42FC" w:rsidTr="0080724D">
        <w:tc>
          <w:tcPr>
            <w:tcW w:w="514" w:type="dxa"/>
          </w:tcPr>
          <w:p w:rsidR="00C9325B" w:rsidRPr="007C42FC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C9325B" w:rsidRPr="007C42FC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10. 09</w:t>
            </w:r>
          </w:p>
        </w:tc>
        <w:tc>
          <w:tcPr>
            <w:tcW w:w="2268" w:type="dxa"/>
          </w:tcPr>
          <w:p w:rsidR="00C9325B" w:rsidRDefault="00C9325B" w:rsidP="00C932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Подготовительный</w:t>
            </w:r>
          </w:p>
          <w:p w:rsidR="00C9325B" w:rsidRPr="007C42FC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B">
              <w:rPr>
                <w:rFonts w:ascii="Times New Roman" w:hAnsi="Times New Roman" w:cs="Times New Roman"/>
                <w:sz w:val="24"/>
                <w:szCs w:val="24"/>
              </w:rPr>
              <w:t>Артикуляционная и пальчиковая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9325B" w:rsidRPr="00A37580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5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325B" w:rsidRDefault="00C9325B" w:rsidP="00C9325B">
            <w:r w:rsidRPr="004128A3">
              <w:rPr>
                <w:rFonts w:ascii="Times New Roman" w:hAnsi="Times New Roman" w:cs="Times New Roman"/>
                <w:sz w:val="24"/>
                <w:szCs w:val="24"/>
              </w:rPr>
              <w:t>15.30- 15.55</w:t>
            </w:r>
          </w:p>
        </w:tc>
        <w:tc>
          <w:tcPr>
            <w:tcW w:w="907" w:type="dxa"/>
          </w:tcPr>
          <w:p w:rsidR="00C9325B" w:rsidRPr="007C42FC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308" w:type="dxa"/>
          </w:tcPr>
          <w:p w:rsidR="00C9325B" w:rsidRPr="007C42FC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C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719" w:type="dxa"/>
          </w:tcPr>
          <w:p w:rsidR="00C9325B" w:rsidRPr="007C42FC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анализ достижений</w:t>
            </w:r>
          </w:p>
        </w:tc>
      </w:tr>
      <w:tr w:rsidR="00C9325B" w:rsidRPr="007C42FC" w:rsidTr="0080724D">
        <w:tc>
          <w:tcPr>
            <w:tcW w:w="514" w:type="dxa"/>
          </w:tcPr>
          <w:p w:rsidR="00C9325B" w:rsidRPr="007C42FC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:rsidR="00C9325B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17. 09</w:t>
            </w:r>
          </w:p>
          <w:p w:rsidR="00C9325B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25B" w:rsidRPr="007C42FC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325B" w:rsidRDefault="00C9325B" w:rsidP="00C932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Подготовительный</w:t>
            </w:r>
          </w:p>
          <w:p w:rsidR="00C9325B" w:rsidRPr="00C9325B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32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дыхательной гимнастики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C9325B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9325B" w:rsidRDefault="00C9325B" w:rsidP="00C9325B">
            <w:r w:rsidRPr="004128A3">
              <w:rPr>
                <w:rFonts w:ascii="Times New Roman" w:hAnsi="Times New Roman" w:cs="Times New Roman"/>
                <w:sz w:val="24"/>
                <w:szCs w:val="24"/>
              </w:rPr>
              <w:t>15.30- 15.55</w:t>
            </w:r>
          </w:p>
        </w:tc>
        <w:tc>
          <w:tcPr>
            <w:tcW w:w="907" w:type="dxa"/>
          </w:tcPr>
          <w:p w:rsidR="00C9325B" w:rsidRPr="007C42FC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308" w:type="dxa"/>
          </w:tcPr>
          <w:p w:rsidR="00C9325B" w:rsidRPr="007C42FC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C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719" w:type="dxa"/>
          </w:tcPr>
          <w:p w:rsidR="00C9325B" w:rsidRPr="007C42FC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анализ достижений</w:t>
            </w:r>
          </w:p>
        </w:tc>
      </w:tr>
      <w:tr w:rsidR="00C9325B" w:rsidRPr="007C42FC" w:rsidTr="0080724D">
        <w:tc>
          <w:tcPr>
            <w:tcW w:w="514" w:type="dxa"/>
          </w:tcPr>
          <w:p w:rsidR="00C9325B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:rsidR="00C9325B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24. 09</w:t>
            </w:r>
          </w:p>
          <w:p w:rsidR="00C9325B" w:rsidRPr="00866E58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325B" w:rsidRPr="00727CED" w:rsidRDefault="00C9325B" w:rsidP="00C932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7CE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Подготовительный</w:t>
            </w:r>
          </w:p>
          <w:p w:rsidR="00C9325B" w:rsidRPr="00727CED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32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Проговаривание чистоговорок с простыми звуками. Игра.</w:t>
            </w:r>
          </w:p>
        </w:tc>
        <w:tc>
          <w:tcPr>
            <w:tcW w:w="709" w:type="dxa"/>
          </w:tcPr>
          <w:p w:rsidR="00C9325B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9325B" w:rsidRDefault="00C9325B" w:rsidP="00C9325B">
            <w:r w:rsidRPr="004128A3">
              <w:rPr>
                <w:rFonts w:ascii="Times New Roman" w:hAnsi="Times New Roman" w:cs="Times New Roman"/>
                <w:sz w:val="24"/>
                <w:szCs w:val="24"/>
              </w:rPr>
              <w:t>15.30- 15.55</w:t>
            </w:r>
          </w:p>
        </w:tc>
        <w:tc>
          <w:tcPr>
            <w:tcW w:w="907" w:type="dxa"/>
          </w:tcPr>
          <w:p w:rsidR="00C9325B" w:rsidRPr="007C42FC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308" w:type="dxa"/>
          </w:tcPr>
          <w:p w:rsidR="00C9325B" w:rsidRPr="007C42FC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C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719" w:type="dxa"/>
          </w:tcPr>
          <w:p w:rsidR="00C9325B" w:rsidRPr="007C42FC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анализ достижений</w:t>
            </w:r>
          </w:p>
        </w:tc>
      </w:tr>
      <w:tr w:rsidR="00C9325B" w:rsidRPr="007C42FC" w:rsidTr="0080724D">
        <w:tc>
          <w:tcPr>
            <w:tcW w:w="514" w:type="dxa"/>
          </w:tcPr>
          <w:p w:rsidR="00C9325B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C9325B" w:rsidRPr="00866E58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866E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9325B" w:rsidRPr="007C42FC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58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2268" w:type="dxa"/>
          </w:tcPr>
          <w:p w:rsidR="00C9325B" w:rsidRPr="00012FA0" w:rsidRDefault="00C9325B" w:rsidP="00C932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2F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Подготовительный</w:t>
            </w:r>
          </w:p>
          <w:p w:rsidR="00C9325B" w:rsidRPr="00690447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32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Су – Джок терапии.</w:t>
            </w:r>
          </w:p>
        </w:tc>
        <w:tc>
          <w:tcPr>
            <w:tcW w:w="709" w:type="dxa"/>
          </w:tcPr>
          <w:p w:rsidR="00C9325B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9325B" w:rsidRDefault="00C9325B" w:rsidP="00C9325B">
            <w:r w:rsidRPr="004128A3">
              <w:rPr>
                <w:rFonts w:ascii="Times New Roman" w:hAnsi="Times New Roman" w:cs="Times New Roman"/>
                <w:sz w:val="24"/>
                <w:szCs w:val="24"/>
              </w:rPr>
              <w:t>15.30- 15.55</w:t>
            </w:r>
          </w:p>
        </w:tc>
        <w:tc>
          <w:tcPr>
            <w:tcW w:w="907" w:type="dxa"/>
          </w:tcPr>
          <w:p w:rsidR="00C9325B" w:rsidRPr="007C42FC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308" w:type="dxa"/>
          </w:tcPr>
          <w:p w:rsidR="00C9325B" w:rsidRPr="007C42FC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C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719" w:type="dxa"/>
          </w:tcPr>
          <w:p w:rsidR="00C9325B" w:rsidRPr="007C42FC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анализ достижений</w:t>
            </w:r>
          </w:p>
        </w:tc>
      </w:tr>
      <w:tr w:rsidR="00C9325B" w:rsidRPr="007C42FC" w:rsidTr="0080724D">
        <w:tc>
          <w:tcPr>
            <w:tcW w:w="514" w:type="dxa"/>
          </w:tcPr>
          <w:p w:rsidR="00C9325B" w:rsidRPr="007C42FC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:rsidR="00C9325B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15.10 -</w:t>
            </w:r>
          </w:p>
          <w:p w:rsidR="00C9325B" w:rsidRPr="007C42FC" w:rsidRDefault="00A37580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9325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268" w:type="dxa"/>
          </w:tcPr>
          <w:p w:rsidR="00C9325B" w:rsidRDefault="00C9325B" w:rsidP="00C932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произносительных умений и навыков</w:t>
            </w:r>
          </w:p>
          <w:p w:rsidR="00C9325B" w:rsidRPr="00CA5CA5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A5">
              <w:rPr>
                <w:rFonts w:ascii="Times New Roman" w:hAnsi="Times New Roman" w:cs="Times New Roman"/>
                <w:sz w:val="24"/>
                <w:szCs w:val="24"/>
              </w:rPr>
              <w:t>«Постановка звука»</w:t>
            </w:r>
          </w:p>
          <w:p w:rsidR="00C9325B" w:rsidRPr="00CA5CA5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25B" w:rsidRPr="00CA5CA5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Последовательность</w:t>
            </w:r>
          </w:p>
          <w:p w:rsidR="00C9325B" w:rsidRPr="00CA5CA5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A5">
              <w:rPr>
                <w:rFonts w:ascii="Times New Roman" w:hAnsi="Times New Roman" w:cs="Times New Roman"/>
                <w:sz w:val="24"/>
                <w:szCs w:val="24"/>
              </w:rPr>
              <w:t>- свистящие С, З, Ц, Сь,Зь;</w:t>
            </w:r>
          </w:p>
          <w:p w:rsidR="00C9325B" w:rsidRPr="00CA5CA5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A5">
              <w:rPr>
                <w:rFonts w:ascii="Times New Roman" w:hAnsi="Times New Roman" w:cs="Times New Roman"/>
                <w:sz w:val="24"/>
                <w:szCs w:val="24"/>
              </w:rPr>
              <w:t>- шипящий Ш, Ж;</w:t>
            </w:r>
          </w:p>
          <w:p w:rsidR="00C9325B" w:rsidRPr="00CA5CA5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A5">
              <w:rPr>
                <w:rFonts w:ascii="Times New Roman" w:hAnsi="Times New Roman" w:cs="Times New Roman"/>
                <w:sz w:val="24"/>
                <w:szCs w:val="24"/>
              </w:rPr>
              <w:t>- аффрикат Ч;</w:t>
            </w:r>
          </w:p>
          <w:p w:rsidR="00C9325B" w:rsidRPr="00CA5CA5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A5">
              <w:rPr>
                <w:rFonts w:ascii="Times New Roman" w:hAnsi="Times New Roman" w:cs="Times New Roman"/>
                <w:sz w:val="24"/>
                <w:szCs w:val="24"/>
              </w:rPr>
              <w:t>- соноры Л, Ль;</w:t>
            </w:r>
          </w:p>
          <w:p w:rsidR="00C9325B" w:rsidRPr="00CA5CA5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A5">
              <w:rPr>
                <w:rFonts w:ascii="Times New Roman" w:hAnsi="Times New Roman" w:cs="Times New Roman"/>
                <w:sz w:val="24"/>
                <w:szCs w:val="24"/>
              </w:rPr>
              <w:t>- соноры Р, Рь;</w:t>
            </w:r>
          </w:p>
          <w:p w:rsidR="00C9325B" w:rsidRPr="007C42FC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A5">
              <w:rPr>
                <w:rFonts w:ascii="Times New Roman" w:hAnsi="Times New Roman" w:cs="Times New Roman"/>
                <w:sz w:val="24"/>
                <w:szCs w:val="24"/>
              </w:rPr>
              <w:t>- другие согласные звуки</w:t>
            </w:r>
          </w:p>
        </w:tc>
        <w:tc>
          <w:tcPr>
            <w:tcW w:w="709" w:type="dxa"/>
          </w:tcPr>
          <w:p w:rsidR="00C9325B" w:rsidRPr="007C42FC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276" w:type="dxa"/>
          </w:tcPr>
          <w:p w:rsidR="00C9325B" w:rsidRDefault="00C9325B" w:rsidP="00C9325B">
            <w:r w:rsidRPr="002346EE">
              <w:rPr>
                <w:rFonts w:ascii="Times New Roman" w:hAnsi="Times New Roman" w:cs="Times New Roman"/>
                <w:sz w:val="24"/>
                <w:szCs w:val="24"/>
              </w:rPr>
              <w:t>15.30- 15.55</w:t>
            </w:r>
          </w:p>
        </w:tc>
        <w:tc>
          <w:tcPr>
            <w:tcW w:w="907" w:type="dxa"/>
          </w:tcPr>
          <w:p w:rsidR="00C9325B" w:rsidRPr="007C42FC" w:rsidRDefault="00C9325B" w:rsidP="00C9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F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308" w:type="dxa"/>
          </w:tcPr>
          <w:p w:rsidR="00C9325B" w:rsidRPr="007C42FC" w:rsidRDefault="00C9325B" w:rsidP="00C9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FC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719" w:type="dxa"/>
          </w:tcPr>
          <w:p w:rsidR="00C9325B" w:rsidRPr="007C42FC" w:rsidRDefault="00C9325B" w:rsidP="00C9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анализ достижений</w:t>
            </w:r>
          </w:p>
        </w:tc>
      </w:tr>
      <w:tr w:rsidR="00A37580" w:rsidRPr="007C42FC" w:rsidTr="0080724D">
        <w:tc>
          <w:tcPr>
            <w:tcW w:w="514" w:type="dxa"/>
          </w:tcPr>
          <w:p w:rsidR="00A37580" w:rsidRDefault="00A37580" w:rsidP="00A37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70" w:type="dxa"/>
          </w:tcPr>
          <w:p w:rsidR="00A37580" w:rsidRDefault="00A37580" w:rsidP="00A37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2268" w:type="dxa"/>
          </w:tcPr>
          <w:p w:rsidR="00A37580" w:rsidRDefault="00A37580" w:rsidP="00A375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DDE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Диагностический</w:t>
            </w:r>
          </w:p>
          <w:p w:rsidR="00A37580" w:rsidRDefault="00A37580" w:rsidP="00A375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«Промежуточный</w:t>
            </w:r>
            <w:r w:rsidRPr="00073D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37580" w:rsidRDefault="00A37580" w:rsidP="00A37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37580" w:rsidRDefault="00A37580" w:rsidP="00A37580">
            <w:r w:rsidRPr="002346EE">
              <w:rPr>
                <w:rFonts w:ascii="Times New Roman" w:hAnsi="Times New Roman" w:cs="Times New Roman"/>
                <w:sz w:val="24"/>
                <w:szCs w:val="24"/>
              </w:rPr>
              <w:t>15.30- 15.55</w:t>
            </w:r>
          </w:p>
        </w:tc>
        <w:tc>
          <w:tcPr>
            <w:tcW w:w="907" w:type="dxa"/>
          </w:tcPr>
          <w:p w:rsidR="00A37580" w:rsidRPr="007C42FC" w:rsidRDefault="00A37580" w:rsidP="00A37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F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308" w:type="dxa"/>
          </w:tcPr>
          <w:p w:rsidR="00A37580" w:rsidRPr="007C42FC" w:rsidRDefault="00A37580" w:rsidP="00A37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FC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719" w:type="dxa"/>
          </w:tcPr>
          <w:p w:rsidR="00A37580" w:rsidRPr="007C42FC" w:rsidRDefault="00A37580" w:rsidP="00A37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Тестовое задание</w:t>
            </w:r>
          </w:p>
        </w:tc>
      </w:tr>
      <w:tr w:rsidR="00C9325B" w:rsidRPr="007C42FC" w:rsidTr="0080724D">
        <w:trPr>
          <w:trHeight w:val="1755"/>
        </w:trPr>
        <w:tc>
          <w:tcPr>
            <w:tcW w:w="514" w:type="dxa"/>
            <w:vMerge w:val="restart"/>
          </w:tcPr>
          <w:p w:rsidR="00C9325B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25B" w:rsidRPr="007C42FC" w:rsidRDefault="00A37580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0" w:type="dxa"/>
            <w:vMerge w:val="restart"/>
          </w:tcPr>
          <w:p w:rsidR="00C9325B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04.03-</w:t>
            </w:r>
          </w:p>
          <w:p w:rsidR="00C9325B" w:rsidRPr="007C42FC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9325B" w:rsidRDefault="00C9325B" w:rsidP="00C932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CA5">
              <w:rPr>
                <w:rFonts w:ascii="Times New Roman" w:hAnsi="Times New Roman" w:cs="Times New Roman"/>
                <w:b/>
                <w:sz w:val="24"/>
                <w:szCs w:val="24"/>
              </w:rPr>
              <w:t>Автоматизации и дифференциация звуков</w:t>
            </w:r>
          </w:p>
          <w:p w:rsidR="00C9325B" w:rsidRPr="00B47E22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A5">
              <w:rPr>
                <w:rFonts w:ascii="Times New Roman" w:hAnsi="Times New Roman" w:cs="Times New Roman"/>
                <w:sz w:val="24"/>
                <w:szCs w:val="24"/>
              </w:rPr>
              <w:t>1. «Автом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атизация звука в прямых слогах»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9325B" w:rsidRPr="007C42FC" w:rsidRDefault="003909C4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9325B" w:rsidRDefault="00C9325B" w:rsidP="00C9325B">
            <w:r w:rsidRPr="002346EE">
              <w:rPr>
                <w:rFonts w:ascii="Times New Roman" w:hAnsi="Times New Roman" w:cs="Times New Roman"/>
                <w:sz w:val="24"/>
                <w:szCs w:val="24"/>
              </w:rPr>
              <w:t>15.30- 15.55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C9325B" w:rsidRPr="007C42FC" w:rsidRDefault="00C9325B" w:rsidP="00C9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F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C9325B" w:rsidRPr="007C42FC" w:rsidRDefault="00C9325B" w:rsidP="00C9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FC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:rsidR="00C9325B" w:rsidRPr="007C42FC" w:rsidRDefault="00C9325B" w:rsidP="00C9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6D6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анализ достижений</w:t>
            </w:r>
          </w:p>
        </w:tc>
      </w:tr>
      <w:tr w:rsidR="00C9325B" w:rsidRPr="007C42FC" w:rsidTr="0080724D">
        <w:trPr>
          <w:trHeight w:val="1134"/>
        </w:trPr>
        <w:tc>
          <w:tcPr>
            <w:tcW w:w="514" w:type="dxa"/>
            <w:vMerge/>
          </w:tcPr>
          <w:p w:rsidR="00C9325B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C9325B" w:rsidRPr="007C42FC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9325B" w:rsidRPr="00A37580" w:rsidRDefault="00C9325B" w:rsidP="00A37580">
            <w:pPr>
              <w:pStyle w:val="af1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580">
              <w:rPr>
                <w:rFonts w:ascii="Times New Roman" w:hAnsi="Times New Roman" w:cs="Times New Roman"/>
                <w:sz w:val="24"/>
                <w:szCs w:val="24"/>
              </w:rPr>
              <w:t>«Автоматизация звука в обратных слогах»</w:t>
            </w:r>
          </w:p>
          <w:p w:rsidR="00C9325B" w:rsidRPr="00CA5CA5" w:rsidRDefault="00C9325B" w:rsidP="00C932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9325B" w:rsidRPr="007C42FC" w:rsidRDefault="003909C4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9325B" w:rsidRDefault="00C9325B" w:rsidP="00C9325B">
            <w:r w:rsidRPr="002346EE">
              <w:rPr>
                <w:rFonts w:ascii="Times New Roman" w:hAnsi="Times New Roman" w:cs="Times New Roman"/>
                <w:sz w:val="24"/>
                <w:szCs w:val="24"/>
              </w:rPr>
              <w:t>15.30- 15.55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C9325B" w:rsidRPr="007C42FC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C9325B" w:rsidRPr="007C42FC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C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:rsidR="00C9325B" w:rsidRPr="007C42FC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анализ достижений</w:t>
            </w:r>
          </w:p>
        </w:tc>
      </w:tr>
      <w:tr w:rsidR="00C9325B" w:rsidRPr="007C42FC" w:rsidTr="0080724D">
        <w:trPr>
          <w:trHeight w:val="1265"/>
        </w:trPr>
        <w:tc>
          <w:tcPr>
            <w:tcW w:w="514" w:type="dxa"/>
            <w:vMerge/>
          </w:tcPr>
          <w:p w:rsidR="00C9325B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C9325B" w:rsidRPr="007C42FC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9325B" w:rsidRPr="00A37580" w:rsidRDefault="00C9325B" w:rsidP="00A37580">
            <w:pPr>
              <w:pStyle w:val="af1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580">
              <w:rPr>
                <w:rFonts w:ascii="Times New Roman" w:hAnsi="Times New Roman" w:cs="Times New Roman"/>
                <w:sz w:val="24"/>
                <w:szCs w:val="24"/>
              </w:rPr>
              <w:t>«Автоматизация звука в слогах со стечением согласных»</w:t>
            </w:r>
          </w:p>
          <w:p w:rsidR="00C9325B" w:rsidRPr="00CA5CA5" w:rsidRDefault="00C9325B" w:rsidP="00C932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9325B" w:rsidRPr="007C42FC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9325B" w:rsidRDefault="00C9325B" w:rsidP="00C9325B">
            <w:r w:rsidRPr="002346EE">
              <w:rPr>
                <w:rFonts w:ascii="Times New Roman" w:hAnsi="Times New Roman" w:cs="Times New Roman"/>
                <w:sz w:val="24"/>
                <w:szCs w:val="24"/>
              </w:rPr>
              <w:t>15.30- 15.55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C9325B" w:rsidRPr="007C42FC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C9325B" w:rsidRPr="007C42FC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C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:rsidR="00C9325B" w:rsidRPr="007C42FC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анализ достижений</w:t>
            </w:r>
          </w:p>
        </w:tc>
      </w:tr>
      <w:tr w:rsidR="00C9325B" w:rsidRPr="007C42FC" w:rsidTr="0080724D">
        <w:trPr>
          <w:trHeight w:val="1332"/>
        </w:trPr>
        <w:tc>
          <w:tcPr>
            <w:tcW w:w="514" w:type="dxa"/>
            <w:vMerge/>
          </w:tcPr>
          <w:p w:rsidR="00C9325B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C9325B" w:rsidRPr="007C42FC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9325B" w:rsidRPr="00A37580" w:rsidRDefault="00C9325B" w:rsidP="00A37580">
            <w:pPr>
              <w:pStyle w:val="af1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580">
              <w:rPr>
                <w:rFonts w:ascii="Times New Roman" w:hAnsi="Times New Roman" w:cs="Times New Roman"/>
                <w:sz w:val="24"/>
                <w:szCs w:val="24"/>
              </w:rPr>
              <w:t>«Автоматизация звукав словах (в начале, середине, конце слова)»</w:t>
            </w:r>
          </w:p>
          <w:p w:rsidR="00C9325B" w:rsidRPr="00CA5CA5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9325B" w:rsidRPr="007C42FC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9325B" w:rsidRDefault="00C9325B" w:rsidP="00C9325B">
            <w:r w:rsidRPr="002346EE">
              <w:rPr>
                <w:rFonts w:ascii="Times New Roman" w:hAnsi="Times New Roman" w:cs="Times New Roman"/>
                <w:sz w:val="24"/>
                <w:szCs w:val="24"/>
              </w:rPr>
              <w:t>15.30- 15.55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C9325B" w:rsidRPr="007C42FC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C9325B" w:rsidRPr="007C42FC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C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:rsidR="00C9325B" w:rsidRPr="007C42FC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анализ достижений</w:t>
            </w:r>
          </w:p>
        </w:tc>
      </w:tr>
      <w:tr w:rsidR="00C9325B" w:rsidRPr="007C42FC" w:rsidTr="0080724D">
        <w:trPr>
          <w:trHeight w:val="989"/>
        </w:trPr>
        <w:tc>
          <w:tcPr>
            <w:tcW w:w="514" w:type="dxa"/>
            <w:vMerge/>
          </w:tcPr>
          <w:p w:rsidR="00C9325B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C9325B" w:rsidRPr="007C42FC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9325B" w:rsidRPr="00A37580" w:rsidRDefault="00C9325B" w:rsidP="00A37580">
            <w:pPr>
              <w:pStyle w:val="af1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580">
              <w:rPr>
                <w:rFonts w:ascii="Times New Roman" w:hAnsi="Times New Roman" w:cs="Times New Roman"/>
                <w:sz w:val="24"/>
                <w:szCs w:val="24"/>
              </w:rPr>
              <w:t>«Автоматизация звука в предложениях»</w:t>
            </w:r>
          </w:p>
          <w:p w:rsidR="00C9325B" w:rsidRPr="00CA5CA5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9325B" w:rsidRPr="007C42FC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9325B" w:rsidRDefault="00C9325B" w:rsidP="00C9325B">
            <w:r w:rsidRPr="002346EE">
              <w:rPr>
                <w:rFonts w:ascii="Times New Roman" w:hAnsi="Times New Roman" w:cs="Times New Roman"/>
                <w:sz w:val="24"/>
                <w:szCs w:val="24"/>
              </w:rPr>
              <w:t>15.30- 15.55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C9325B" w:rsidRPr="007C42FC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C9325B" w:rsidRPr="007C42FC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C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:rsidR="00C9325B" w:rsidRPr="007C42FC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анализ достижений</w:t>
            </w:r>
          </w:p>
        </w:tc>
      </w:tr>
      <w:tr w:rsidR="00C9325B" w:rsidRPr="007C42FC" w:rsidTr="0080724D">
        <w:trPr>
          <w:trHeight w:val="1755"/>
        </w:trPr>
        <w:tc>
          <w:tcPr>
            <w:tcW w:w="514" w:type="dxa"/>
            <w:vMerge/>
          </w:tcPr>
          <w:p w:rsidR="00C9325B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C9325B" w:rsidRPr="007C42FC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9325B" w:rsidRPr="00CA5CA5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A5">
              <w:rPr>
                <w:rFonts w:ascii="Times New Roman" w:hAnsi="Times New Roman" w:cs="Times New Roman"/>
                <w:sz w:val="24"/>
                <w:szCs w:val="24"/>
              </w:rPr>
              <w:t>6. «Автоматизация звука в:</w:t>
            </w:r>
          </w:p>
          <w:p w:rsidR="00C9325B" w:rsidRPr="00CA5CA5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A5">
              <w:rPr>
                <w:rFonts w:ascii="Times New Roman" w:hAnsi="Times New Roman" w:cs="Times New Roman"/>
                <w:sz w:val="24"/>
                <w:szCs w:val="24"/>
              </w:rPr>
              <w:t>- чистоговорках ;</w:t>
            </w:r>
          </w:p>
          <w:p w:rsidR="00C9325B" w:rsidRPr="00CA5CA5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A5">
              <w:rPr>
                <w:rFonts w:ascii="Times New Roman" w:hAnsi="Times New Roman" w:cs="Times New Roman"/>
                <w:sz w:val="24"/>
                <w:szCs w:val="24"/>
              </w:rPr>
              <w:t>- стихах;</w:t>
            </w:r>
          </w:p>
          <w:p w:rsidR="00C9325B" w:rsidRPr="00CA5CA5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A5">
              <w:rPr>
                <w:rFonts w:ascii="Times New Roman" w:hAnsi="Times New Roman" w:cs="Times New Roman"/>
                <w:sz w:val="24"/>
                <w:szCs w:val="24"/>
              </w:rPr>
              <w:t>- скороговорках;</w:t>
            </w:r>
          </w:p>
          <w:p w:rsidR="00C9325B" w:rsidRPr="00CA5CA5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A5">
              <w:rPr>
                <w:rFonts w:ascii="Times New Roman" w:hAnsi="Times New Roman" w:cs="Times New Roman"/>
                <w:sz w:val="24"/>
                <w:szCs w:val="24"/>
              </w:rPr>
              <w:t>- поговорках;</w:t>
            </w:r>
          </w:p>
          <w:p w:rsidR="00C9325B" w:rsidRPr="00CA5CA5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A5">
              <w:rPr>
                <w:rFonts w:ascii="Times New Roman" w:hAnsi="Times New Roman" w:cs="Times New Roman"/>
                <w:sz w:val="24"/>
                <w:szCs w:val="24"/>
              </w:rPr>
              <w:t>- шутках;</w:t>
            </w:r>
          </w:p>
          <w:p w:rsidR="00C9325B" w:rsidRPr="00CA5CA5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потешках.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9325B" w:rsidRPr="007C42FC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9325B" w:rsidRDefault="00C9325B" w:rsidP="00C9325B">
            <w:r w:rsidRPr="00B92DE2">
              <w:rPr>
                <w:rFonts w:ascii="Times New Roman" w:hAnsi="Times New Roman" w:cs="Times New Roman"/>
                <w:sz w:val="24"/>
                <w:szCs w:val="24"/>
              </w:rPr>
              <w:t>15.30- 15.55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C9325B" w:rsidRPr="007C42FC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C9325B" w:rsidRPr="007C42FC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C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:rsidR="00C9325B" w:rsidRPr="007C42FC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анализ достижений</w:t>
            </w:r>
          </w:p>
        </w:tc>
      </w:tr>
      <w:tr w:rsidR="00C9325B" w:rsidRPr="007C42FC" w:rsidTr="0080724D">
        <w:trPr>
          <w:trHeight w:val="785"/>
        </w:trPr>
        <w:tc>
          <w:tcPr>
            <w:tcW w:w="514" w:type="dxa"/>
            <w:vMerge/>
          </w:tcPr>
          <w:p w:rsidR="00C9325B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C9325B" w:rsidRPr="007C42FC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9325B" w:rsidRPr="00CA5CA5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A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«Автоматизация в связной речи»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9325B" w:rsidRPr="007C42FC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9325B" w:rsidRDefault="00C9325B" w:rsidP="00C9325B">
            <w:r w:rsidRPr="00B92DE2">
              <w:rPr>
                <w:rFonts w:ascii="Times New Roman" w:hAnsi="Times New Roman" w:cs="Times New Roman"/>
                <w:sz w:val="24"/>
                <w:szCs w:val="24"/>
              </w:rPr>
              <w:t>15.30- 15.55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C9325B" w:rsidRPr="007C42FC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C9325B" w:rsidRPr="007C42FC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C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:rsidR="00C9325B" w:rsidRPr="007C42FC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анализ достижений</w:t>
            </w:r>
          </w:p>
        </w:tc>
      </w:tr>
      <w:tr w:rsidR="00C9325B" w:rsidRPr="007C42FC" w:rsidTr="0080724D">
        <w:trPr>
          <w:trHeight w:val="1123"/>
        </w:trPr>
        <w:tc>
          <w:tcPr>
            <w:tcW w:w="514" w:type="dxa"/>
            <w:vMerge w:val="restart"/>
          </w:tcPr>
          <w:p w:rsidR="00C9325B" w:rsidRDefault="00A37580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70" w:type="dxa"/>
          </w:tcPr>
          <w:p w:rsidR="00C9325B" w:rsidRPr="007C42FC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9325B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A5CA5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изолированно.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9325B" w:rsidRPr="007C42FC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325B" w:rsidRDefault="00C9325B" w:rsidP="00C9325B">
            <w:r w:rsidRPr="00B92DE2">
              <w:rPr>
                <w:rFonts w:ascii="Times New Roman" w:hAnsi="Times New Roman" w:cs="Times New Roman"/>
                <w:sz w:val="24"/>
                <w:szCs w:val="24"/>
              </w:rPr>
              <w:t>15.30- 15.55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C9325B" w:rsidRPr="007C42FC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:rsidR="00C9325B" w:rsidRPr="007C42FC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C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C9325B" w:rsidRPr="007C42FC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анализ достижений</w:t>
            </w:r>
          </w:p>
        </w:tc>
      </w:tr>
      <w:tr w:rsidR="00C9325B" w:rsidRPr="007C42FC" w:rsidTr="0080724D">
        <w:trPr>
          <w:trHeight w:val="1124"/>
        </w:trPr>
        <w:tc>
          <w:tcPr>
            <w:tcW w:w="514" w:type="dxa"/>
            <w:vMerge/>
          </w:tcPr>
          <w:p w:rsidR="00C9325B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C9325B" w:rsidRPr="007C42FC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9325B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2.«</w:t>
            </w:r>
            <w:r w:rsidRPr="001E3F48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звуков»</w:t>
            </w:r>
            <w:r w:rsidRPr="00CA5CA5">
              <w:rPr>
                <w:rFonts w:ascii="Times New Roman" w:hAnsi="Times New Roman" w:cs="Times New Roman"/>
                <w:sz w:val="24"/>
                <w:szCs w:val="24"/>
              </w:rPr>
              <w:t xml:space="preserve"> в слогах;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9325B" w:rsidRPr="007C42FC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325B" w:rsidRDefault="00C9325B" w:rsidP="00C9325B">
            <w:r w:rsidRPr="00B92DE2">
              <w:rPr>
                <w:rFonts w:ascii="Times New Roman" w:hAnsi="Times New Roman" w:cs="Times New Roman"/>
                <w:sz w:val="24"/>
                <w:szCs w:val="24"/>
              </w:rPr>
              <w:t>15.30- 15.55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C9325B" w:rsidRPr="007C42FC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:rsidR="00C9325B" w:rsidRPr="007C42FC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C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C9325B" w:rsidRPr="007C42FC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анализ достижений</w:t>
            </w:r>
          </w:p>
        </w:tc>
      </w:tr>
      <w:tr w:rsidR="00C9325B" w:rsidRPr="007C42FC" w:rsidTr="0080724D">
        <w:trPr>
          <w:trHeight w:val="1030"/>
        </w:trPr>
        <w:tc>
          <w:tcPr>
            <w:tcW w:w="514" w:type="dxa"/>
            <w:vMerge w:val="restart"/>
          </w:tcPr>
          <w:p w:rsidR="00C9325B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C9325B" w:rsidRPr="007C42FC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9325B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3.«</w:t>
            </w:r>
            <w:r w:rsidRPr="00CA5CA5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звуков» в словах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9325B" w:rsidRPr="007C42FC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325B" w:rsidRDefault="00C9325B" w:rsidP="00C9325B">
            <w:r w:rsidRPr="00B92DE2">
              <w:rPr>
                <w:rFonts w:ascii="Times New Roman" w:hAnsi="Times New Roman" w:cs="Times New Roman"/>
                <w:sz w:val="24"/>
                <w:szCs w:val="24"/>
              </w:rPr>
              <w:t>15.30- 15.55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C9325B" w:rsidRPr="007C42FC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:rsidR="00C9325B" w:rsidRPr="007C42FC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C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C9325B" w:rsidRPr="007C42FC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анализ достижений</w:t>
            </w:r>
          </w:p>
        </w:tc>
      </w:tr>
      <w:tr w:rsidR="00C9325B" w:rsidRPr="007C42FC" w:rsidTr="00B47E22">
        <w:trPr>
          <w:trHeight w:val="416"/>
        </w:trPr>
        <w:tc>
          <w:tcPr>
            <w:tcW w:w="514" w:type="dxa"/>
            <w:vMerge/>
          </w:tcPr>
          <w:p w:rsidR="00C9325B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C9325B" w:rsidRPr="007C42FC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9325B" w:rsidRPr="00CA5CA5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A5CA5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звуков»</w:t>
            </w:r>
          </w:p>
          <w:p w:rsidR="00C9325B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предложениях.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9325B" w:rsidRPr="007C42FC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325B" w:rsidRDefault="00C9325B" w:rsidP="00C9325B">
            <w:r w:rsidRPr="00B92DE2">
              <w:rPr>
                <w:rFonts w:ascii="Times New Roman" w:hAnsi="Times New Roman" w:cs="Times New Roman"/>
                <w:sz w:val="24"/>
                <w:szCs w:val="24"/>
              </w:rPr>
              <w:t>15.30- 15.55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C9325B" w:rsidRPr="007C42FC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:rsidR="00C9325B" w:rsidRPr="007C42FC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C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C9325B" w:rsidRPr="007C42FC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анализ достижений</w:t>
            </w:r>
          </w:p>
        </w:tc>
      </w:tr>
      <w:tr w:rsidR="00C9325B" w:rsidRPr="007C42FC" w:rsidTr="00A37580">
        <w:trPr>
          <w:trHeight w:val="1361"/>
        </w:trPr>
        <w:tc>
          <w:tcPr>
            <w:tcW w:w="514" w:type="dxa"/>
            <w:vMerge/>
          </w:tcPr>
          <w:p w:rsidR="00C9325B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C9325B" w:rsidRPr="007C42FC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9325B" w:rsidRPr="00CA5CA5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CA5CA5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звуков»</w:t>
            </w:r>
          </w:p>
          <w:p w:rsidR="00C9325B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чистоговорках, </w:t>
            </w:r>
            <w:r w:rsidRPr="00CA5CA5">
              <w:rPr>
                <w:rFonts w:ascii="Times New Roman" w:hAnsi="Times New Roman" w:cs="Times New Roman"/>
                <w:sz w:val="24"/>
                <w:szCs w:val="24"/>
              </w:rPr>
              <w:t>в стихах.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9325B" w:rsidRPr="007C42FC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325B" w:rsidRDefault="00C9325B" w:rsidP="00C9325B">
            <w:r w:rsidRPr="00B92DE2">
              <w:rPr>
                <w:rFonts w:ascii="Times New Roman" w:hAnsi="Times New Roman" w:cs="Times New Roman"/>
                <w:sz w:val="24"/>
                <w:szCs w:val="24"/>
              </w:rPr>
              <w:t>15.30- 15.55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C9325B" w:rsidRPr="007C42FC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:rsidR="00C9325B" w:rsidRPr="007C42FC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C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C9325B" w:rsidRPr="007C42FC" w:rsidRDefault="00C9325B" w:rsidP="00C9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анализ достижений</w:t>
            </w:r>
          </w:p>
        </w:tc>
      </w:tr>
      <w:tr w:rsidR="00A37580" w:rsidRPr="007C42FC" w:rsidTr="0080724D">
        <w:trPr>
          <w:trHeight w:val="1361"/>
        </w:trPr>
        <w:tc>
          <w:tcPr>
            <w:tcW w:w="514" w:type="dxa"/>
          </w:tcPr>
          <w:p w:rsidR="00A37580" w:rsidRDefault="00A37580" w:rsidP="00A37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0" w:type="dxa"/>
          </w:tcPr>
          <w:p w:rsidR="00A37580" w:rsidRDefault="00A37580" w:rsidP="00A37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37580" w:rsidRDefault="00A37580" w:rsidP="00A375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DDE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Диагностический</w:t>
            </w:r>
          </w:p>
          <w:p w:rsidR="00A37580" w:rsidRDefault="00A37580" w:rsidP="00A375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«Итоговая</w:t>
            </w:r>
            <w:r w:rsidRPr="00073D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37580" w:rsidRDefault="00A37580" w:rsidP="00A37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37580" w:rsidRDefault="00A37580" w:rsidP="00A37580">
            <w:r w:rsidRPr="00B92DE2">
              <w:rPr>
                <w:rFonts w:ascii="Times New Roman" w:hAnsi="Times New Roman" w:cs="Times New Roman"/>
                <w:sz w:val="24"/>
                <w:szCs w:val="24"/>
              </w:rPr>
              <w:t>15.30- 15.55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A37580" w:rsidRPr="007C42FC" w:rsidRDefault="00A37580" w:rsidP="00A37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:rsidR="00A37580" w:rsidRPr="007C42FC" w:rsidRDefault="00A37580" w:rsidP="00A37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C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719" w:type="dxa"/>
            <w:tcBorders>
              <w:top w:val="single" w:sz="4" w:space="0" w:color="auto"/>
            </w:tcBorders>
          </w:tcPr>
          <w:p w:rsidR="00A37580" w:rsidRDefault="00A37580" w:rsidP="00A37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</w:tbl>
    <w:p w:rsidR="00C9325B" w:rsidRDefault="00C9325B" w:rsidP="007D272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720" w:rsidRDefault="007D2720" w:rsidP="007D272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A51">
        <w:rPr>
          <w:rFonts w:ascii="Times New Roman" w:hAnsi="Times New Roman" w:cs="Times New Roman"/>
          <w:b/>
          <w:sz w:val="28"/>
          <w:szCs w:val="28"/>
        </w:rPr>
        <w:t>Календа</w:t>
      </w:r>
      <w:r>
        <w:rPr>
          <w:rFonts w:ascii="Times New Roman" w:hAnsi="Times New Roman" w:cs="Times New Roman"/>
          <w:b/>
          <w:sz w:val="28"/>
          <w:szCs w:val="28"/>
        </w:rPr>
        <w:t xml:space="preserve">рный учебный график для детей </w:t>
      </w:r>
      <w:r w:rsidRPr="00F35A51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-7</w:t>
      </w:r>
      <w:r w:rsidRPr="00F35A51">
        <w:rPr>
          <w:rFonts w:ascii="Times New Roman" w:hAnsi="Times New Roman" w:cs="Times New Roman"/>
          <w:b/>
          <w:sz w:val="28"/>
          <w:szCs w:val="28"/>
        </w:rPr>
        <w:t xml:space="preserve"> лет на 1 год обучения.</w:t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514"/>
        <w:gridCol w:w="870"/>
        <w:gridCol w:w="2268"/>
        <w:gridCol w:w="709"/>
        <w:gridCol w:w="1276"/>
        <w:gridCol w:w="907"/>
        <w:gridCol w:w="1308"/>
        <w:gridCol w:w="1719"/>
      </w:tblGrid>
      <w:tr w:rsidR="00866E58" w:rsidRPr="007C42FC" w:rsidTr="00866E58">
        <w:tc>
          <w:tcPr>
            <w:tcW w:w="514" w:type="dxa"/>
          </w:tcPr>
          <w:p w:rsidR="007C42FC" w:rsidRPr="007C42FC" w:rsidRDefault="007C42FC" w:rsidP="00716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70" w:type="dxa"/>
          </w:tcPr>
          <w:p w:rsidR="007C42FC" w:rsidRPr="007C42FC" w:rsidRDefault="007C42FC" w:rsidP="00716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7C42FC" w:rsidRPr="007C42FC" w:rsidRDefault="007C42FC" w:rsidP="00716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C">
              <w:rPr>
                <w:rFonts w:ascii="Times New Roman" w:hAnsi="Times New Roman" w:cs="Times New Roman"/>
                <w:sz w:val="24"/>
                <w:szCs w:val="24"/>
              </w:rPr>
              <w:t>Тема занятия/цель</w:t>
            </w:r>
          </w:p>
        </w:tc>
        <w:tc>
          <w:tcPr>
            <w:tcW w:w="709" w:type="dxa"/>
          </w:tcPr>
          <w:p w:rsidR="007C42FC" w:rsidRPr="007C42FC" w:rsidRDefault="007C42FC" w:rsidP="00716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</w:tcPr>
          <w:p w:rsidR="007C42FC" w:rsidRPr="007C42FC" w:rsidRDefault="007C42FC" w:rsidP="00716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C">
              <w:rPr>
                <w:rFonts w:ascii="Times New Roman" w:hAnsi="Times New Roman" w:cs="Times New Roman"/>
                <w:sz w:val="24"/>
                <w:szCs w:val="24"/>
              </w:rPr>
              <w:t>Время поведения занятия</w:t>
            </w:r>
          </w:p>
        </w:tc>
        <w:tc>
          <w:tcPr>
            <w:tcW w:w="907" w:type="dxa"/>
          </w:tcPr>
          <w:p w:rsidR="007C42FC" w:rsidRPr="007C42FC" w:rsidRDefault="007C42FC" w:rsidP="00716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C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1308" w:type="dxa"/>
          </w:tcPr>
          <w:p w:rsidR="007C42FC" w:rsidRPr="007C42FC" w:rsidRDefault="007C42FC" w:rsidP="00716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C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19" w:type="dxa"/>
          </w:tcPr>
          <w:p w:rsidR="007C42FC" w:rsidRPr="007C42FC" w:rsidRDefault="007C42FC" w:rsidP="00716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C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866E58" w:rsidRPr="007C42FC" w:rsidTr="00866E58">
        <w:tc>
          <w:tcPr>
            <w:tcW w:w="514" w:type="dxa"/>
          </w:tcPr>
          <w:p w:rsidR="00073DDE" w:rsidRPr="007C42FC" w:rsidRDefault="00073DDE" w:rsidP="00073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073DDE" w:rsidRPr="007C42FC" w:rsidRDefault="00866E58" w:rsidP="00073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03. 09</w:t>
            </w:r>
          </w:p>
        </w:tc>
        <w:tc>
          <w:tcPr>
            <w:tcW w:w="2268" w:type="dxa"/>
          </w:tcPr>
          <w:p w:rsidR="00073DDE" w:rsidRDefault="00073DDE" w:rsidP="00073D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DDE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Диагностический</w:t>
            </w:r>
          </w:p>
          <w:p w:rsidR="00073DDE" w:rsidRPr="00073DDE" w:rsidRDefault="00073DDE" w:rsidP="00073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DDE">
              <w:rPr>
                <w:rFonts w:ascii="Times New Roman" w:hAnsi="Times New Roman" w:cs="Times New Roman"/>
                <w:sz w:val="24"/>
                <w:szCs w:val="24"/>
              </w:rPr>
              <w:t>«Первичная»</w:t>
            </w:r>
          </w:p>
        </w:tc>
        <w:tc>
          <w:tcPr>
            <w:tcW w:w="709" w:type="dxa"/>
          </w:tcPr>
          <w:p w:rsidR="00073DDE" w:rsidRPr="00727CED" w:rsidRDefault="00073DDE" w:rsidP="00073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C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73DDE" w:rsidRPr="007C42FC" w:rsidRDefault="00073DDE" w:rsidP="00073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DDE">
              <w:rPr>
                <w:rFonts w:ascii="Times New Roman" w:hAnsi="Times New Roman" w:cs="Times New Roman"/>
                <w:sz w:val="24"/>
                <w:szCs w:val="24"/>
              </w:rPr>
              <w:t>16.05-16.35</w:t>
            </w:r>
          </w:p>
        </w:tc>
        <w:tc>
          <w:tcPr>
            <w:tcW w:w="907" w:type="dxa"/>
          </w:tcPr>
          <w:p w:rsidR="00073DDE" w:rsidRPr="007C42FC" w:rsidRDefault="00073DDE" w:rsidP="00073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1308" w:type="dxa"/>
          </w:tcPr>
          <w:p w:rsidR="00073DDE" w:rsidRPr="007C42FC" w:rsidRDefault="00073DDE" w:rsidP="00073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DDE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719" w:type="dxa"/>
          </w:tcPr>
          <w:p w:rsidR="00073DDE" w:rsidRPr="007C42FC" w:rsidRDefault="00073DDE" w:rsidP="00073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</w:tr>
      <w:tr w:rsidR="00866E58" w:rsidRPr="007C42FC" w:rsidTr="00866E58">
        <w:tc>
          <w:tcPr>
            <w:tcW w:w="514" w:type="dxa"/>
          </w:tcPr>
          <w:p w:rsidR="00073DDE" w:rsidRPr="007C42FC" w:rsidRDefault="00073DDE" w:rsidP="00073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073DDE" w:rsidRPr="007C42FC" w:rsidRDefault="00866E58" w:rsidP="00073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10. 09</w:t>
            </w:r>
          </w:p>
        </w:tc>
        <w:tc>
          <w:tcPr>
            <w:tcW w:w="2268" w:type="dxa"/>
          </w:tcPr>
          <w:p w:rsidR="00073DDE" w:rsidRDefault="00073DDE" w:rsidP="00073D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Подготовительный</w:t>
            </w:r>
          </w:p>
          <w:p w:rsidR="00073DDE" w:rsidRPr="00CA5CA5" w:rsidRDefault="00073DDE" w:rsidP="00073D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5CA5">
              <w:rPr>
                <w:rFonts w:ascii="Times New Roman" w:hAnsi="Times New Roman" w:cs="Times New Roman"/>
              </w:rPr>
              <w:t>«Сказка о Веселом язычке»</w:t>
            </w:r>
          </w:p>
          <w:p w:rsidR="00727CED" w:rsidRPr="00727CED" w:rsidRDefault="00727CED" w:rsidP="00727C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7CED">
              <w:rPr>
                <w:rFonts w:ascii="Times New Roman" w:hAnsi="Times New Roman" w:cs="Times New Roman"/>
              </w:rPr>
              <w:t>Развитие речевого</w:t>
            </w:r>
          </w:p>
          <w:p w:rsidR="00073DDE" w:rsidRPr="00727CED" w:rsidRDefault="00727CED" w:rsidP="00727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CED">
              <w:rPr>
                <w:rFonts w:ascii="Times New Roman" w:hAnsi="Times New Roman" w:cs="Times New Roman"/>
              </w:rPr>
              <w:t>дыхания и голоса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73DDE" w:rsidRPr="007C42FC" w:rsidRDefault="00073DDE" w:rsidP="00073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3DDE" w:rsidRPr="007C42FC" w:rsidRDefault="00727CED" w:rsidP="00073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073DDE" w:rsidRPr="007C42FC" w:rsidRDefault="00073DDE" w:rsidP="00073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16.05-16.35</w:t>
            </w:r>
          </w:p>
        </w:tc>
        <w:tc>
          <w:tcPr>
            <w:tcW w:w="907" w:type="dxa"/>
          </w:tcPr>
          <w:p w:rsidR="00073DDE" w:rsidRPr="007C42FC" w:rsidRDefault="00073DDE" w:rsidP="00073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308" w:type="dxa"/>
          </w:tcPr>
          <w:p w:rsidR="00073DDE" w:rsidRPr="007C42FC" w:rsidRDefault="00073DDE" w:rsidP="00073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C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719" w:type="dxa"/>
          </w:tcPr>
          <w:p w:rsidR="00073DDE" w:rsidRPr="007C42FC" w:rsidRDefault="00073DDE" w:rsidP="00073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анализ достижений</w:t>
            </w:r>
          </w:p>
        </w:tc>
      </w:tr>
      <w:tr w:rsidR="00866E58" w:rsidRPr="007C42FC" w:rsidTr="00866E58">
        <w:tc>
          <w:tcPr>
            <w:tcW w:w="514" w:type="dxa"/>
          </w:tcPr>
          <w:p w:rsidR="00690447" w:rsidRPr="007C42FC" w:rsidRDefault="00690447" w:rsidP="00690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70" w:type="dxa"/>
          </w:tcPr>
          <w:p w:rsidR="00866E58" w:rsidRDefault="00866E58" w:rsidP="00690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17. 09</w:t>
            </w:r>
          </w:p>
          <w:p w:rsidR="00866E58" w:rsidRDefault="00866E58" w:rsidP="00690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E58" w:rsidRPr="007C42FC" w:rsidRDefault="00866E58" w:rsidP="00690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0447" w:rsidRDefault="00690447" w:rsidP="006904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Подготовительный</w:t>
            </w:r>
          </w:p>
          <w:p w:rsidR="00690447" w:rsidRPr="00CA5CA5" w:rsidRDefault="00690447" w:rsidP="006904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5CA5">
              <w:rPr>
                <w:rFonts w:ascii="Times New Roman" w:hAnsi="Times New Roman" w:cs="Times New Roman"/>
              </w:rPr>
              <w:t>«Сказка о Веселом язычке»</w:t>
            </w:r>
          </w:p>
          <w:p w:rsidR="00690447" w:rsidRPr="00727CED" w:rsidRDefault="00690447" w:rsidP="006904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артикуляционной</w:t>
            </w:r>
          </w:p>
          <w:p w:rsidR="00690447" w:rsidRDefault="00690447" w:rsidP="006904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7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моторики</w:t>
            </w:r>
          </w:p>
        </w:tc>
        <w:tc>
          <w:tcPr>
            <w:tcW w:w="709" w:type="dxa"/>
          </w:tcPr>
          <w:p w:rsidR="00690447" w:rsidRDefault="00690447" w:rsidP="00690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90447" w:rsidRDefault="00690447" w:rsidP="00690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CED">
              <w:rPr>
                <w:rFonts w:ascii="Times New Roman" w:hAnsi="Times New Roman" w:cs="Times New Roman"/>
                <w:sz w:val="24"/>
                <w:szCs w:val="24"/>
              </w:rPr>
              <w:t>16.05-16.35</w:t>
            </w:r>
          </w:p>
        </w:tc>
        <w:tc>
          <w:tcPr>
            <w:tcW w:w="907" w:type="dxa"/>
          </w:tcPr>
          <w:p w:rsidR="00690447" w:rsidRPr="007C42FC" w:rsidRDefault="00690447" w:rsidP="00690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308" w:type="dxa"/>
          </w:tcPr>
          <w:p w:rsidR="00690447" w:rsidRPr="007C42FC" w:rsidRDefault="00690447" w:rsidP="00690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C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719" w:type="dxa"/>
          </w:tcPr>
          <w:p w:rsidR="00690447" w:rsidRPr="007C42FC" w:rsidRDefault="00690447" w:rsidP="00690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анализ достижений</w:t>
            </w:r>
          </w:p>
        </w:tc>
      </w:tr>
      <w:tr w:rsidR="00866E58" w:rsidRPr="007C42FC" w:rsidTr="00866E58">
        <w:tc>
          <w:tcPr>
            <w:tcW w:w="514" w:type="dxa"/>
          </w:tcPr>
          <w:p w:rsidR="00690447" w:rsidRDefault="00690447" w:rsidP="00690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:rsidR="00866E58" w:rsidRDefault="00866E58" w:rsidP="0086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24. 09</w:t>
            </w:r>
          </w:p>
          <w:p w:rsidR="00866E58" w:rsidRPr="00866E58" w:rsidRDefault="00866E58" w:rsidP="0086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0447" w:rsidRPr="00727CED" w:rsidRDefault="00690447" w:rsidP="006904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7CE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Подготовительный</w:t>
            </w:r>
          </w:p>
          <w:p w:rsidR="00690447" w:rsidRDefault="00690447" w:rsidP="006904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«Сказка о Веселом язычке»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90447" w:rsidRPr="00727CED" w:rsidRDefault="00690447" w:rsidP="006904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r w:rsidRPr="00727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слухового восприятия </w:t>
            </w:r>
          </w:p>
          <w:p w:rsidR="00690447" w:rsidRPr="00727CED" w:rsidRDefault="00690447" w:rsidP="006904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внимания</w:t>
            </w:r>
          </w:p>
        </w:tc>
        <w:tc>
          <w:tcPr>
            <w:tcW w:w="709" w:type="dxa"/>
          </w:tcPr>
          <w:p w:rsidR="00690447" w:rsidRDefault="00690447" w:rsidP="00690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90447" w:rsidRDefault="00690447" w:rsidP="00690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16.05 -16.35</w:t>
            </w:r>
          </w:p>
        </w:tc>
        <w:tc>
          <w:tcPr>
            <w:tcW w:w="907" w:type="dxa"/>
          </w:tcPr>
          <w:p w:rsidR="00690447" w:rsidRPr="007C42FC" w:rsidRDefault="00690447" w:rsidP="00690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308" w:type="dxa"/>
          </w:tcPr>
          <w:p w:rsidR="00690447" w:rsidRPr="007C42FC" w:rsidRDefault="00690447" w:rsidP="00690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C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719" w:type="dxa"/>
          </w:tcPr>
          <w:p w:rsidR="00690447" w:rsidRPr="007C42FC" w:rsidRDefault="00690447" w:rsidP="00690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анализ достижений</w:t>
            </w:r>
          </w:p>
        </w:tc>
      </w:tr>
      <w:tr w:rsidR="00866E58" w:rsidRPr="007C42FC" w:rsidTr="00866E58">
        <w:tc>
          <w:tcPr>
            <w:tcW w:w="514" w:type="dxa"/>
          </w:tcPr>
          <w:p w:rsidR="00690447" w:rsidRDefault="00690447" w:rsidP="00690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866E58" w:rsidRPr="00866E58" w:rsidRDefault="00866E58" w:rsidP="0086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866E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66E58" w:rsidRPr="007C42FC" w:rsidRDefault="00866E58" w:rsidP="0086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58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2268" w:type="dxa"/>
          </w:tcPr>
          <w:p w:rsidR="00690447" w:rsidRPr="00012FA0" w:rsidRDefault="00690447" w:rsidP="006904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2F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Подготовительный</w:t>
            </w:r>
          </w:p>
          <w:p w:rsidR="00690447" w:rsidRDefault="00690447" w:rsidP="006904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2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«Сказка о Веселом язычке»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90447" w:rsidRPr="00690447" w:rsidRDefault="00690447" w:rsidP="006904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0447">
              <w:rPr>
                <w:rFonts w:ascii="Times New Roman" w:hAnsi="Times New Roman" w:cs="Times New Roman"/>
              </w:rPr>
              <w:t>Развитие фонематического восприятия и  анализа</w:t>
            </w:r>
          </w:p>
        </w:tc>
        <w:tc>
          <w:tcPr>
            <w:tcW w:w="709" w:type="dxa"/>
          </w:tcPr>
          <w:p w:rsidR="00690447" w:rsidRDefault="00690447" w:rsidP="00690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90447" w:rsidRDefault="00690447" w:rsidP="00690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16.05-16.35</w:t>
            </w:r>
          </w:p>
        </w:tc>
        <w:tc>
          <w:tcPr>
            <w:tcW w:w="907" w:type="dxa"/>
          </w:tcPr>
          <w:p w:rsidR="00690447" w:rsidRPr="007C42FC" w:rsidRDefault="00690447" w:rsidP="00690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308" w:type="dxa"/>
          </w:tcPr>
          <w:p w:rsidR="00690447" w:rsidRPr="007C42FC" w:rsidRDefault="00690447" w:rsidP="00690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C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719" w:type="dxa"/>
          </w:tcPr>
          <w:p w:rsidR="00690447" w:rsidRPr="007C42FC" w:rsidRDefault="00690447" w:rsidP="00690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анализ достижений</w:t>
            </w:r>
          </w:p>
        </w:tc>
      </w:tr>
      <w:tr w:rsidR="00866E58" w:rsidRPr="007C42FC" w:rsidTr="00866E58">
        <w:tc>
          <w:tcPr>
            <w:tcW w:w="514" w:type="dxa"/>
          </w:tcPr>
          <w:p w:rsidR="00073DDE" w:rsidRPr="007C42FC" w:rsidRDefault="00690447" w:rsidP="00073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:rsidR="00866E58" w:rsidRDefault="00866E58" w:rsidP="0086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15.10 -</w:t>
            </w:r>
          </w:p>
          <w:p w:rsidR="00073DDE" w:rsidRPr="007C42FC" w:rsidRDefault="00DE4BA4" w:rsidP="0086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944B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268" w:type="dxa"/>
          </w:tcPr>
          <w:p w:rsidR="00073DDE" w:rsidRDefault="00073DDE" w:rsidP="00073D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произносительных умений и навыков</w:t>
            </w:r>
          </w:p>
          <w:p w:rsidR="00073DDE" w:rsidRPr="00CA5CA5" w:rsidRDefault="00073DDE" w:rsidP="00073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A5">
              <w:rPr>
                <w:rFonts w:ascii="Times New Roman" w:hAnsi="Times New Roman" w:cs="Times New Roman"/>
                <w:sz w:val="24"/>
                <w:szCs w:val="24"/>
              </w:rPr>
              <w:t>«Постановка звука»</w:t>
            </w:r>
          </w:p>
          <w:p w:rsidR="00073DDE" w:rsidRPr="00CA5CA5" w:rsidRDefault="00073DDE" w:rsidP="00073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DDE" w:rsidRPr="00CA5CA5" w:rsidRDefault="00073DDE" w:rsidP="00073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</w:t>
            </w:r>
          </w:p>
          <w:p w:rsidR="00073DDE" w:rsidRPr="00CA5CA5" w:rsidRDefault="00073DDE" w:rsidP="00073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A5">
              <w:rPr>
                <w:rFonts w:ascii="Times New Roman" w:hAnsi="Times New Roman" w:cs="Times New Roman"/>
                <w:sz w:val="24"/>
                <w:szCs w:val="24"/>
              </w:rPr>
              <w:t>- свистящие С, З, Ц, Сь,Зь;</w:t>
            </w:r>
          </w:p>
          <w:p w:rsidR="00073DDE" w:rsidRPr="00CA5CA5" w:rsidRDefault="00073DDE" w:rsidP="00073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A5">
              <w:rPr>
                <w:rFonts w:ascii="Times New Roman" w:hAnsi="Times New Roman" w:cs="Times New Roman"/>
                <w:sz w:val="24"/>
                <w:szCs w:val="24"/>
              </w:rPr>
              <w:t>- шипящий Ш, Ж;</w:t>
            </w:r>
          </w:p>
          <w:p w:rsidR="00073DDE" w:rsidRPr="00CA5CA5" w:rsidRDefault="00073DDE" w:rsidP="00073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A5">
              <w:rPr>
                <w:rFonts w:ascii="Times New Roman" w:hAnsi="Times New Roman" w:cs="Times New Roman"/>
                <w:sz w:val="24"/>
                <w:szCs w:val="24"/>
              </w:rPr>
              <w:t>- аффрикат Ч;</w:t>
            </w:r>
          </w:p>
          <w:p w:rsidR="00073DDE" w:rsidRPr="00CA5CA5" w:rsidRDefault="00073DDE" w:rsidP="00073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A5">
              <w:rPr>
                <w:rFonts w:ascii="Times New Roman" w:hAnsi="Times New Roman" w:cs="Times New Roman"/>
                <w:sz w:val="24"/>
                <w:szCs w:val="24"/>
              </w:rPr>
              <w:t>- соноры Л, Ль;</w:t>
            </w:r>
          </w:p>
          <w:p w:rsidR="00073DDE" w:rsidRPr="00CA5CA5" w:rsidRDefault="00073DDE" w:rsidP="00073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A5">
              <w:rPr>
                <w:rFonts w:ascii="Times New Roman" w:hAnsi="Times New Roman" w:cs="Times New Roman"/>
                <w:sz w:val="24"/>
                <w:szCs w:val="24"/>
              </w:rPr>
              <w:t>- соноры Р, Рь;</w:t>
            </w:r>
          </w:p>
          <w:p w:rsidR="00073DDE" w:rsidRPr="007C42FC" w:rsidRDefault="00073DDE" w:rsidP="00073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A5">
              <w:rPr>
                <w:rFonts w:ascii="Times New Roman" w:hAnsi="Times New Roman" w:cs="Times New Roman"/>
                <w:sz w:val="24"/>
                <w:szCs w:val="24"/>
              </w:rPr>
              <w:t>- другие согласные звуки</w:t>
            </w:r>
          </w:p>
        </w:tc>
        <w:tc>
          <w:tcPr>
            <w:tcW w:w="709" w:type="dxa"/>
          </w:tcPr>
          <w:p w:rsidR="00073DDE" w:rsidRPr="007C42FC" w:rsidRDefault="00A452CA" w:rsidP="00073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073DDE" w:rsidRPr="007C42FC" w:rsidRDefault="00073DDE" w:rsidP="00073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DDE">
              <w:rPr>
                <w:rFonts w:ascii="Times New Roman" w:hAnsi="Times New Roman" w:cs="Times New Roman"/>
                <w:sz w:val="24"/>
                <w:szCs w:val="24"/>
              </w:rPr>
              <w:t>16.05-16.35</w:t>
            </w:r>
          </w:p>
        </w:tc>
        <w:tc>
          <w:tcPr>
            <w:tcW w:w="907" w:type="dxa"/>
          </w:tcPr>
          <w:p w:rsidR="00073DDE" w:rsidRPr="007C42FC" w:rsidRDefault="00073DDE" w:rsidP="00073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F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308" w:type="dxa"/>
          </w:tcPr>
          <w:p w:rsidR="00073DDE" w:rsidRPr="007C42FC" w:rsidRDefault="00073DDE" w:rsidP="00073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FC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719" w:type="dxa"/>
          </w:tcPr>
          <w:p w:rsidR="00073DDE" w:rsidRPr="007C42FC" w:rsidRDefault="00A452CA" w:rsidP="00073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анализ достижений</w:t>
            </w:r>
          </w:p>
        </w:tc>
      </w:tr>
      <w:tr w:rsidR="00DE4BA4" w:rsidRPr="007C42FC" w:rsidTr="00866E58">
        <w:tc>
          <w:tcPr>
            <w:tcW w:w="514" w:type="dxa"/>
          </w:tcPr>
          <w:p w:rsidR="00DE4BA4" w:rsidRDefault="00DE4BA4" w:rsidP="00DE4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0" w:type="dxa"/>
          </w:tcPr>
          <w:p w:rsidR="00DE4BA4" w:rsidRDefault="00DE4BA4" w:rsidP="00DE4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2268" w:type="dxa"/>
          </w:tcPr>
          <w:p w:rsidR="00DE4BA4" w:rsidRDefault="00DE4BA4" w:rsidP="00DE4B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DDE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Диагностический</w:t>
            </w:r>
          </w:p>
          <w:p w:rsidR="00DE4BA4" w:rsidRPr="00073DDE" w:rsidRDefault="00DE4BA4" w:rsidP="00DE4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«Промежуточн</w:t>
            </w:r>
            <w:r w:rsidRPr="00073DDE">
              <w:rPr>
                <w:rFonts w:ascii="Times New Roman" w:hAnsi="Times New Roman" w:cs="Times New Roman"/>
                <w:sz w:val="24"/>
                <w:szCs w:val="24"/>
              </w:rPr>
              <w:t>ая»</w:t>
            </w:r>
          </w:p>
        </w:tc>
        <w:tc>
          <w:tcPr>
            <w:tcW w:w="709" w:type="dxa"/>
          </w:tcPr>
          <w:p w:rsidR="00DE4BA4" w:rsidRPr="00727CED" w:rsidRDefault="00DE4BA4" w:rsidP="00DE4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C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E4BA4" w:rsidRPr="007C42FC" w:rsidRDefault="00DE4BA4" w:rsidP="00DE4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DDE">
              <w:rPr>
                <w:rFonts w:ascii="Times New Roman" w:hAnsi="Times New Roman" w:cs="Times New Roman"/>
                <w:sz w:val="24"/>
                <w:szCs w:val="24"/>
              </w:rPr>
              <w:t>16.05-16.35</w:t>
            </w:r>
          </w:p>
        </w:tc>
        <w:tc>
          <w:tcPr>
            <w:tcW w:w="907" w:type="dxa"/>
          </w:tcPr>
          <w:p w:rsidR="00DE4BA4" w:rsidRPr="007C42FC" w:rsidRDefault="00DE4BA4" w:rsidP="00DE4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1308" w:type="dxa"/>
          </w:tcPr>
          <w:p w:rsidR="00DE4BA4" w:rsidRPr="007C42FC" w:rsidRDefault="00DE4BA4" w:rsidP="00DE4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DDE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719" w:type="dxa"/>
          </w:tcPr>
          <w:p w:rsidR="00DE4BA4" w:rsidRPr="007C42FC" w:rsidRDefault="00DE4BA4" w:rsidP="00DE4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</w:tr>
      <w:tr w:rsidR="00866E58" w:rsidRPr="007C42FC" w:rsidTr="00866E58">
        <w:trPr>
          <w:trHeight w:val="1755"/>
        </w:trPr>
        <w:tc>
          <w:tcPr>
            <w:tcW w:w="514" w:type="dxa"/>
            <w:vMerge w:val="restart"/>
          </w:tcPr>
          <w:p w:rsidR="001E3F48" w:rsidRDefault="001E3F48" w:rsidP="00073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F48" w:rsidRPr="007C42FC" w:rsidRDefault="00DE4BA4" w:rsidP="00073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0" w:type="dxa"/>
            <w:vMerge w:val="restart"/>
          </w:tcPr>
          <w:p w:rsidR="001E3F48" w:rsidRDefault="002944BB" w:rsidP="00073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04.03-</w:t>
            </w:r>
          </w:p>
          <w:p w:rsidR="002944BB" w:rsidRPr="007C42FC" w:rsidRDefault="002944BB" w:rsidP="00073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E3F48" w:rsidRDefault="001E3F48" w:rsidP="00073D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CA5">
              <w:rPr>
                <w:rFonts w:ascii="Times New Roman" w:hAnsi="Times New Roman" w:cs="Times New Roman"/>
                <w:b/>
                <w:sz w:val="24"/>
                <w:szCs w:val="24"/>
              </w:rPr>
              <w:t>Автоматизации и дифференциация звуков</w:t>
            </w:r>
          </w:p>
          <w:p w:rsidR="001E3F48" w:rsidRPr="00B47E22" w:rsidRDefault="001E3F48" w:rsidP="00073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A5">
              <w:rPr>
                <w:rFonts w:ascii="Times New Roman" w:hAnsi="Times New Roman" w:cs="Times New Roman"/>
                <w:sz w:val="24"/>
                <w:szCs w:val="24"/>
              </w:rPr>
              <w:t>1. «Автом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атизация звука в прямых слогах»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E3F48" w:rsidRPr="007C42FC" w:rsidRDefault="008840A2" w:rsidP="00073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E3F48" w:rsidRPr="007C42FC" w:rsidRDefault="006A26D6" w:rsidP="00073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D6">
              <w:rPr>
                <w:rFonts w:ascii="Times New Roman" w:hAnsi="Times New Roman" w:cs="Times New Roman"/>
                <w:sz w:val="24"/>
                <w:szCs w:val="24"/>
              </w:rPr>
              <w:t>16.05-16.35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1E3F48" w:rsidRPr="007C42FC" w:rsidRDefault="001E3F48" w:rsidP="00073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F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1E3F48" w:rsidRPr="007C42FC" w:rsidRDefault="001E3F48" w:rsidP="00073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FC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:rsidR="001E3F48" w:rsidRPr="007C42FC" w:rsidRDefault="006A26D6" w:rsidP="00073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6D6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анализ достижений</w:t>
            </w:r>
          </w:p>
        </w:tc>
      </w:tr>
      <w:tr w:rsidR="00866E58" w:rsidRPr="007C42FC" w:rsidTr="00866E58">
        <w:trPr>
          <w:trHeight w:val="1134"/>
        </w:trPr>
        <w:tc>
          <w:tcPr>
            <w:tcW w:w="514" w:type="dxa"/>
            <w:vMerge/>
          </w:tcPr>
          <w:p w:rsidR="008840A2" w:rsidRDefault="008840A2" w:rsidP="0088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8840A2" w:rsidRPr="007C42FC" w:rsidRDefault="008840A2" w:rsidP="0088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840A2" w:rsidRPr="00CA5CA5" w:rsidRDefault="008840A2" w:rsidP="0088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A5">
              <w:rPr>
                <w:rFonts w:ascii="Times New Roman" w:hAnsi="Times New Roman" w:cs="Times New Roman"/>
                <w:sz w:val="24"/>
                <w:szCs w:val="24"/>
              </w:rPr>
              <w:t>2. «Автомат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изация звука в обратных слогах»</w:t>
            </w:r>
          </w:p>
          <w:p w:rsidR="008840A2" w:rsidRPr="00CA5CA5" w:rsidRDefault="008840A2" w:rsidP="008840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840A2" w:rsidRPr="007C42FC" w:rsidRDefault="008840A2" w:rsidP="0088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840A2" w:rsidRDefault="008840A2" w:rsidP="0088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16.05 -16.35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8840A2" w:rsidRPr="007C42FC" w:rsidRDefault="008840A2" w:rsidP="0088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8840A2" w:rsidRPr="007C42FC" w:rsidRDefault="008840A2" w:rsidP="0088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C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:rsidR="008840A2" w:rsidRPr="007C42FC" w:rsidRDefault="008840A2" w:rsidP="0088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анализ достижений</w:t>
            </w:r>
          </w:p>
        </w:tc>
      </w:tr>
      <w:tr w:rsidR="00866E58" w:rsidRPr="007C42FC" w:rsidTr="00866E58">
        <w:trPr>
          <w:trHeight w:val="1265"/>
        </w:trPr>
        <w:tc>
          <w:tcPr>
            <w:tcW w:w="514" w:type="dxa"/>
            <w:vMerge/>
          </w:tcPr>
          <w:p w:rsidR="008840A2" w:rsidRDefault="008840A2" w:rsidP="0088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8840A2" w:rsidRPr="007C42FC" w:rsidRDefault="008840A2" w:rsidP="0088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840A2" w:rsidRPr="00CA5CA5" w:rsidRDefault="008840A2" w:rsidP="0088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A5">
              <w:rPr>
                <w:rFonts w:ascii="Times New Roman" w:hAnsi="Times New Roman" w:cs="Times New Roman"/>
                <w:sz w:val="24"/>
                <w:szCs w:val="24"/>
              </w:rPr>
              <w:t>3. «Автоматизация звука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слогах со стечением согласных»</w:t>
            </w:r>
          </w:p>
          <w:p w:rsidR="008840A2" w:rsidRPr="00CA5CA5" w:rsidRDefault="008840A2" w:rsidP="008840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840A2" w:rsidRPr="007C42FC" w:rsidRDefault="008840A2" w:rsidP="0088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840A2" w:rsidRDefault="008840A2" w:rsidP="0088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16.05 -16.35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8840A2" w:rsidRPr="007C42FC" w:rsidRDefault="008840A2" w:rsidP="0088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8840A2" w:rsidRPr="007C42FC" w:rsidRDefault="008840A2" w:rsidP="0088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C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:rsidR="008840A2" w:rsidRPr="007C42FC" w:rsidRDefault="008840A2" w:rsidP="0088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анализ достижений</w:t>
            </w:r>
          </w:p>
        </w:tc>
      </w:tr>
      <w:tr w:rsidR="00866E58" w:rsidRPr="007C42FC" w:rsidTr="00866E58">
        <w:trPr>
          <w:trHeight w:val="1332"/>
        </w:trPr>
        <w:tc>
          <w:tcPr>
            <w:tcW w:w="514" w:type="dxa"/>
            <w:vMerge/>
          </w:tcPr>
          <w:p w:rsidR="008840A2" w:rsidRDefault="008840A2" w:rsidP="0088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8840A2" w:rsidRPr="007C42FC" w:rsidRDefault="008840A2" w:rsidP="0088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840A2" w:rsidRPr="00CA5CA5" w:rsidRDefault="008840A2" w:rsidP="0088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A5">
              <w:rPr>
                <w:rFonts w:ascii="Times New Roman" w:hAnsi="Times New Roman" w:cs="Times New Roman"/>
                <w:sz w:val="24"/>
                <w:szCs w:val="24"/>
              </w:rPr>
              <w:t xml:space="preserve">4. «Автоматизация звукав словах (в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начале, середине, конце слова)»</w:t>
            </w:r>
          </w:p>
          <w:p w:rsidR="008840A2" w:rsidRPr="00CA5CA5" w:rsidRDefault="008840A2" w:rsidP="0088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840A2" w:rsidRPr="007C42FC" w:rsidRDefault="008840A2" w:rsidP="0088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840A2" w:rsidRDefault="008840A2" w:rsidP="0088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16.05 -16.35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8840A2" w:rsidRPr="007C42FC" w:rsidRDefault="008840A2" w:rsidP="0088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8840A2" w:rsidRPr="007C42FC" w:rsidRDefault="008840A2" w:rsidP="0088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C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:rsidR="008840A2" w:rsidRPr="007C42FC" w:rsidRDefault="008840A2" w:rsidP="0088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анализ достижений</w:t>
            </w:r>
          </w:p>
        </w:tc>
      </w:tr>
      <w:tr w:rsidR="00866E58" w:rsidRPr="007C42FC" w:rsidTr="00866E58">
        <w:trPr>
          <w:trHeight w:val="989"/>
        </w:trPr>
        <w:tc>
          <w:tcPr>
            <w:tcW w:w="514" w:type="dxa"/>
            <w:vMerge/>
          </w:tcPr>
          <w:p w:rsidR="008840A2" w:rsidRDefault="008840A2" w:rsidP="0088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8840A2" w:rsidRPr="007C42FC" w:rsidRDefault="008840A2" w:rsidP="0088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840A2" w:rsidRPr="00CA5CA5" w:rsidRDefault="008840A2" w:rsidP="0088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A5">
              <w:rPr>
                <w:rFonts w:ascii="Times New Roman" w:hAnsi="Times New Roman" w:cs="Times New Roman"/>
                <w:sz w:val="24"/>
                <w:szCs w:val="24"/>
              </w:rPr>
              <w:t>5. «Авто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матизация звука в предложениях»</w:t>
            </w:r>
          </w:p>
          <w:p w:rsidR="008840A2" w:rsidRPr="00CA5CA5" w:rsidRDefault="008840A2" w:rsidP="0088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840A2" w:rsidRPr="007C42FC" w:rsidRDefault="008840A2" w:rsidP="0088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840A2" w:rsidRDefault="008840A2" w:rsidP="0088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16.05 -16.35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8840A2" w:rsidRPr="007C42FC" w:rsidRDefault="008840A2" w:rsidP="0088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8840A2" w:rsidRPr="007C42FC" w:rsidRDefault="008840A2" w:rsidP="0088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C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:rsidR="008840A2" w:rsidRPr="007C42FC" w:rsidRDefault="008840A2" w:rsidP="0088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анализ достижений</w:t>
            </w:r>
          </w:p>
        </w:tc>
      </w:tr>
      <w:tr w:rsidR="00866E58" w:rsidRPr="007C42FC" w:rsidTr="00866E58">
        <w:trPr>
          <w:trHeight w:val="1755"/>
        </w:trPr>
        <w:tc>
          <w:tcPr>
            <w:tcW w:w="514" w:type="dxa"/>
            <w:vMerge/>
          </w:tcPr>
          <w:p w:rsidR="008840A2" w:rsidRDefault="008840A2" w:rsidP="0088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8840A2" w:rsidRPr="007C42FC" w:rsidRDefault="008840A2" w:rsidP="0088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840A2" w:rsidRPr="00CA5CA5" w:rsidRDefault="008840A2" w:rsidP="0088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A5">
              <w:rPr>
                <w:rFonts w:ascii="Times New Roman" w:hAnsi="Times New Roman" w:cs="Times New Roman"/>
                <w:sz w:val="24"/>
                <w:szCs w:val="24"/>
              </w:rPr>
              <w:t>6. «Автоматизация звука в:</w:t>
            </w:r>
          </w:p>
          <w:p w:rsidR="008840A2" w:rsidRPr="00CA5CA5" w:rsidRDefault="008840A2" w:rsidP="0088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A5">
              <w:rPr>
                <w:rFonts w:ascii="Times New Roman" w:hAnsi="Times New Roman" w:cs="Times New Roman"/>
                <w:sz w:val="24"/>
                <w:szCs w:val="24"/>
              </w:rPr>
              <w:t>- чистоговорках ;</w:t>
            </w:r>
          </w:p>
          <w:p w:rsidR="008840A2" w:rsidRPr="00CA5CA5" w:rsidRDefault="008840A2" w:rsidP="0088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A5">
              <w:rPr>
                <w:rFonts w:ascii="Times New Roman" w:hAnsi="Times New Roman" w:cs="Times New Roman"/>
                <w:sz w:val="24"/>
                <w:szCs w:val="24"/>
              </w:rPr>
              <w:t>- стихах;</w:t>
            </w:r>
          </w:p>
          <w:p w:rsidR="008840A2" w:rsidRPr="00CA5CA5" w:rsidRDefault="008840A2" w:rsidP="0088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A5">
              <w:rPr>
                <w:rFonts w:ascii="Times New Roman" w:hAnsi="Times New Roman" w:cs="Times New Roman"/>
                <w:sz w:val="24"/>
                <w:szCs w:val="24"/>
              </w:rPr>
              <w:t>- скороговорках;</w:t>
            </w:r>
          </w:p>
          <w:p w:rsidR="008840A2" w:rsidRPr="00CA5CA5" w:rsidRDefault="008840A2" w:rsidP="0088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A5">
              <w:rPr>
                <w:rFonts w:ascii="Times New Roman" w:hAnsi="Times New Roman" w:cs="Times New Roman"/>
                <w:sz w:val="24"/>
                <w:szCs w:val="24"/>
              </w:rPr>
              <w:t>- поговорках;</w:t>
            </w:r>
          </w:p>
          <w:p w:rsidR="008840A2" w:rsidRPr="00CA5CA5" w:rsidRDefault="008840A2" w:rsidP="0088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A5">
              <w:rPr>
                <w:rFonts w:ascii="Times New Roman" w:hAnsi="Times New Roman" w:cs="Times New Roman"/>
                <w:sz w:val="24"/>
                <w:szCs w:val="24"/>
              </w:rPr>
              <w:t>- шутках;</w:t>
            </w:r>
          </w:p>
          <w:p w:rsidR="008840A2" w:rsidRPr="00CA5CA5" w:rsidRDefault="008840A2" w:rsidP="0088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потешках.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840A2" w:rsidRPr="007C42FC" w:rsidRDefault="008840A2" w:rsidP="0088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840A2" w:rsidRDefault="008840A2" w:rsidP="0088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16.05 -16.35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8840A2" w:rsidRPr="007C42FC" w:rsidRDefault="008840A2" w:rsidP="0088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8840A2" w:rsidRPr="007C42FC" w:rsidRDefault="008840A2" w:rsidP="0088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C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:rsidR="008840A2" w:rsidRPr="007C42FC" w:rsidRDefault="008840A2" w:rsidP="0088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анализ достижений</w:t>
            </w:r>
          </w:p>
        </w:tc>
      </w:tr>
      <w:tr w:rsidR="00866E58" w:rsidRPr="007C42FC" w:rsidTr="00866E58">
        <w:trPr>
          <w:trHeight w:val="785"/>
        </w:trPr>
        <w:tc>
          <w:tcPr>
            <w:tcW w:w="514" w:type="dxa"/>
            <w:vMerge/>
          </w:tcPr>
          <w:p w:rsidR="008840A2" w:rsidRDefault="008840A2" w:rsidP="0088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8840A2" w:rsidRPr="007C42FC" w:rsidRDefault="008840A2" w:rsidP="0088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840A2" w:rsidRPr="00CA5CA5" w:rsidRDefault="008840A2" w:rsidP="0088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A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«Автоматизация в связной речи»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840A2" w:rsidRPr="007C42FC" w:rsidRDefault="008840A2" w:rsidP="0088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840A2" w:rsidRDefault="008840A2" w:rsidP="0088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16.05 -16.35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8840A2" w:rsidRPr="007C42FC" w:rsidRDefault="008840A2" w:rsidP="0088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8840A2" w:rsidRPr="007C42FC" w:rsidRDefault="008840A2" w:rsidP="0088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C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:rsidR="008840A2" w:rsidRPr="007C42FC" w:rsidRDefault="008840A2" w:rsidP="0088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анализ достижений</w:t>
            </w:r>
          </w:p>
        </w:tc>
      </w:tr>
      <w:tr w:rsidR="00866E58" w:rsidRPr="007C42FC" w:rsidTr="00866E58">
        <w:trPr>
          <w:trHeight w:val="1123"/>
        </w:trPr>
        <w:tc>
          <w:tcPr>
            <w:tcW w:w="514" w:type="dxa"/>
            <w:vMerge w:val="restart"/>
          </w:tcPr>
          <w:p w:rsidR="008840A2" w:rsidRDefault="00DE4BA4" w:rsidP="0088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0" w:type="dxa"/>
          </w:tcPr>
          <w:p w:rsidR="008840A2" w:rsidRPr="007C42FC" w:rsidRDefault="002944BB" w:rsidP="0088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840A2" w:rsidRDefault="008840A2" w:rsidP="0088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A5CA5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изолированно.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840A2" w:rsidRPr="007C42FC" w:rsidRDefault="008840A2" w:rsidP="0088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840A2" w:rsidRDefault="008840A2" w:rsidP="0088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16.05 -16.35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840A2" w:rsidRPr="007C42FC" w:rsidRDefault="008840A2" w:rsidP="0088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:rsidR="008840A2" w:rsidRPr="007C42FC" w:rsidRDefault="008840A2" w:rsidP="0088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C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8840A2" w:rsidRPr="007C42FC" w:rsidRDefault="008840A2" w:rsidP="0088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анализ достижений</w:t>
            </w:r>
          </w:p>
        </w:tc>
      </w:tr>
      <w:tr w:rsidR="00866E58" w:rsidRPr="007C42FC" w:rsidTr="00866E58">
        <w:trPr>
          <w:trHeight w:val="1124"/>
        </w:trPr>
        <w:tc>
          <w:tcPr>
            <w:tcW w:w="514" w:type="dxa"/>
            <w:vMerge/>
          </w:tcPr>
          <w:p w:rsidR="008840A2" w:rsidRDefault="008840A2" w:rsidP="0088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8840A2" w:rsidRPr="007C42FC" w:rsidRDefault="00866E58" w:rsidP="0088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840A2" w:rsidRDefault="008840A2" w:rsidP="0088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2.«</w:t>
            </w:r>
            <w:r w:rsidRPr="001E3F48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звуков»</w:t>
            </w:r>
            <w:r w:rsidRPr="00CA5CA5">
              <w:rPr>
                <w:rFonts w:ascii="Times New Roman" w:hAnsi="Times New Roman" w:cs="Times New Roman"/>
                <w:sz w:val="24"/>
                <w:szCs w:val="24"/>
              </w:rPr>
              <w:t xml:space="preserve"> в слогах;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840A2" w:rsidRPr="007C42FC" w:rsidRDefault="008840A2" w:rsidP="0088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840A2" w:rsidRDefault="008840A2" w:rsidP="0088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16.05 -16.35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840A2" w:rsidRPr="007C42FC" w:rsidRDefault="008840A2" w:rsidP="0088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:rsidR="008840A2" w:rsidRPr="007C42FC" w:rsidRDefault="008840A2" w:rsidP="0088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C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8840A2" w:rsidRPr="007C42FC" w:rsidRDefault="008840A2" w:rsidP="0088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анализ достижений</w:t>
            </w:r>
          </w:p>
        </w:tc>
      </w:tr>
      <w:tr w:rsidR="00866E58" w:rsidRPr="007C42FC" w:rsidTr="00866E58">
        <w:trPr>
          <w:trHeight w:val="1030"/>
        </w:trPr>
        <w:tc>
          <w:tcPr>
            <w:tcW w:w="514" w:type="dxa"/>
            <w:vMerge w:val="restart"/>
          </w:tcPr>
          <w:p w:rsidR="008840A2" w:rsidRDefault="008840A2" w:rsidP="0088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8840A2" w:rsidRPr="007C42FC" w:rsidRDefault="00866E58" w:rsidP="0088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840A2" w:rsidRDefault="008840A2" w:rsidP="0088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3.«</w:t>
            </w:r>
            <w:r w:rsidRPr="00CA5CA5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звуков» в словах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840A2" w:rsidRPr="007C42FC" w:rsidRDefault="008840A2" w:rsidP="0088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840A2" w:rsidRDefault="008840A2" w:rsidP="0088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16.05 -16.35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840A2" w:rsidRPr="007C42FC" w:rsidRDefault="008840A2" w:rsidP="0088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:rsidR="008840A2" w:rsidRPr="007C42FC" w:rsidRDefault="008840A2" w:rsidP="0088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C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8840A2" w:rsidRPr="007C42FC" w:rsidRDefault="008840A2" w:rsidP="0088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анализ достижений</w:t>
            </w:r>
          </w:p>
        </w:tc>
      </w:tr>
      <w:tr w:rsidR="00866E58" w:rsidRPr="007C42FC" w:rsidTr="00866E58">
        <w:trPr>
          <w:trHeight w:val="1020"/>
        </w:trPr>
        <w:tc>
          <w:tcPr>
            <w:tcW w:w="514" w:type="dxa"/>
            <w:vMerge/>
          </w:tcPr>
          <w:p w:rsidR="008840A2" w:rsidRDefault="008840A2" w:rsidP="0088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8840A2" w:rsidRPr="007C42FC" w:rsidRDefault="00866E58" w:rsidP="0088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840A2" w:rsidRPr="00CA5CA5" w:rsidRDefault="008840A2" w:rsidP="0088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A5CA5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звуков»</w:t>
            </w:r>
          </w:p>
          <w:p w:rsidR="008840A2" w:rsidRDefault="008840A2" w:rsidP="0088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предложениях.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840A2" w:rsidRPr="007C42FC" w:rsidRDefault="008840A2" w:rsidP="0088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840A2" w:rsidRDefault="008840A2" w:rsidP="0088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16.05 -16.35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840A2" w:rsidRPr="007C42FC" w:rsidRDefault="008840A2" w:rsidP="0088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:rsidR="008840A2" w:rsidRPr="007C42FC" w:rsidRDefault="008840A2" w:rsidP="0088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C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8840A2" w:rsidRPr="007C42FC" w:rsidRDefault="008840A2" w:rsidP="0088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анализ достижений</w:t>
            </w:r>
          </w:p>
        </w:tc>
      </w:tr>
      <w:tr w:rsidR="00866E58" w:rsidRPr="007C42FC" w:rsidTr="00DE4BA4">
        <w:trPr>
          <w:trHeight w:val="1361"/>
        </w:trPr>
        <w:tc>
          <w:tcPr>
            <w:tcW w:w="514" w:type="dxa"/>
            <w:vMerge/>
          </w:tcPr>
          <w:p w:rsidR="008840A2" w:rsidRDefault="008840A2" w:rsidP="0088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8840A2" w:rsidRPr="007C42FC" w:rsidRDefault="00866E58" w:rsidP="0088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840A2" w:rsidRPr="00CA5CA5" w:rsidRDefault="008840A2" w:rsidP="0088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CA5CA5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звуков»</w:t>
            </w:r>
          </w:p>
          <w:p w:rsidR="008840A2" w:rsidRDefault="008840A2" w:rsidP="0088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чистоговорках, </w:t>
            </w:r>
            <w:r w:rsidRPr="00CA5CA5">
              <w:rPr>
                <w:rFonts w:ascii="Times New Roman" w:hAnsi="Times New Roman" w:cs="Times New Roman"/>
                <w:sz w:val="24"/>
                <w:szCs w:val="24"/>
              </w:rPr>
              <w:t>в стихах.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840A2" w:rsidRPr="007C42FC" w:rsidRDefault="008840A2" w:rsidP="0088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840A2" w:rsidRDefault="008840A2" w:rsidP="0088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16.05 -16.35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840A2" w:rsidRPr="007C42FC" w:rsidRDefault="008840A2" w:rsidP="0088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:rsidR="008840A2" w:rsidRPr="007C42FC" w:rsidRDefault="008840A2" w:rsidP="0088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C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8840A2" w:rsidRPr="007C42FC" w:rsidRDefault="008840A2" w:rsidP="0088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анализ достижений</w:t>
            </w:r>
          </w:p>
        </w:tc>
      </w:tr>
      <w:tr w:rsidR="00DE4BA4" w:rsidRPr="007C42FC" w:rsidTr="00866E58">
        <w:trPr>
          <w:trHeight w:val="1361"/>
        </w:trPr>
        <w:tc>
          <w:tcPr>
            <w:tcW w:w="514" w:type="dxa"/>
          </w:tcPr>
          <w:p w:rsidR="00DE4BA4" w:rsidRDefault="00DE4BA4" w:rsidP="00DE4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70" w:type="dxa"/>
          </w:tcPr>
          <w:p w:rsidR="00DE4BA4" w:rsidRDefault="00DE4BA4" w:rsidP="00DE4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E4BA4" w:rsidRDefault="00DE4BA4" w:rsidP="00DE4B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DDE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Диагностический</w:t>
            </w:r>
          </w:p>
          <w:p w:rsidR="00DE4BA4" w:rsidRPr="00073DDE" w:rsidRDefault="00DE4BA4" w:rsidP="00DE4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«Итогов</w:t>
            </w:r>
            <w:r w:rsidRPr="00073DDE">
              <w:rPr>
                <w:rFonts w:ascii="Times New Roman" w:hAnsi="Times New Roman" w:cs="Times New Roman"/>
                <w:sz w:val="24"/>
                <w:szCs w:val="24"/>
              </w:rPr>
              <w:t>ая»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E4BA4" w:rsidRPr="00727CED" w:rsidRDefault="00DE4BA4" w:rsidP="00DE4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C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E4BA4" w:rsidRPr="007C42FC" w:rsidRDefault="00DE4BA4" w:rsidP="00DE4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DDE">
              <w:rPr>
                <w:rFonts w:ascii="Times New Roman" w:hAnsi="Times New Roman" w:cs="Times New Roman"/>
                <w:sz w:val="24"/>
                <w:szCs w:val="24"/>
              </w:rPr>
              <w:t>16.05-16.35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DE4BA4" w:rsidRPr="007C42FC" w:rsidRDefault="00DE4BA4" w:rsidP="00DE4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:rsidR="00DE4BA4" w:rsidRPr="007C42FC" w:rsidRDefault="00DE4BA4" w:rsidP="00DE4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DDE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719" w:type="dxa"/>
            <w:tcBorders>
              <w:top w:val="single" w:sz="4" w:space="0" w:color="auto"/>
            </w:tcBorders>
          </w:tcPr>
          <w:p w:rsidR="00DE4BA4" w:rsidRPr="007C42FC" w:rsidRDefault="00DE4BA4" w:rsidP="00DE4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</w:tr>
    </w:tbl>
    <w:p w:rsidR="007D2720" w:rsidRDefault="007D2720" w:rsidP="007D2720">
      <w:pPr>
        <w:rPr>
          <w:lang w:eastAsia="ru-RU"/>
        </w:rPr>
      </w:pPr>
    </w:p>
    <w:p w:rsidR="00F16976" w:rsidRPr="00F16976" w:rsidRDefault="00F16976" w:rsidP="00F16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976">
        <w:rPr>
          <w:rFonts w:ascii="Times New Roman" w:hAnsi="Times New Roman" w:cs="Times New Roman"/>
          <w:sz w:val="28"/>
          <w:szCs w:val="28"/>
        </w:rPr>
        <w:t>Учебный курс программы условно разделен на три этапа, каждый из которых решает свои задачи:</w:t>
      </w:r>
    </w:p>
    <w:p w:rsidR="00F16976" w:rsidRPr="00F16976" w:rsidRDefault="00F16976" w:rsidP="00F1697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F16976">
        <w:rPr>
          <w:rFonts w:ascii="Times New Roman" w:hAnsi="Times New Roman" w:cs="Times New Roman"/>
          <w:sz w:val="28"/>
          <w:szCs w:val="28"/>
        </w:rPr>
        <w:t xml:space="preserve">1. </w:t>
      </w:r>
      <w:r w:rsidRPr="00F16976">
        <w:rPr>
          <w:rFonts w:ascii="Times New Roman" w:hAnsi="Times New Roman" w:cs="Times New Roman"/>
          <w:i/>
          <w:sz w:val="28"/>
          <w:szCs w:val="28"/>
        </w:rPr>
        <w:t>Подготовительный этап</w:t>
      </w:r>
    </w:p>
    <w:p w:rsidR="00F16976" w:rsidRPr="00F16976" w:rsidRDefault="00F16976" w:rsidP="00F16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976">
        <w:rPr>
          <w:rFonts w:ascii="Times New Roman" w:hAnsi="Times New Roman" w:cs="Times New Roman"/>
          <w:sz w:val="28"/>
          <w:szCs w:val="28"/>
        </w:rPr>
        <w:t xml:space="preserve">Задача: </w:t>
      </w:r>
    </w:p>
    <w:p w:rsidR="00F16976" w:rsidRPr="00F16976" w:rsidRDefault="00F16976" w:rsidP="00B74A5F">
      <w:pPr>
        <w:pStyle w:val="af1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976">
        <w:rPr>
          <w:rFonts w:ascii="Times New Roman" w:hAnsi="Times New Roman" w:cs="Times New Roman"/>
          <w:sz w:val="28"/>
          <w:szCs w:val="28"/>
        </w:rPr>
        <w:t>вызвать интерес к логопедическим занятиям;</w:t>
      </w:r>
    </w:p>
    <w:p w:rsidR="00F16976" w:rsidRPr="00F16976" w:rsidRDefault="00F16976" w:rsidP="00B74A5F">
      <w:pPr>
        <w:pStyle w:val="af1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976">
        <w:rPr>
          <w:rFonts w:ascii="Times New Roman" w:hAnsi="Times New Roman" w:cs="Times New Roman"/>
          <w:sz w:val="28"/>
          <w:szCs w:val="28"/>
        </w:rPr>
        <w:t>развивать слуховое внимание, память, фонематический слух;</w:t>
      </w:r>
    </w:p>
    <w:p w:rsidR="00F16976" w:rsidRPr="00F16976" w:rsidRDefault="00F16976" w:rsidP="00B74A5F">
      <w:pPr>
        <w:pStyle w:val="af1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976">
        <w:rPr>
          <w:rFonts w:ascii="Times New Roman" w:hAnsi="Times New Roman" w:cs="Times New Roman"/>
          <w:sz w:val="28"/>
          <w:szCs w:val="28"/>
        </w:rPr>
        <w:t>развивать и совершенствовать артикуляционную моторику до уровня минимальной достаточности для постановки звуков.</w:t>
      </w:r>
    </w:p>
    <w:p w:rsidR="00F16976" w:rsidRPr="00F16976" w:rsidRDefault="00F16976" w:rsidP="00F1697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6976">
        <w:rPr>
          <w:rFonts w:ascii="Times New Roman" w:hAnsi="Times New Roman" w:cs="Times New Roman"/>
          <w:sz w:val="28"/>
          <w:szCs w:val="28"/>
        </w:rPr>
        <w:t>2</w:t>
      </w:r>
      <w:r w:rsidRPr="00F16976">
        <w:rPr>
          <w:rFonts w:ascii="Times New Roman" w:hAnsi="Times New Roman" w:cs="Times New Roman"/>
          <w:i/>
          <w:sz w:val="28"/>
          <w:szCs w:val="28"/>
        </w:rPr>
        <w:t>. Этап формирования произносительных умений и навыков</w:t>
      </w:r>
    </w:p>
    <w:p w:rsidR="00F16976" w:rsidRPr="00F16976" w:rsidRDefault="00F16976" w:rsidP="00F16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976">
        <w:rPr>
          <w:rFonts w:ascii="Times New Roman" w:hAnsi="Times New Roman" w:cs="Times New Roman"/>
          <w:sz w:val="28"/>
          <w:szCs w:val="28"/>
        </w:rPr>
        <w:t>Задачи:</w:t>
      </w:r>
    </w:p>
    <w:p w:rsidR="00F16976" w:rsidRPr="00F16976" w:rsidRDefault="00F16976" w:rsidP="00B74A5F">
      <w:pPr>
        <w:pStyle w:val="af1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97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странить </w:t>
      </w:r>
      <w:r w:rsidRPr="00F16976">
        <w:rPr>
          <w:rFonts w:ascii="Times New Roman" w:hAnsi="Times New Roman" w:cs="Times New Roman"/>
          <w:sz w:val="28"/>
          <w:szCs w:val="28"/>
        </w:rPr>
        <w:t>дефектное звукопроизношение;</w:t>
      </w:r>
    </w:p>
    <w:p w:rsidR="00F16976" w:rsidRPr="00F16976" w:rsidRDefault="00F16976" w:rsidP="00B74A5F">
      <w:pPr>
        <w:pStyle w:val="af1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976">
        <w:rPr>
          <w:rFonts w:ascii="Times New Roman" w:hAnsi="Times New Roman" w:cs="Times New Roman"/>
          <w:sz w:val="28"/>
          <w:szCs w:val="28"/>
        </w:rPr>
        <w:t>развивать умения и навыки дифференцировать звуки, сходные по артикуляционным и акустическим признакам;</w:t>
      </w:r>
    </w:p>
    <w:p w:rsidR="00F16976" w:rsidRPr="00F16976" w:rsidRDefault="00F16976" w:rsidP="00B74A5F">
      <w:pPr>
        <w:pStyle w:val="af1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976">
        <w:rPr>
          <w:rFonts w:ascii="Times New Roman" w:hAnsi="Times New Roman" w:cs="Times New Roman"/>
          <w:sz w:val="28"/>
          <w:szCs w:val="28"/>
        </w:rPr>
        <w:t>формировать практические умения и навыки поль</w:t>
      </w:r>
      <w:r w:rsidRPr="00F16976">
        <w:rPr>
          <w:rFonts w:ascii="Times New Roman" w:hAnsi="Times New Roman" w:cs="Times New Roman"/>
          <w:sz w:val="28"/>
          <w:szCs w:val="28"/>
        </w:rPr>
        <w:softHyphen/>
        <w:t>зования исправленной (фонетически чистой, лексиче</w:t>
      </w:r>
      <w:r w:rsidRPr="00F16976">
        <w:rPr>
          <w:rFonts w:ascii="Times New Roman" w:hAnsi="Times New Roman" w:cs="Times New Roman"/>
          <w:sz w:val="28"/>
          <w:szCs w:val="28"/>
        </w:rPr>
        <w:softHyphen/>
        <w:t>ски развитой, грамматически правильной) речью.</w:t>
      </w:r>
    </w:p>
    <w:p w:rsidR="00F16976" w:rsidRPr="00F16976" w:rsidRDefault="00F16976" w:rsidP="00F1697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6976">
        <w:rPr>
          <w:rFonts w:ascii="Times New Roman" w:hAnsi="Times New Roman" w:cs="Times New Roman"/>
          <w:sz w:val="28"/>
          <w:szCs w:val="28"/>
        </w:rPr>
        <w:t xml:space="preserve">3. </w:t>
      </w:r>
      <w:r w:rsidRPr="00F16976">
        <w:rPr>
          <w:rFonts w:ascii="Times New Roman" w:hAnsi="Times New Roman" w:cs="Times New Roman"/>
          <w:i/>
          <w:sz w:val="28"/>
          <w:szCs w:val="28"/>
        </w:rPr>
        <w:t>Этап коммуникативных умений и навыков (автоматизации и дифференциации)</w:t>
      </w:r>
    </w:p>
    <w:p w:rsidR="00F16976" w:rsidRPr="00F16976" w:rsidRDefault="00F16976" w:rsidP="00F16976">
      <w:pPr>
        <w:pStyle w:val="af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976">
        <w:rPr>
          <w:rFonts w:ascii="Times New Roman" w:hAnsi="Times New Roman" w:cs="Times New Roman"/>
          <w:sz w:val="28"/>
          <w:szCs w:val="28"/>
        </w:rPr>
        <w:t>Задача: сформировать умения и навыки безошибочного употребления звуковво всех ситуациях общения.</w:t>
      </w:r>
    </w:p>
    <w:p w:rsidR="00F16976" w:rsidRPr="00F16976" w:rsidRDefault="00F16976" w:rsidP="00F16976">
      <w:pPr>
        <w:pStyle w:val="af0"/>
        <w:shd w:val="clear" w:color="auto" w:fill="FFFDF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6976">
        <w:rPr>
          <w:sz w:val="28"/>
          <w:szCs w:val="28"/>
        </w:rPr>
        <w:t xml:space="preserve">Процесс автоматизации звука заключается в тренировочных упражнениях со специально подобранными словами, простыми по фонетическому составу и не содержащими нарушенных звуков. С </w:t>
      </w:r>
      <w:r w:rsidRPr="00F16976">
        <w:rPr>
          <w:sz w:val="28"/>
          <w:szCs w:val="28"/>
        </w:rPr>
        <w:lastRenderedPageBreak/>
        <w:t>физиологической точки зрения этап автоматизации звука представляет собой закрепление условно-рефлекторных речедвигательных связей на различном речевом материале и осуществляется по принципу от легкого к трудному, от простого к сложному.</w:t>
      </w:r>
    </w:p>
    <w:p w:rsidR="00F16976" w:rsidRDefault="00F16976" w:rsidP="00F169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DF8"/>
        </w:rPr>
      </w:pPr>
      <w:r w:rsidRPr="00F16976">
        <w:rPr>
          <w:rFonts w:ascii="Times New Roman" w:hAnsi="Times New Roman" w:cs="Times New Roman"/>
          <w:sz w:val="28"/>
          <w:szCs w:val="28"/>
          <w:shd w:val="clear" w:color="auto" w:fill="FFFDF8"/>
        </w:rPr>
        <w:t>Дифференциация проходит в том случае, если поставленный звук смешивается с другими. Работа по дифференциации звуков осуществляется в следующих направлениях: развитие слуховой дифференциации, закрепление произносительной дифференциации, формирование фонематического анализа и синтеза.</w:t>
      </w:r>
    </w:p>
    <w:p w:rsidR="004365D4" w:rsidRDefault="00373488" w:rsidP="009E3E4F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DF8"/>
        </w:rPr>
      </w:pPr>
      <w:r w:rsidRPr="004365D4">
        <w:rPr>
          <w:rFonts w:ascii="Times New Roman" w:hAnsi="Times New Roman" w:cs="Times New Roman"/>
          <w:b/>
          <w:sz w:val="28"/>
          <w:szCs w:val="28"/>
          <w:shd w:val="clear" w:color="auto" w:fill="FFFDF8"/>
        </w:rPr>
        <w:t>Воспитательная деятельность.</w:t>
      </w:r>
    </w:p>
    <w:p w:rsidR="004365D4" w:rsidRDefault="004365D4" w:rsidP="007424F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65D4">
        <w:rPr>
          <w:rFonts w:ascii="Times New Roman" w:hAnsi="Times New Roman" w:cs="Times New Roman"/>
          <w:sz w:val="28"/>
          <w:szCs w:val="28"/>
        </w:rPr>
        <w:t>С</w:t>
      </w:r>
      <w:r w:rsidR="00CC2EC5">
        <w:rPr>
          <w:rFonts w:ascii="Times New Roman" w:hAnsi="Times New Roman" w:cs="Times New Roman"/>
          <w:sz w:val="28"/>
          <w:szCs w:val="28"/>
        </w:rPr>
        <w:t xml:space="preserve">егодня под воспитанием в дошкольной </w:t>
      </w:r>
      <w:r w:rsidRPr="004365D4">
        <w:rPr>
          <w:rFonts w:ascii="Times New Roman" w:hAnsi="Times New Roman" w:cs="Times New Roman"/>
          <w:sz w:val="28"/>
          <w:szCs w:val="28"/>
        </w:rPr>
        <w:t>образовательной организации понимается создание условий для развития личности ребенка, его духовно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365D4">
        <w:rPr>
          <w:rFonts w:ascii="Times New Roman" w:hAnsi="Times New Roman" w:cs="Times New Roman"/>
          <w:sz w:val="28"/>
          <w:szCs w:val="28"/>
        </w:rPr>
        <w:t xml:space="preserve">нравственного становления и подготовки к жизненному самоопределению. </w:t>
      </w:r>
    </w:p>
    <w:p w:rsidR="007424F9" w:rsidRPr="007424F9" w:rsidRDefault="004365D4" w:rsidP="007424F9">
      <w:pPr>
        <w:spacing w:after="12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65D4">
        <w:rPr>
          <w:rFonts w:ascii="Times New Roman" w:hAnsi="Times New Roman" w:cs="Times New Roman"/>
          <w:sz w:val="28"/>
          <w:szCs w:val="28"/>
        </w:rPr>
        <w:t>Общие задачи и принципы воспитания представлены в Федеральном законе от 31 июля 2020 г. № 304-ФЗ «О внесении изменений в Федеральный закон «Об образовании в Российской Федерации» по вопросам воспитания обучающихся», где воспитательная деятельность рассматривается как компонента педагогического процесса</w:t>
      </w:r>
      <w:r w:rsidR="00CC2EC5">
        <w:rPr>
          <w:rFonts w:ascii="Times New Roman" w:hAnsi="Times New Roman" w:cs="Times New Roman"/>
          <w:sz w:val="28"/>
          <w:szCs w:val="28"/>
        </w:rPr>
        <w:t xml:space="preserve"> в каждом общеобразовательном </w:t>
      </w:r>
      <w:r w:rsidRPr="004365D4">
        <w:rPr>
          <w:rFonts w:ascii="Times New Roman" w:hAnsi="Times New Roman" w:cs="Times New Roman"/>
          <w:sz w:val="28"/>
          <w:szCs w:val="28"/>
        </w:rPr>
        <w:t xml:space="preserve"> учреждении и охватывает все составляющие образовательной системы, что направлено на реализацию государственного, общественного и индивидуально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365D4">
        <w:rPr>
          <w:rFonts w:ascii="Times New Roman" w:hAnsi="Times New Roman" w:cs="Times New Roman"/>
          <w:sz w:val="28"/>
          <w:szCs w:val="28"/>
        </w:rPr>
        <w:t>личностного заказа на качественное и доступное образование в современных условиях.</w:t>
      </w:r>
    </w:p>
    <w:p w:rsidR="007424F9" w:rsidRPr="007424F9" w:rsidRDefault="007424F9" w:rsidP="007424F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424F9">
        <w:rPr>
          <w:rFonts w:ascii="Times New Roman" w:hAnsi="Times New Roman" w:cs="Times New Roman"/>
          <w:b/>
          <w:sz w:val="28"/>
          <w:szCs w:val="28"/>
        </w:rPr>
        <w:t>Цель воспитания в ДОО</w:t>
      </w:r>
      <w:r w:rsidRPr="007424F9">
        <w:rPr>
          <w:rFonts w:ascii="Times New Roman" w:hAnsi="Times New Roman" w:cs="Times New Roman"/>
          <w:sz w:val="28"/>
          <w:szCs w:val="28"/>
        </w:rPr>
        <w:t xml:space="preserve"> 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7424F9" w:rsidRPr="007424F9" w:rsidRDefault="007424F9" w:rsidP="007424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24F9">
        <w:rPr>
          <w:rFonts w:ascii="Times New Roman" w:hAnsi="Times New Roman" w:cs="Times New Roman"/>
          <w:sz w:val="28"/>
          <w:szCs w:val="28"/>
        </w:rPr>
        <w:t>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7424F9" w:rsidRPr="007424F9" w:rsidRDefault="007424F9" w:rsidP="007424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424F9">
        <w:rPr>
          <w:rFonts w:ascii="Times New Roman" w:hAnsi="Times New Roman" w:cs="Times New Roman"/>
          <w:sz w:val="28"/>
          <w:szCs w:val="28"/>
        </w:rPr>
        <w:t>формирование ценностного отношения к окружающему миру (природному и социокультурному), другим людям, самому себе;</w:t>
      </w:r>
    </w:p>
    <w:p w:rsidR="007424F9" w:rsidRPr="007424F9" w:rsidRDefault="007424F9" w:rsidP="007424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24F9">
        <w:rPr>
          <w:rFonts w:ascii="Times New Roman" w:hAnsi="Times New Roman" w:cs="Times New Roman"/>
          <w:sz w:val="28"/>
          <w:szCs w:val="28"/>
        </w:rPr>
        <w:t>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7424F9" w:rsidRPr="007424F9" w:rsidRDefault="007424F9" w:rsidP="0074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4F9">
        <w:rPr>
          <w:rFonts w:ascii="Times New Roman" w:hAnsi="Times New Roman" w:cs="Times New Roman"/>
          <w:b/>
          <w:sz w:val="28"/>
          <w:szCs w:val="28"/>
        </w:rPr>
        <w:t>Задачами воспитания в ДОО</w:t>
      </w:r>
      <w:r w:rsidRPr="007424F9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7424F9" w:rsidRPr="007424F9" w:rsidRDefault="007424F9" w:rsidP="007424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24F9">
        <w:rPr>
          <w:rFonts w:ascii="Times New Roman" w:hAnsi="Times New Roman" w:cs="Times New Roman"/>
          <w:sz w:val="28"/>
          <w:szCs w:val="28"/>
        </w:rPr>
        <w:t>содействие развитию личности, основанному на принятых в обществе представлениях о добре и зле, должном и недопустимом;</w:t>
      </w:r>
    </w:p>
    <w:p w:rsidR="007424F9" w:rsidRPr="007424F9" w:rsidRDefault="007424F9" w:rsidP="007424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24F9">
        <w:rPr>
          <w:rFonts w:ascii="Times New Roman" w:hAnsi="Times New Roman" w:cs="Times New Roman"/>
          <w:sz w:val="28"/>
          <w:szCs w:val="28"/>
        </w:rPr>
        <w:t>способствование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7424F9" w:rsidRPr="007424F9" w:rsidRDefault="007424F9" w:rsidP="007424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24F9">
        <w:rPr>
          <w:rFonts w:ascii="Times New Roman" w:hAnsi="Times New Roman" w:cs="Times New Roman"/>
          <w:sz w:val="28"/>
          <w:szCs w:val="28"/>
        </w:rPr>
        <w:t>создание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CC2EC5" w:rsidRPr="007424F9" w:rsidRDefault="007424F9" w:rsidP="007424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24F9">
        <w:rPr>
          <w:rFonts w:ascii="Times New Roman" w:hAnsi="Times New Roman" w:cs="Times New Roman"/>
          <w:sz w:val="28"/>
          <w:szCs w:val="28"/>
        </w:rPr>
        <w:t>осуществление поддержки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610828" w:rsidRPr="00610828" w:rsidRDefault="00754A43" w:rsidP="00610828">
      <w:pPr>
        <w:pStyle w:val="110"/>
        <w:numPr>
          <w:ilvl w:val="1"/>
          <w:numId w:val="12"/>
        </w:numPr>
        <w:spacing w:before="0" w:after="240" w:line="240" w:lineRule="auto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13" w:name="_Toc56083329"/>
      <w:bookmarkStart w:id="14" w:name="_Toc173331262"/>
      <w:r>
        <w:rPr>
          <w:rFonts w:ascii="Times New Roman" w:eastAsia="Times New Roman" w:hAnsi="Times New Roman" w:cs="Times New Roman"/>
          <w:color w:val="auto"/>
          <w:lang w:eastAsia="ru-RU"/>
        </w:rPr>
        <w:t>Условия реализации программы.</w:t>
      </w:r>
      <w:bookmarkEnd w:id="13"/>
      <w:bookmarkEnd w:id="14"/>
    </w:p>
    <w:p w:rsidR="009A13C5" w:rsidRDefault="00754A43" w:rsidP="00F169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образовательного пространства и разнообразие материалов в кабинете учителя – логопеда в соответствии с программой обеспечивает:</w:t>
      </w:r>
    </w:p>
    <w:p w:rsidR="009A13C5" w:rsidRDefault="00754A43" w:rsidP="007D27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эмоциональное благополучие детей во взаимодействии с предметно – пространственным окружением;</w:t>
      </w:r>
    </w:p>
    <w:p w:rsidR="009A13C5" w:rsidRDefault="00754A43" w:rsidP="007D27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двигательную активность, в том числе развитие крупной, мелкой, мимической и артикуляторной моторики;</w:t>
      </w:r>
    </w:p>
    <w:p w:rsidR="009A13C5" w:rsidRDefault="00754A43" w:rsidP="007D27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возможность самовыражения детей. </w:t>
      </w:r>
    </w:p>
    <w:p w:rsidR="009A13C5" w:rsidRDefault="00754A43" w:rsidP="007D27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логопедическом кабинете проводятся подгрупповые занятия с детьми. </w:t>
      </w:r>
    </w:p>
    <w:p w:rsidR="009A13C5" w:rsidRDefault="00754A43" w:rsidP="007D27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работы, проводимой в логопедическом кабинете: </w:t>
      </w:r>
    </w:p>
    <w:p w:rsidR="009A13C5" w:rsidRDefault="00754A43" w:rsidP="00B41BB7">
      <w:pPr>
        <w:numPr>
          <w:ilvl w:val="0"/>
          <w:numId w:val="2"/>
        </w:numPr>
        <w:tabs>
          <w:tab w:val="clear" w:pos="1080"/>
        </w:tabs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логопедическое обследование;</w:t>
      </w:r>
    </w:p>
    <w:p w:rsidR="009A13C5" w:rsidRDefault="00754A43" w:rsidP="00B41BB7">
      <w:pPr>
        <w:numPr>
          <w:ilvl w:val="0"/>
          <w:numId w:val="2"/>
        </w:numPr>
        <w:tabs>
          <w:tab w:val="clear" w:pos="1080"/>
        </w:tabs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подгрупповых занятий;</w:t>
      </w:r>
    </w:p>
    <w:p w:rsidR="009A13C5" w:rsidRDefault="00754A43" w:rsidP="00B41BB7">
      <w:pPr>
        <w:numPr>
          <w:ilvl w:val="0"/>
          <w:numId w:val="2"/>
        </w:numPr>
        <w:tabs>
          <w:tab w:val="clear" w:pos="1080"/>
        </w:tabs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педагогов и родителей;</w:t>
      </w:r>
    </w:p>
    <w:p w:rsidR="009A13C5" w:rsidRDefault="00754A43" w:rsidP="00B41BB7">
      <w:pPr>
        <w:numPr>
          <w:ilvl w:val="0"/>
          <w:numId w:val="2"/>
        </w:numPr>
        <w:tabs>
          <w:tab w:val="clear" w:pos="1080"/>
        </w:tabs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ведение документации.</w:t>
      </w:r>
    </w:p>
    <w:p w:rsidR="009A13C5" w:rsidRDefault="00754A43" w:rsidP="007D272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оснащен всем необходимым для проведения коррекционной работы. Для формирования правильного звукопроизношения, подобран иллюстративный материал предметных и сюжетных картин, дидактические и настольно – печатные игры, схемы – модели, книги художественной и развивающей литературы и т.д. Для проведения артикуляционной и мимической гимнастики подобраны игрушки – помощники, опорные схемы на группы звуков. Для развития слухового и зрительного восприятия создана сенсорная зона, где подобраны игрушки и пособия, в том числе и для самостоятельной деятельности детей. Кроме того, в кабинете есть наборы муляжей, крупные и мелкие игрушки, конструкторы, мозаики, настольно – печатные игры – пазлы, матрешки, сборные игрушки, настольный материал для обыгрывания сказок.</w:t>
      </w:r>
    </w:p>
    <w:p w:rsidR="009A13C5" w:rsidRDefault="00754A43" w:rsidP="007D2720">
      <w:pPr>
        <w:pStyle w:val="Default"/>
        <w:spacing w:line="360" w:lineRule="auto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Правильно организованная предметно-пространственная развивающая среда в кабинете логопеда: </w:t>
      </w:r>
    </w:p>
    <w:p w:rsidR="009A13C5" w:rsidRDefault="00754A43" w:rsidP="00B74A5F">
      <w:pPr>
        <w:pStyle w:val="Default"/>
        <w:numPr>
          <w:ilvl w:val="0"/>
          <w:numId w:val="7"/>
        </w:numPr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создает возможности для успешного устранения речевого дефекта,</w:t>
      </w:r>
    </w:p>
    <w:p w:rsidR="009A13C5" w:rsidRDefault="00754A43" w:rsidP="00B74A5F">
      <w:pPr>
        <w:pStyle w:val="Default"/>
        <w:numPr>
          <w:ilvl w:val="0"/>
          <w:numId w:val="7"/>
        </w:numPr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преодоления отставания в речевом развитии, </w:t>
      </w:r>
    </w:p>
    <w:p w:rsidR="009A13C5" w:rsidRDefault="00754A43" w:rsidP="00B74A5F">
      <w:pPr>
        <w:pStyle w:val="Default"/>
        <w:numPr>
          <w:ilvl w:val="0"/>
          <w:numId w:val="7"/>
        </w:numPr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позволяет ребенку проявлять свои способности не только в организованной образовательной, но и в свободной деятельности,</w:t>
      </w:r>
    </w:p>
    <w:p w:rsidR="009A13C5" w:rsidRDefault="00754A43" w:rsidP="00B74A5F">
      <w:pPr>
        <w:pStyle w:val="Default"/>
        <w:numPr>
          <w:ilvl w:val="0"/>
          <w:numId w:val="7"/>
        </w:numPr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стимулирует развитие творческих способностей, самостоятельности, инициативности, </w:t>
      </w:r>
    </w:p>
    <w:p w:rsidR="009A13C5" w:rsidRDefault="00754A43" w:rsidP="00B74A5F">
      <w:pPr>
        <w:pStyle w:val="Default"/>
        <w:numPr>
          <w:ilvl w:val="0"/>
          <w:numId w:val="7"/>
        </w:numPr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помогает утвердиться в чувстве уверенности в себе, а значит, </w:t>
      </w:r>
    </w:p>
    <w:p w:rsidR="009A13C5" w:rsidRDefault="00754A43" w:rsidP="00B74A5F">
      <w:pPr>
        <w:pStyle w:val="Default"/>
        <w:numPr>
          <w:ilvl w:val="0"/>
          <w:numId w:val="7"/>
        </w:numPr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способствует всестороннему гармоничному развитию личности.</w:t>
      </w:r>
    </w:p>
    <w:p w:rsidR="009A13C5" w:rsidRPr="0080724D" w:rsidRDefault="00754A43" w:rsidP="007D2720">
      <w:pPr>
        <w:pStyle w:val="af1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впечатлений способствует эмоциональному и интеллектуальному развитию.</w:t>
      </w:r>
    </w:p>
    <w:p w:rsidR="009A13C5" w:rsidRPr="0080724D" w:rsidRDefault="00754A43" w:rsidP="007D2720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0724D">
        <w:rPr>
          <w:rFonts w:ascii="Times New Roman" w:eastAsia="Calibri" w:hAnsi="Times New Roman" w:cs="Times New Roman"/>
          <w:i/>
          <w:sz w:val="28"/>
          <w:szCs w:val="28"/>
        </w:rPr>
        <w:t xml:space="preserve">Зона методического, дидактического и игрового сопровождения. </w:t>
      </w:r>
    </w:p>
    <w:p w:rsidR="009A13C5" w:rsidRDefault="00754A43" w:rsidP="007D2720">
      <w:pPr>
        <w:pStyle w:val="af1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Она представлена книжными полками и детскими уголками и содержит следующие разделы: </w:t>
      </w:r>
    </w:p>
    <w:p w:rsidR="009A13C5" w:rsidRDefault="00754A43" w:rsidP="00B74A5F">
      <w:pPr>
        <w:pStyle w:val="af1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Материалы по обследованию речи детей; </w:t>
      </w:r>
    </w:p>
    <w:p w:rsidR="009A13C5" w:rsidRDefault="00754A43" w:rsidP="00B74A5F">
      <w:pPr>
        <w:pStyle w:val="af1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Методическая литература по коррекции речи детей;</w:t>
      </w:r>
    </w:p>
    <w:p w:rsidR="009A13C5" w:rsidRDefault="00754A43" w:rsidP="00B74A5F">
      <w:pPr>
        <w:pStyle w:val="af1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Учебно-методическая литература по обучению гр</w:t>
      </w:r>
      <w:r w:rsidR="0080724D">
        <w:rPr>
          <w:rFonts w:ascii="Times New Roman" w:eastAsia="Calibri" w:hAnsi="Times New Roman" w:cs="Times New Roman"/>
          <w:sz w:val="28"/>
          <w:szCs w:val="28"/>
        </w:rPr>
        <w:t>амоте детей с нарушениями речи.</w:t>
      </w:r>
    </w:p>
    <w:p w:rsidR="0042605C" w:rsidRPr="0064752D" w:rsidRDefault="0042605C" w:rsidP="0042605C">
      <w:pPr>
        <w:pStyle w:val="af0"/>
        <w:spacing w:before="0" w:beforeAutospacing="0" w:after="0" w:afterAutospacing="0" w:line="360" w:lineRule="auto"/>
        <w:rPr>
          <w:rFonts w:ascii="Arial" w:hAnsi="Arial" w:cs="Arial"/>
          <w:b/>
          <w:i/>
          <w:color w:val="000000"/>
          <w:sz w:val="28"/>
          <w:szCs w:val="28"/>
        </w:rPr>
      </w:pPr>
      <w:r w:rsidRPr="0064752D">
        <w:rPr>
          <w:b/>
          <w:bCs/>
          <w:i/>
          <w:color w:val="00000A"/>
          <w:sz w:val="28"/>
          <w:szCs w:val="28"/>
        </w:rPr>
        <w:t>Информационное обеспечение</w:t>
      </w:r>
    </w:p>
    <w:p w:rsidR="0042605C" w:rsidRPr="00CA509C" w:rsidRDefault="0042605C" w:rsidP="0042605C">
      <w:pPr>
        <w:pStyle w:val="af0"/>
        <w:tabs>
          <w:tab w:val="num" w:pos="0"/>
        </w:tabs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</w:t>
      </w:r>
      <w:r w:rsidRPr="00CA509C">
        <w:rPr>
          <w:color w:val="000000"/>
          <w:sz w:val="28"/>
          <w:szCs w:val="28"/>
        </w:rPr>
        <w:t xml:space="preserve"> информационной образовательной среды на основе использования информационно-коммуникационных технологий:</w:t>
      </w:r>
    </w:p>
    <w:p w:rsidR="0042605C" w:rsidRPr="00CA509C" w:rsidRDefault="0042605C" w:rsidP="0042605C">
      <w:pPr>
        <w:pStyle w:val="af0"/>
        <w:tabs>
          <w:tab w:val="num" w:pos="0"/>
        </w:tabs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A509C">
        <w:rPr>
          <w:color w:val="000000"/>
          <w:sz w:val="28"/>
          <w:szCs w:val="28"/>
        </w:rPr>
        <w:t>интернет</w:t>
      </w:r>
      <w:r>
        <w:rPr>
          <w:color w:val="000000"/>
          <w:sz w:val="28"/>
          <w:szCs w:val="28"/>
        </w:rPr>
        <w:t xml:space="preserve"> - ресурсов;</w:t>
      </w:r>
    </w:p>
    <w:p w:rsidR="0042605C" w:rsidRPr="00CA509C" w:rsidRDefault="0042605C" w:rsidP="0042605C">
      <w:pPr>
        <w:pStyle w:val="af0"/>
        <w:tabs>
          <w:tab w:val="num" w:pos="0"/>
        </w:tabs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A509C">
        <w:rPr>
          <w:color w:val="000000"/>
          <w:sz w:val="28"/>
          <w:szCs w:val="28"/>
        </w:rPr>
        <w:t>- мультимедийных, аудио и видео материалов</w:t>
      </w:r>
      <w:r>
        <w:rPr>
          <w:color w:val="000000"/>
          <w:sz w:val="28"/>
          <w:szCs w:val="28"/>
        </w:rPr>
        <w:t>;</w:t>
      </w:r>
    </w:p>
    <w:p w:rsidR="0042605C" w:rsidRPr="00CA509C" w:rsidRDefault="0042605C" w:rsidP="0042605C">
      <w:pPr>
        <w:pStyle w:val="af0"/>
        <w:tabs>
          <w:tab w:val="num" w:pos="0"/>
        </w:tabs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A509C">
        <w:rPr>
          <w:color w:val="000000"/>
          <w:sz w:val="28"/>
          <w:szCs w:val="28"/>
        </w:rPr>
        <w:t>- расширение информационных потоков с помощью электронной почты</w:t>
      </w:r>
      <w:r>
        <w:rPr>
          <w:color w:val="000000"/>
          <w:sz w:val="28"/>
          <w:szCs w:val="28"/>
        </w:rPr>
        <w:t>;</w:t>
      </w:r>
    </w:p>
    <w:p w:rsidR="0042605C" w:rsidRPr="00CA509C" w:rsidRDefault="0042605C" w:rsidP="0042605C">
      <w:pPr>
        <w:pStyle w:val="af0"/>
        <w:tabs>
          <w:tab w:val="num" w:pos="0"/>
        </w:tabs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A509C">
        <w:rPr>
          <w:color w:val="000000"/>
          <w:sz w:val="28"/>
          <w:szCs w:val="28"/>
        </w:rPr>
        <w:t>- создание и использование информационно-методического фонда учебной и методической литературы (книги, пособия, журналы «Логопед» и др.)</w:t>
      </w:r>
      <w:r>
        <w:rPr>
          <w:color w:val="000000"/>
          <w:sz w:val="28"/>
          <w:szCs w:val="28"/>
        </w:rPr>
        <w:t>;</w:t>
      </w:r>
    </w:p>
    <w:p w:rsidR="0042605C" w:rsidRPr="0064752D" w:rsidRDefault="0042605C" w:rsidP="0042605C">
      <w:pPr>
        <w:pStyle w:val="af0"/>
        <w:tabs>
          <w:tab w:val="num" w:pos="0"/>
        </w:tabs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A509C">
        <w:rPr>
          <w:color w:val="000000"/>
          <w:sz w:val="28"/>
          <w:szCs w:val="28"/>
        </w:rPr>
        <w:t>- создание системы широкого доступа родителей (законных представителей) к сетевым источн</w:t>
      </w:r>
      <w:r>
        <w:rPr>
          <w:color w:val="000000"/>
          <w:sz w:val="28"/>
          <w:szCs w:val="28"/>
        </w:rPr>
        <w:t>икам информации (сайт</w:t>
      </w:r>
      <w:r w:rsidRPr="00CA509C">
        <w:rPr>
          <w:color w:val="000000"/>
          <w:sz w:val="28"/>
          <w:szCs w:val="28"/>
        </w:rPr>
        <w:t>, консультации)</w:t>
      </w:r>
      <w:r>
        <w:rPr>
          <w:color w:val="000000"/>
          <w:sz w:val="28"/>
          <w:szCs w:val="28"/>
        </w:rPr>
        <w:t>.</w:t>
      </w:r>
    </w:p>
    <w:p w:rsidR="0042605C" w:rsidRPr="0064752D" w:rsidRDefault="0042605C" w:rsidP="0042605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475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Материально-техническое обеспечение программы, обеспеченность материалами и средствами обучения и воспитания.</w:t>
      </w:r>
    </w:p>
    <w:p w:rsidR="0042605C" w:rsidRDefault="0042605C" w:rsidP="0042605C">
      <w:pPr>
        <w:pStyle w:val="af0"/>
        <w:tabs>
          <w:tab w:val="num" w:pos="0"/>
        </w:tabs>
        <w:spacing w:before="0" w:beforeAutospacing="0" w:after="0" w:afterAutospacing="0" w:line="360" w:lineRule="auto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Для проведения подгрупповых коррекционных </w:t>
      </w:r>
      <w:r w:rsidRPr="00CA509C">
        <w:rPr>
          <w:color w:val="00000A"/>
          <w:sz w:val="28"/>
          <w:szCs w:val="28"/>
        </w:rPr>
        <w:t>занятий в ДОУ имеется логопедический кабинет, оборудованный и оформленный в соответствии с рекомендациями, изложенными в нормативных документах.</w:t>
      </w:r>
    </w:p>
    <w:p w:rsidR="0042605C" w:rsidRPr="0064752D" w:rsidRDefault="0042605C" w:rsidP="0042605C">
      <w:pPr>
        <w:widowControl w:val="0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4752D">
        <w:rPr>
          <w:rFonts w:ascii="Times New Roman" w:hAnsi="Times New Roman" w:cs="Times New Roman"/>
          <w:b/>
          <w:i/>
          <w:sz w:val="28"/>
          <w:szCs w:val="28"/>
        </w:rPr>
        <w:t>Перечень оборудования логопедического кабинета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8"/>
        <w:gridCol w:w="1743"/>
      </w:tblGrid>
      <w:tr w:rsidR="0042605C" w:rsidRPr="00FF7DE9" w:rsidTr="00BE7991">
        <w:tc>
          <w:tcPr>
            <w:tcW w:w="7768" w:type="dxa"/>
          </w:tcPr>
          <w:p w:rsidR="0042605C" w:rsidRPr="00FF7DE9" w:rsidRDefault="0042605C" w:rsidP="00BE7991">
            <w:pPr>
              <w:widowControl w:val="0"/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9"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743" w:type="dxa"/>
          </w:tcPr>
          <w:p w:rsidR="0042605C" w:rsidRPr="00FF7DE9" w:rsidRDefault="0042605C" w:rsidP="00BE799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9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42605C" w:rsidRPr="00FF7DE9" w:rsidTr="00BE7991">
        <w:tc>
          <w:tcPr>
            <w:tcW w:w="7768" w:type="dxa"/>
          </w:tcPr>
          <w:p w:rsidR="0042605C" w:rsidRPr="00FF7DE9" w:rsidRDefault="0042605C" w:rsidP="00B74A5F">
            <w:pPr>
              <w:widowControl w:val="0"/>
              <w:numPr>
                <w:ilvl w:val="1"/>
                <w:numId w:val="19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9">
              <w:rPr>
                <w:rFonts w:ascii="Times New Roman" w:hAnsi="Times New Roman" w:cs="Times New Roman"/>
                <w:sz w:val="28"/>
                <w:szCs w:val="28"/>
              </w:rPr>
              <w:t>Помещение и дизайн.</w:t>
            </w:r>
          </w:p>
          <w:p w:rsidR="0042605C" w:rsidRPr="00FF7DE9" w:rsidRDefault="0042605C" w:rsidP="00BE7991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9">
              <w:rPr>
                <w:rFonts w:ascii="Times New Roman" w:hAnsi="Times New Roman" w:cs="Times New Roman"/>
                <w:sz w:val="28"/>
                <w:szCs w:val="28"/>
              </w:rPr>
              <w:t>1. Помещение для индивидуальных и подгрупповых логопедических занятий 14 кв.м.</w:t>
            </w:r>
          </w:p>
          <w:p w:rsidR="0042605C" w:rsidRPr="00FF7DE9" w:rsidRDefault="0042605C" w:rsidP="00BE7991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9">
              <w:rPr>
                <w:rFonts w:ascii="Times New Roman" w:hAnsi="Times New Roman" w:cs="Times New Roman"/>
                <w:sz w:val="28"/>
                <w:szCs w:val="28"/>
              </w:rPr>
              <w:t>2. Внутренний  дизайн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линолеум, ковер 1х2</w:t>
            </w:r>
            <w:r w:rsidRPr="00FF7DE9">
              <w:rPr>
                <w:rFonts w:ascii="Times New Roman" w:hAnsi="Times New Roman" w:cs="Times New Roman"/>
                <w:sz w:val="28"/>
                <w:szCs w:val="28"/>
              </w:rPr>
              <w:t>, тюль)</w:t>
            </w:r>
          </w:p>
          <w:p w:rsidR="0042605C" w:rsidRPr="00FF7DE9" w:rsidRDefault="0042605C" w:rsidP="00B74A5F">
            <w:pPr>
              <w:widowControl w:val="0"/>
              <w:numPr>
                <w:ilvl w:val="1"/>
                <w:numId w:val="19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9">
              <w:rPr>
                <w:rFonts w:ascii="Times New Roman" w:hAnsi="Times New Roman" w:cs="Times New Roman"/>
                <w:sz w:val="28"/>
                <w:szCs w:val="28"/>
              </w:rPr>
              <w:t>Аппараты  и  приборы.</w:t>
            </w:r>
          </w:p>
          <w:p w:rsidR="0042605C" w:rsidRPr="00FF7DE9" w:rsidRDefault="0042605C" w:rsidP="00BE7991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9">
              <w:rPr>
                <w:rFonts w:ascii="Times New Roman" w:hAnsi="Times New Roman" w:cs="Times New Roman"/>
                <w:sz w:val="28"/>
                <w:szCs w:val="28"/>
              </w:rPr>
              <w:t>1.Магнитофон кассетный</w:t>
            </w:r>
          </w:p>
          <w:p w:rsidR="0042605C" w:rsidRPr="00FF7DE9" w:rsidRDefault="0042605C" w:rsidP="00BE7991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9">
              <w:rPr>
                <w:rFonts w:ascii="Times New Roman" w:hAnsi="Times New Roman" w:cs="Times New Roman"/>
                <w:sz w:val="28"/>
                <w:szCs w:val="28"/>
              </w:rPr>
              <w:t>2. Зеркало ручное для индивидуальной работы</w:t>
            </w:r>
          </w:p>
          <w:p w:rsidR="0042605C" w:rsidRPr="00FF7DE9" w:rsidRDefault="0042605C" w:rsidP="00BE7991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9">
              <w:rPr>
                <w:rFonts w:ascii="Times New Roman" w:hAnsi="Times New Roman" w:cs="Times New Roman"/>
                <w:sz w:val="28"/>
                <w:szCs w:val="28"/>
              </w:rPr>
              <w:t>3. Зеркало настенное</w:t>
            </w:r>
          </w:p>
          <w:p w:rsidR="0042605C" w:rsidRPr="00FF7DE9" w:rsidRDefault="0042605C" w:rsidP="00BE7991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9">
              <w:rPr>
                <w:rFonts w:ascii="Times New Roman" w:hAnsi="Times New Roman" w:cs="Times New Roman"/>
                <w:sz w:val="28"/>
                <w:szCs w:val="28"/>
              </w:rPr>
              <w:t>4. Песочные   часы</w:t>
            </w:r>
          </w:p>
          <w:p w:rsidR="0042605C" w:rsidRPr="00FF7DE9" w:rsidRDefault="0042605C" w:rsidP="00BE7991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7D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Настенные часы</w:t>
            </w:r>
          </w:p>
          <w:p w:rsidR="0042605C" w:rsidRPr="00FF7DE9" w:rsidRDefault="0042605C" w:rsidP="00BE7991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9">
              <w:rPr>
                <w:rFonts w:ascii="Times New Roman" w:hAnsi="Times New Roman" w:cs="Times New Roman"/>
                <w:sz w:val="28"/>
                <w:szCs w:val="28"/>
              </w:rPr>
              <w:t xml:space="preserve">6.Термометр </w:t>
            </w:r>
          </w:p>
          <w:p w:rsidR="0042605C" w:rsidRPr="00FF7DE9" w:rsidRDefault="0042605C" w:rsidP="00B74A5F">
            <w:pPr>
              <w:widowControl w:val="0"/>
              <w:numPr>
                <w:ilvl w:val="1"/>
                <w:numId w:val="19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9">
              <w:rPr>
                <w:rFonts w:ascii="Times New Roman" w:hAnsi="Times New Roman" w:cs="Times New Roman"/>
                <w:sz w:val="28"/>
                <w:szCs w:val="28"/>
              </w:rPr>
              <w:t>Медицинский инструментарий.</w:t>
            </w:r>
          </w:p>
          <w:p w:rsidR="0042605C" w:rsidRPr="00FF7DE9" w:rsidRDefault="0042605C" w:rsidP="00BE7991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9">
              <w:rPr>
                <w:rFonts w:ascii="Times New Roman" w:hAnsi="Times New Roman" w:cs="Times New Roman"/>
                <w:sz w:val="28"/>
                <w:szCs w:val="28"/>
              </w:rPr>
              <w:t>1.Этиловый спирт</w:t>
            </w:r>
          </w:p>
          <w:p w:rsidR="0042605C" w:rsidRDefault="0042605C" w:rsidP="00BE7991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Контейнер с ватой </w:t>
            </w:r>
            <w:r w:rsidRPr="00FF7DE9">
              <w:rPr>
                <w:rFonts w:ascii="Times New Roman" w:hAnsi="Times New Roman" w:cs="Times New Roman"/>
                <w:sz w:val="28"/>
                <w:szCs w:val="28"/>
              </w:rPr>
              <w:t>и бинтом</w:t>
            </w:r>
          </w:p>
          <w:p w:rsidR="0042605C" w:rsidRDefault="0042605C" w:rsidP="00BE7991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Набор зондов</w:t>
            </w:r>
          </w:p>
          <w:p w:rsidR="0042605C" w:rsidRPr="00FF7DE9" w:rsidRDefault="0042605C" w:rsidP="00BE7991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Шпатели одноразовые</w:t>
            </w:r>
          </w:p>
          <w:p w:rsidR="0042605C" w:rsidRPr="00FF7DE9" w:rsidRDefault="0042605C" w:rsidP="00BE7991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05C" w:rsidRPr="00FF7DE9" w:rsidRDefault="0042605C" w:rsidP="00B74A5F">
            <w:pPr>
              <w:widowControl w:val="0"/>
              <w:numPr>
                <w:ilvl w:val="1"/>
                <w:numId w:val="19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9">
              <w:rPr>
                <w:rFonts w:ascii="Times New Roman" w:hAnsi="Times New Roman" w:cs="Times New Roman"/>
                <w:sz w:val="28"/>
                <w:szCs w:val="28"/>
              </w:rPr>
              <w:t>Мебель и оборудование.</w:t>
            </w:r>
          </w:p>
          <w:p w:rsidR="0042605C" w:rsidRPr="00FF7DE9" w:rsidRDefault="0042605C" w:rsidP="00BE7991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9">
              <w:rPr>
                <w:rFonts w:ascii="Times New Roman" w:hAnsi="Times New Roman" w:cs="Times New Roman"/>
                <w:sz w:val="28"/>
                <w:szCs w:val="28"/>
              </w:rPr>
              <w:t xml:space="preserve">1. Стол логопеда                                                                                     </w:t>
            </w:r>
          </w:p>
          <w:p w:rsidR="0042605C" w:rsidRPr="00FF7DE9" w:rsidRDefault="0042605C" w:rsidP="00BE7991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9">
              <w:rPr>
                <w:rFonts w:ascii="Times New Roman" w:hAnsi="Times New Roman" w:cs="Times New Roman"/>
                <w:sz w:val="28"/>
                <w:szCs w:val="28"/>
              </w:rPr>
              <w:t>2. Стул логопеда</w:t>
            </w:r>
          </w:p>
          <w:p w:rsidR="0042605C" w:rsidRPr="00FF7DE9" w:rsidRDefault="0042605C" w:rsidP="00BE7991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9">
              <w:rPr>
                <w:rFonts w:ascii="Times New Roman" w:hAnsi="Times New Roman" w:cs="Times New Roman"/>
                <w:sz w:val="28"/>
                <w:szCs w:val="28"/>
              </w:rPr>
              <w:t>3. Стол детский возле настенного зеркала</w:t>
            </w:r>
          </w:p>
          <w:p w:rsidR="0042605C" w:rsidRPr="00FF7DE9" w:rsidRDefault="0042605C" w:rsidP="00BE7991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9">
              <w:rPr>
                <w:rFonts w:ascii="Times New Roman" w:hAnsi="Times New Roman" w:cs="Times New Roman"/>
                <w:sz w:val="28"/>
                <w:szCs w:val="28"/>
              </w:rPr>
              <w:t>4. Стульчики детские</w:t>
            </w:r>
          </w:p>
          <w:p w:rsidR="0042605C" w:rsidRPr="00FF7DE9" w:rsidRDefault="0042605C" w:rsidP="00BE7991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9">
              <w:rPr>
                <w:rFonts w:ascii="Times New Roman" w:hAnsi="Times New Roman" w:cs="Times New Roman"/>
                <w:sz w:val="28"/>
                <w:szCs w:val="28"/>
              </w:rPr>
              <w:t>5. Шкаф книжный для дидактического материала и наглядных пособий</w:t>
            </w:r>
          </w:p>
          <w:p w:rsidR="0042605C" w:rsidRPr="00FF7DE9" w:rsidRDefault="0042605C" w:rsidP="00BE7991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9">
              <w:rPr>
                <w:rFonts w:ascii="Times New Roman" w:hAnsi="Times New Roman" w:cs="Times New Roman"/>
                <w:sz w:val="28"/>
                <w:szCs w:val="28"/>
              </w:rPr>
              <w:t>6. Полка книжная для методической литературы</w:t>
            </w:r>
          </w:p>
          <w:p w:rsidR="0042605C" w:rsidRPr="00FF7DE9" w:rsidRDefault="0042605C" w:rsidP="00BE7991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9">
              <w:rPr>
                <w:rFonts w:ascii="Times New Roman" w:hAnsi="Times New Roman" w:cs="Times New Roman"/>
                <w:sz w:val="28"/>
                <w:szCs w:val="28"/>
              </w:rPr>
              <w:t>7. Стеллаж для дидактического материала и наглядных пособий</w:t>
            </w:r>
          </w:p>
          <w:p w:rsidR="0042605C" w:rsidRPr="00FF7DE9" w:rsidRDefault="0042605C" w:rsidP="00BE7991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9">
              <w:rPr>
                <w:rFonts w:ascii="Times New Roman" w:hAnsi="Times New Roman" w:cs="Times New Roman"/>
                <w:sz w:val="28"/>
                <w:szCs w:val="28"/>
              </w:rPr>
              <w:t xml:space="preserve">8. Кресло </w:t>
            </w:r>
          </w:p>
          <w:p w:rsidR="0042605C" w:rsidRPr="00FF7DE9" w:rsidRDefault="0042605C" w:rsidP="00BE7991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9">
              <w:rPr>
                <w:rFonts w:ascii="Times New Roman" w:hAnsi="Times New Roman" w:cs="Times New Roman"/>
                <w:sz w:val="28"/>
                <w:szCs w:val="28"/>
              </w:rPr>
              <w:t>9. Умывальник</w:t>
            </w:r>
          </w:p>
        </w:tc>
        <w:tc>
          <w:tcPr>
            <w:tcW w:w="1743" w:type="dxa"/>
          </w:tcPr>
          <w:p w:rsidR="0042605C" w:rsidRPr="00FF7DE9" w:rsidRDefault="0042605C" w:rsidP="00BE7991">
            <w:pPr>
              <w:widowControl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05C" w:rsidRPr="00FF7DE9" w:rsidRDefault="0042605C" w:rsidP="00BE7991">
            <w:pPr>
              <w:widowControl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2605C" w:rsidRPr="00FF7DE9" w:rsidRDefault="0042605C" w:rsidP="00BE7991">
            <w:pPr>
              <w:widowControl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05C" w:rsidRPr="00FF7DE9" w:rsidRDefault="0042605C" w:rsidP="00BE7991">
            <w:pPr>
              <w:widowControl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05C" w:rsidRPr="00FF7DE9" w:rsidRDefault="0042605C" w:rsidP="00BE799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05C" w:rsidRPr="00FF7DE9" w:rsidRDefault="0042605C" w:rsidP="00BE799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2605C" w:rsidRPr="00FF7DE9" w:rsidRDefault="0042605C" w:rsidP="00BE7991">
            <w:pPr>
              <w:widowControl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2605C" w:rsidRPr="00FF7DE9" w:rsidRDefault="0042605C" w:rsidP="00BE7991">
            <w:pPr>
              <w:widowControl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2605C" w:rsidRPr="00FF7DE9" w:rsidRDefault="0042605C" w:rsidP="00BE7991">
            <w:pPr>
              <w:widowControl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42605C" w:rsidRPr="00FF7DE9" w:rsidRDefault="0042605C" w:rsidP="00BE7991">
            <w:pPr>
              <w:widowControl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2605C" w:rsidRPr="00FF7DE9" w:rsidRDefault="0042605C" w:rsidP="00BE7991">
            <w:pPr>
              <w:widowControl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2605C" w:rsidRDefault="0042605C" w:rsidP="00BE7991">
            <w:pPr>
              <w:widowControl w:val="0"/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FF7DE9">
              <w:rPr>
                <w:rFonts w:ascii="Times New Roman" w:hAnsi="Times New Roman" w:cs="Times New Roman"/>
                <w:sz w:val="20"/>
                <w:szCs w:val="28"/>
              </w:rPr>
              <w:t>в соответст. с нормами</w:t>
            </w:r>
          </w:p>
          <w:p w:rsidR="0042605C" w:rsidRPr="00FF7DE9" w:rsidRDefault="0042605C" w:rsidP="00BE7991">
            <w:pPr>
              <w:widowControl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2605C" w:rsidRPr="00FF7DE9" w:rsidRDefault="0042605C" w:rsidP="00BE7991">
            <w:pPr>
              <w:widowControl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уп.</w:t>
            </w:r>
          </w:p>
          <w:p w:rsidR="0042605C" w:rsidRPr="00FF7DE9" w:rsidRDefault="0042605C" w:rsidP="00BE7991">
            <w:pPr>
              <w:widowControl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05C" w:rsidRPr="00FF7DE9" w:rsidRDefault="0042605C" w:rsidP="00BE7991">
            <w:pPr>
              <w:widowControl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2605C" w:rsidRPr="00FF7DE9" w:rsidRDefault="0042605C" w:rsidP="00BE7991">
            <w:pPr>
              <w:widowControl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2605C" w:rsidRPr="00FF7DE9" w:rsidRDefault="0042605C" w:rsidP="00BE7991">
            <w:pPr>
              <w:widowControl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2605C" w:rsidRPr="00FF7DE9" w:rsidRDefault="0042605C" w:rsidP="00BE7991">
            <w:pPr>
              <w:widowControl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2605C" w:rsidRPr="00FF7DE9" w:rsidRDefault="0042605C" w:rsidP="00BE7991">
            <w:pPr>
              <w:widowControl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05C" w:rsidRPr="00FF7DE9" w:rsidRDefault="0042605C" w:rsidP="00BE7991">
            <w:pPr>
              <w:widowControl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2605C" w:rsidRPr="00FF7DE9" w:rsidRDefault="0042605C" w:rsidP="00BE7991">
            <w:pPr>
              <w:widowControl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2605C" w:rsidRPr="00FF7DE9" w:rsidRDefault="0042605C" w:rsidP="00BE7991">
            <w:pPr>
              <w:widowControl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2605C" w:rsidRPr="00FF7DE9" w:rsidRDefault="0042605C" w:rsidP="00BE7991">
            <w:pPr>
              <w:widowControl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05C" w:rsidRPr="00FF7DE9" w:rsidRDefault="0042605C" w:rsidP="00BE7991">
            <w:pPr>
              <w:widowControl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2605C" w:rsidRPr="00FF7DE9" w:rsidRDefault="0042605C" w:rsidP="00BE7991">
            <w:pPr>
              <w:widowControl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2605C" w:rsidRDefault="0042605C" w:rsidP="004260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05C" w:rsidRPr="0064752D" w:rsidRDefault="0042605C" w:rsidP="0042605C">
      <w:pPr>
        <w:widowControl w:val="0"/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64752D">
        <w:rPr>
          <w:rFonts w:ascii="Times New Roman" w:hAnsi="Times New Roman" w:cs="Times New Roman"/>
          <w:b/>
          <w:i/>
          <w:sz w:val="28"/>
          <w:szCs w:val="28"/>
        </w:rPr>
        <w:t>Кадровое обеспечение</w:t>
      </w:r>
    </w:p>
    <w:p w:rsidR="0042605C" w:rsidRPr="0064752D" w:rsidRDefault="0042605C" w:rsidP="0042605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4752D">
        <w:rPr>
          <w:rFonts w:ascii="Times New Roman" w:hAnsi="Times New Roman" w:cs="Times New Roman"/>
          <w:sz w:val="28"/>
        </w:rPr>
        <w:t>Уровень квалификации учителя-логопеда, реализующего программу, должен соответствовать предъявляемым современным требованиям к квалификации педагога ДОУ. Деятельность учителя-логопеда и ребенка в образовательном процессе – совместная (партнёрская).</w:t>
      </w:r>
    </w:p>
    <w:p w:rsidR="0042605C" w:rsidRPr="0064752D" w:rsidRDefault="0042605C" w:rsidP="0042605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752D">
        <w:rPr>
          <w:rFonts w:ascii="Times New Roman" w:hAnsi="Times New Roman" w:cs="Times New Roman"/>
          <w:sz w:val="28"/>
        </w:rPr>
        <w:t xml:space="preserve"> Учитель-логопед планирует педагогический процесс:  </w:t>
      </w:r>
    </w:p>
    <w:p w:rsidR="0042605C" w:rsidRPr="0064752D" w:rsidRDefault="0042605C" w:rsidP="0042605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752D">
        <w:rPr>
          <w:rFonts w:ascii="Times New Roman" w:hAnsi="Times New Roman" w:cs="Times New Roman"/>
          <w:sz w:val="28"/>
        </w:rPr>
        <w:t>- определяет задачи и содержание образовательного процесса с учетом возрастных и индивидуальных особенностей детей;</w:t>
      </w:r>
    </w:p>
    <w:p w:rsidR="0042605C" w:rsidRPr="0064752D" w:rsidRDefault="0042605C" w:rsidP="0042605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752D">
        <w:rPr>
          <w:rFonts w:ascii="Times New Roman" w:hAnsi="Times New Roman" w:cs="Times New Roman"/>
          <w:sz w:val="28"/>
        </w:rPr>
        <w:lastRenderedPageBreak/>
        <w:t xml:space="preserve"> - эффективно организует деятельность детей в разных ее видах; </w:t>
      </w:r>
    </w:p>
    <w:p w:rsidR="0042605C" w:rsidRPr="0064752D" w:rsidRDefault="0042605C" w:rsidP="0042605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752D">
        <w:rPr>
          <w:rFonts w:ascii="Times New Roman" w:hAnsi="Times New Roman" w:cs="Times New Roman"/>
          <w:sz w:val="28"/>
        </w:rPr>
        <w:t xml:space="preserve">- находит и раскрывает ресурсы ребенка во всех видах его активности; </w:t>
      </w:r>
    </w:p>
    <w:p w:rsidR="0042605C" w:rsidRPr="0064752D" w:rsidRDefault="0042605C" w:rsidP="0042605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752D">
        <w:rPr>
          <w:rFonts w:ascii="Times New Roman" w:hAnsi="Times New Roman" w:cs="Times New Roman"/>
          <w:sz w:val="28"/>
        </w:rPr>
        <w:t xml:space="preserve">- создаёт проблемные ситуации; </w:t>
      </w:r>
    </w:p>
    <w:p w:rsidR="0042605C" w:rsidRPr="0064752D" w:rsidRDefault="0042605C" w:rsidP="0042605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752D">
        <w:rPr>
          <w:rFonts w:ascii="Times New Roman" w:hAnsi="Times New Roman" w:cs="Times New Roman"/>
          <w:sz w:val="28"/>
        </w:rPr>
        <w:t xml:space="preserve"> - способствует развитию творческой активности ребенка;</w:t>
      </w:r>
    </w:p>
    <w:p w:rsidR="0042605C" w:rsidRPr="0064752D" w:rsidRDefault="0042605C" w:rsidP="0042605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752D">
        <w:rPr>
          <w:rFonts w:ascii="Times New Roman" w:hAnsi="Times New Roman" w:cs="Times New Roman"/>
          <w:sz w:val="28"/>
        </w:rPr>
        <w:t>- взаимодействует с детьми в рамках личностно-ориентированной модели общения.</w:t>
      </w:r>
    </w:p>
    <w:p w:rsidR="009A13C5" w:rsidRPr="0042605C" w:rsidRDefault="0042605C" w:rsidP="0042605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752D">
        <w:rPr>
          <w:rFonts w:ascii="Times New Roman" w:hAnsi="Times New Roman" w:cs="Times New Roman"/>
          <w:sz w:val="28"/>
        </w:rPr>
        <w:t>Деятельность педагога направлена на решение вопросов обогащения опыта в сфере познавательного развития ребенка. Педагогические находки в образовательном процессе по речевому развитию способствуют обогащению и формированию мыслящей личности ребенка, способной к успешной самореализации и социализации в обществе. Создание условий, отбор форм и средств для максимальной реализации развития качеств и возможностей ребёнка, создание условий, обеспечивающих высокое качество результатов воспитательно-образовательного процесса по формированию начальных ключевых и начальных специальных компетенций дошкольников: внедрение современных педагогических технологий, в том числе информационно-коммуникационных.</w:t>
      </w:r>
    </w:p>
    <w:p w:rsidR="009721F9" w:rsidRPr="009721F9" w:rsidRDefault="009721F9" w:rsidP="009721F9">
      <w:pPr>
        <w:tabs>
          <w:tab w:val="left" w:pos="2055"/>
        </w:tabs>
        <w:spacing w:after="0" w:line="360" w:lineRule="auto"/>
        <w:ind w:firstLine="709"/>
        <w:rPr>
          <w:rStyle w:val="c5"/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2.3 </w:t>
      </w:r>
      <w:r w:rsidR="007D2720" w:rsidRPr="00972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Формы аттестации. </w:t>
      </w:r>
    </w:p>
    <w:p w:rsidR="009721F9" w:rsidRPr="009721F9" w:rsidRDefault="009721F9" w:rsidP="009721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>Для обследования звукопроизношения используются методики  Коноваленко В.В., Коноваленко С.В. «Экспресс-обследование звукопроизношения у детей дошкольного и младшего школьного возраста» и  Филичевой Т.Б., Чиркиной Г.В. «Нарушение речи у детей».</w:t>
      </w:r>
    </w:p>
    <w:p w:rsidR="009721F9" w:rsidRPr="009721F9" w:rsidRDefault="009721F9" w:rsidP="009721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>План обследования</w:t>
      </w:r>
    </w:p>
    <w:p w:rsidR="009721F9" w:rsidRPr="009721F9" w:rsidRDefault="009721F9" w:rsidP="009721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Cs/>
          <w:i/>
          <w:sz w:val="28"/>
          <w:szCs w:val="28"/>
          <w:lang w:bidi="ru-RU"/>
        </w:rPr>
        <w:t>1. Предварительная беседа с ребенком</w:t>
      </w: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> о нем самом, о его семье, о погоде, временах года, животных, любимых игрушках и т.д., позволяющая составить общее впечатление о ребенке, его речевом развитии, произношении звуков.</w:t>
      </w:r>
    </w:p>
    <w:p w:rsidR="009721F9" w:rsidRPr="009721F9" w:rsidRDefault="009721F9" w:rsidP="009721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Cs/>
          <w:i/>
          <w:sz w:val="28"/>
          <w:szCs w:val="28"/>
          <w:lang w:bidi="ru-RU"/>
        </w:rPr>
        <w:t>2. Обследование артикуляционного аппарата:</w:t>
      </w:r>
    </w:p>
    <w:p w:rsidR="009721F9" w:rsidRPr="009721F9" w:rsidRDefault="009721F9" w:rsidP="009721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>а) строения;</w:t>
      </w:r>
    </w:p>
    <w:p w:rsidR="009721F9" w:rsidRPr="009721F9" w:rsidRDefault="009721F9" w:rsidP="009721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>б) моторики (четкость, точность, объем, темп и координация артикуляционных движений, способность к удержанию и переключению).</w:t>
      </w:r>
    </w:p>
    <w:p w:rsidR="009721F9" w:rsidRPr="009721F9" w:rsidRDefault="009721F9" w:rsidP="009721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Cs/>
          <w:i/>
          <w:sz w:val="28"/>
          <w:szCs w:val="28"/>
          <w:lang w:bidi="ru-RU"/>
        </w:rPr>
        <w:t>3. Обследование произношения звуков:</w:t>
      </w:r>
    </w:p>
    <w:p w:rsidR="009721F9" w:rsidRPr="009721F9" w:rsidRDefault="009721F9" w:rsidP="009721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>а) </w:t>
      </w:r>
      <w:r w:rsidRPr="009721F9">
        <w:rPr>
          <w:rFonts w:ascii="Times New Roman" w:hAnsi="Times New Roman" w:cs="Times New Roman"/>
          <w:bCs/>
          <w:i/>
          <w:iCs/>
          <w:sz w:val="28"/>
          <w:szCs w:val="28"/>
          <w:lang w:bidi="ru-RU"/>
        </w:rPr>
        <w:t>по подражанию</w:t>
      </w:r>
    </w:p>
    <w:p w:rsidR="009721F9" w:rsidRPr="009721F9" w:rsidRDefault="009721F9" w:rsidP="009721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>изолированно, в слогах (прямых, обратных, со стечением согласных), в словах с этими слогами (звук в начале, середине, в конце слова), фразах, коротких потешках;</w:t>
      </w:r>
    </w:p>
    <w:p w:rsidR="009721F9" w:rsidRPr="009721F9" w:rsidRDefault="009721F9" w:rsidP="009721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>б) </w:t>
      </w:r>
      <w:r w:rsidRPr="009721F9">
        <w:rPr>
          <w:rFonts w:ascii="Times New Roman" w:hAnsi="Times New Roman" w:cs="Times New Roman"/>
          <w:bCs/>
          <w:i/>
          <w:iCs/>
          <w:sz w:val="28"/>
          <w:szCs w:val="28"/>
          <w:lang w:bidi="ru-RU"/>
        </w:rPr>
        <w:t>в самостоятельной речи</w:t>
      </w:r>
    </w:p>
    <w:p w:rsidR="009721F9" w:rsidRPr="009721F9" w:rsidRDefault="009721F9" w:rsidP="009721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>в словах по предметным картинкам, во фразах по сюжетным картинкам, в связной речи: беседа, рассказывание сказки, рассказа, чтение стихотворения (по выбору ребенка).</w:t>
      </w:r>
    </w:p>
    <w:p w:rsidR="009721F9" w:rsidRPr="009721F9" w:rsidRDefault="009721F9" w:rsidP="009721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Cs/>
          <w:i/>
          <w:sz w:val="28"/>
          <w:szCs w:val="28"/>
          <w:lang w:bidi="ru-RU"/>
        </w:rPr>
        <w:t>4. Обследование слоговой структуры слов.</w:t>
      </w:r>
    </w:p>
    <w:p w:rsidR="009721F9" w:rsidRPr="009721F9" w:rsidRDefault="009721F9" w:rsidP="009721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Cs/>
          <w:i/>
          <w:sz w:val="28"/>
          <w:szCs w:val="28"/>
          <w:lang w:bidi="ru-RU"/>
        </w:rPr>
        <w:t>5. Обследование фонематического слуха</w:t>
      </w:r>
    </w:p>
    <w:p w:rsidR="009721F9" w:rsidRPr="009721F9" w:rsidRDefault="009721F9" w:rsidP="009721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>а) различение на слух, выделение звука из звукового, слогового ряда и ряда слов, подбор картинок на заданный звук;</w:t>
      </w:r>
    </w:p>
    <w:p w:rsidR="009721F9" w:rsidRDefault="009721F9" w:rsidP="009721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>б) различие в произношении (проговаривание, воспроизведение звуковых, слоговых рядов и слов, придумывание слов на заданный звук).</w:t>
      </w:r>
    </w:p>
    <w:p w:rsidR="0021595D" w:rsidRDefault="0053191A" w:rsidP="009721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D6D79">
        <w:rPr>
          <w:rFonts w:ascii="Times New Roman" w:hAnsi="Times New Roman" w:cs="Times New Roman"/>
          <w:bCs/>
          <w:i/>
          <w:sz w:val="28"/>
          <w:szCs w:val="28"/>
          <w:lang w:bidi="ru-RU"/>
        </w:rPr>
        <w:t>Формы аттеста</w:t>
      </w:r>
      <w:r w:rsidR="008D6D79" w:rsidRPr="008D6D79">
        <w:rPr>
          <w:rFonts w:ascii="Times New Roman" w:hAnsi="Times New Roman" w:cs="Times New Roman"/>
          <w:bCs/>
          <w:i/>
          <w:sz w:val="28"/>
          <w:szCs w:val="28"/>
          <w:lang w:bidi="ru-RU"/>
        </w:rPr>
        <w:t>ции</w:t>
      </w:r>
      <w:r w:rsidR="008D6D79" w:rsidRPr="008D6D7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образовательных результатов представлено в Приложении №1</w:t>
      </w:r>
      <w:r w:rsidR="008D6D79">
        <w:rPr>
          <w:rFonts w:ascii="Times New Roman" w:hAnsi="Times New Roman" w:cs="Times New Roman"/>
          <w:bCs/>
          <w:sz w:val="28"/>
          <w:szCs w:val="28"/>
          <w:lang w:bidi="ru-RU"/>
        </w:rPr>
        <w:t>, №6.</w:t>
      </w:r>
    </w:p>
    <w:p w:rsidR="0021595D" w:rsidRPr="0021595D" w:rsidRDefault="0021595D" w:rsidP="0021595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21595D">
        <w:rPr>
          <w:rFonts w:ascii="Times New Roman" w:hAnsi="Times New Roman" w:cs="Times New Roman"/>
          <w:b/>
          <w:bCs/>
          <w:sz w:val="28"/>
          <w:szCs w:val="28"/>
          <w:lang w:bidi="ru-RU"/>
        </w:rPr>
        <w:t>2.4.</w:t>
      </w:r>
      <w:r w:rsidRPr="0021595D">
        <w:rPr>
          <w:rFonts w:ascii="Times New Roman" w:hAnsi="Times New Roman" w:cs="Times New Roman"/>
          <w:b/>
          <w:bCs/>
          <w:sz w:val="28"/>
          <w:szCs w:val="28"/>
          <w:lang w:bidi="ru-RU"/>
        </w:rPr>
        <w:tab/>
        <w:t>Оце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ночные материалы.</w:t>
      </w:r>
    </w:p>
    <w:p w:rsidR="0021595D" w:rsidRPr="0021595D" w:rsidRDefault="0021595D" w:rsidP="0021595D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1595D">
        <w:rPr>
          <w:rFonts w:ascii="Times New Roman" w:hAnsi="Times New Roman" w:cs="Times New Roman"/>
          <w:bCs/>
          <w:sz w:val="28"/>
          <w:szCs w:val="28"/>
          <w:lang w:bidi="ru-RU"/>
        </w:rPr>
        <w:t>Демонстрацией образовательных результатов является фонетически чистая речь детей, посещавших платную образовательную услугу «Речь +» как в ходе организованной деятельности педагогов с детьми, так и в самостоятельной речи детей в различных режимных моментах, в свободном общении.</w:t>
      </w:r>
    </w:p>
    <w:p w:rsidR="009721F9" w:rsidRPr="009721F9" w:rsidRDefault="009721F9" w:rsidP="009721F9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Инструментарий для логопедического обследования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 xml:space="preserve"> </w:t>
      </w:r>
      <w:r w:rsidRPr="009721F9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артикуляционного аппарата</w:t>
      </w:r>
    </w:p>
    <w:p w:rsidR="009721F9" w:rsidRPr="009721F9" w:rsidRDefault="009721F9" w:rsidP="009721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>Выполнение артикуляционных упражнений:</w:t>
      </w:r>
    </w:p>
    <w:p w:rsidR="009721F9" w:rsidRPr="009721F9" w:rsidRDefault="009721F9" w:rsidP="009721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>1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Губы в улыбке </w:t>
      </w:r>
    </w:p>
    <w:p w:rsidR="009721F9" w:rsidRPr="009721F9" w:rsidRDefault="009721F9" w:rsidP="009721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>2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Губы в «трубочку» 3-5 сек, 4-5 раз;</w:t>
      </w:r>
    </w:p>
    <w:p w:rsidR="009721F9" w:rsidRPr="009721F9" w:rsidRDefault="009721F9" w:rsidP="009721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>3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Язык «лопаткой» </w:t>
      </w:r>
    </w:p>
    <w:p w:rsidR="009721F9" w:rsidRPr="009721F9" w:rsidRDefault="009721F9" w:rsidP="009721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>4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Язык "чашечкой» </w:t>
      </w:r>
    </w:p>
    <w:p w:rsidR="009721F9" w:rsidRPr="009721F9" w:rsidRDefault="009721F9" w:rsidP="009721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>5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Язык «иголочкой» </w:t>
      </w:r>
    </w:p>
    <w:p w:rsidR="009721F9" w:rsidRPr="009721F9" w:rsidRDefault="009721F9" w:rsidP="009721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>6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Щелканье языков позы, объем, темп, точность, симметричность,</w:t>
      </w:r>
    </w:p>
    <w:p w:rsidR="009721F9" w:rsidRPr="009721F9" w:rsidRDefault="009721F9" w:rsidP="009721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7.</w:t>
      </w: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>«Вкусное варенье» наличие синкинезий, гиперкинезов, тремор,</w:t>
      </w:r>
    </w:p>
    <w:p w:rsidR="009721F9" w:rsidRPr="009721F9" w:rsidRDefault="009721F9" w:rsidP="009721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>8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«Качели» посинение органов речи или носогубного</w:t>
      </w:r>
    </w:p>
    <w:p w:rsidR="009721F9" w:rsidRPr="009721F9" w:rsidRDefault="009721F9" w:rsidP="009721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>9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«Маятник» треугольника;</w:t>
      </w:r>
    </w:p>
    <w:p w:rsidR="009721F9" w:rsidRPr="009721F9" w:rsidRDefault="009721F9" w:rsidP="009721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>10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«Улыбка» - «Трубочка» </w:t>
      </w:r>
    </w:p>
    <w:p w:rsidR="009721F9" w:rsidRPr="009721F9" w:rsidRDefault="009721F9" w:rsidP="009721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Cs/>
          <w:i/>
          <w:sz w:val="28"/>
          <w:szCs w:val="28"/>
          <w:lang w:bidi="ru-RU"/>
        </w:rPr>
        <w:t xml:space="preserve">Оценка/ показатели: </w:t>
      </w:r>
    </w:p>
    <w:p w:rsidR="009721F9" w:rsidRPr="009721F9" w:rsidRDefault="009721F9" w:rsidP="009721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>4 балла – правильное выполнение движения;</w:t>
      </w:r>
    </w:p>
    <w:p w:rsidR="009721F9" w:rsidRPr="009721F9" w:rsidRDefault="009721F9" w:rsidP="009721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>3 балла – замедленное выполнение;</w:t>
      </w:r>
    </w:p>
    <w:p w:rsidR="009721F9" w:rsidRPr="009721F9" w:rsidRDefault="009721F9" w:rsidP="009721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>2 балла – замедленное и напряженное выполнение;</w:t>
      </w:r>
    </w:p>
    <w:p w:rsidR="009721F9" w:rsidRPr="009721F9" w:rsidRDefault="009721F9" w:rsidP="009721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>1 балл – выполнение с ошибками: длительный поиск;</w:t>
      </w:r>
    </w:p>
    <w:p w:rsidR="009721F9" w:rsidRPr="009721F9" w:rsidRDefault="009721F9" w:rsidP="009721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>0 баллов – невыполнение движения</w:t>
      </w:r>
    </w:p>
    <w:p w:rsidR="009721F9" w:rsidRPr="009721F9" w:rsidRDefault="009721F9" w:rsidP="009721F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Инструментарий д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 xml:space="preserve">ля логопедического обследования </w:t>
      </w:r>
      <w:r w:rsidRPr="009721F9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звукопроизношения</w:t>
      </w:r>
    </w:p>
    <w:p w:rsidR="009721F9" w:rsidRPr="009721F9" w:rsidRDefault="009721F9" w:rsidP="009721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>Обследование звуков:</w:t>
      </w:r>
    </w:p>
    <w:p w:rsidR="009721F9" w:rsidRPr="009721F9" w:rsidRDefault="009721F9" w:rsidP="009721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>1</w:t>
      </w:r>
      <w:r w:rsidR="0062643C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 Собака – маска - нос;</w:t>
      </w:r>
    </w:p>
    <w:p w:rsidR="009721F9" w:rsidRPr="009721F9" w:rsidRDefault="009721F9" w:rsidP="009721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>2</w:t>
      </w:r>
      <w:r w:rsidR="0062643C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СЬ Сено - василек - высь;</w:t>
      </w:r>
    </w:p>
    <w:p w:rsidR="009721F9" w:rsidRPr="009721F9" w:rsidRDefault="009721F9" w:rsidP="009721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>3</w:t>
      </w:r>
      <w:r w:rsidR="0062643C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З Замок – коза;</w:t>
      </w:r>
    </w:p>
    <w:p w:rsidR="009721F9" w:rsidRPr="009721F9" w:rsidRDefault="009721F9" w:rsidP="009721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>4</w:t>
      </w:r>
      <w:r w:rsidR="0062643C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ЗЬ Зима – магазин;</w:t>
      </w:r>
    </w:p>
    <w:p w:rsidR="009721F9" w:rsidRPr="009721F9" w:rsidRDefault="009721F9" w:rsidP="009721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>5</w:t>
      </w:r>
      <w:r w:rsidR="0062643C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Ц Цапля – кольцо – палец </w:t>
      </w:r>
    </w:p>
    <w:p w:rsidR="009721F9" w:rsidRPr="009721F9" w:rsidRDefault="009721F9" w:rsidP="009721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>6</w:t>
      </w:r>
      <w:r w:rsidR="0062643C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Ш Шуба – кошка - камыш</w:t>
      </w:r>
    </w:p>
    <w:p w:rsidR="009721F9" w:rsidRPr="009721F9" w:rsidRDefault="009721F9" w:rsidP="009721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>7</w:t>
      </w:r>
      <w:r w:rsidR="0062643C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Ж Жук – ножи</w:t>
      </w:r>
    </w:p>
    <w:p w:rsidR="009721F9" w:rsidRPr="009721F9" w:rsidRDefault="009721F9" w:rsidP="009721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>8</w:t>
      </w:r>
      <w:r w:rsidR="0062643C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Ч Чайка – очки - ночь</w:t>
      </w:r>
    </w:p>
    <w:p w:rsidR="009721F9" w:rsidRPr="009721F9" w:rsidRDefault="009721F9" w:rsidP="009721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>9</w:t>
      </w:r>
      <w:r w:rsidR="0062643C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Щ Щука – вещи – лещ</w:t>
      </w:r>
    </w:p>
    <w:p w:rsidR="009721F9" w:rsidRPr="009721F9" w:rsidRDefault="009721F9" w:rsidP="009721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>10</w:t>
      </w:r>
      <w:r w:rsidR="0062643C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Л Лампа – молоко – пол</w:t>
      </w:r>
    </w:p>
    <w:p w:rsidR="009721F9" w:rsidRPr="009721F9" w:rsidRDefault="009721F9" w:rsidP="009721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>11</w:t>
      </w:r>
      <w:r w:rsidR="0062643C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ЛЬ Лето – колесо – соль</w:t>
      </w:r>
    </w:p>
    <w:p w:rsidR="009721F9" w:rsidRPr="009721F9" w:rsidRDefault="009721F9" w:rsidP="009721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>12</w:t>
      </w:r>
      <w:r w:rsidR="0062643C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Р Рыба – корова – топор</w:t>
      </w:r>
    </w:p>
    <w:p w:rsidR="009721F9" w:rsidRPr="009721F9" w:rsidRDefault="009721F9" w:rsidP="009721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>13</w:t>
      </w:r>
      <w:r w:rsidR="0062643C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РЬ Река – варенье - дверь</w:t>
      </w:r>
    </w:p>
    <w:p w:rsidR="009721F9" w:rsidRPr="009721F9" w:rsidRDefault="009721F9" w:rsidP="009721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>14</w:t>
      </w:r>
      <w:r w:rsidR="0062643C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К Кот - рука - сок</w:t>
      </w:r>
    </w:p>
    <w:p w:rsidR="009721F9" w:rsidRPr="009721F9" w:rsidRDefault="009721F9" w:rsidP="009721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>15</w:t>
      </w:r>
      <w:r w:rsidR="0062643C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КЬ Кино - руки</w:t>
      </w:r>
    </w:p>
    <w:p w:rsidR="009721F9" w:rsidRPr="009721F9" w:rsidRDefault="009721F9" w:rsidP="009721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>16</w:t>
      </w:r>
      <w:r w:rsidR="0062643C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Г Голуби - нога</w:t>
      </w:r>
    </w:p>
    <w:p w:rsidR="009721F9" w:rsidRPr="009721F9" w:rsidRDefault="009721F9" w:rsidP="009721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>17</w:t>
      </w:r>
      <w:r w:rsidR="0062643C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ГЬ Гена - ноги</w:t>
      </w:r>
    </w:p>
    <w:p w:rsidR="009721F9" w:rsidRPr="009721F9" w:rsidRDefault="009721F9" w:rsidP="009721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>18</w:t>
      </w:r>
      <w:r w:rsidR="0062643C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Х Хлеб – пихта - мох</w:t>
      </w:r>
    </w:p>
    <w:p w:rsidR="009721F9" w:rsidRPr="009721F9" w:rsidRDefault="009721F9" w:rsidP="009721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>19</w:t>
      </w:r>
      <w:r w:rsidR="0062643C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ХЬ Духи - хитрая</w:t>
      </w:r>
    </w:p>
    <w:p w:rsidR="009721F9" w:rsidRPr="009721F9" w:rsidRDefault="009721F9" w:rsidP="009721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>20</w:t>
      </w:r>
      <w:r w:rsidR="0062643C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J Йогурт – майка – клей</w:t>
      </w:r>
    </w:p>
    <w:p w:rsidR="009721F9" w:rsidRPr="009721F9" w:rsidRDefault="009721F9" w:rsidP="009721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Cs/>
          <w:i/>
          <w:sz w:val="28"/>
          <w:szCs w:val="28"/>
          <w:lang w:bidi="ru-RU"/>
        </w:rPr>
        <w:t xml:space="preserve">Оценка/ показатели: </w:t>
      </w:r>
    </w:p>
    <w:p w:rsidR="009721F9" w:rsidRPr="009721F9" w:rsidRDefault="009721F9" w:rsidP="009721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>4 балла – норма,</w:t>
      </w:r>
    </w:p>
    <w:p w:rsidR="009721F9" w:rsidRPr="009721F9" w:rsidRDefault="009721F9" w:rsidP="009721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3 балла – верно изолировано, </w:t>
      </w:r>
    </w:p>
    <w:p w:rsidR="009721F9" w:rsidRPr="009721F9" w:rsidRDefault="009721F9" w:rsidP="009721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2 балла – верно изолированно и в начале слова, </w:t>
      </w:r>
    </w:p>
    <w:p w:rsidR="009721F9" w:rsidRPr="009721F9" w:rsidRDefault="009721F9" w:rsidP="009721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>1 балл – верно 1 звук из группы,</w:t>
      </w:r>
    </w:p>
    <w:p w:rsidR="009721F9" w:rsidRPr="009721F9" w:rsidRDefault="009721F9" w:rsidP="009721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>0 баллов – все неверно</w:t>
      </w:r>
    </w:p>
    <w:p w:rsidR="009721F9" w:rsidRPr="009721F9" w:rsidRDefault="009721F9" w:rsidP="009721F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Инструментарий для логопедического обследования</w:t>
      </w:r>
    </w:p>
    <w:p w:rsidR="009721F9" w:rsidRPr="009721F9" w:rsidRDefault="009721F9" w:rsidP="009721F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/>
          <w:bCs/>
          <w:i/>
          <w:sz w:val="28"/>
          <w:szCs w:val="28"/>
          <w:lang w:bidi="ru-RU"/>
        </w:rPr>
        <w:t>слоговой структуры</w:t>
      </w:r>
      <w:r w:rsidR="0062643C">
        <w:rPr>
          <w:rFonts w:ascii="Times New Roman" w:hAnsi="Times New Roman" w:cs="Times New Roman"/>
          <w:b/>
          <w:bCs/>
          <w:sz w:val="28"/>
          <w:szCs w:val="28"/>
          <w:lang w:bidi="ru-RU"/>
        </w:rPr>
        <w:t> </w:t>
      </w:r>
      <w:r w:rsidRPr="009721F9">
        <w:rPr>
          <w:rFonts w:ascii="Times New Roman" w:hAnsi="Times New Roman" w:cs="Times New Roman"/>
          <w:b/>
          <w:bCs/>
          <w:i/>
          <w:sz w:val="28"/>
          <w:szCs w:val="28"/>
          <w:lang w:bidi="ru-RU"/>
        </w:rPr>
        <w:t>слова</w:t>
      </w:r>
    </w:p>
    <w:p w:rsidR="009721F9" w:rsidRPr="009721F9" w:rsidRDefault="009721F9" w:rsidP="009721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1. Назови самостоятельно или повтори за взрослым слова </w:t>
      </w:r>
    </w:p>
    <w:p w:rsidR="009721F9" w:rsidRPr="009721F9" w:rsidRDefault="009721F9" w:rsidP="009721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(односложные, двусложные, трёхсложные, четырёхсложные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 стечение согласных  и без стечения): </w:t>
      </w:r>
    </w:p>
    <w:p w:rsidR="009721F9" w:rsidRPr="009721F9" w:rsidRDefault="009721F9" w:rsidP="009721F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дети, луна, малина, молоко, дети, дом, петух, диван, сумка, туфли, индюк, фонтан, телефон, молоток, девочка, улитка, Айболит, будильник, футболист, хоккеист, гном, бант, клубки, гнездо, пианино, чемоданы. </w:t>
      </w:r>
    </w:p>
    <w:p w:rsidR="009721F9" w:rsidRPr="009721F9" w:rsidRDefault="009721F9" w:rsidP="009721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2. Назови самостоятельно или повтори за взрослым слова </w:t>
      </w:r>
    </w:p>
    <w:p w:rsidR="009721F9" w:rsidRPr="009721F9" w:rsidRDefault="009721F9" w:rsidP="009721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(со сложной слоговой структурой): </w:t>
      </w:r>
    </w:p>
    <w:p w:rsidR="009721F9" w:rsidRPr="009721F9" w:rsidRDefault="009721F9" w:rsidP="009721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сковорода, милиционер, остановка, аквариум, тюбетейка, велосипед, космонавт, градусник. </w:t>
      </w:r>
    </w:p>
    <w:p w:rsidR="009721F9" w:rsidRPr="009721F9" w:rsidRDefault="009721F9" w:rsidP="009721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З. Повтори предложение: </w:t>
      </w:r>
    </w:p>
    <w:p w:rsidR="009721F9" w:rsidRPr="009721F9" w:rsidRDefault="009721F9" w:rsidP="009721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   Милиционер стоит у светофора. </w:t>
      </w:r>
    </w:p>
    <w:p w:rsidR="009721F9" w:rsidRPr="009721F9" w:rsidRDefault="009721F9" w:rsidP="009721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>Экскурсовод поводит экскурсию по городу.</w:t>
      </w:r>
    </w:p>
    <w:p w:rsidR="009721F9" w:rsidRPr="009721F9" w:rsidRDefault="009721F9" w:rsidP="009721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Троллейбус остановился на перекрёстке. </w:t>
      </w:r>
    </w:p>
    <w:p w:rsidR="009721F9" w:rsidRPr="009721F9" w:rsidRDefault="009721F9" w:rsidP="009721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 xml:space="preserve">Жираф живёт в зоопарке. </w:t>
      </w:r>
    </w:p>
    <w:p w:rsidR="009721F9" w:rsidRPr="009721F9" w:rsidRDefault="009721F9" w:rsidP="009721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   Мама жарит на сковороде блинчики.</w:t>
      </w:r>
    </w:p>
    <w:p w:rsidR="009721F9" w:rsidRPr="009721F9" w:rsidRDefault="009721F9" w:rsidP="009721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Cs/>
          <w:i/>
          <w:sz w:val="28"/>
          <w:szCs w:val="28"/>
          <w:lang w:bidi="ru-RU"/>
        </w:rPr>
        <w:t xml:space="preserve">Оценка/ показатели: </w:t>
      </w:r>
    </w:p>
    <w:p w:rsidR="009721F9" w:rsidRPr="009721F9" w:rsidRDefault="009721F9" w:rsidP="009721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>4 балла - точное выполнение задания;</w:t>
      </w:r>
    </w:p>
    <w:p w:rsidR="009721F9" w:rsidRPr="009721F9" w:rsidRDefault="009721F9" w:rsidP="009721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>3 балла – допущена 1 ошибка;</w:t>
      </w:r>
    </w:p>
    <w:p w:rsidR="009721F9" w:rsidRPr="009721F9" w:rsidRDefault="009721F9" w:rsidP="009721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>2 балла - выполнил половину задания верно;</w:t>
      </w:r>
    </w:p>
    <w:p w:rsidR="009721F9" w:rsidRPr="009721F9" w:rsidRDefault="009721F9" w:rsidP="009721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>1 балл - более половины задания выполнено неверно;</w:t>
      </w:r>
    </w:p>
    <w:p w:rsidR="009721F9" w:rsidRPr="009721F9" w:rsidRDefault="009721F9" w:rsidP="009721F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>0 баллов - отказ или невыполнение задания</w:t>
      </w:r>
    </w:p>
    <w:p w:rsidR="009721F9" w:rsidRPr="009721F9" w:rsidRDefault="009721F9" w:rsidP="009721F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Инструментарий для логопедического обследования</w:t>
      </w:r>
    </w:p>
    <w:p w:rsidR="009721F9" w:rsidRPr="009721F9" w:rsidRDefault="009721F9" w:rsidP="009721F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фонематического слуха и восприятия</w:t>
      </w:r>
    </w:p>
    <w:p w:rsidR="009721F9" w:rsidRPr="009721F9" w:rsidRDefault="009721F9" w:rsidP="009721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>Предъявление слоговых рядов:</w:t>
      </w:r>
    </w:p>
    <w:p w:rsidR="009721F9" w:rsidRPr="009721F9" w:rsidRDefault="009721F9" w:rsidP="0062643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1</w:t>
      </w:r>
      <w:r w:rsidR="0062643C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Па - ба Ба – па </w:t>
      </w:r>
    </w:p>
    <w:p w:rsidR="009721F9" w:rsidRPr="009721F9" w:rsidRDefault="009721F9" w:rsidP="009721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>2</w:t>
      </w:r>
      <w:r w:rsidR="0062643C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Са - за За – са;</w:t>
      </w:r>
    </w:p>
    <w:p w:rsidR="009721F9" w:rsidRPr="009721F9" w:rsidRDefault="009721F9" w:rsidP="009721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>3</w:t>
      </w:r>
      <w:r w:rsidR="0062643C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Са - ша Ша – са </w:t>
      </w:r>
    </w:p>
    <w:p w:rsidR="009721F9" w:rsidRPr="009721F9" w:rsidRDefault="009721F9" w:rsidP="009721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>4</w:t>
      </w:r>
      <w:r w:rsidR="0062643C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Ла - ра Ра – ла ;</w:t>
      </w:r>
    </w:p>
    <w:p w:rsidR="009721F9" w:rsidRPr="009721F9" w:rsidRDefault="009721F9" w:rsidP="009721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>5</w:t>
      </w:r>
      <w:r w:rsidR="0062643C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Ма – на – ма На – ма – на;</w:t>
      </w:r>
    </w:p>
    <w:p w:rsidR="009721F9" w:rsidRPr="009721F9" w:rsidRDefault="009721F9" w:rsidP="009721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>6</w:t>
      </w:r>
      <w:r w:rsidR="0062643C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Да – та – да Та – да – та;</w:t>
      </w:r>
    </w:p>
    <w:p w:rsidR="009721F9" w:rsidRPr="009721F9" w:rsidRDefault="009721F9" w:rsidP="009721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>7</w:t>
      </w:r>
      <w:r w:rsidR="0062643C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Га – ка – га Ка – га – ка </w:t>
      </w:r>
    </w:p>
    <w:p w:rsidR="009721F9" w:rsidRPr="009721F9" w:rsidRDefault="009721F9" w:rsidP="009721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>8</w:t>
      </w:r>
      <w:r w:rsidR="0062643C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За – са – за Са – за – са </w:t>
      </w:r>
    </w:p>
    <w:p w:rsidR="009721F9" w:rsidRPr="009721F9" w:rsidRDefault="009721F9" w:rsidP="009721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>9</w:t>
      </w:r>
      <w:r w:rsidR="0062643C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Ша – жа - ша Жа – ша – жа;</w:t>
      </w:r>
    </w:p>
    <w:p w:rsidR="009721F9" w:rsidRPr="009721F9" w:rsidRDefault="009721F9" w:rsidP="009721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>10</w:t>
      </w:r>
      <w:r w:rsidR="0062643C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Са – ша – са Ша – са – ша </w:t>
      </w:r>
    </w:p>
    <w:p w:rsidR="009721F9" w:rsidRPr="009721F9" w:rsidRDefault="009721F9" w:rsidP="009721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>11</w:t>
      </w:r>
      <w:r w:rsidR="0062643C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Ца – са – ца Са – ца – са </w:t>
      </w:r>
    </w:p>
    <w:p w:rsidR="009721F9" w:rsidRPr="009721F9" w:rsidRDefault="009721F9" w:rsidP="009721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>12</w:t>
      </w:r>
      <w:r w:rsidR="0062643C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Ча – тя – ча Тя – ча – тя</w:t>
      </w:r>
    </w:p>
    <w:p w:rsidR="009721F9" w:rsidRPr="009721F9" w:rsidRDefault="009721F9" w:rsidP="009721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>13</w:t>
      </w:r>
      <w:r w:rsidR="0062643C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Ра – ла - ра Ла – ра – ла</w:t>
      </w:r>
    </w:p>
    <w:p w:rsidR="009721F9" w:rsidRPr="009721F9" w:rsidRDefault="009721F9" w:rsidP="009721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Cs/>
          <w:i/>
          <w:sz w:val="28"/>
          <w:szCs w:val="28"/>
          <w:lang w:bidi="ru-RU"/>
        </w:rPr>
        <w:t xml:space="preserve">Оценка/ показатели: </w:t>
      </w:r>
    </w:p>
    <w:p w:rsidR="009721F9" w:rsidRPr="009721F9" w:rsidRDefault="009721F9" w:rsidP="009721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>4 балла – точное и правильное воспроизведение;</w:t>
      </w:r>
    </w:p>
    <w:p w:rsidR="009721F9" w:rsidRPr="009721F9" w:rsidRDefault="009721F9" w:rsidP="009721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>3 балла – точное воспроизведение в медленном темпе;</w:t>
      </w:r>
    </w:p>
    <w:p w:rsidR="009721F9" w:rsidRPr="009721F9" w:rsidRDefault="009721F9" w:rsidP="009721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>2 балла – первый член воспроизводится правильно, второй уподобляется первому;</w:t>
      </w:r>
    </w:p>
    <w:p w:rsidR="009721F9" w:rsidRPr="009721F9" w:rsidRDefault="009721F9" w:rsidP="009721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>1 балл – неточное воспроизведение обоих членов пара с перестановкой слогов, их заменой и пропусками;</w:t>
      </w:r>
    </w:p>
    <w:p w:rsidR="009721F9" w:rsidRPr="009721F9" w:rsidRDefault="009721F9" w:rsidP="009721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>0 баллов – отказ от выполнения, полная невозможность воспроизведения пробы.</w:t>
      </w:r>
    </w:p>
    <w:p w:rsidR="009721F9" w:rsidRPr="009721F9" w:rsidRDefault="009721F9" w:rsidP="009721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>Максимальное количество баллов, начисляемых за успешное выполнение всех проб методики равно 16. В соответствии с этим были выделены следующие уровни развития звукопроизношения:</w:t>
      </w:r>
    </w:p>
    <w:p w:rsidR="009721F9" w:rsidRPr="009721F9" w:rsidRDefault="009721F9" w:rsidP="009721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>- высокий уровень - (от 12 до 16 баллов);</w:t>
      </w:r>
    </w:p>
    <w:p w:rsidR="009721F9" w:rsidRPr="009721F9" w:rsidRDefault="009721F9" w:rsidP="009721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>- средний уровень - (от 5 до 8 баллов);</w:t>
      </w:r>
    </w:p>
    <w:p w:rsidR="009721F9" w:rsidRPr="009721F9" w:rsidRDefault="009721F9" w:rsidP="009721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>- низкий  уровень -  (от 4 балла и менее).</w:t>
      </w:r>
    </w:p>
    <w:p w:rsidR="009721F9" w:rsidRPr="009721F9" w:rsidRDefault="009721F9" w:rsidP="0062643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Сложив баллы за все перечисленные показатели, можно получить искомые величины, сравнить их с максимальной оценкой и между собой. Эта информация должна быть учтена при разработке стратегии коррекционного воздействия. </w:t>
      </w:r>
    </w:p>
    <w:p w:rsidR="009721F9" w:rsidRPr="009721F9" w:rsidRDefault="009721F9" w:rsidP="009721F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bidi="ru-RU"/>
        </w:rPr>
      </w:pPr>
      <w:r w:rsidRPr="009721F9">
        <w:rPr>
          <w:rFonts w:ascii="Times New Roman" w:hAnsi="Times New Roman" w:cs="Times New Roman"/>
          <w:b/>
          <w:bCs/>
          <w:i/>
          <w:sz w:val="28"/>
          <w:szCs w:val="28"/>
          <w:lang w:bidi="ru-RU"/>
        </w:rPr>
        <w:t>Протокол обследования уровня речевого развития</w:t>
      </w:r>
    </w:p>
    <w:tbl>
      <w:tblPr>
        <w:tblStyle w:val="af3"/>
        <w:tblW w:w="9747" w:type="dxa"/>
        <w:tblLayout w:type="fixed"/>
        <w:tblLook w:val="04A0" w:firstRow="1" w:lastRow="0" w:firstColumn="1" w:lastColumn="0" w:noHBand="0" w:noVBand="1"/>
      </w:tblPr>
      <w:tblGrid>
        <w:gridCol w:w="398"/>
        <w:gridCol w:w="1094"/>
        <w:gridCol w:w="884"/>
        <w:gridCol w:w="993"/>
        <w:gridCol w:w="1134"/>
        <w:gridCol w:w="992"/>
        <w:gridCol w:w="992"/>
        <w:gridCol w:w="851"/>
        <w:gridCol w:w="708"/>
        <w:gridCol w:w="851"/>
        <w:gridCol w:w="850"/>
      </w:tblGrid>
      <w:tr w:rsidR="009721F9" w:rsidRPr="009721F9" w:rsidTr="00BE7991">
        <w:trPr>
          <w:trHeight w:val="266"/>
        </w:trPr>
        <w:tc>
          <w:tcPr>
            <w:tcW w:w="398" w:type="dxa"/>
            <w:vMerge w:val="restart"/>
          </w:tcPr>
          <w:p w:rsidR="009721F9" w:rsidRPr="009721F9" w:rsidRDefault="009721F9" w:rsidP="0062643C">
            <w:pPr>
              <w:jc w:val="both"/>
              <w:rPr>
                <w:rFonts w:ascii="Times New Roman" w:hAnsi="Times New Roman" w:cs="Times New Roman"/>
                <w:bCs/>
                <w:lang w:bidi="ru-RU"/>
              </w:rPr>
            </w:pPr>
            <w:r w:rsidRPr="009721F9">
              <w:rPr>
                <w:rFonts w:ascii="Times New Roman" w:hAnsi="Times New Roman" w:cs="Times New Roman"/>
                <w:bCs/>
                <w:lang w:bidi="ru-RU"/>
              </w:rPr>
              <w:t>№</w:t>
            </w:r>
          </w:p>
        </w:tc>
        <w:tc>
          <w:tcPr>
            <w:tcW w:w="1094" w:type="dxa"/>
            <w:vMerge w:val="restart"/>
          </w:tcPr>
          <w:p w:rsidR="009721F9" w:rsidRPr="009721F9" w:rsidRDefault="009721F9" w:rsidP="0062643C">
            <w:pPr>
              <w:jc w:val="both"/>
              <w:rPr>
                <w:rFonts w:ascii="Times New Roman" w:hAnsi="Times New Roman" w:cs="Times New Roman"/>
                <w:bCs/>
                <w:lang w:bidi="ru-RU"/>
              </w:rPr>
            </w:pPr>
            <w:r w:rsidRPr="009721F9">
              <w:rPr>
                <w:rFonts w:ascii="Times New Roman" w:hAnsi="Times New Roman" w:cs="Times New Roman"/>
                <w:bCs/>
                <w:lang w:bidi="ru-RU"/>
              </w:rPr>
              <w:t>Ф.И.</w:t>
            </w:r>
          </w:p>
          <w:p w:rsidR="009721F9" w:rsidRPr="009721F9" w:rsidRDefault="009721F9" w:rsidP="0062643C">
            <w:pPr>
              <w:jc w:val="both"/>
              <w:rPr>
                <w:rFonts w:ascii="Times New Roman" w:hAnsi="Times New Roman" w:cs="Times New Roman"/>
                <w:bCs/>
                <w:lang w:bidi="ru-RU"/>
              </w:rPr>
            </w:pPr>
            <w:r w:rsidRPr="009721F9">
              <w:rPr>
                <w:rFonts w:ascii="Times New Roman" w:hAnsi="Times New Roman" w:cs="Times New Roman"/>
                <w:bCs/>
                <w:lang w:bidi="ru-RU"/>
              </w:rPr>
              <w:t>ребенка</w:t>
            </w:r>
          </w:p>
        </w:tc>
        <w:tc>
          <w:tcPr>
            <w:tcW w:w="884" w:type="dxa"/>
            <w:vMerge w:val="restart"/>
          </w:tcPr>
          <w:p w:rsidR="009721F9" w:rsidRPr="009721F9" w:rsidRDefault="0021595D" w:rsidP="0062643C">
            <w:pPr>
              <w:jc w:val="both"/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Возраст</w:t>
            </w:r>
          </w:p>
        </w:tc>
        <w:tc>
          <w:tcPr>
            <w:tcW w:w="993" w:type="dxa"/>
            <w:vMerge w:val="restart"/>
          </w:tcPr>
          <w:p w:rsidR="009721F9" w:rsidRPr="009721F9" w:rsidRDefault="009721F9" w:rsidP="0062643C">
            <w:pPr>
              <w:jc w:val="both"/>
              <w:rPr>
                <w:rFonts w:ascii="Times New Roman" w:hAnsi="Times New Roman" w:cs="Times New Roman"/>
                <w:bCs/>
                <w:lang w:bidi="ru-RU"/>
              </w:rPr>
            </w:pPr>
            <w:r w:rsidRPr="009721F9">
              <w:rPr>
                <w:rFonts w:ascii="Times New Roman" w:hAnsi="Times New Roman" w:cs="Times New Roman"/>
                <w:bCs/>
                <w:lang w:bidi="ru-RU"/>
              </w:rPr>
              <w:t>Артик.</w:t>
            </w:r>
          </w:p>
          <w:p w:rsidR="009721F9" w:rsidRPr="009721F9" w:rsidRDefault="009721F9" w:rsidP="0062643C">
            <w:pPr>
              <w:jc w:val="both"/>
              <w:rPr>
                <w:rFonts w:ascii="Times New Roman" w:hAnsi="Times New Roman" w:cs="Times New Roman"/>
                <w:bCs/>
                <w:lang w:bidi="ru-RU"/>
              </w:rPr>
            </w:pPr>
            <w:r w:rsidRPr="009721F9">
              <w:rPr>
                <w:rFonts w:ascii="Times New Roman" w:hAnsi="Times New Roman" w:cs="Times New Roman"/>
                <w:bCs/>
                <w:lang w:bidi="ru-RU"/>
              </w:rPr>
              <w:t>мото-рика</w:t>
            </w:r>
          </w:p>
        </w:tc>
        <w:tc>
          <w:tcPr>
            <w:tcW w:w="1134" w:type="dxa"/>
            <w:vMerge w:val="restart"/>
          </w:tcPr>
          <w:p w:rsidR="009721F9" w:rsidRPr="009721F9" w:rsidRDefault="009721F9" w:rsidP="0062643C">
            <w:pPr>
              <w:jc w:val="both"/>
              <w:rPr>
                <w:rFonts w:ascii="Times New Roman" w:hAnsi="Times New Roman" w:cs="Times New Roman"/>
                <w:bCs/>
                <w:lang w:bidi="ru-RU"/>
              </w:rPr>
            </w:pPr>
            <w:r w:rsidRPr="009721F9">
              <w:rPr>
                <w:rFonts w:ascii="Times New Roman" w:hAnsi="Times New Roman" w:cs="Times New Roman"/>
                <w:bCs/>
                <w:lang w:bidi="ru-RU"/>
              </w:rPr>
              <w:t>Звуко-произ-ноше-</w:t>
            </w:r>
          </w:p>
          <w:p w:rsidR="009721F9" w:rsidRPr="009721F9" w:rsidRDefault="009721F9" w:rsidP="0062643C">
            <w:pPr>
              <w:jc w:val="both"/>
              <w:rPr>
                <w:rFonts w:ascii="Times New Roman" w:hAnsi="Times New Roman" w:cs="Times New Roman"/>
                <w:bCs/>
                <w:lang w:bidi="ru-RU"/>
              </w:rPr>
            </w:pPr>
            <w:r w:rsidRPr="009721F9">
              <w:rPr>
                <w:rFonts w:ascii="Times New Roman" w:hAnsi="Times New Roman" w:cs="Times New Roman"/>
                <w:bCs/>
                <w:lang w:bidi="ru-RU"/>
              </w:rPr>
              <w:t>ние</w:t>
            </w:r>
          </w:p>
        </w:tc>
        <w:tc>
          <w:tcPr>
            <w:tcW w:w="992" w:type="dxa"/>
            <w:vMerge w:val="restart"/>
          </w:tcPr>
          <w:p w:rsidR="009721F9" w:rsidRPr="009721F9" w:rsidRDefault="009721F9" w:rsidP="0062643C">
            <w:pPr>
              <w:jc w:val="both"/>
              <w:rPr>
                <w:rFonts w:ascii="Times New Roman" w:hAnsi="Times New Roman" w:cs="Times New Roman"/>
                <w:bCs/>
                <w:lang w:bidi="ru-RU"/>
              </w:rPr>
            </w:pPr>
            <w:r w:rsidRPr="009721F9">
              <w:rPr>
                <w:rFonts w:ascii="Times New Roman" w:hAnsi="Times New Roman" w:cs="Times New Roman"/>
                <w:bCs/>
                <w:lang w:bidi="ru-RU"/>
              </w:rPr>
              <w:t xml:space="preserve">Слог. стр-ра </w:t>
            </w:r>
          </w:p>
        </w:tc>
        <w:tc>
          <w:tcPr>
            <w:tcW w:w="992" w:type="dxa"/>
            <w:vMerge w:val="restart"/>
          </w:tcPr>
          <w:p w:rsidR="009721F9" w:rsidRPr="009721F9" w:rsidRDefault="009721F9" w:rsidP="0062643C">
            <w:pPr>
              <w:jc w:val="both"/>
              <w:rPr>
                <w:rFonts w:ascii="Times New Roman" w:hAnsi="Times New Roman" w:cs="Times New Roman"/>
                <w:bCs/>
                <w:lang w:bidi="ru-RU"/>
              </w:rPr>
            </w:pPr>
            <w:r w:rsidRPr="009721F9">
              <w:rPr>
                <w:rFonts w:ascii="Times New Roman" w:hAnsi="Times New Roman" w:cs="Times New Roman"/>
                <w:bCs/>
                <w:lang w:bidi="ru-RU"/>
              </w:rPr>
              <w:t>Фонем.</w:t>
            </w:r>
          </w:p>
          <w:p w:rsidR="009721F9" w:rsidRPr="009721F9" w:rsidRDefault="009721F9" w:rsidP="0062643C">
            <w:pPr>
              <w:jc w:val="both"/>
              <w:rPr>
                <w:rFonts w:ascii="Times New Roman" w:hAnsi="Times New Roman" w:cs="Times New Roman"/>
                <w:bCs/>
                <w:lang w:bidi="ru-RU"/>
              </w:rPr>
            </w:pPr>
            <w:r w:rsidRPr="009721F9">
              <w:rPr>
                <w:rFonts w:ascii="Times New Roman" w:hAnsi="Times New Roman" w:cs="Times New Roman"/>
                <w:bCs/>
                <w:lang w:bidi="ru-RU"/>
              </w:rPr>
              <w:t>слух</w:t>
            </w:r>
          </w:p>
        </w:tc>
        <w:tc>
          <w:tcPr>
            <w:tcW w:w="851" w:type="dxa"/>
            <w:vMerge w:val="restart"/>
          </w:tcPr>
          <w:p w:rsidR="009721F9" w:rsidRPr="009721F9" w:rsidRDefault="009721F9" w:rsidP="0062643C">
            <w:pPr>
              <w:jc w:val="both"/>
              <w:rPr>
                <w:rFonts w:ascii="Times New Roman" w:hAnsi="Times New Roman" w:cs="Times New Roman"/>
                <w:bCs/>
                <w:lang w:bidi="ru-RU"/>
              </w:rPr>
            </w:pPr>
            <w:r w:rsidRPr="009721F9">
              <w:rPr>
                <w:rFonts w:ascii="Times New Roman" w:hAnsi="Times New Roman" w:cs="Times New Roman"/>
                <w:bCs/>
                <w:lang w:bidi="ru-RU"/>
              </w:rPr>
              <w:t>Всего</w:t>
            </w:r>
          </w:p>
          <w:p w:rsidR="009721F9" w:rsidRPr="009721F9" w:rsidRDefault="009721F9" w:rsidP="0062643C">
            <w:pPr>
              <w:jc w:val="both"/>
              <w:rPr>
                <w:rFonts w:ascii="Times New Roman" w:hAnsi="Times New Roman" w:cs="Times New Roman"/>
                <w:bCs/>
                <w:lang w:bidi="ru-RU"/>
              </w:rPr>
            </w:pPr>
            <w:r w:rsidRPr="009721F9">
              <w:rPr>
                <w:rFonts w:ascii="Times New Roman" w:hAnsi="Times New Roman" w:cs="Times New Roman"/>
                <w:bCs/>
                <w:lang w:bidi="ru-RU"/>
              </w:rPr>
              <w:t>бал-лов</w:t>
            </w:r>
          </w:p>
        </w:tc>
        <w:tc>
          <w:tcPr>
            <w:tcW w:w="2409" w:type="dxa"/>
            <w:gridSpan w:val="3"/>
          </w:tcPr>
          <w:p w:rsidR="009721F9" w:rsidRPr="009721F9" w:rsidRDefault="009721F9" w:rsidP="0062643C">
            <w:pPr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9721F9">
              <w:rPr>
                <w:rFonts w:ascii="Times New Roman" w:hAnsi="Times New Roman" w:cs="Times New Roman"/>
                <w:bCs/>
                <w:lang w:bidi="ru-RU"/>
              </w:rPr>
              <w:t>Уровень</w:t>
            </w:r>
          </w:p>
        </w:tc>
      </w:tr>
      <w:tr w:rsidR="009721F9" w:rsidRPr="009721F9" w:rsidTr="00BE7991">
        <w:trPr>
          <w:trHeight w:val="142"/>
        </w:trPr>
        <w:tc>
          <w:tcPr>
            <w:tcW w:w="398" w:type="dxa"/>
            <w:vMerge/>
          </w:tcPr>
          <w:p w:rsidR="009721F9" w:rsidRPr="009721F9" w:rsidRDefault="009721F9" w:rsidP="0062643C">
            <w:pPr>
              <w:jc w:val="both"/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1094" w:type="dxa"/>
            <w:vMerge/>
          </w:tcPr>
          <w:p w:rsidR="009721F9" w:rsidRPr="009721F9" w:rsidRDefault="009721F9" w:rsidP="0062643C">
            <w:pPr>
              <w:jc w:val="both"/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884" w:type="dxa"/>
            <w:vMerge/>
          </w:tcPr>
          <w:p w:rsidR="009721F9" w:rsidRPr="009721F9" w:rsidRDefault="009721F9" w:rsidP="0062643C">
            <w:pPr>
              <w:jc w:val="both"/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993" w:type="dxa"/>
            <w:vMerge/>
          </w:tcPr>
          <w:p w:rsidR="009721F9" w:rsidRPr="009721F9" w:rsidRDefault="009721F9" w:rsidP="0062643C">
            <w:pPr>
              <w:jc w:val="both"/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1134" w:type="dxa"/>
            <w:vMerge/>
          </w:tcPr>
          <w:p w:rsidR="009721F9" w:rsidRPr="009721F9" w:rsidRDefault="009721F9" w:rsidP="0062643C">
            <w:pPr>
              <w:jc w:val="both"/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992" w:type="dxa"/>
            <w:vMerge/>
          </w:tcPr>
          <w:p w:rsidR="009721F9" w:rsidRPr="009721F9" w:rsidRDefault="009721F9" w:rsidP="0062643C">
            <w:pPr>
              <w:jc w:val="both"/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992" w:type="dxa"/>
            <w:vMerge/>
          </w:tcPr>
          <w:p w:rsidR="009721F9" w:rsidRPr="009721F9" w:rsidRDefault="009721F9" w:rsidP="0062643C">
            <w:pPr>
              <w:jc w:val="both"/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851" w:type="dxa"/>
            <w:vMerge/>
          </w:tcPr>
          <w:p w:rsidR="009721F9" w:rsidRPr="009721F9" w:rsidRDefault="009721F9" w:rsidP="0062643C">
            <w:pPr>
              <w:jc w:val="both"/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708" w:type="dxa"/>
          </w:tcPr>
          <w:p w:rsidR="009721F9" w:rsidRPr="009721F9" w:rsidRDefault="009721F9" w:rsidP="0062643C">
            <w:pPr>
              <w:jc w:val="both"/>
              <w:rPr>
                <w:rFonts w:ascii="Times New Roman" w:hAnsi="Times New Roman" w:cs="Times New Roman"/>
                <w:bCs/>
                <w:lang w:bidi="ru-RU"/>
              </w:rPr>
            </w:pPr>
            <w:r w:rsidRPr="009721F9">
              <w:rPr>
                <w:rFonts w:ascii="Times New Roman" w:hAnsi="Times New Roman" w:cs="Times New Roman"/>
                <w:bCs/>
                <w:lang w:bidi="ru-RU"/>
              </w:rPr>
              <w:t>низ</w:t>
            </w:r>
          </w:p>
        </w:tc>
        <w:tc>
          <w:tcPr>
            <w:tcW w:w="851" w:type="dxa"/>
          </w:tcPr>
          <w:p w:rsidR="009721F9" w:rsidRPr="009721F9" w:rsidRDefault="009721F9" w:rsidP="0062643C">
            <w:pPr>
              <w:jc w:val="both"/>
              <w:rPr>
                <w:rFonts w:ascii="Times New Roman" w:hAnsi="Times New Roman" w:cs="Times New Roman"/>
                <w:bCs/>
                <w:lang w:bidi="ru-RU"/>
              </w:rPr>
            </w:pPr>
            <w:r w:rsidRPr="009721F9">
              <w:rPr>
                <w:rFonts w:ascii="Times New Roman" w:hAnsi="Times New Roman" w:cs="Times New Roman"/>
                <w:bCs/>
                <w:lang w:bidi="ru-RU"/>
              </w:rPr>
              <w:t>сред</w:t>
            </w:r>
          </w:p>
        </w:tc>
        <w:tc>
          <w:tcPr>
            <w:tcW w:w="850" w:type="dxa"/>
          </w:tcPr>
          <w:p w:rsidR="009721F9" w:rsidRPr="009721F9" w:rsidRDefault="0021595D" w:rsidP="0062643C">
            <w:pPr>
              <w:jc w:val="both"/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в</w:t>
            </w:r>
            <w:r w:rsidR="009721F9" w:rsidRPr="009721F9">
              <w:rPr>
                <w:rFonts w:ascii="Times New Roman" w:hAnsi="Times New Roman" w:cs="Times New Roman"/>
                <w:bCs/>
                <w:lang w:bidi="ru-RU"/>
              </w:rPr>
              <w:t>ыс</w:t>
            </w:r>
            <w:r>
              <w:rPr>
                <w:rFonts w:ascii="Times New Roman" w:hAnsi="Times New Roman" w:cs="Times New Roman"/>
                <w:bCs/>
                <w:lang w:bidi="ru-RU"/>
              </w:rPr>
              <w:t>ок.</w:t>
            </w:r>
          </w:p>
        </w:tc>
      </w:tr>
      <w:tr w:rsidR="009721F9" w:rsidRPr="009721F9" w:rsidTr="00BE7991">
        <w:trPr>
          <w:trHeight w:val="399"/>
        </w:trPr>
        <w:tc>
          <w:tcPr>
            <w:tcW w:w="398" w:type="dxa"/>
          </w:tcPr>
          <w:p w:rsidR="009721F9" w:rsidRPr="009721F9" w:rsidRDefault="009721F9" w:rsidP="0062643C">
            <w:pPr>
              <w:jc w:val="both"/>
              <w:rPr>
                <w:rFonts w:ascii="Times New Roman" w:hAnsi="Times New Roman" w:cs="Times New Roman"/>
                <w:bCs/>
                <w:lang w:bidi="ru-RU"/>
              </w:rPr>
            </w:pPr>
            <w:r w:rsidRPr="009721F9">
              <w:rPr>
                <w:rFonts w:ascii="Times New Roman" w:hAnsi="Times New Roman" w:cs="Times New Roman"/>
                <w:bCs/>
                <w:lang w:bidi="ru-RU"/>
              </w:rPr>
              <w:t>1</w:t>
            </w:r>
          </w:p>
        </w:tc>
        <w:tc>
          <w:tcPr>
            <w:tcW w:w="1094" w:type="dxa"/>
          </w:tcPr>
          <w:p w:rsidR="009721F9" w:rsidRPr="009721F9" w:rsidRDefault="009721F9" w:rsidP="0062643C">
            <w:pPr>
              <w:jc w:val="both"/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884" w:type="dxa"/>
          </w:tcPr>
          <w:p w:rsidR="009721F9" w:rsidRPr="009721F9" w:rsidRDefault="009721F9" w:rsidP="0062643C">
            <w:pPr>
              <w:jc w:val="both"/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993" w:type="dxa"/>
          </w:tcPr>
          <w:p w:rsidR="009721F9" w:rsidRPr="009721F9" w:rsidRDefault="009721F9" w:rsidP="0062643C">
            <w:pPr>
              <w:jc w:val="both"/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1134" w:type="dxa"/>
          </w:tcPr>
          <w:p w:rsidR="009721F9" w:rsidRPr="009721F9" w:rsidRDefault="009721F9" w:rsidP="0062643C">
            <w:pPr>
              <w:jc w:val="both"/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992" w:type="dxa"/>
          </w:tcPr>
          <w:p w:rsidR="009721F9" w:rsidRPr="009721F9" w:rsidRDefault="009721F9" w:rsidP="0062643C">
            <w:pPr>
              <w:jc w:val="both"/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992" w:type="dxa"/>
          </w:tcPr>
          <w:p w:rsidR="009721F9" w:rsidRPr="009721F9" w:rsidRDefault="009721F9" w:rsidP="0062643C">
            <w:pPr>
              <w:jc w:val="both"/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851" w:type="dxa"/>
          </w:tcPr>
          <w:p w:rsidR="009721F9" w:rsidRPr="009721F9" w:rsidRDefault="009721F9" w:rsidP="0062643C">
            <w:pPr>
              <w:jc w:val="both"/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708" w:type="dxa"/>
          </w:tcPr>
          <w:p w:rsidR="009721F9" w:rsidRPr="009721F9" w:rsidRDefault="009721F9" w:rsidP="0062643C">
            <w:pPr>
              <w:jc w:val="both"/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851" w:type="dxa"/>
          </w:tcPr>
          <w:p w:rsidR="009721F9" w:rsidRPr="009721F9" w:rsidRDefault="009721F9" w:rsidP="0062643C">
            <w:pPr>
              <w:jc w:val="both"/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850" w:type="dxa"/>
          </w:tcPr>
          <w:p w:rsidR="009721F9" w:rsidRPr="009721F9" w:rsidRDefault="009721F9" w:rsidP="0062643C">
            <w:pPr>
              <w:jc w:val="both"/>
              <w:rPr>
                <w:rFonts w:ascii="Times New Roman" w:hAnsi="Times New Roman" w:cs="Times New Roman"/>
                <w:bCs/>
                <w:lang w:bidi="ru-RU"/>
              </w:rPr>
            </w:pPr>
          </w:p>
        </w:tc>
      </w:tr>
      <w:tr w:rsidR="009721F9" w:rsidRPr="009721F9" w:rsidTr="00BE7991">
        <w:trPr>
          <w:trHeight w:val="414"/>
        </w:trPr>
        <w:tc>
          <w:tcPr>
            <w:tcW w:w="398" w:type="dxa"/>
          </w:tcPr>
          <w:p w:rsidR="009721F9" w:rsidRPr="009721F9" w:rsidRDefault="009721F9" w:rsidP="0062643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9721F9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2</w:t>
            </w:r>
          </w:p>
        </w:tc>
        <w:tc>
          <w:tcPr>
            <w:tcW w:w="1094" w:type="dxa"/>
          </w:tcPr>
          <w:p w:rsidR="009721F9" w:rsidRPr="009721F9" w:rsidRDefault="009721F9" w:rsidP="0062643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  <w:tc>
          <w:tcPr>
            <w:tcW w:w="884" w:type="dxa"/>
          </w:tcPr>
          <w:p w:rsidR="009721F9" w:rsidRPr="009721F9" w:rsidRDefault="009721F9" w:rsidP="0062643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  <w:tc>
          <w:tcPr>
            <w:tcW w:w="993" w:type="dxa"/>
          </w:tcPr>
          <w:p w:rsidR="009721F9" w:rsidRPr="009721F9" w:rsidRDefault="009721F9" w:rsidP="0062643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  <w:tc>
          <w:tcPr>
            <w:tcW w:w="1134" w:type="dxa"/>
          </w:tcPr>
          <w:p w:rsidR="009721F9" w:rsidRPr="009721F9" w:rsidRDefault="009721F9" w:rsidP="0062643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  <w:tc>
          <w:tcPr>
            <w:tcW w:w="992" w:type="dxa"/>
          </w:tcPr>
          <w:p w:rsidR="009721F9" w:rsidRPr="009721F9" w:rsidRDefault="009721F9" w:rsidP="0062643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  <w:tc>
          <w:tcPr>
            <w:tcW w:w="992" w:type="dxa"/>
          </w:tcPr>
          <w:p w:rsidR="009721F9" w:rsidRPr="009721F9" w:rsidRDefault="009721F9" w:rsidP="0062643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  <w:tc>
          <w:tcPr>
            <w:tcW w:w="851" w:type="dxa"/>
          </w:tcPr>
          <w:p w:rsidR="009721F9" w:rsidRPr="009721F9" w:rsidRDefault="009721F9" w:rsidP="0062643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  <w:tc>
          <w:tcPr>
            <w:tcW w:w="708" w:type="dxa"/>
          </w:tcPr>
          <w:p w:rsidR="009721F9" w:rsidRPr="009721F9" w:rsidRDefault="009721F9" w:rsidP="0062643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  <w:tc>
          <w:tcPr>
            <w:tcW w:w="851" w:type="dxa"/>
          </w:tcPr>
          <w:p w:rsidR="009721F9" w:rsidRPr="009721F9" w:rsidRDefault="009721F9" w:rsidP="0062643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  <w:tc>
          <w:tcPr>
            <w:tcW w:w="850" w:type="dxa"/>
          </w:tcPr>
          <w:p w:rsidR="009721F9" w:rsidRPr="009721F9" w:rsidRDefault="009721F9" w:rsidP="0062643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</w:tr>
    </w:tbl>
    <w:p w:rsidR="0042605C" w:rsidRPr="0042605C" w:rsidRDefault="0042605C" w:rsidP="0042605C">
      <w:pPr>
        <w:spacing w:after="16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D2720" w:rsidRPr="00B47E22" w:rsidRDefault="00B47E22" w:rsidP="00B47E22">
      <w:pPr>
        <w:spacing w:after="16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2.5.</w:t>
      </w:r>
      <w:r w:rsidR="007D2720" w:rsidRPr="00B47E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материалы.</w:t>
      </w:r>
    </w:p>
    <w:p w:rsidR="007D2720" w:rsidRPr="009E6F7B" w:rsidRDefault="007D2720" w:rsidP="007D27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752D">
        <w:rPr>
          <w:rFonts w:ascii="Times New Roman" w:hAnsi="Times New Roman" w:cs="Times New Roman"/>
          <w:b/>
          <w:i/>
          <w:sz w:val="28"/>
          <w:szCs w:val="28"/>
        </w:rPr>
        <w:t>Особенности организации образовательного процесса</w:t>
      </w:r>
      <w:r w:rsidRPr="009E6F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E6F7B">
        <w:rPr>
          <w:rFonts w:ascii="Times New Roman" w:hAnsi="Times New Roman" w:cs="Times New Roman"/>
          <w:sz w:val="28"/>
          <w:szCs w:val="28"/>
        </w:rPr>
        <w:t>– очно.</w:t>
      </w:r>
    </w:p>
    <w:p w:rsidR="007D2720" w:rsidRPr="0064752D" w:rsidRDefault="007D2720" w:rsidP="007D2720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4752D">
        <w:rPr>
          <w:rFonts w:ascii="Times New Roman" w:hAnsi="Times New Roman" w:cs="Times New Roman"/>
          <w:b/>
          <w:i/>
          <w:sz w:val="28"/>
          <w:szCs w:val="28"/>
        </w:rPr>
        <w:t>Описание методов обучения.</w:t>
      </w:r>
    </w:p>
    <w:p w:rsidR="007D2720" w:rsidRDefault="007D2720" w:rsidP="007D27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6F7B">
        <w:rPr>
          <w:rFonts w:ascii="Times New Roman" w:hAnsi="Times New Roman" w:cs="Times New Roman"/>
          <w:sz w:val="28"/>
          <w:szCs w:val="28"/>
        </w:rPr>
        <w:t xml:space="preserve"> Методы, в основе которых лежит способ организации занятия: </w:t>
      </w:r>
    </w:p>
    <w:p w:rsidR="007D2720" w:rsidRPr="0059525E" w:rsidRDefault="007D2720" w:rsidP="007D27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952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игровой</w:t>
      </w:r>
      <w:r w:rsidRPr="0059525E">
        <w:rPr>
          <w:rFonts w:ascii="Times New Roman" w:eastAsia="Times New Roman" w:hAnsi="Times New Roman" w:cs="Times New Roman"/>
          <w:sz w:val="28"/>
          <w:szCs w:val="28"/>
          <w:lang w:eastAsia="ru-RU"/>
        </w:rPr>
        <w:t>: дидактические, словесные игры, компьютерные развивающие игры  и т.д.</w:t>
      </w:r>
    </w:p>
    <w:p w:rsidR="007D2720" w:rsidRPr="0059525E" w:rsidRDefault="007D2720" w:rsidP="007D27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952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словесный</w:t>
      </w:r>
      <w:r w:rsidRPr="0059525E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объяснение, беседа, диалог, обсуждение;</w:t>
      </w:r>
    </w:p>
    <w:p w:rsidR="007D2720" w:rsidRPr="0059525E" w:rsidRDefault="007D2720" w:rsidP="007D27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952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наглядный:</w:t>
      </w:r>
      <w:r w:rsidRPr="0059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показ, рассматривание иллюстраций, рисунков, мультимедийные презентации; </w:t>
      </w:r>
    </w:p>
    <w:p w:rsidR="007D2720" w:rsidRPr="0059525E" w:rsidRDefault="007D2720" w:rsidP="007D27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5952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практический</w:t>
      </w:r>
      <w:r w:rsidRPr="0059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выполнение упражнений, заданий; </w:t>
      </w:r>
    </w:p>
    <w:p w:rsidR="007D2720" w:rsidRPr="0059525E" w:rsidRDefault="007D2720" w:rsidP="007D27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5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вышеперечисленных методов способствует успешному освоению воспитанниками материала, повышению качества образовательной деятельности, детской активности и инициативности, а также устойчивости интереса к познавательной деятельности.</w:t>
      </w:r>
    </w:p>
    <w:p w:rsidR="00534BD5" w:rsidRPr="009E6F7B" w:rsidRDefault="00534BD5" w:rsidP="00534B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52D">
        <w:rPr>
          <w:rFonts w:ascii="Times New Roman" w:hAnsi="Times New Roman" w:cs="Times New Roman"/>
          <w:b/>
          <w:i/>
          <w:sz w:val="28"/>
          <w:szCs w:val="28"/>
        </w:rPr>
        <w:t>Формы организации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– индивидуально – групповая, групповая.</w:t>
      </w:r>
    </w:p>
    <w:p w:rsidR="00534BD5" w:rsidRDefault="00534BD5" w:rsidP="00647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52D">
        <w:rPr>
          <w:rFonts w:ascii="Times New Roman" w:hAnsi="Times New Roman" w:cs="Times New Roman"/>
          <w:b/>
          <w:i/>
          <w:sz w:val="28"/>
          <w:szCs w:val="28"/>
        </w:rPr>
        <w:t>Формы организации учебного занятия</w:t>
      </w:r>
      <w:r w:rsidR="006A4D1B">
        <w:rPr>
          <w:rFonts w:ascii="Times New Roman" w:hAnsi="Times New Roman" w:cs="Times New Roman"/>
          <w:sz w:val="28"/>
          <w:szCs w:val="28"/>
        </w:rPr>
        <w:t>- игра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6A4D1B">
        <w:rPr>
          <w:rFonts w:ascii="Times New Roman" w:hAnsi="Times New Roman" w:cs="Times New Roman"/>
          <w:sz w:val="28"/>
          <w:szCs w:val="28"/>
        </w:rPr>
        <w:t xml:space="preserve"> игровое упражнение, </w:t>
      </w:r>
      <w:r>
        <w:rPr>
          <w:rFonts w:ascii="Times New Roman" w:hAnsi="Times New Roman" w:cs="Times New Roman"/>
          <w:sz w:val="28"/>
          <w:szCs w:val="28"/>
        </w:rPr>
        <w:t>практическое занятие</w:t>
      </w:r>
      <w:r w:rsidRPr="009E6F7B">
        <w:rPr>
          <w:rFonts w:ascii="Times New Roman" w:hAnsi="Times New Roman" w:cs="Times New Roman"/>
          <w:sz w:val="28"/>
          <w:szCs w:val="28"/>
        </w:rPr>
        <w:t xml:space="preserve"> открытое занятие.</w:t>
      </w:r>
    </w:p>
    <w:p w:rsidR="00534BD5" w:rsidRDefault="00534BD5" w:rsidP="00534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52D">
        <w:rPr>
          <w:rFonts w:ascii="Times New Roman" w:hAnsi="Times New Roman" w:cs="Times New Roman"/>
          <w:b/>
          <w:i/>
          <w:sz w:val="28"/>
          <w:szCs w:val="28"/>
        </w:rPr>
        <w:t>Типы занятий</w:t>
      </w:r>
      <w:r w:rsidRPr="006F5B9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34BD5" w:rsidRDefault="00534BD5" w:rsidP="00534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B9D">
        <w:rPr>
          <w:rFonts w:ascii="Times New Roman" w:hAnsi="Times New Roman" w:cs="Times New Roman"/>
          <w:sz w:val="28"/>
          <w:szCs w:val="28"/>
        </w:rPr>
        <w:t xml:space="preserve">- первичное ознакомление с материалом; </w:t>
      </w:r>
    </w:p>
    <w:p w:rsidR="00534BD5" w:rsidRDefault="00534BD5" w:rsidP="00534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B9D">
        <w:rPr>
          <w:rFonts w:ascii="Times New Roman" w:hAnsi="Times New Roman" w:cs="Times New Roman"/>
          <w:sz w:val="28"/>
          <w:szCs w:val="28"/>
        </w:rPr>
        <w:t xml:space="preserve">- усвоение новых знаний; </w:t>
      </w:r>
    </w:p>
    <w:p w:rsidR="00534BD5" w:rsidRDefault="00534BD5" w:rsidP="00534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B9D">
        <w:rPr>
          <w:rFonts w:ascii="Times New Roman" w:hAnsi="Times New Roman" w:cs="Times New Roman"/>
          <w:sz w:val="28"/>
          <w:szCs w:val="28"/>
        </w:rPr>
        <w:t xml:space="preserve">- применение полученных знаний и умений на практике; </w:t>
      </w:r>
    </w:p>
    <w:p w:rsidR="00534BD5" w:rsidRPr="006F5B9D" w:rsidRDefault="00534BD5" w:rsidP="00534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B9D">
        <w:rPr>
          <w:rFonts w:ascii="Times New Roman" w:hAnsi="Times New Roman" w:cs="Times New Roman"/>
          <w:sz w:val="28"/>
          <w:szCs w:val="28"/>
        </w:rPr>
        <w:t>- закрепление и повторение.</w:t>
      </w:r>
    </w:p>
    <w:p w:rsidR="00534BD5" w:rsidRPr="009E6F7B" w:rsidRDefault="00534BD5" w:rsidP="00534B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52D">
        <w:rPr>
          <w:rFonts w:ascii="Times New Roman" w:hAnsi="Times New Roman" w:cs="Times New Roman"/>
          <w:b/>
          <w:i/>
          <w:sz w:val="28"/>
          <w:szCs w:val="28"/>
        </w:rPr>
        <w:t>Педагогические технологии</w:t>
      </w:r>
      <w:r w:rsidRPr="009E6F7B">
        <w:rPr>
          <w:rFonts w:ascii="Times New Roman" w:hAnsi="Times New Roman" w:cs="Times New Roman"/>
          <w:sz w:val="28"/>
          <w:szCs w:val="28"/>
        </w:rPr>
        <w:t>: группового обучения, дифференцированного</w:t>
      </w:r>
    </w:p>
    <w:p w:rsidR="00534BD5" w:rsidRPr="009E6F7B" w:rsidRDefault="00534BD5" w:rsidP="00534B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F7B">
        <w:rPr>
          <w:rFonts w:ascii="Times New Roman" w:hAnsi="Times New Roman" w:cs="Times New Roman"/>
          <w:sz w:val="28"/>
          <w:szCs w:val="28"/>
        </w:rPr>
        <w:t xml:space="preserve">обучения, развивающего обучения, проблемного обучения, игровой </w:t>
      </w:r>
    </w:p>
    <w:p w:rsidR="00534BD5" w:rsidRPr="009E6F7B" w:rsidRDefault="00534BD5" w:rsidP="00534B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F7B">
        <w:rPr>
          <w:rFonts w:ascii="Times New Roman" w:hAnsi="Times New Roman" w:cs="Times New Roman"/>
          <w:sz w:val="28"/>
          <w:szCs w:val="28"/>
        </w:rPr>
        <w:t xml:space="preserve">деятельности, коммуникативная технология обучения, здоровьесберегающая </w:t>
      </w:r>
    </w:p>
    <w:p w:rsidR="007D2720" w:rsidRPr="00534BD5" w:rsidRDefault="00534BD5" w:rsidP="00647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F7B">
        <w:rPr>
          <w:rFonts w:ascii="Times New Roman" w:hAnsi="Times New Roman" w:cs="Times New Roman"/>
          <w:sz w:val="28"/>
          <w:szCs w:val="28"/>
        </w:rPr>
        <w:t>технология.</w:t>
      </w:r>
    </w:p>
    <w:p w:rsidR="00D62961" w:rsidRPr="0064752D" w:rsidRDefault="00D62961" w:rsidP="009401B1">
      <w:pPr>
        <w:pStyle w:val="af0"/>
        <w:shd w:val="clear" w:color="auto" w:fill="FFFFFF"/>
        <w:spacing w:before="120" w:beforeAutospacing="0" w:after="0" w:afterAutospacing="0" w:line="360" w:lineRule="auto"/>
        <w:rPr>
          <w:b/>
          <w:i/>
          <w:sz w:val="28"/>
          <w:szCs w:val="28"/>
        </w:rPr>
      </w:pPr>
      <w:r w:rsidRPr="0064752D">
        <w:rPr>
          <w:b/>
          <w:i/>
          <w:sz w:val="28"/>
          <w:szCs w:val="28"/>
        </w:rPr>
        <w:t>Средства обучения</w:t>
      </w:r>
    </w:p>
    <w:p w:rsidR="00D62961" w:rsidRPr="00D62961" w:rsidRDefault="00D62961" w:rsidP="00D62961">
      <w:pPr>
        <w:pStyle w:val="c0"/>
        <w:shd w:val="clear" w:color="auto" w:fill="FFFFFF"/>
        <w:tabs>
          <w:tab w:val="left" w:pos="851"/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rStyle w:val="c4"/>
          <w:sz w:val="28"/>
          <w:szCs w:val="28"/>
        </w:rPr>
      </w:pPr>
      <w:r w:rsidRPr="00D62961">
        <w:rPr>
          <w:rStyle w:val="c4"/>
          <w:sz w:val="28"/>
          <w:szCs w:val="28"/>
        </w:rPr>
        <w:t>1. Игрушки для формирования правильной воздушной струи: дыхательные тренажеры, бабочки, домики, вертушки, вертолеты, снежинки и т.д.</w:t>
      </w:r>
    </w:p>
    <w:p w:rsidR="00D62961" w:rsidRPr="00D62961" w:rsidRDefault="00D62961" w:rsidP="00D62961">
      <w:pPr>
        <w:pStyle w:val="c0"/>
        <w:shd w:val="clear" w:color="auto" w:fill="FFFFFF"/>
        <w:tabs>
          <w:tab w:val="left" w:pos="851"/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rStyle w:val="c4"/>
          <w:sz w:val="28"/>
          <w:szCs w:val="28"/>
        </w:rPr>
      </w:pPr>
      <w:r w:rsidRPr="00D62961">
        <w:rPr>
          <w:rStyle w:val="c4"/>
          <w:sz w:val="28"/>
          <w:szCs w:val="28"/>
        </w:rPr>
        <w:t>2. Тренажеры для тренировки языка (артикуляционные).</w:t>
      </w:r>
    </w:p>
    <w:p w:rsidR="00D62961" w:rsidRDefault="00D62961" w:rsidP="00D62961">
      <w:pPr>
        <w:pStyle w:val="c0"/>
        <w:shd w:val="clear" w:color="auto" w:fill="FFFFFF"/>
        <w:tabs>
          <w:tab w:val="left" w:pos="851"/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rStyle w:val="c4"/>
          <w:sz w:val="28"/>
          <w:szCs w:val="28"/>
        </w:rPr>
      </w:pPr>
      <w:r w:rsidRPr="00D62961">
        <w:rPr>
          <w:rStyle w:val="c4"/>
          <w:sz w:val="28"/>
          <w:szCs w:val="28"/>
        </w:rPr>
        <w:t xml:space="preserve">3. Речевой материал по автоматизации и дифференциации звуков (картотека предметных картинок, чистоговорок, дидактических пособий, авторские логопедические альбомы по автоматизации звуков </w:t>
      </w:r>
      <w:r w:rsidR="009401B1">
        <w:rPr>
          <w:rStyle w:val="c4"/>
          <w:sz w:val="28"/>
          <w:szCs w:val="28"/>
        </w:rPr>
        <w:t>и т.д.):</w:t>
      </w:r>
    </w:p>
    <w:p w:rsidR="009401B1" w:rsidRDefault="009401B1" w:rsidP="00B74A5F">
      <w:pPr>
        <w:pStyle w:val="af1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Предметные картинки на подбор антонимов;</w:t>
      </w:r>
    </w:p>
    <w:p w:rsidR="009401B1" w:rsidRDefault="009401B1" w:rsidP="00B74A5F">
      <w:pPr>
        <w:pStyle w:val="af1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Предметные картинки на подбор синонимов; </w:t>
      </w:r>
    </w:p>
    <w:p w:rsidR="009401B1" w:rsidRDefault="009401B1" w:rsidP="00B74A5F">
      <w:pPr>
        <w:pStyle w:val="af1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Многозначные слова;</w:t>
      </w:r>
    </w:p>
    <w:p w:rsidR="009401B1" w:rsidRDefault="009401B1" w:rsidP="00B74A5F">
      <w:pPr>
        <w:pStyle w:val="af1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Предметные картинки «один-много»; </w:t>
      </w:r>
    </w:p>
    <w:p w:rsidR="009401B1" w:rsidRDefault="009401B1" w:rsidP="00B74A5F">
      <w:pPr>
        <w:pStyle w:val="af1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Схемы предлогов; </w:t>
      </w:r>
    </w:p>
    <w:p w:rsidR="009401B1" w:rsidRDefault="009401B1" w:rsidP="00B74A5F">
      <w:pPr>
        <w:pStyle w:val="af1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Пособия на составление предложений с простыми и сложными предлогами; </w:t>
      </w:r>
    </w:p>
    <w:p w:rsidR="009401B1" w:rsidRPr="00534BD5" w:rsidRDefault="009401B1" w:rsidP="009401B1">
      <w:pPr>
        <w:pStyle w:val="af1"/>
        <w:spacing w:after="0" w:line="360" w:lineRule="auto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34BD5">
        <w:rPr>
          <w:rFonts w:ascii="Times New Roman" w:eastAsia="Calibri" w:hAnsi="Times New Roman" w:cs="Times New Roman"/>
          <w:i/>
          <w:sz w:val="28"/>
          <w:szCs w:val="28"/>
        </w:rPr>
        <w:t>Для развития связной речи:</w:t>
      </w:r>
    </w:p>
    <w:p w:rsidR="009401B1" w:rsidRDefault="009401B1" w:rsidP="00B74A5F">
      <w:pPr>
        <w:pStyle w:val="af1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Серии сюжетных картинок; </w:t>
      </w:r>
    </w:p>
    <w:p w:rsidR="009401B1" w:rsidRDefault="009401B1" w:rsidP="00B74A5F">
      <w:pPr>
        <w:pStyle w:val="af1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Сюжетные картинки; </w:t>
      </w:r>
    </w:p>
    <w:p w:rsidR="009401B1" w:rsidRDefault="009401B1" w:rsidP="00B74A5F">
      <w:pPr>
        <w:pStyle w:val="af1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Предметные картинки для составления сравнительных и описательных рассказов; </w:t>
      </w:r>
    </w:p>
    <w:p w:rsidR="009401B1" w:rsidRPr="009401B1" w:rsidRDefault="009401B1" w:rsidP="00B74A5F">
      <w:pPr>
        <w:pStyle w:val="af1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Схемы и мнемотаблицы для составления описательных рассказов.</w:t>
      </w:r>
    </w:p>
    <w:p w:rsidR="009401B1" w:rsidRPr="009401B1" w:rsidRDefault="009401B1" w:rsidP="009401B1">
      <w:pPr>
        <w:pStyle w:val="af1"/>
        <w:spacing w:after="0" w:line="360" w:lineRule="auto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34BD5">
        <w:rPr>
          <w:rFonts w:ascii="Times New Roman" w:eastAsia="Calibri" w:hAnsi="Times New Roman" w:cs="Times New Roman"/>
          <w:i/>
          <w:sz w:val="28"/>
          <w:szCs w:val="28"/>
        </w:rPr>
        <w:t>Для обогащения словарного запаса и формирования грамматического строя речи: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9401B1">
        <w:rPr>
          <w:rFonts w:ascii="Times New Roman" w:eastAsia="Calibri" w:hAnsi="Times New Roman" w:cs="Times New Roman"/>
          <w:sz w:val="28"/>
          <w:szCs w:val="28"/>
        </w:rPr>
        <w:t xml:space="preserve">редметные картинки: 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9401B1">
        <w:rPr>
          <w:rFonts w:ascii="Times New Roman" w:eastAsia="Calibri" w:hAnsi="Times New Roman" w:cs="Times New Roman"/>
          <w:sz w:val="28"/>
          <w:szCs w:val="28"/>
        </w:rPr>
        <w:t xml:space="preserve">годы; </w:t>
      </w: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9401B1">
        <w:rPr>
          <w:rFonts w:ascii="Times New Roman" w:eastAsia="Calibri" w:hAnsi="Times New Roman" w:cs="Times New Roman"/>
          <w:sz w:val="28"/>
          <w:szCs w:val="28"/>
        </w:rPr>
        <w:t xml:space="preserve">оловные уборы;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9401B1">
        <w:rPr>
          <w:rFonts w:ascii="Times New Roman" w:eastAsia="Calibri" w:hAnsi="Times New Roman" w:cs="Times New Roman"/>
          <w:sz w:val="28"/>
          <w:szCs w:val="28"/>
        </w:rPr>
        <w:t>ебель;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9401B1">
        <w:rPr>
          <w:rFonts w:ascii="Times New Roman" w:eastAsia="Calibri" w:hAnsi="Times New Roman" w:cs="Times New Roman"/>
          <w:sz w:val="28"/>
          <w:szCs w:val="28"/>
        </w:rPr>
        <w:t>тицы;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Pr="009401B1">
        <w:rPr>
          <w:rFonts w:ascii="Times New Roman" w:eastAsia="Calibri" w:hAnsi="Times New Roman" w:cs="Times New Roman"/>
          <w:sz w:val="28"/>
          <w:szCs w:val="28"/>
        </w:rPr>
        <w:t xml:space="preserve">астения;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9401B1">
        <w:rPr>
          <w:rFonts w:ascii="Times New Roman" w:eastAsia="Calibri" w:hAnsi="Times New Roman" w:cs="Times New Roman"/>
          <w:sz w:val="28"/>
          <w:szCs w:val="28"/>
        </w:rPr>
        <w:t>бувь;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9401B1">
        <w:rPr>
          <w:rFonts w:ascii="Times New Roman" w:eastAsia="Calibri" w:hAnsi="Times New Roman" w:cs="Times New Roman"/>
          <w:sz w:val="28"/>
          <w:szCs w:val="28"/>
        </w:rPr>
        <w:t>родукты;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Pr="009401B1">
        <w:rPr>
          <w:rFonts w:ascii="Times New Roman" w:eastAsia="Calibri" w:hAnsi="Times New Roman" w:cs="Times New Roman"/>
          <w:sz w:val="28"/>
          <w:szCs w:val="28"/>
        </w:rPr>
        <w:t>рибы;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Pr="009401B1">
        <w:rPr>
          <w:rFonts w:ascii="Times New Roman" w:eastAsia="Calibri" w:hAnsi="Times New Roman" w:cs="Times New Roman"/>
          <w:sz w:val="28"/>
          <w:szCs w:val="28"/>
        </w:rPr>
        <w:t xml:space="preserve">дежда;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9401B1">
        <w:rPr>
          <w:rFonts w:ascii="Times New Roman" w:eastAsia="Calibri" w:hAnsi="Times New Roman" w:cs="Times New Roman"/>
          <w:sz w:val="28"/>
          <w:szCs w:val="28"/>
        </w:rPr>
        <w:t>осуда;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9401B1">
        <w:rPr>
          <w:rFonts w:ascii="Times New Roman" w:eastAsia="Calibri" w:hAnsi="Times New Roman" w:cs="Times New Roman"/>
          <w:sz w:val="28"/>
          <w:szCs w:val="28"/>
        </w:rPr>
        <w:t>грушки;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насекомые и др.</w:t>
      </w:r>
    </w:p>
    <w:p w:rsidR="009401B1" w:rsidRPr="00534BD5" w:rsidRDefault="009401B1" w:rsidP="009401B1">
      <w:pPr>
        <w:pStyle w:val="af1"/>
        <w:spacing w:after="0" w:line="360" w:lineRule="auto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34BD5">
        <w:rPr>
          <w:rFonts w:ascii="Times New Roman" w:hAnsi="Times New Roman" w:cs="Times New Roman"/>
          <w:i/>
          <w:sz w:val="28"/>
          <w:szCs w:val="28"/>
        </w:rPr>
        <w:t>Дидактические материалы:</w:t>
      </w:r>
    </w:p>
    <w:p w:rsidR="009401B1" w:rsidRDefault="009401B1" w:rsidP="00B74A5F">
      <w:pPr>
        <w:pStyle w:val="af1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Разрезные картинки для обследования на 2-4-6-8 частей;</w:t>
      </w:r>
    </w:p>
    <w:p w:rsidR="009401B1" w:rsidRDefault="009401B1" w:rsidP="00B74A5F">
      <w:pPr>
        <w:pStyle w:val="af1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Картинки и тексты  </w:t>
      </w:r>
    </w:p>
    <w:p w:rsidR="009401B1" w:rsidRDefault="009401B1" w:rsidP="00B74A5F">
      <w:pPr>
        <w:pStyle w:val="af1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Артикуляционные упражнения (карточки); </w:t>
      </w:r>
    </w:p>
    <w:p w:rsidR="009401B1" w:rsidRDefault="009401B1" w:rsidP="00B74A5F">
      <w:pPr>
        <w:pStyle w:val="af1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Профили звуков; </w:t>
      </w:r>
    </w:p>
    <w:p w:rsidR="009401B1" w:rsidRDefault="009401B1" w:rsidP="00B74A5F">
      <w:pPr>
        <w:pStyle w:val="af1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Материал для автоматизации звуков в словах, предложениях, текстах; </w:t>
      </w:r>
    </w:p>
    <w:p w:rsidR="009401B1" w:rsidRDefault="009401B1" w:rsidP="00B74A5F">
      <w:pPr>
        <w:pStyle w:val="af1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Пособия для работы над речевым дыханием; </w:t>
      </w:r>
    </w:p>
    <w:p w:rsidR="009401B1" w:rsidRDefault="009401B1" w:rsidP="00B74A5F">
      <w:pPr>
        <w:pStyle w:val="af1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Предметные картинки на все изучаемые звуки; </w:t>
      </w:r>
    </w:p>
    <w:p w:rsidR="009401B1" w:rsidRDefault="009401B1" w:rsidP="00B74A5F">
      <w:pPr>
        <w:pStyle w:val="af1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Альбомы на автоматизацию и дифференциацию звуков; </w:t>
      </w:r>
    </w:p>
    <w:p w:rsidR="009401B1" w:rsidRDefault="009401B1" w:rsidP="00B74A5F">
      <w:pPr>
        <w:pStyle w:val="af1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Тексты и картотеки на автоматизацию звуков. </w:t>
      </w:r>
    </w:p>
    <w:p w:rsidR="009401B1" w:rsidRDefault="009401B1" w:rsidP="00B74A5F">
      <w:pPr>
        <w:pStyle w:val="af1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Сигнальные кружки на дифференциацию звуков; </w:t>
      </w:r>
    </w:p>
    <w:p w:rsidR="009401B1" w:rsidRDefault="009401B1" w:rsidP="00B74A5F">
      <w:pPr>
        <w:pStyle w:val="af1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Цветные фишки для звукобуквенного анализа; </w:t>
      </w:r>
    </w:p>
    <w:p w:rsidR="009401B1" w:rsidRPr="009401B1" w:rsidRDefault="009401B1" w:rsidP="00B74A5F">
      <w:pPr>
        <w:pStyle w:val="af1"/>
        <w:numPr>
          <w:ilvl w:val="0"/>
          <w:numId w:val="9"/>
        </w:numPr>
        <w:spacing w:after="0" w:line="360" w:lineRule="auto"/>
        <w:jc w:val="both"/>
        <w:rPr>
          <w:rStyle w:val="c4"/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Предметные картинки на дифференциацию звуков; </w:t>
      </w:r>
    </w:p>
    <w:p w:rsidR="00D62961" w:rsidRPr="00D62961" w:rsidRDefault="00D62961" w:rsidP="00D62961">
      <w:pPr>
        <w:pStyle w:val="c0"/>
        <w:shd w:val="clear" w:color="auto" w:fill="FFFFFF"/>
        <w:tabs>
          <w:tab w:val="left" w:pos="1276"/>
          <w:tab w:val="left" w:pos="1418"/>
        </w:tabs>
        <w:spacing w:before="0" w:beforeAutospacing="0" w:after="0" w:afterAutospacing="0" w:line="360" w:lineRule="auto"/>
        <w:ind w:left="709"/>
        <w:jc w:val="both"/>
        <w:rPr>
          <w:rStyle w:val="c4"/>
          <w:sz w:val="28"/>
          <w:szCs w:val="28"/>
        </w:rPr>
      </w:pPr>
      <w:r w:rsidRPr="00D62961">
        <w:rPr>
          <w:rStyle w:val="c4"/>
          <w:sz w:val="28"/>
          <w:szCs w:val="28"/>
        </w:rPr>
        <w:t>4. Музыкальные игрушки: погремушки, бубен, барабан, дудки.</w:t>
      </w:r>
    </w:p>
    <w:p w:rsidR="00D62961" w:rsidRPr="00D62961" w:rsidRDefault="00D62961" w:rsidP="00D62961">
      <w:pPr>
        <w:pStyle w:val="c0"/>
        <w:shd w:val="clear" w:color="auto" w:fill="FFFFFF"/>
        <w:tabs>
          <w:tab w:val="left" w:pos="851"/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rStyle w:val="c4"/>
          <w:sz w:val="28"/>
          <w:szCs w:val="28"/>
        </w:rPr>
      </w:pPr>
      <w:r w:rsidRPr="00D62961">
        <w:rPr>
          <w:rStyle w:val="c4"/>
          <w:sz w:val="28"/>
          <w:szCs w:val="28"/>
        </w:rPr>
        <w:t>5. Настольно – печатные игры по развитию речи.</w:t>
      </w:r>
    </w:p>
    <w:p w:rsidR="00D62961" w:rsidRPr="00D62961" w:rsidRDefault="00D62961" w:rsidP="00D62961">
      <w:pPr>
        <w:pStyle w:val="c0"/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rStyle w:val="c4"/>
          <w:sz w:val="28"/>
          <w:szCs w:val="28"/>
        </w:rPr>
      </w:pPr>
      <w:r w:rsidRPr="00D62961">
        <w:rPr>
          <w:rStyle w:val="c4"/>
          <w:sz w:val="28"/>
          <w:szCs w:val="28"/>
        </w:rPr>
        <w:t>6. Игровые пособия на развитие мелкой моторики рук.</w:t>
      </w:r>
    </w:p>
    <w:p w:rsidR="00D62961" w:rsidRPr="00D62961" w:rsidRDefault="00D62961" w:rsidP="00D62961">
      <w:pPr>
        <w:pStyle w:val="c0"/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2961">
        <w:rPr>
          <w:rStyle w:val="c4"/>
          <w:sz w:val="28"/>
          <w:szCs w:val="28"/>
        </w:rPr>
        <w:lastRenderedPageBreak/>
        <w:t>7. Картотека мультимедийных презентаций:</w:t>
      </w:r>
    </w:p>
    <w:p w:rsidR="00D62961" w:rsidRPr="00D62961" w:rsidRDefault="00D62961" w:rsidP="00D62961">
      <w:pPr>
        <w:pStyle w:val="af1"/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961">
        <w:rPr>
          <w:rFonts w:ascii="Times New Roman" w:hAnsi="Times New Roman" w:cs="Times New Roman"/>
          <w:sz w:val="28"/>
          <w:szCs w:val="28"/>
        </w:rPr>
        <w:t>А) артикуляционная гимнастика:</w:t>
      </w:r>
    </w:p>
    <w:p w:rsidR="00D62961" w:rsidRPr="00D62961" w:rsidRDefault="00D62961" w:rsidP="00D62961">
      <w:pPr>
        <w:pStyle w:val="af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961">
        <w:rPr>
          <w:rFonts w:ascii="Times New Roman" w:hAnsi="Times New Roman" w:cs="Times New Roman"/>
          <w:sz w:val="28"/>
          <w:szCs w:val="28"/>
        </w:rPr>
        <w:t>- «Смешарики»</w:t>
      </w:r>
      <w:r w:rsidR="0064752D">
        <w:rPr>
          <w:rFonts w:ascii="Times New Roman" w:hAnsi="Times New Roman" w:cs="Times New Roman"/>
          <w:sz w:val="28"/>
          <w:szCs w:val="28"/>
        </w:rPr>
        <w:t>;</w:t>
      </w:r>
    </w:p>
    <w:p w:rsidR="00D62961" w:rsidRPr="00D62961" w:rsidRDefault="00D62961" w:rsidP="00D62961">
      <w:pPr>
        <w:pStyle w:val="af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961">
        <w:rPr>
          <w:rFonts w:ascii="Times New Roman" w:hAnsi="Times New Roman" w:cs="Times New Roman"/>
          <w:sz w:val="28"/>
          <w:szCs w:val="28"/>
        </w:rPr>
        <w:t>- «Веселый   язычок»</w:t>
      </w:r>
      <w:r w:rsidR="0064752D">
        <w:rPr>
          <w:rFonts w:ascii="Times New Roman" w:hAnsi="Times New Roman" w:cs="Times New Roman"/>
          <w:sz w:val="28"/>
          <w:szCs w:val="28"/>
        </w:rPr>
        <w:t>;</w:t>
      </w:r>
    </w:p>
    <w:p w:rsidR="00D62961" w:rsidRPr="00D62961" w:rsidRDefault="00D62961" w:rsidP="00D62961">
      <w:pPr>
        <w:pStyle w:val="af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961">
        <w:rPr>
          <w:rFonts w:ascii="Times New Roman" w:hAnsi="Times New Roman" w:cs="Times New Roman"/>
          <w:sz w:val="28"/>
          <w:szCs w:val="28"/>
        </w:rPr>
        <w:t>- артикуляционные упражнения + ВПФ</w:t>
      </w:r>
      <w:r w:rsidR="0064752D">
        <w:rPr>
          <w:rFonts w:ascii="Times New Roman" w:hAnsi="Times New Roman" w:cs="Times New Roman"/>
          <w:sz w:val="28"/>
          <w:szCs w:val="28"/>
        </w:rPr>
        <w:t>;</w:t>
      </w:r>
    </w:p>
    <w:p w:rsidR="00D62961" w:rsidRPr="00D62961" w:rsidRDefault="00D62961" w:rsidP="00D62961">
      <w:pPr>
        <w:pStyle w:val="af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961">
        <w:rPr>
          <w:rFonts w:ascii="Times New Roman" w:hAnsi="Times New Roman" w:cs="Times New Roman"/>
          <w:sz w:val="28"/>
          <w:szCs w:val="28"/>
        </w:rPr>
        <w:t>- комплекс упражнений на свистящие звуки</w:t>
      </w:r>
      <w:r w:rsidR="0064752D">
        <w:rPr>
          <w:rFonts w:ascii="Times New Roman" w:hAnsi="Times New Roman" w:cs="Times New Roman"/>
          <w:sz w:val="28"/>
          <w:szCs w:val="28"/>
        </w:rPr>
        <w:t>;</w:t>
      </w:r>
    </w:p>
    <w:p w:rsidR="00D62961" w:rsidRPr="00D62961" w:rsidRDefault="00D62961" w:rsidP="00D62961">
      <w:pPr>
        <w:pStyle w:val="af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961">
        <w:rPr>
          <w:rFonts w:ascii="Times New Roman" w:hAnsi="Times New Roman" w:cs="Times New Roman"/>
          <w:sz w:val="28"/>
          <w:szCs w:val="28"/>
        </w:rPr>
        <w:t>- комплекс упражнений на шипящие звуки</w:t>
      </w:r>
      <w:r w:rsidR="0064752D">
        <w:rPr>
          <w:rFonts w:ascii="Times New Roman" w:hAnsi="Times New Roman" w:cs="Times New Roman"/>
          <w:sz w:val="28"/>
          <w:szCs w:val="28"/>
        </w:rPr>
        <w:t>;</w:t>
      </w:r>
    </w:p>
    <w:p w:rsidR="00D62961" w:rsidRPr="00D62961" w:rsidRDefault="00D62961" w:rsidP="00D62961">
      <w:pPr>
        <w:pStyle w:val="af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961">
        <w:rPr>
          <w:rFonts w:ascii="Times New Roman" w:hAnsi="Times New Roman" w:cs="Times New Roman"/>
          <w:sz w:val="28"/>
          <w:szCs w:val="28"/>
        </w:rPr>
        <w:t xml:space="preserve">- диск, папка «Логопедия для малышей» (нажать </w:t>
      </w:r>
      <w:r w:rsidRPr="00D62961">
        <w:rPr>
          <w:rFonts w:ascii="Times New Roman" w:hAnsi="Times New Roman" w:cs="Times New Roman"/>
          <w:sz w:val="28"/>
          <w:szCs w:val="28"/>
          <w:lang w:val="en-US"/>
        </w:rPr>
        <w:t>audioBook</w:t>
      </w:r>
      <w:r w:rsidRPr="00D62961">
        <w:rPr>
          <w:rFonts w:ascii="Times New Roman" w:hAnsi="Times New Roman" w:cs="Times New Roman"/>
          <w:sz w:val="28"/>
          <w:szCs w:val="28"/>
        </w:rPr>
        <w:t>)</w:t>
      </w:r>
      <w:r w:rsidR="0064752D">
        <w:rPr>
          <w:rFonts w:ascii="Times New Roman" w:hAnsi="Times New Roman" w:cs="Times New Roman"/>
          <w:sz w:val="28"/>
          <w:szCs w:val="28"/>
        </w:rPr>
        <w:t>;</w:t>
      </w:r>
    </w:p>
    <w:p w:rsidR="00D62961" w:rsidRPr="00D62961" w:rsidRDefault="00D62961" w:rsidP="00D62961">
      <w:pPr>
        <w:pStyle w:val="af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961">
        <w:rPr>
          <w:rFonts w:ascii="Times New Roman" w:hAnsi="Times New Roman" w:cs="Times New Roman"/>
          <w:sz w:val="28"/>
          <w:szCs w:val="28"/>
        </w:rPr>
        <w:t>- упражн</w:t>
      </w:r>
      <w:r w:rsidR="0064752D">
        <w:rPr>
          <w:rFonts w:ascii="Times New Roman" w:hAnsi="Times New Roman" w:cs="Times New Roman"/>
          <w:sz w:val="28"/>
          <w:szCs w:val="28"/>
        </w:rPr>
        <w:t xml:space="preserve">ение на развитие высоты голоса - ДИСК,  </w:t>
      </w:r>
      <w:r w:rsidRPr="00D62961">
        <w:rPr>
          <w:rFonts w:ascii="Times New Roman" w:hAnsi="Times New Roman" w:cs="Times New Roman"/>
          <w:sz w:val="28"/>
          <w:szCs w:val="28"/>
        </w:rPr>
        <w:t>папка «Игровые  презентации»</w:t>
      </w:r>
      <w:r w:rsidR="0064752D">
        <w:rPr>
          <w:rFonts w:ascii="Times New Roman" w:hAnsi="Times New Roman" w:cs="Times New Roman"/>
          <w:sz w:val="28"/>
          <w:szCs w:val="28"/>
        </w:rPr>
        <w:t>.</w:t>
      </w:r>
    </w:p>
    <w:p w:rsidR="00D62961" w:rsidRPr="00D62961" w:rsidRDefault="00D62961" w:rsidP="00D62961">
      <w:pPr>
        <w:pStyle w:val="af1"/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961">
        <w:rPr>
          <w:rFonts w:ascii="Times New Roman" w:hAnsi="Times New Roman" w:cs="Times New Roman"/>
          <w:sz w:val="28"/>
          <w:szCs w:val="28"/>
        </w:rPr>
        <w:t xml:space="preserve">Б) </w:t>
      </w:r>
      <w:r w:rsidR="0064752D">
        <w:rPr>
          <w:rFonts w:ascii="Times New Roman" w:hAnsi="Times New Roman" w:cs="Times New Roman"/>
          <w:sz w:val="28"/>
          <w:szCs w:val="28"/>
        </w:rPr>
        <w:t xml:space="preserve">Гласные </w:t>
      </w:r>
      <w:r w:rsidRPr="00D62961">
        <w:rPr>
          <w:rFonts w:ascii="Times New Roman" w:hAnsi="Times New Roman" w:cs="Times New Roman"/>
          <w:sz w:val="28"/>
          <w:szCs w:val="28"/>
        </w:rPr>
        <w:t>звуки и буквы:</w:t>
      </w:r>
    </w:p>
    <w:p w:rsidR="00D62961" w:rsidRPr="00D62961" w:rsidRDefault="00D62961" w:rsidP="00B74A5F">
      <w:pPr>
        <w:pStyle w:val="af1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2961">
        <w:rPr>
          <w:rFonts w:ascii="Times New Roman" w:hAnsi="Times New Roman" w:cs="Times New Roman"/>
          <w:sz w:val="28"/>
          <w:szCs w:val="28"/>
        </w:rPr>
        <w:t>Ознакомление   с гласными звуками</w:t>
      </w:r>
    </w:p>
    <w:p w:rsidR="00D62961" w:rsidRPr="00D62961" w:rsidRDefault="00D62961" w:rsidP="00B74A5F">
      <w:pPr>
        <w:pStyle w:val="af1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961">
        <w:rPr>
          <w:rFonts w:ascii="Times New Roman" w:hAnsi="Times New Roman" w:cs="Times New Roman"/>
          <w:sz w:val="28"/>
          <w:szCs w:val="28"/>
        </w:rPr>
        <w:t>Гласные звуки и буквы (заархивированная)</w:t>
      </w:r>
    </w:p>
    <w:p w:rsidR="00D62961" w:rsidRPr="00D62961" w:rsidRDefault="00D62961" w:rsidP="00D62961">
      <w:pPr>
        <w:pStyle w:val="af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961">
        <w:rPr>
          <w:rFonts w:ascii="Times New Roman" w:hAnsi="Times New Roman" w:cs="Times New Roman"/>
          <w:sz w:val="28"/>
          <w:szCs w:val="28"/>
        </w:rPr>
        <w:t>– песенка о букве А</w:t>
      </w:r>
    </w:p>
    <w:p w:rsidR="00D62961" w:rsidRPr="00D62961" w:rsidRDefault="00D62961" w:rsidP="00D62961">
      <w:pPr>
        <w:pStyle w:val="af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961">
        <w:rPr>
          <w:rFonts w:ascii="Times New Roman" w:hAnsi="Times New Roman" w:cs="Times New Roman"/>
          <w:sz w:val="28"/>
          <w:szCs w:val="28"/>
        </w:rPr>
        <w:t>– песенка о букве У</w:t>
      </w:r>
    </w:p>
    <w:p w:rsidR="00D62961" w:rsidRPr="00D62961" w:rsidRDefault="00D62961" w:rsidP="00D62961">
      <w:pPr>
        <w:pStyle w:val="af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961">
        <w:rPr>
          <w:rFonts w:ascii="Times New Roman" w:hAnsi="Times New Roman" w:cs="Times New Roman"/>
          <w:sz w:val="28"/>
          <w:szCs w:val="28"/>
        </w:rPr>
        <w:t>– песенка о букве О</w:t>
      </w:r>
    </w:p>
    <w:p w:rsidR="00D62961" w:rsidRPr="00D62961" w:rsidRDefault="0064752D" w:rsidP="00D62961">
      <w:pPr>
        <w:pStyle w:val="af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2961" w:rsidRPr="00D62961">
        <w:rPr>
          <w:rFonts w:ascii="Times New Roman" w:hAnsi="Times New Roman" w:cs="Times New Roman"/>
          <w:sz w:val="28"/>
          <w:szCs w:val="28"/>
        </w:rPr>
        <w:t xml:space="preserve"> песенка о букве Ы</w:t>
      </w:r>
    </w:p>
    <w:p w:rsidR="00D62961" w:rsidRPr="0064752D" w:rsidRDefault="00D62961" w:rsidP="006475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2D">
        <w:rPr>
          <w:rFonts w:ascii="Times New Roman" w:hAnsi="Times New Roman" w:cs="Times New Roman"/>
          <w:sz w:val="28"/>
          <w:szCs w:val="28"/>
        </w:rPr>
        <w:t xml:space="preserve"> – песенка о букве И</w:t>
      </w:r>
    </w:p>
    <w:p w:rsidR="00D62961" w:rsidRPr="00D62961" w:rsidRDefault="00D62961" w:rsidP="00D62961">
      <w:pPr>
        <w:pStyle w:val="af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961">
        <w:rPr>
          <w:rFonts w:ascii="Times New Roman" w:hAnsi="Times New Roman" w:cs="Times New Roman"/>
          <w:sz w:val="28"/>
          <w:szCs w:val="28"/>
        </w:rPr>
        <w:t>– песенка о букве Э</w:t>
      </w:r>
    </w:p>
    <w:p w:rsidR="00D62961" w:rsidRPr="00D62961" w:rsidRDefault="00D62961" w:rsidP="00D62961">
      <w:pPr>
        <w:pStyle w:val="af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961">
        <w:rPr>
          <w:rFonts w:ascii="Times New Roman" w:hAnsi="Times New Roman" w:cs="Times New Roman"/>
          <w:sz w:val="28"/>
          <w:szCs w:val="28"/>
        </w:rPr>
        <w:t>- игры со звуком А, У, О, И, Ы, Э</w:t>
      </w:r>
    </w:p>
    <w:p w:rsidR="00D62961" w:rsidRPr="00D62961" w:rsidRDefault="00D62961" w:rsidP="00D62961">
      <w:pPr>
        <w:pStyle w:val="af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961">
        <w:rPr>
          <w:rFonts w:ascii="Times New Roman" w:hAnsi="Times New Roman" w:cs="Times New Roman"/>
          <w:sz w:val="28"/>
          <w:szCs w:val="28"/>
        </w:rPr>
        <w:t>- живые ребусы</w:t>
      </w:r>
    </w:p>
    <w:p w:rsidR="00D62961" w:rsidRPr="00D62961" w:rsidRDefault="00D62961" w:rsidP="00D62961">
      <w:pPr>
        <w:pStyle w:val="af1"/>
        <w:spacing w:after="0" w:line="36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D62961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961">
        <w:rPr>
          <w:rFonts w:ascii="Times New Roman" w:hAnsi="Times New Roman" w:cs="Times New Roman"/>
          <w:sz w:val="28"/>
          <w:szCs w:val="28"/>
        </w:rPr>
        <w:t>Работа со звуками:</w:t>
      </w:r>
    </w:p>
    <w:p w:rsidR="00D62961" w:rsidRPr="00D62961" w:rsidRDefault="00D62961" w:rsidP="00B74A5F">
      <w:pPr>
        <w:pStyle w:val="af1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Pr="00D62961">
        <w:rPr>
          <w:rFonts w:ascii="Times New Roman" w:hAnsi="Times New Roman" w:cs="Times New Roman"/>
          <w:sz w:val="28"/>
          <w:szCs w:val="28"/>
        </w:rPr>
        <w:t>со Смешариками «Ищем звуки в словах» (звуки С, Ш, Л, Р)</w:t>
      </w:r>
    </w:p>
    <w:p w:rsidR="00D62961" w:rsidRPr="00D62961" w:rsidRDefault="00D62961" w:rsidP="00B74A5F">
      <w:pPr>
        <w:pStyle w:val="af1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961">
        <w:rPr>
          <w:rFonts w:ascii="Times New Roman" w:hAnsi="Times New Roman" w:cs="Times New Roman"/>
          <w:sz w:val="28"/>
          <w:szCs w:val="28"/>
        </w:rPr>
        <w:t>«Танец снежинок» (определен</w:t>
      </w:r>
      <w:r>
        <w:rPr>
          <w:rFonts w:ascii="Times New Roman" w:hAnsi="Times New Roman" w:cs="Times New Roman"/>
          <w:sz w:val="28"/>
          <w:szCs w:val="28"/>
        </w:rPr>
        <w:t xml:space="preserve">ие первого и последнего звуков </w:t>
      </w:r>
      <w:r w:rsidRPr="00D62961">
        <w:rPr>
          <w:rFonts w:ascii="Times New Roman" w:hAnsi="Times New Roman" w:cs="Times New Roman"/>
          <w:sz w:val="28"/>
          <w:szCs w:val="28"/>
        </w:rPr>
        <w:t>и зрительная гимнастика в конце игры)</w:t>
      </w:r>
    </w:p>
    <w:p w:rsidR="00D62961" w:rsidRPr="00D62961" w:rsidRDefault="00D62961" w:rsidP="00B74A5F">
      <w:pPr>
        <w:pStyle w:val="af1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961">
        <w:rPr>
          <w:rFonts w:ascii="Times New Roman" w:hAnsi="Times New Roman" w:cs="Times New Roman"/>
          <w:sz w:val="28"/>
          <w:szCs w:val="28"/>
        </w:rPr>
        <w:t>«Начало-середина-конец»</w:t>
      </w:r>
    </w:p>
    <w:p w:rsidR="00D62961" w:rsidRPr="00D62961" w:rsidRDefault="00D62961" w:rsidP="00B74A5F">
      <w:pPr>
        <w:pStyle w:val="af1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961">
        <w:rPr>
          <w:rFonts w:ascii="Times New Roman" w:hAnsi="Times New Roman" w:cs="Times New Roman"/>
          <w:sz w:val="28"/>
          <w:szCs w:val="28"/>
        </w:rPr>
        <w:t>«Половинки» (определение первого и последнего звуков)</w:t>
      </w:r>
    </w:p>
    <w:p w:rsidR="00D62961" w:rsidRPr="00D62961" w:rsidRDefault="00D62961" w:rsidP="00B74A5F">
      <w:pPr>
        <w:pStyle w:val="af1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961">
        <w:rPr>
          <w:rFonts w:ascii="Times New Roman" w:hAnsi="Times New Roman" w:cs="Times New Roman"/>
          <w:sz w:val="28"/>
          <w:szCs w:val="28"/>
        </w:rPr>
        <w:t>«Похоже звучат или нет?»</w:t>
      </w:r>
    </w:p>
    <w:p w:rsidR="00D62961" w:rsidRPr="00D62961" w:rsidRDefault="00D62961" w:rsidP="00B74A5F">
      <w:pPr>
        <w:pStyle w:val="af1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961">
        <w:rPr>
          <w:rFonts w:ascii="Times New Roman" w:hAnsi="Times New Roman" w:cs="Times New Roman"/>
          <w:sz w:val="28"/>
          <w:szCs w:val="28"/>
        </w:rPr>
        <w:t>«Правильно-неправильно» (развитие слухового внимания «Сколько раз заданное слово произнесено верно?»</w:t>
      </w:r>
    </w:p>
    <w:p w:rsidR="00D62961" w:rsidRPr="00D62961" w:rsidRDefault="00D62961" w:rsidP="00D629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961">
        <w:rPr>
          <w:rFonts w:ascii="Times New Roman" w:hAnsi="Times New Roman" w:cs="Times New Roman"/>
          <w:sz w:val="28"/>
          <w:szCs w:val="28"/>
        </w:rPr>
        <w:lastRenderedPageBreak/>
        <w:t>Г) «ИГРЫ ДЛЯ ДЕТЕЙ»:</w:t>
      </w:r>
    </w:p>
    <w:p w:rsidR="00D62961" w:rsidRPr="00D62961" w:rsidRDefault="00D62961" w:rsidP="00B74A5F">
      <w:pPr>
        <w:pStyle w:val="af1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961">
        <w:rPr>
          <w:rFonts w:ascii="Times New Roman" w:hAnsi="Times New Roman" w:cs="Times New Roman"/>
          <w:sz w:val="28"/>
          <w:szCs w:val="28"/>
        </w:rPr>
        <w:t>Папка «Учим</w:t>
      </w:r>
      <w:r>
        <w:rPr>
          <w:rFonts w:ascii="Times New Roman" w:hAnsi="Times New Roman" w:cs="Times New Roman"/>
          <w:sz w:val="28"/>
          <w:szCs w:val="28"/>
        </w:rPr>
        <w:t>ся говорить правильно» (</w:t>
      </w:r>
      <w:r w:rsidRPr="00D62961">
        <w:rPr>
          <w:rFonts w:ascii="Times New Roman" w:eastAsia="Calibri" w:hAnsi="Times New Roman" w:cs="Times New Roman"/>
          <w:sz w:val="28"/>
          <w:szCs w:val="28"/>
        </w:rPr>
        <w:t>неречевые и речевые звуки («Голосистые звуки» (гласные, соноры, З, Ж), «Безголосые звуки» (глухие согласные), «Звуки - двойняшки»</w:t>
      </w:r>
      <w:r w:rsidRPr="00D62961">
        <w:rPr>
          <w:rFonts w:ascii="Times New Roman" w:hAnsi="Times New Roman" w:cs="Times New Roman"/>
          <w:sz w:val="28"/>
          <w:szCs w:val="28"/>
        </w:rPr>
        <w:t xml:space="preserve"> (С,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961">
        <w:rPr>
          <w:rFonts w:ascii="Times New Roman" w:hAnsi="Times New Roman" w:cs="Times New Roman"/>
          <w:sz w:val="28"/>
          <w:szCs w:val="28"/>
        </w:rPr>
        <w:t>Ш    Р,</w:t>
      </w:r>
      <w:r w:rsidR="009401B1">
        <w:rPr>
          <w:rFonts w:ascii="Times New Roman" w:hAnsi="Times New Roman" w:cs="Times New Roman"/>
          <w:sz w:val="28"/>
          <w:szCs w:val="28"/>
        </w:rPr>
        <w:t xml:space="preserve"> </w:t>
      </w:r>
      <w:r w:rsidRPr="00D62961">
        <w:rPr>
          <w:rFonts w:ascii="Times New Roman" w:hAnsi="Times New Roman" w:cs="Times New Roman"/>
          <w:sz w:val="28"/>
          <w:szCs w:val="28"/>
        </w:rPr>
        <w:t>Л    С,З   Ж,Ш   Ц,С,Т    Щ,Сь), «Сердитые и ласковые звуки» (С-Сь, Л-Ль)</w:t>
      </w:r>
    </w:p>
    <w:p w:rsidR="00D62961" w:rsidRPr="00D62961" w:rsidRDefault="00D62961" w:rsidP="00B74A5F">
      <w:pPr>
        <w:pStyle w:val="af1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961">
        <w:rPr>
          <w:rFonts w:ascii="Times New Roman" w:hAnsi="Times New Roman" w:cs="Times New Roman"/>
          <w:sz w:val="28"/>
          <w:szCs w:val="28"/>
        </w:rPr>
        <w:t>Диск, папка</w:t>
      </w:r>
      <w:r>
        <w:rPr>
          <w:rFonts w:ascii="Times New Roman" w:hAnsi="Times New Roman" w:cs="Times New Roman"/>
          <w:sz w:val="28"/>
          <w:szCs w:val="28"/>
        </w:rPr>
        <w:t xml:space="preserve"> «Логопедия для малышей» </w:t>
      </w:r>
      <w:r w:rsidRPr="00D62961">
        <w:rPr>
          <w:rFonts w:ascii="Times New Roman" w:hAnsi="Times New Roman" w:cs="Times New Roman"/>
          <w:sz w:val="28"/>
          <w:szCs w:val="28"/>
        </w:rPr>
        <w:t xml:space="preserve">звуки Л, Ль, Р, Рь, Й (нажать </w:t>
      </w:r>
      <w:r w:rsidRPr="00D62961">
        <w:rPr>
          <w:rFonts w:ascii="Times New Roman" w:hAnsi="Times New Roman" w:cs="Times New Roman"/>
          <w:sz w:val="28"/>
          <w:szCs w:val="28"/>
          <w:lang w:val="en-US"/>
        </w:rPr>
        <w:t>audioBook</w:t>
      </w:r>
      <w:r w:rsidRPr="00D62961">
        <w:rPr>
          <w:rFonts w:ascii="Times New Roman" w:hAnsi="Times New Roman" w:cs="Times New Roman"/>
          <w:sz w:val="28"/>
          <w:szCs w:val="28"/>
        </w:rPr>
        <w:t>)</w:t>
      </w:r>
    </w:p>
    <w:p w:rsidR="00D62961" w:rsidRPr="00D62961" w:rsidRDefault="00D62961" w:rsidP="00B74A5F">
      <w:pPr>
        <w:pStyle w:val="af1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Диск, папка «Игровые </w:t>
      </w:r>
      <w:r w:rsidRPr="00D62961">
        <w:rPr>
          <w:rFonts w:ascii="Times New Roman" w:hAnsi="Times New Roman" w:cs="Times New Roman"/>
          <w:sz w:val="28"/>
          <w:szCs w:val="28"/>
        </w:rPr>
        <w:t xml:space="preserve">презентации» </w:t>
      </w:r>
    </w:p>
    <w:p w:rsidR="00D62961" w:rsidRPr="00D62961" w:rsidRDefault="00D62961" w:rsidP="00D62961">
      <w:pPr>
        <w:pStyle w:val="af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961">
        <w:rPr>
          <w:rFonts w:ascii="Times New Roman" w:hAnsi="Times New Roman" w:cs="Times New Roman"/>
          <w:sz w:val="28"/>
          <w:szCs w:val="28"/>
        </w:rPr>
        <w:t xml:space="preserve">-автоматизация звуков Ц, Ч, Л, С,  </w:t>
      </w:r>
    </w:p>
    <w:p w:rsidR="00D62961" w:rsidRPr="00D62961" w:rsidRDefault="00D62961" w:rsidP="00D62961">
      <w:pPr>
        <w:pStyle w:val="af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-дифференциация звуков Ш-Ж </w:t>
      </w:r>
      <w:r w:rsidRPr="00D62961">
        <w:rPr>
          <w:rFonts w:ascii="Times New Roman" w:hAnsi="Times New Roman" w:cs="Times New Roman"/>
          <w:sz w:val="28"/>
          <w:szCs w:val="28"/>
        </w:rPr>
        <w:t>и   Р-Л в игре «Облако»</w:t>
      </w:r>
    </w:p>
    <w:p w:rsidR="00D62961" w:rsidRPr="00D62961" w:rsidRDefault="00D62961" w:rsidP="00D62961">
      <w:pPr>
        <w:pStyle w:val="af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961">
        <w:rPr>
          <w:rFonts w:ascii="Times New Roman" w:hAnsi="Times New Roman" w:cs="Times New Roman"/>
          <w:sz w:val="28"/>
          <w:szCs w:val="28"/>
        </w:rPr>
        <w:t>- «Определи место звука в слове»</w:t>
      </w:r>
    </w:p>
    <w:p w:rsidR="00D62961" w:rsidRPr="00D62961" w:rsidRDefault="00D62961" w:rsidP="00B74A5F">
      <w:pPr>
        <w:pStyle w:val="af1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Автоматизация </w:t>
      </w:r>
      <w:r w:rsidRPr="00D62961">
        <w:rPr>
          <w:rFonts w:ascii="Times New Roman" w:hAnsi="Times New Roman" w:cs="Times New Roman"/>
          <w:sz w:val="28"/>
          <w:szCs w:val="28"/>
        </w:rPr>
        <w:t>звуков (папка «Мои презентации»)</w:t>
      </w:r>
    </w:p>
    <w:p w:rsidR="00D62961" w:rsidRPr="00D62961" w:rsidRDefault="009401B1" w:rsidP="00D62961">
      <w:pPr>
        <w:pStyle w:val="af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звуки С, Ш, Ж, Л, </w:t>
      </w:r>
      <w:r w:rsidR="00D62961" w:rsidRPr="00D62961">
        <w:rPr>
          <w:rFonts w:ascii="Times New Roman" w:hAnsi="Times New Roman" w:cs="Times New Roman"/>
          <w:sz w:val="28"/>
          <w:szCs w:val="28"/>
        </w:rPr>
        <w:t xml:space="preserve">Р,  </w:t>
      </w:r>
    </w:p>
    <w:p w:rsidR="00534BD5" w:rsidRPr="00631FB3" w:rsidRDefault="00D62961" w:rsidP="00631F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961">
        <w:rPr>
          <w:rFonts w:ascii="Times New Roman" w:hAnsi="Times New Roman" w:cs="Times New Roman"/>
          <w:sz w:val="28"/>
          <w:szCs w:val="28"/>
        </w:rPr>
        <w:t>11. Различение зв</w:t>
      </w:r>
      <w:r w:rsidR="00631FB3">
        <w:rPr>
          <w:rFonts w:ascii="Times New Roman" w:hAnsi="Times New Roman" w:cs="Times New Roman"/>
          <w:sz w:val="28"/>
          <w:szCs w:val="28"/>
        </w:rPr>
        <w:t>уков (папка «Мои презентации»)</w:t>
      </w:r>
      <w:r w:rsidRPr="00D62961">
        <w:rPr>
          <w:rFonts w:ascii="Times New Roman" w:hAnsi="Times New Roman" w:cs="Times New Roman"/>
          <w:sz w:val="28"/>
          <w:szCs w:val="28"/>
        </w:rPr>
        <w:t>-звуки К-Г, С-З,</w:t>
      </w:r>
      <w:r w:rsidR="00631FB3">
        <w:rPr>
          <w:rFonts w:ascii="Times New Roman" w:hAnsi="Times New Roman" w:cs="Times New Roman"/>
          <w:sz w:val="28"/>
          <w:szCs w:val="28"/>
        </w:rPr>
        <w:t>Ш-</w:t>
      </w:r>
      <w:r w:rsidRPr="00D62961">
        <w:rPr>
          <w:rFonts w:ascii="Times New Roman" w:hAnsi="Times New Roman" w:cs="Times New Roman"/>
          <w:sz w:val="28"/>
          <w:szCs w:val="28"/>
        </w:rPr>
        <w:t>Ж.</w:t>
      </w:r>
    </w:p>
    <w:p w:rsidR="00534BD5" w:rsidRPr="0064752D" w:rsidRDefault="00534BD5" w:rsidP="00534BD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752D">
        <w:rPr>
          <w:rFonts w:ascii="Times New Roman" w:hAnsi="Times New Roman" w:cs="Times New Roman"/>
          <w:b/>
          <w:i/>
          <w:sz w:val="28"/>
          <w:szCs w:val="28"/>
        </w:rPr>
        <w:t>Алгоритм учебного занятия.</w:t>
      </w:r>
    </w:p>
    <w:p w:rsidR="00CA5CA5" w:rsidRPr="00CA5CA5" w:rsidRDefault="00CA5CA5" w:rsidP="00CA5C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Логопедическое занятие </w:t>
      </w:r>
      <w:r w:rsidRPr="00CA5C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 из нескольких взаимосвязанных частей:</w:t>
      </w:r>
    </w:p>
    <w:p w:rsidR="00CA5CA5" w:rsidRPr="00CA5CA5" w:rsidRDefault="00CA5CA5" w:rsidP="00CA5C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CA5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Организационный момент. Релаксационные упражнения. Формирование пространственных представлений. Развитие слухового восприятия. Мимические упражнения.  Развитие тонкой моторики пальцев рук. Координация движений с речью.</w:t>
      </w:r>
    </w:p>
    <w:p w:rsidR="00CA5CA5" w:rsidRPr="00CA5CA5" w:rsidRDefault="00CA5CA5" w:rsidP="00CA5C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CA5">
        <w:rPr>
          <w:rFonts w:ascii="Times New Roman" w:eastAsia="Times New Roman" w:hAnsi="Times New Roman" w:cs="Times New Roman"/>
          <w:sz w:val="28"/>
          <w:szCs w:val="28"/>
          <w:lang w:eastAsia="ru-RU"/>
        </w:rPr>
        <w:t>2. Артикуляционная гимнастика с элементами самомассажа. Выработка тонких артикуляционных движений. Формирование правильных артикуляционных укладов губ и языка. Развитие переключаемости органов артикуляционного аппарата.</w:t>
      </w:r>
    </w:p>
    <w:p w:rsidR="00CA5CA5" w:rsidRPr="00CA5CA5" w:rsidRDefault="00CA5CA5" w:rsidP="00CA5C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CA5">
        <w:rPr>
          <w:rFonts w:ascii="Times New Roman" w:eastAsia="Times New Roman" w:hAnsi="Times New Roman" w:cs="Times New Roman"/>
          <w:sz w:val="28"/>
          <w:szCs w:val="28"/>
          <w:lang w:eastAsia="ru-RU"/>
        </w:rPr>
        <w:t>3.  Упражнения на развитие</w:t>
      </w:r>
      <w:r w:rsidRPr="00CA5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hyperlink r:id="rId9" w:history="1">
        <w:r w:rsidRPr="00CA5CA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речевого дыхания</w:t>
        </w:r>
      </w:hyperlink>
      <w:r w:rsidRPr="00CA5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голоса. </w:t>
      </w:r>
    </w:p>
    <w:p w:rsidR="00CA5CA5" w:rsidRPr="00CA5CA5" w:rsidRDefault="00CA5CA5" w:rsidP="00CA5C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A5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</w:t>
      </w:r>
      <w:r w:rsidRPr="00CA5C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Постановка звуков (последовательность):</w:t>
      </w:r>
    </w:p>
    <w:p w:rsidR="00CA5CA5" w:rsidRPr="00CA5CA5" w:rsidRDefault="00CA5CA5" w:rsidP="00CA5C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CA5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Развитие фонематического слуха.</w:t>
      </w:r>
    </w:p>
    <w:p w:rsidR="00CA5CA5" w:rsidRPr="00CA5CA5" w:rsidRDefault="00CA5CA5" w:rsidP="00CA5C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CA5">
        <w:rPr>
          <w:rFonts w:ascii="Times New Roman" w:eastAsia="Times New Roman" w:hAnsi="Times New Roman" w:cs="Times New Roman"/>
          <w:sz w:val="28"/>
          <w:szCs w:val="28"/>
          <w:lang w:eastAsia="ru-RU"/>
        </w:rPr>
        <w:t>6.  Автоматизация звука в слогах, словах, словосочетаниях, предложениях.</w:t>
      </w:r>
    </w:p>
    <w:p w:rsidR="00CA5CA5" w:rsidRPr="00CA5CA5" w:rsidRDefault="00CA5CA5" w:rsidP="00CA5C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C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 Автоматизация звука в чистоговорках.</w:t>
      </w:r>
    </w:p>
    <w:p w:rsidR="00CA5CA5" w:rsidRPr="00CA5CA5" w:rsidRDefault="00CA5CA5" w:rsidP="00CA5C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CA5">
        <w:rPr>
          <w:rFonts w:ascii="Times New Roman" w:eastAsia="Times New Roman" w:hAnsi="Times New Roman" w:cs="Times New Roman"/>
          <w:sz w:val="28"/>
          <w:szCs w:val="28"/>
          <w:lang w:eastAsia="ru-RU"/>
        </w:rPr>
        <w:t>8. Автоматизация звука в загадках и стихах.</w:t>
      </w:r>
    </w:p>
    <w:p w:rsidR="00CA5CA5" w:rsidRPr="00CA5CA5" w:rsidRDefault="00CA5CA5" w:rsidP="00CA5C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CA5">
        <w:rPr>
          <w:rFonts w:ascii="Times New Roman" w:eastAsia="Times New Roman" w:hAnsi="Times New Roman" w:cs="Times New Roman"/>
          <w:sz w:val="28"/>
          <w:szCs w:val="28"/>
          <w:lang w:eastAsia="ru-RU"/>
        </w:rPr>
        <w:t>9. Автоматизация звука в самостоятельной речи.</w:t>
      </w:r>
    </w:p>
    <w:p w:rsidR="00CA5CA5" w:rsidRDefault="00CA5CA5" w:rsidP="00CA5CA5">
      <w:pPr>
        <w:tabs>
          <w:tab w:val="left" w:pos="20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A5C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10. Дифференциация звуков.</w:t>
      </w:r>
    </w:p>
    <w:p w:rsidR="009A13C5" w:rsidRPr="0085487D" w:rsidRDefault="00534B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5487D">
        <w:rPr>
          <w:rFonts w:ascii="Times New Roman" w:eastAsia="Calibri" w:hAnsi="Times New Roman" w:cs="Times New Roman"/>
          <w:b/>
          <w:sz w:val="28"/>
          <w:szCs w:val="28"/>
        </w:rPr>
        <w:t>Методическая литература: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2"/>
        <w:gridCol w:w="3339"/>
        <w:gridCol w:w="3042"/>
      </w:tblGrid>
      <w:tr w:rsidR="009A13C5" w:rsidRPr="0085487D">
        <w:trPr>
          <w:trHeight w:val="583"/>
        </w:trPr>
        <w:tc>
          <w:tcPr>
            <w:tcW w:w="3082" w:type="dxa"/>
            <w:shd w:val="clear" w:color="auto" w:fill="auto"/>
          </w:tcPr>
          <w:p w:rsidR="009A13C5" w:rsidRPr="0085487D" w:rsidRDefault="00754A43">
            <w:pPr>
              <w:spacing w:after="0" w:line="240" w:lineRule="auto"/>
              <w:ind w:hanging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87D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Направления коррекционно-логопедической работы</w:t>
            </w:r>
          </w:p>
        </w:tc>
        <w:tc>
          <w:tcPr>
            <w:tcW w:w="3339" w:type="dxa"/>
            <w:shd w:val="clear" w:color="auto" w:fill="auto"/>
          </w:tcPr>
          <w:p w:rsidR="009A13C5" w:rsidRPr="0085487D" w:rsidRDefault="00754A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87D">
              <w:rPr>
                <w:rFonts w:ascii="Times New Roman" w:eastAsia="Calibri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3042" w:type="dxa"/>
            <w:shd w:val="clear" w:color="auto" w:fill="auto"/>
          </w:tcPr>
          <w:p w:rsidR="009A13C5" w:rsidRPr="0085487D" w:rsidRDefault="00754A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87D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Литература, пособия</w:t>
            </w:r>
          </w:p>
        </w:tc>
      </w:tr>
      <w:tr w:rsidR="009A13C5" w:rsidRPr="0085487D">
        <w:tc>
          <w:tcPr>
            <w:tcW w:w="3082" w:type="dxa"/>
            <w:shd w:val="clear" w:color="auto" w:fill="auto"/>
          </w:tcPr>
          <w:p w:rsidR="009A13C5" w:rsidRPr="0085487D" w:rsidRDefault="00754A43" w:rsidP="00FD5749">
            <w:pPr>
              <w:spacing w:after="0" w:line="240" w:lineRule="auto"/>
              <w:ind w:hanging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87D">
              <w:rPr>
                <w:rFonts w:ascii="Times New Roman" w:eastAsia="Calibri" w:hAnsi="Times New Roman" w:cs="Times New Roman"/>
                <w:sz w:val="28"/>
                <w:szCs w:val="28"/>
              </w:rPr>
              <w:t>1.Развитие звукопроизношения</w:t>
            </w:r>
          </w:p>
        </w:tc>
        <w:tc>
          <w:tcPr>
            <w:tcW w:w="3339" w:type="dxa"/>
            <w:shd w:val="clear" w:color="auto" w:fill="auto"/>
          </w:tcPr>
          <w:p w:rsidR="009A13C5" w:rsidRPr="0085487D" w:rsidRDefault="00754A43" w:rsidP="00FD5749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8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В.В.Коноваленко , </w:t>
            </w:r>
          </w:p>
          <w:p w:rsidR="009A13C5" w:rsidRPr="0085487D" w:rsidRDefault="00754A43" w:rsidP="00FD57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87D">
              <w:rPr>
                <w:rFonts w:ascii="Times New Roman" w:eastAsia="Calibri" w:hAnsi="Times New Roman" w:cs="Times New Roman"/>
                <w:sz w:val="28"/>
                <w:szCs w:val="28"/>
              </w:rPr>
              <w:t>Н.В.Нищева</w:t>
            </w:r>
          </w:p>
          <w:p w:rsidR="009A13C5" w:rsidRPr="0085487D" w:rsidRDefault="00754A43" w:rsidP="00FD57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87D">
              <w:rPr>
                <w:rFonts w:ascii="Times New Roman" w:eastAsia="Calibri" w:hAnsi="Times New Roman" w:cs="Times New Roman"/>
                <w:sz w:val="28"/>
                <w:szCs w:val="28"/>
              </w:rPr>
              <w:t>Т.А.Ткаченко</w:t>
            </w:r>
          </w:p>
          <w:p w:rsidR="009A13C5" w:rsidRPr="0085487D" w:rsidRDefault="00754A43" w:rsidP="00FD57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87D">
              <w:rPr>
                <w:rFonts w:ascii="Times New Roman" w:eastAsia="Calibri" w:hAnsi="Times New Roman" w:cs="Times New Roman"/>
                <w:sz w:val="28"/>
                <w:szCs w:val="28"/>
              </w:rPr>
              <w:t>Мещерякова Л.В.</w:t>
            </w:r>
          </w:p>
          <w:p w:rsidR="009A13C5" w:rsidRPr="0085487D" w:rsidRDefault="00754A43" w:rsidP="00FD57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87D">
              <w:rPr>
                <w:rFonts w:ascii="Times New Roman" w:eastAsia="Calibri" w:hAnsi="Times New Roman" w:cs="Times New Roman"/>
                <w:sz w:val="28"/>
                <w:szCs w:val="28"/>
              </w:rPr>
              <w:t>Е.А.Азова,О.О.Чернова</w:t>
            </w:r>
          </w:p>
        </w:tc>
        <w:tc>
          <w:tcPr>
            <w:tcW w:w="3042" w:type="dxa"/>
            <w:shd w:val="clear" w:color="auto" w:fill="auto"/>
          </w:tcPr>
          <w:p w:rsidR="009A13C5" w:rsidRPr="0085487D" w:rsidRDefault="00754A43" w:rsidP="00FD57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87D">
              <w:rPr>
                <w:rFonts w:ascii="Times New Roman" w:eastAsia="Calibri" w:hAnsi="Times New Roman" w:cs="Times New Roman"/>
                <w:sz w:val="28"/>
                <w:szCs w:val="28"/>
              </w:rPr>
              <w:t>"Автоматизация шипящих, свистящих, сонорных звуков у детей."</w:t>
            </w:r>
          </w:p>
          <w:p w:rsidR="009A13C5" w:rsidRPr="0085487D" w:rsidRDefault="00754A43" w:rsidP="00FD57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87D">
              <w:rPr>
                <w:rFonts w:ascii="Times New Roman" w:eastAsia="Calibri" w:hAnsi="Times New Roman" w:cs="Times New Roman"/>
                <w:sz w:val="28"/>
                <w:szCs w:val="28"/>
              </w:rPr>
              <w:t>Тетрадь - тренажер для автоматизации. дифференциации звуков</w:t>
            </w:r>
          </w:p>
          <w:p w:rsidR="009A13C5" w:rsidRPr="0085487D" w:rsidRDefault="00754A43" w:rsidP="00FD57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87D">
              <w:rPr>
                <w:rFonts w:ascii="Times New Roman" w:eastAsia="Calibri" w:hAnsi="Times New Roman" w:cs="Times New Roman"/>
                <w:sz w:val="28"/>
                <w:szCs w:val="28"/>
              </w:rPr>
              <w:t>Рабочая тетрадь "Правильно произносим звуки"</w:t>
            </w:r>
          </w:p>
          <w:p w:rsidR="009A13C5" w:rsidRPr="0085487D" w:rsidRDefault="00754A43" w:rsidP="00FD57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87D">
              <w:rPr>
                <w:rFonts w:ascii="Times New Roman" w:eastAsia="Calibri" w:hAnsi="Times New Roman" w:cs="Times New Roman"/>
                <w:sz w:val="28"/>
                <w:szCs w:val="28"/>
              </w:rPr>
              <w:t>Коррекция звуков</w:t>
            </w:r>
          </w:p>
          <w:p w:rsidR="009A13C5" w:rsidRPr="0085487D" w:rsidRDefault="00754A43" w:rsidP="00FD57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87D">
              <w:rPr>
                <w:rFonts w:ascii="Times New Roman" w:eastAsia="Calibri" w:hAnsi="Times New Roman" w:cs="Times New Roman"/>
                <w:sz w:val="28"/>
                <w:szCs w:val="28"/>
              </w:rPr>
              <w:t>Домашняя логопедическая тетрадь</w:t>
            </w:r>
          </w:p>
          <w:p w:rsidR="009A13C5" w:rsidRPr="0085487D" w:rsidRDefault="00754A43" w:rsidP="00FD57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87D">
              <w:rPr>
                <w:rFonts w:ascii="Times New Roman" w:eastAsia="Calibri" w:hAnsi="Times New Roman" w:cs="Times New Roman"/>
                <w:sz w:val="28"/>
                <w:szCs w:val="28"/>
              </w:rPr>
              <w:t>Компьютерные презентации: «Приключения пчёлки Жу-жу» и др.</w:t>
            </w:r>
          </w:p>
        </w:tc>
      </w:tr>
      <w:tr w:rsidR="009A13C5" w:rsidRPr="0085487D">
        <w:tc>
          <w:tcPr>
            <w:tcW w:w="3082" w:type="dxa"/>
            <w:shd w:val="clear" w:color="auto" w:fill="auto"/>
          </w:tcPr>
          <w:p w:rsidR="009A13C5" w:rsidRPr="0085487D" w:rsidRDefault="00754A43" w:rsidP="00FD5749">
            <w:pPr>
              <w:spacing w:after="0" w:line="240" w:lineRule="auto"/>
              <w:ind w:hanging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87D">
              <w:rPr>
                <w:rFonts w:ascii="Times New Roman" w:eastAsia="Calibri" w:hAnsi="Times New Roman" w:cs="Times New Roman"/>
                <w:sz w:val="28"/>
                <w:szCs w:val="28"/>
              </w:rPr>
              <w:t>2. Развитие слоговой структуры слова</w:t>
            </w:r>
          </w:p>
        </w:tc>
        <w:tc>
          <w:tcPr>
            <w:tcW w:w="3339" w:type="dxa"/>
            <w:shd w:val="clear" w:color="auto" w:fill="auto"/>
          </w:tcPr>
          <w:p w:rsidR="009A13C5" w:rsidRPr="0085487D" w:rsidRDefault="00754A43" w:rsidP="00FD57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87D">
              <w:rPr>
                <w:rFonts w:ascii="Times New Roman" w:eastAsia="Calibri" w:hAnsi="Times New Roman" w:cs="Times New Roman"/>
                <w:sz w:val="28"/>
                <w:szCs w:val="28"/>
              </w:rPr>
              <w:t>Агранович З.Е. Логопедическая работа по преодолению нарушений слоговой структуры слов у детей</w:t>
            </w:r>
          </w:p>
        </w:tc>
        <w:tc>
          <w:tcPr>
            <w:tcW w:w="3042" w:type="dxa"/>
            <w:shd w:val="clear" w:color="auto" w:fill="auto"/>
          </w:tcPr>
          <w:p w:rsidR="009A13C5" w:rsidRPr="0085487D" w:rsidRDefault="00754A43" w:rsidP="00FD57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8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Д/и «Делим слова на слоги», </w:t>
            </w:r>
          </w:p>
        </w:tc>
      </w:tr>
      <w:tr w:rsidR="009A13C5" w:rsidRPr="0085487D">
        <w:tc>
          <w:tcPr>
            <w:tcW w:w="3082" w:type="dxa"/>
            <w:shd w:val="clear" w:color="auto" w:fill="auto"/>
          </w:tcPr>
          <w:p w:rsidR="009A13C5" w:rsidRPr="0085487D" w:rsidRDefault="00754A43" w:rsidP="00FD5749">
            <w:pPr>
              <w:spacing w:after="0" w:line="240" w:lineRule="auto"/>
              <w:ind w:hanging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87D">
              <w:rPr>
                <w:rFonts w:ascii="Times New Roman" w:eastAsia="Calibri" w:hAnsi="Times New Roman" w:cs="Times New Roman"/>
                <w:sz w:val="28"/>
                <w:szCs w:val="28"/>
              </w:rPr>
              <w:t>3. Развитие навыков фонематического анализа и синтеза</w:t>
            </w:r>
          </w:p>
        </w:tc>
        <w:tc>
          <w:tcPr>
            <w:tcW w:w="3339" w:type="dxa"/>
            <w:shd w:val="clear" w:color="auto" w:fill="auto"/>
          </w:tcPr>
          <w:p w:rsidR="009A13C5" w:rsidRPr="0085487D" w:rsidRDefault="00754A43" w:rsidP="00FD57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87D">
              <w:rPr>
                <w:rFonts w:ascii="Times New Roman" w:eastAsia="Calibri" w:hAnsi="Times New Roman" w:cs="Times New Roman"/>
                <w:sz w:val="28"/>
                <w:szCs w:val="28"/>
              </w:rPr>
              <w:t>Нищева Н.В. Система коррекционной работы в логопедической практике</w:t>
            </w:r>
          </w:p>
        </w:tc>
        <w:tc>
          <w:tcPr>
            <w:tcW w:w="3042" w:type="dxa"/>
            <w:shd w:val="clear" w:color="auto" w:fill="auto"/>
          </w:tcPr>
          <w:p w:rsidR="009A13C5" w:rsidRPr="0085487D" w:rsidRDefault="00754A43" w:rsidP="00FD57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8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«Сложи слово по первым звукам», «Звуковая дорожка», «Магазин».</w:t>
            </w:r>
          </w:p>
        </w:tc>
      </w:tr>
      <w:tr w:rsidR="009A13C5" w:rsidRPr="0085487D">
        <w:tc>
          <w:tcPr>
            <w:tcW w:w="3082" w:type="dxa"/>
            <w:shd w:val="clear" w:color="auto" w:fill="auto"/>
          </w:tcPr>
          <w:p w:rsidR="009A13C5" w:rsidRPr="0085487D" w:rsidRDefault="00754A43" w:rsidP="00FD5749">
            <w:pPr>
              <w:spacing w:after="0" w:line="240" w:lineRule="auto"/>
              <w:ind w:hanging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87D">
              <w:rPr>
                <w:rFonts w:ascii="Times New Roman" w:eastAsia="Calibri" w:hAnsi="Times New Roman" w:cs="Times New Roman"/>
                <w:sz w:val="28"/>
                <w:szCs w:val="28"/>
              </w:rPr>
              <w:t>4. Обучение начальным элементам грамоты</w:t>
            </w:r>
          </w:p>
        </w:tc>
        <w:tc>
          <w:tcPr>
            <w:tcW w:w="3339" w:type="dxa"/>
            <w:shd w:val="clear" w:color="auto" w:fill="auto"/>
          </w:tcPr>
          <w:p w:rsidR="009A13C5" w:rsidRPr="0085487D" w:rsidRDefault="00754A43" w:rsidP="00FD57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87D">
              <w:rPr>
                <w:rFonts w:ascii="Times New Roman" w:eastAsia="Calibri" w:hAnsi="Times New Roman" w:cs="Times New Roman"/>
                <w:sz w:val="28"/>
                <w:szCs w:val="28"/>
              </w:rPr>
              <w:t>Нищева Н.В. Коррекционная работа в логопедической группе</w:t>
            </w:r>
          </w:p>
        </w:tc>
        <w:tc>
          <w:tcPr>
            <w:tcW w:w="3042" w:type="dxa"/>
            <w:shd w:val="clear" w:color="auto" w:fill="auto"/>
          </w:tcPr>
          <w:p w:rsidR="009A13C5" w:rsidRPr="0085487D" w:rsidRDefault="00754A43" w:rsidP="00FD57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87D">
              <w:rPr>
                <w:rFonts w:ascii="Times New Roman" w:eastAsia="Calibri" w:hAnsi="Times New Roman" w:cs="Times New Roman"/>
                <w:sz w:val="28"/>
                <w:szCs w:val="28"/>
              </w:rPr>
              <w:t>Слоговое лото «Составь и прочитай», пособие «Разноцветные гвоздики».</w:t>
            </w:r>
          </w:p>
        </w:tc>
      </w:tr>
      <w:tr w:rsidR="009A13C5" w:rsidRPr="0085487D">
        <w:tc>
          <w:tcPr>
            <w:tcW w:w="3082" w:type="dxa"/>
            <w:shd w:val="clear" w:color="auto" w:fill="auto"/>
          </w:tcPr>
          <w:p w:rsidR="009A13C5" w:rsidRPr="0085487D" w:rsidRDefault="00754A43" w:rsidP="00FD5749">
            <w:pPr>
              <w:spacing w:after="0" w:line="240" w:lineRule="auto"/>
              <w:ind w:hanging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8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Развитие общих речевых навыков, </w:t>
            </w:r>
            <w:r w:rsidRPr="0085487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просодической стороны речи</w:t>
            </w:r>
          </w:p>
        </w:tc>
        <w:tc>
          <w:tcPr>
            <w:tcW w:w="3339" w:type="dxa"/>
            <w:shd w:val="clear" w:color="auto" w:fill="auto"/>
          </w:tcPr>
          <w:p w:rsidR="009A13C5" w:rsidRPr="0085487D" w:rsidRDefault="00754A43" w:rsidP="00FD57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87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Нищева Н.В. Коррекционная работа в </w:t>
            </w:r>
            <w:r w:rsidRPr="0085487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логопедической группе</w:t>
            </w:r>
          </w:p>
        </w:tc>
        <w:tc>
          <w:tcPr>
            <w:tcW w:w="3042" w:type="dxa"/>
            <w:shd w:val="clear" w:color="auto" w:fill="auto"/>
          </w:tcPr>
          <w:p w:rsidR="009A13C5" w:rsidRPr="0085487D" w:rsidRDefault="00754A43" w:rsidP="00FD57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87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Картотека упражнений для дыхательной </w:t>
            </w:r>
            <w:r w:rsidRPr="0085487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гимнастики; сборник сказок для артикуляционной гимнастики. Пособия «Ветерок», «Горячая каша», «Посади бабочку на цветок».</w:t>
            </w:r>
          </w:p>
        </w:tc>
      </w:tr>
      <w:tr w:rsidR="009A13C5" w:rsidRPr="0085487D">
        <w:tc>
          <w:tcPr>
            <w:tcW w:w="3082" w:type="dxa"/>
            <w:shd w:val="clear" w:color="auto" w:fill="auto"/>
          </w:tcPr>
          <w:p w:rsidR="009A13C5" w:rsidRPr="0085487D" w:rsidRDefault="00754A43" w:rsidP="00FD5749">
            <w:pPr>
              <w:spacing w:after="0" w:line="240" w:lineRule="auto"/>
              <w:ind w:hanging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87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 Развитие лексического строя речи</w:t>
            </w:r>
          </w:p>
        </w:tc>
        <w:tc>
          <w:tcPr>
            <w:tcW w:w="3339" w:type="dxa"/>
            <w:shd w:val="clear" w:color="auto" w:fill="auto"/>
          </w:tcPr>
          <w:p w:rsidR="009A13C5" w:rsidRPr="0085487D" w:rsidRDefault="00754A43" w:rsidP="00FD57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87D">
              <w:rPr>
                <w:rFonts w:ascii="Times New Roman" w:eastAsia="Calibri" w:hAnsi="Times New Roman" w:cs="Times New Roman"/>
                <w:sz w:val="28"/>
                <w:szCs w:val="28"/>
              </w:rPr>
              <w:t>Нищева Н.В. Коррекционная работа в логопедической группе</w:t>
            </w:r>
          </w:p>
        </w:tc>
        <w:tc>
          <w:tcPr>
            <w:tcW w:w="3042" w:type="dxa"/>
            <w:shd w:val="clear" w:color="auto" w:fill="auto"/>
          </w:tcPr>
          <w:p w:rsidR="009A13C5" w:rsidRPr="0085487D" w:rsidRDefault="00754A43" w:rsidP="00FD57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87D">
              <w:rPr>
                <w:rFonts w:ascii="Times New Roman" w:eastAsia="Calibri" w:hAnsi="Times New Roman" w:cs="Times New Roman"/>
                <w:sz w:val="28"/>
                <w:szCs w:val="28"/>
              </w:rPr>
              <w:t>Наглядно-дидактические пособия  (по лексическим темам). Д/и «Кто где живёт», «Накорми животных», «Большой – маленький», «Кого везут в зоопарк», «На лесной поляне» и др.</w:t>
            </w:r>
          </w:p>
        </w:tc>
      </w:tr>
      <w:tr w:rsidR="009A13C5" w:rsidRPr="0085487D">
        <w:tc>
          <w:tcPr>
            <w:tcW w:w="3082" w:type="dxa"/>
            <w:shd w:val="clear" w:color="auto" w:fill="auto"/>
          </w:tcPr>
          <w:p w:rsidR="009A13C5" w:rsidRPr="0085487D" w:rsidRDefault="00754A43" w:rsidP="00FD5749">
            <w:pPr>
              <w:spacing w:after="0" w:line="240" w:lineRule="auto"/>
              <w:ind w:hanging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87D">
              <w:rPr>
                <w:rFonts w:ascii="Times New Roman" w:eastAsia="Calibri" w:hAnsi="Times New Roman" w:cs="Times New Roman"/>
                <w:sz w:val="28"/>
                <w:szCs w:val="28"/>
              </w:rPr>
              <w:t>7. Развитие грамматического строя речи</w:t>
            </w:r>
          </w:p>
        </w:tc>
        <w:tc>
          <w:tcPr>
            <w:tcW w:w="3339" w:type="dxa"/>
            <w:shd w:val="clear" w:color="auto" w:fill="auto"/>
          </w:tcPr>
          <w:p w:rsidR="009A13C5" w:rsidRPr="0085487D" w:rsidRDefault="00754A43" w:rsidP="00FD57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87D">
              <w:rPr>
                <w:rFonts w:ascii="Times New Roman" w:eastAsia="Calibri" w:hAnsi="Times New Roman" w:cs="Times New Roman"/>
                <w:sz w:val="28"/>
                <w:szCs w:val="28"/>
              </w:rPr>
              <w:t>Нищева Н.В. Коррекционная работа в логопедической группе</w:t>
            </w:r>
          </w:p>
        </w:tc>
        <w:tc>
          <w:tcPr>
            <w:tcW w:w="3042" w:type="dxa"/>
            <w:shd w:val="clear" w:color="auto" w:fill="auto"/>
          </w:tcPr>
          <w:p w:rsidR="009A13C5" w:rsidRPr="0085487D" w:rsidRDefault="00754A43" w:rsidP="00FD57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87D">
              <w:rPr>
                <w:rFonts w:ascii="Times New Roman" w:eastAsia="Calibri" w:hAnsi="Times New Roman" w:cs="Times New Roman"/>
                <w:sz w:val="28"/>
                <w:szCs w:val="28"/>
              </w:rPr>
              <w:t>Папки с наглядным материалом по всем лексическим темам. Д/и «Противоположности», «Скажи по-другому» и др.</w:t>
            </w:r>
          </w:p>
        </w:tc>
      </w:tr>
      <w:tr w:rsidR="009A13C5" w:rsidRPr="0085487D">
        <w:tc>
          <w:tcPr>
            <w:tcW w:w="3082" w:type="dxa"/>
            <w:shd w:val="clear" w:color="auto" w:fill="auto"/>
          </w:tcPr>
          <w:p w:rsidR="009A13C5" w:rsidRPr="0085487D" w:rsidRDefault="00754A43" w:rsidP="00FD5749">
            <w:pPr>
              <w:spacing w:after="0" w:line="240" w:lineRule="auto"/>
              <w:ind w:hanging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87D">
              <w:rPr>
                <w:rFonts w:ascii="Times New Roman" w:eastAsia="Calibri" w:hAnsi="Times New Roman" w:cs="Times New Roman"/>
                <w:sz w:val="28"/>
                <w:szCs w:val="28"/>
              </w:rPr>
              <w:t>8. Развитие связной речи</w:t>
            </w:r>
          </w:p>
        </w:tc>
        <w:tc>
          <w:tcPr>
            <w:tcW w:w="3339" w:type="dxa"/>
            <w:shd w:val="clear" w:color="auto" w:fill="auto"/>
          </w:tcPr>
          <w:p w:rsidR="009A13C5" w:rsidRPr="0085487D" w:rsidRDefault="00754A43" w:rsidP="00FD57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87D">
              <w:rPr>
                <w:rFonts w:ascii="Times New Roman" w:eastAsia="Calibri" w:hAnsi="Times New Roman" w:cs="Times New Roman"/>
                <w:sz w:val="28"/>
                <w:szCs w:val="28"/>
              </w:rPr>
              <w:t>Нищева Н.В. Коррекционная работа в логопедической группе</w:t>
            </w:r>
          </w:p>
        </w:tc>
        <w:tc>
          <w:tcPr>
            <w:tcW w:w="3042" w:type="dxa"/>
            <w:shd w:val="clear" w:color="auto" w:fill="auto"/>
          </w:tcPr>
          <w:p w:rsidR="009A13C5" w:rsidRPr="0085487D" w:rsidRDefault="00754A43" w:rsidP="00FD57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87D">
              <w:rPr>
                <w:rFonts w:ascii="Times New Roman" w:eastAsia="Calibri" w:hAnsi="Times New Roman" w:cs="Times New Roman"/>
                <w:sz w:val="28"/>
                <w:szCs w:val="28"/>
              </w:rPr>
              <w:t>Арбекова Н.Е. Развиваем связную речь детей с ОНР. Д/и «Расскажи сказку», схемы составления описательных рассказов по лексическим темам.</w:t>
            </w:r>
          </w:p>
        </w:tc>
      </w:tr>
      <w:tr w:rsidR="009A13C5" w:rsidRPr="0085487D">
        <w:tc>
          <w:tcPr>
            <w:tcW w:w="3082" w:type="dxa"/>
            <w:shd w:val="clear" w:color="auto" w:fill="auto"/>
          </w:tcPr>
          <w:p w:rsidR="009A13C5" w:rsidRPr="0085487D" w:rsidRDefault="00754A43" w:rsidP="00FD5749">
            <w:pPr>
              <w:spacing w:after="0" w:line="240" w:lineRule="auto"/>
              <w:ind w:hanging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87D">
              <w:rPr>
                <w:rFonts w:ascii="Times New Roman" w:eastAsia="Calibri" w:hAnsi="Times New Roman" w:cs="Times New Roman"/>
                <w:sz w:val="28"/>
                <w:szCs w:val="28"/>
              </w:rPr>
              <w:t>9. Развитие мелкой моторики и конструктивного праксиса</w:t>
            </w:r>
          </w:p>
        </w:tc>
        <w:tc>
          <w:tcPr>
            <w:tcW w:w="3339" w:type="dxa"/>
            <w:shd w:val="clear" w:color="auto" w:fill="auto"/>
          </w:tcPr>
          <w:p w:rsidR="009A13C5" w:rsidRPr="0085487D" w:rsidRDefault="00754A43" w:rsidP="00FD57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87D">
              <w:rPr>
                <w:rFonts w:ascii="Times New Roman" w:eastAsia="Calibri" w:hAnsi="Times New Roman" w:cs="Times New Roman"/>
                <w:sz w:val="28"/>
                <w:szCs w:val="28"/>
              </w:rPr>
              <w:t>Нищева Н.В. Коррекционная работа в логопедической группе</w:t>
            </w:r>
          </w:p>
        </w:tc>
        <w:tc>
          <w:tcPr>
            <w:tcW w:w="3042" w:type="dxa"/>
            <w:shd w:val="clear" w:color="auto" w:fill="auto"/>
          </w:tcPr>
          <w:p w:rsidR="009A13C5" w:rsidRPr="0085487D" w:rsidRDefault="00754A43" w:rsidP="00FD57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87D">
              <w:rPr>
                <w:rFonts w:ascii="Times New Roman" w:eastAsia="Calibri" w:hAnsi="Times New Roman" w:cs="Times New Roman"/>
                <w:sz w:val="28"/>
                <w:szCs w:val="28"/>
              </w:rPr>
              <w:t>Д/и «Волшебные верёвочки», «Разноцветные гвоздики», «Рисуем на манке», картотека пальчиковых игр по лексическим темам.</w:t>
            </w:r>
          </w:p>
        </w:tc>
      </w:tr>
    </w:tbl>
    <w:p w:rsidR="009A13C5" w:rsidRPr="0085487D" w:rsidRDefault="009A13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13C5" w:rsidRDefault="009A13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7526" w:rsidRDefault="00FB7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7526" w:rsidRDefault="00FB7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7526" w:rsidRDefault="00FB7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4BD5" w:rsidRDefault="00534B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77B" w:rsidRDefault="003D37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BD5" w:rsidRPr="00534BD5" w:rsidRDefault="00534BD5" w:rsidP="00534BD5">
      <w:pPr>
        <w:pStyle w:val="af1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34BD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Список литературы</w:t>
      </w:r>
    </w:p>
    <w:p w:rsidR="00534BD5" w:rsidRDefault="00534BD5" w:rsidP="00534BD5">
      <w:pPr>
        <w:pStyle w:val="af1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13C5" w:rsidRPr="00534BD5" w:rsidRDefault="00534BD5" w:rsidP="003D377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BD5">
        <w:rPr>
          <w:rFonts w:ascii="Times New Roman" w:hAnsi="Times New Roman" w:cs="Times New Roman"/>
          <w:b/>
          <w:sz w:val="28"/>
          <w:szCs w:val="28"/>
        </w:rPr>
        <w:t>Литература, используемая для разработки программы о организации образовательного процесса:</w:t>
      </w:r>
    </w:p>
    <w:p w:rsidR="0013376F" w:rsidRDefault="0013376F" w:rsidP="003D377B">
      <w:pPr>
        <w:pStyle w:val="af1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991">
        <w:rPr>
          <w:rFonts w:ascii="Times New Roman" w:hAnsi="Times New Roman" w:cs="Times New Roman"/>
          <w:sz w:val="28"/>
          <w:szCs w:val="28"/>
        </w:rPr>
        <w:t>Бочкарева, О.И. Логопедия. Ста</w:t>
      </w:r>
      <w:r w:rsidR="0033691A">
        <w:rPr>
          <w:rFonts w:ascii="Times New Roman" w:hAnsi="Times New Roman" w:cs="Times New Roman"/>
          <w:sz w:val="28"/>
          <w:szCs w:val="28"/>
        </w:rPr>
        <w:t>ршая группа. Разработки занятий/</w:t>
      </w:r>
      <w:r w:rsidRPr="00BE7991">
        <w:rPr>
          <w:rFonts w:ascii="Times New Roman" w:hAnsi="Times New Roman" w:cs="Times New Roman"/>
          <w:sz w:val="28"/>
          <w:szCs w:val="28"/>
        </w:rPr>
        <w:t>О.И. Бочкарева. – Волгоград: ИДТ «Корифей». – 128 с.</w:t>
      </w:r>
    </w:p>
    <w:p w:rsidR="00FD205E" w:rsidRPr="00FD205E" w:rsidRDefault="00FD205E" w:rsidP="003D377B">
      <w:pPr>
        <w:pStyle w:val="af1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05E">
        <w:rPr>
          <w:rFonts w:ascii="Times New Roman" w:hAnsi="Times New Roman" w:cs="Times New Roman"/>
          <w:sz w:val="28"/>
          <w:szCs w:val="28"/>
        </w:rPr>
        <w:t>Васильева, С.А. Логопедическ</w:t>
      </w:r>
      <w:r w:rsidR="0033691A">
        <w:rPr>
          <w:rFonts w:ascii="Times New Roman" w:hAnsi="Times New Roman" w:cs="Times New Roman"/>
          <w:sz w:val="28"/>
          <w:szCs w:val="28"/>
        </w:rPr>
        <w:t>ие игры для дошкольников</w:t>
      </w:r>
      <w:r w:rsidRPr="00FD205E">
        <w:rPr>
          <w:rFonts w:ascii="Times New Roman" w:hAnsi="Times New Roman" w:cs="Times New Roman"/>
          <w:sz w:val="28"/>
          <w:szCs w:val="28"/>
        </w:rPr>
        <w:t>/ С. А. Васильева, Н. Соколова. - Москва: Школа-Пресс, 1999. - 78 с.</w:t>
      </w:r>
    </w:p>
    <w:p w:rsidR="0013376F" w:rsidRPr="0085487D" w:rsidRDefault="0013376F" w:rsidP="003D377B">
      <w:pPr>
        <w:pStyle w:val="af1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87D">
        <w:rPr>
          <w:rFonts w:ascii="Times New Roman" w:hAnsi="Times New Roman" w:cs="Times New Roman"/>
          <w:sz w:val="28"/>
          <w:szCs w:val="28"/>
        </w:rPr>
        <w:t>Верещагина Н. Диагностика педагогического процесса. ФГОС. – СПб.: Детство-Пресс, 2015</w:t>
      </w:r>
      <w:r w:rsidR="00BE799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3376F" w:rsidRPr="00047D7F" w:rsidRDefault="0013376F" w:rsidP="003D377B">
      <w:pPr>
        <w:pStyle w:val="af1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C00">
        <w:rPr>
          <w:rFonts w:ascii="Times New Roman" w:hAnsi="Times New Roman" w:cs="Times New Roman"/>
          <w:sz w:val="28"/>
          <w:szCs w:val="28"/>
        </w:rPr>
        <w:t xml:space="preserve">Волкова, Л.С. и др. Логопедия.: 5-е изд., перераб. И доп. – М.: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D7F">
        <w:rPr>
          <w:rFonts w:ascii="Times New Roman" w:hAnsi="Times New Roman" w:cs="Times New Roman"/>
          <w:sz w:val="28"/>
          <w:szCs w:val="28"/>
        </w:rPr>
        <w:t>уманитар. изд. центр ВЛАДОС, 2009. 703 с.</w:t>
      </w:r>
    </w:p>
    <w:p w:rsidR="0013376F" w:rsidRPr="000A6C00" w:rsidRDefault="0013376F" w:rsidP="003D377B">
      <w:pPr>
        <w:pStyle w:val="af1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C00">
        <w:rPr>
          <w:rFonts w:ascii="Times New Roman" w:hAnsi="Times New Roman" w:cs="Times New Roman"/>
          <w:sz w:val="28"/>
          <w:szCs w:val="28"/>
        </w:rPr>
        <w:t xml:space="preserve">Воробьева, Т.А., Крупенчук, О.И. Логопедические упражнения: </w:t>
      </w:r>
    </w:p>
    <w:p w:rsidR="0013376F" w:rsidRPr="000A6C00" w:rsidRDefault="0013376F" w:rsidP="003D377B">
      <w:pPr>
        <w:pStyle w:val="af1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C00">
        <w:rPr>
          <w:rFonts w:ascii="Times New Roman" w:hAnsi="Times New Roman" w:cs="Times New Roman"/>
          <w:sz w:val="28"/>
          <w:szCs w:val="28"/>
        </w:rPr>
        <w:t xml:space="preserve">Грибова О.Е. Технология организации логопедического обследования: </w:t>
      </w:r>
    </w:p>
    <w:p w:rsidR="0013376F" w:rsidRPr="000A6C00" w:rsidRDefault="0013376F" w:rsidP="003D377B">
      <w:pPr>
        <w:pStyle w:val="af1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C00">
        <w:rPr>
          <w:rFonts w:ascii="Times New Roman" w:hAnsi="Times New Roman" w:cs="Times New Roman"/>
          <w:sz w:val="28"/>
          <w:szCs w:val="28"/>
        </w:rPr>
        <w:t xml:space="preserve">Диагностика нарушений речи у детей и организация логопедической </w:t>
      </w:r>
    </w:p>
    <w:p w:rsidR="0013376F" w:rsidRDefault="0013376F" w:rsidP="00047D7F">
      <w:pPr>
        <w:jc w:val="both"/>
        <w:rPr>
          <w:rFonts w:ascii="Times New Roman" w:hAnsi="Times New Roman" w:cs="Times New Roman"/>
          <w:sz w:val="28"/>
          <w:szCs w:val="28"/>
        </w:rPr>
      </w:pPr>
      <w:r w:rsidRPr="00534BD5">
        <w:rPr>
          <w:rFonts w:ascii="Times New Roman" w:hAnsi="Times New Roman" w:cs="Times New Roman"/>
          <w:sz w:val="28"/>
          <w:szCs w:val="28"/>
        </w:rPr>
        <w:tab/>
        <w:t>дошкольного во</w:t>
      </w:r>
      <w:r w:rsidR="0033691A">
        <w:rPr>
          <w:rFonts w:ascii="Times New Roman" w:hAnsi="Times New Roman" w:cs="Times New Roman"/>
          <w:sz w:val="28"/>
          <w:szCs w:val="28"/>
        </w:rPr>
        <w:t>зраста с речевыми нарушениями /</w:t>
      </w:r>
      <w:r w:rsidRPr="00534BD5">
        <w:rPr>
          <w:rFonts w:ascii="Times New Roman" w:hAnsi="Times New Roman" w:cs="Times New Roman"/>
          <w:sz w:val="28"/>
          <w:szCs w:val="28"/>
        </w:rPr>
        <w:t xml:space="preserve">Т.А. Матросова. – М.: </w:t>
      </w:r>
      <w:r w:rsidRPr="00534BD5">
        <w:rPr>
          <w:rFonts w:ascii="Times New Roman" w:hAnsi="Times New Roman" w:cs="Times New Roman"/>
          <w:sz w:val="28"/>
          <w:szCs w:val="28"/>
        </w:rPr>
        <w:tab/>
        <w:t>СФЕРА, 2005. – 112 с.</w:t>
      </w:r>
    </w:p>
    <w:p w:rsidR="0013376F" w:rsidRPr="000A6C00" w:rsidRDefault="0013376F" w:rsidP="00B74A5F">
      <w:pPr>
        <w:pStyle w:val="af1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6C00">
        <w:rPr>
          <w:rFonts w:ascii="Times New Roman" w:hAnsi="Times New Roman" w:cs="Times New Roman"/>
          <w:sz w:val="28"/>
          <w:szCs w:val="28"/>
        </w:rPr>
        <w:t xml:space="preserve">Жукова, Н.С. Уроки логопеда: Исправление нарушений речи / Н.С. </w:t>
      </w:r>
    </w:p>
    <w:p w:rsidR="0013376F" w:rsidRPr="00534BD5" w:rsidRDefault="0013376F" w:rsidP="00534BD5">
      <w:pPr>
        <w:jc w:val="both"/>
        <w:rPr>
          <w:rFonts w:ascii="Times New Roman" w:hAnsi="Times New Roman" w:cs="Times New Roman"/>
          <w:sz w:val="28"/>
          <w:szCs w:val="28"/>
        </w:rPr>
      </w:pPr>
      <w:r w:rsidRPr="00534BD5">
        <w:rPr>
          <w:rFonts w:ascii="Times New Roman" w:hAnsi="Times New Roman" w:cs="Times New Roman"/>
          <w:sz w:val="28"/>
          <w:szCs w:val="28"/>
        </w:rPr>
        <w:tab/>
        <w:t>Жукова. – М.: Эксмо, 2012. – 120 с.</w:t>
      </w:r>
    </w:p>
    <w:p w:rsidR="0013376F" w:rsidRDefault="0013376F" w:rsidP="00B74A5F">
      <w:pPr>
        <w:pStyle w:val="af1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6C00">
        <w:rPr>
          <w:rFonts w:ascii="Times New Roman" w:hAnsi="Times New Roman" w:cs="Times New Roman"/>
          <w:sz w:val="28"/>
          <w:szCs w:val="28"/>
        </w:rPr>
        <w:t>Жур</w:t>
      </w:r>
      <w:r w:rsidR="0033691A">
        <w:rPr>
          <w:rFonts w:ascii="Times New Roman" w:hAnsi="Times New Roman" w:cs="Times New Roman"/>
          <w:sz w:val="28"/>
          <w:szCs w:val="28"/>
        </w:rPr>
        <w:t>авлева, А.Е. Домашняя логопедия/</w:t>
      </w:r>
      <w:r w:rsidRPr="000A6C00">
        <w:rPr>
          <w:rFonts w:ascii="Times New Roman" w:hAnsi="Times New Roman" w:cs="Times New Roman"/>
          <w:sz w:val="28"/>
          <w:szCs w:val="28"/>
        </w:rPr>
        <w:t xml:space="preserve">А.Е. Журавлева, В.В. Федиенко. </w:t>
      </w:r>
      <w:r w:rsidRPr="00047D7F">
        <w:rPr>
          <w:rFonts w:ascii="Times New Roman" w:hAnsi="Times New Roman" w:cs="Times New Roman"/>
          <w:sz w:val="28"/>
          <w:szCs w:val="28"/>
        </w:rPr>
        <w:t>– М.: Эксмо, 2012. – 112 с.</w:t>
      </w:r>
    </w:p>
    <w:p w:rsidR="0013376F" w:rsidRPr="00534BD5" w:rsidRDefault="0033691A" w:rsidP="00534B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звукопроизношения/</w:t>
      </w:r>
      <w:r w:rsidR="0013376F" w:rsidRPr="00534BD5">
        <w:rPr>
          <w:rFonts w:ascii="Times New Roman" w:hAnsi="Times New Roman" w:cs="Times New Roman"/>
          <w:sz w:val="28"/>
          <w:szCs w:val="28"/>
        </w:rPr>
        <w:t xml:space="preserve">В.В. Коноваленко, С.В. Коноваленко, М.И. </w:t>
      </w:r>
    </w:p>
    <w:p w:rsidR="0013376F" w:rsidRDefault="0013376F" w:rsidP="00B74A5F">
      <w:pPr>
        <w:pStyle w:val="af1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376F">
        <w:rPr>
          <w:rFonts w:ascii="Times New Roman" w:hAnsi="Times New Roman" w:cs="Times New Roman"/>
          <w:sz w:val="28"/>
          <w:szCs w:val="28"/>
        </w:rPr>
        <w:t xml:space="preserve">Иншакова, О.Б. Альбом для логопеда / О.Б. Иншакова. – М.: Владос, </w:t>
      </w:r>
    </w:p>
    <w:p w:rsidR="0013376F" w:rsidRDefault="0013376F" w:rsidP="00B74A5F">
      <w:pPr>
        <w:pStyle w:val="af1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87D">
        <w:rPr>
          <w:rFonts w:ascii="Times New Roman" w:hAnsi="Times New Roman" w:cs="Times New Roman"/>
          <w:sz w:val="28"/>
          <w:szCs w:val="28"/>
        </w:rPr>
        <w:t>Каше Г.А., Филичева Т.Б., Чиркина Г.В. «Программа воспитания и обучения детей с фонетико-фонематическим недоразвитием речи (7 год жизни)».</w:t>
      </w:r>
    </w:p>
    <w:p w:rsidR="00FD205E" w:rsidRPr="00047D7F" w:rsidRDefault="00FD205E" w:rsidP="00B74A5F">
      <w:pPr>
        <w:pStyle w:val="af1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05E">
        <w:rPr>
          <w:rFonts w:ascii="Times New Roman" w:hAnsi="Times New Roman" w:cs="Times New Roman"/>
          <w:sz w:val="28"/>
          <w:szCs w:val="28"/>
        </w:rPr>
        <w:t>Колесникова, Е. В. Развитие звуко-буквенного</w:t>
      </w:r>
      <w:r w:rsidR="0033691A">
        <w:rPr>
          <w:rFonts w:ascii="Times New Roman" w:hAnsi="Times New Roman" w:cs="Times New Roman"/>
          <w:sz w:val="28"/>
          <w:szCs w:val="28"/>
        </w:rPr>
        <w:t xml:space="preserve"> анализа у детей 5—6 лет</w:t>
      </w:r>
      <w:r w:rsidRPr="00FD205E">
        <w:rPr>
          <w:rFonts w:ascii="Times New Roman" w:hAnsi="Times New Roman" w:cs="Times New Roman"/>
          <w:sz w:val="28"/>
          <w:szCs w:val="28"/>
        </w:rPr>
        <w:t>: учебно-методическое пособие/ Е. В. Колесникова. — М.: Ювента, 2013.-80 с.</w:t>
      </w:r>
    </w:p>
    <w:p w:rsidR="0013376F" w:rsidRPr="000A6C00" w:rsidRDefault="0013376F" w:rsidP="003D377B">
      <w:pPr>
        <w:pStyle w:val="af1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C00">
        <w:rPr>
          <w:rFonts w:ascii="Times New Roman" w:hAnsi="Times New Roman" w:cs="Times New Roman"/>
          <w:sz w:val="28"/>
          <w:szCs w:val="28"/>
        </w:rPr>
        <w:lastRenderedPageBreak/>
        <w:t>Комплексная методика коррекции арти</w:t>
      </w:r>
      <w:r>
        <w:rPr>
          <w:rFonts w:ascii="Times New Roman" w:hAnsi="Times New Roman" w:cs="Times New Roman"/>
          <w:sz w:val="28"/>
          <w:szCs w:val="28"/>
        </w:rPr>
        <w:t>куляционных расстройств / О.И.</w:t>
      </w:r>
      <w:r w:rsidRPr="000A6C00">
        <w:rPr>
          <w:rFonts w:ascii="Times New Roman" w:hAnsi="Times New Roman" w:cs="Times New Roman"/>
          <w:sz w:val="28"/>
          <w:szCs w:val="28"/>
        </w:rPr>
        <w:t>Крупенчук, Т.А. Воробьева. – СПб.: Изд. дом «Литера», 2010. – 96 с.: ил. – (Серия «Уроки логопеда»).</w:t>
      </w:r>
    </w:p>
    <w:p w:rsidR="0013376F" w:rsidRPr="000A6C00" w:rsidRDefault="0013376F" w:rsidP="003D377B">
      <w:pPr>
        <w:pStyle w:val="af1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C00">
        <w:rPr>
          <w:rFonts w:ascii="Times New Roman" w:hAnsi="Times New Roman" w:cs="Times New Roman"/>
          <w:sz w:val="28"/>
          <w:szCs w:val="28"/>
        </w:rPr>
        <w:t xml:space="preserve">Коноваленко, В.В. Индивидуально-подгрупповая работа по коррекции </w:t>
      </w:r>
    </w:p>
    <w:p w:rsidR="0013376F" w:rsidRPr="000A6C00" w:rsidRDefault="0013376F" w:rsidP="003D377B">
      <w:pPr>
        <w:pStyle w:val="af1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C00">
        <w:rPr>
          <w:rFonts w:ascii="Times New Roman" w:hAnsi="Times New Roman" w:cs="Times New Roman"/>
          <w:sz w:val="28"/>
          <w:szCs w:val="28"/>
        </w:rPr>
        <w:t xml:space="preserve">Косинова, Е.М. Уроки логопеда: игры для развития речи / Е.М. </w:t>
      </w:r>
    </w:p>
    <w:p w:rsidR="0013376F" w:rsidRPr="00534BD5" w:rsidRDefault="0013376F" w:rsidP="003D37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BD5">
        <w:rPr>
          <w:rFonts w:ascii="Times New Roman" w:hAnsi="Times New Roman" w:cs="Times New Roman"/>
          <w:sz w:val="28"/>
          <w:szCs w:val="28"/>
        </w:rPr>
        <w:tab/>
        <w:t>Косинова. – М: Эксмо: ОЛИСС, 2011. – 192 с.</w:t>
      </w:r>
    </w:p>
    <w:p w:rsidR="0013376F" w:rsidRPr="00047D7F" w:rsidRDefault="0013376F" w:rsidP="003D377B">
      <w:pPr>
        <w:pStyle w:val="af1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C00">
        <w:rPr>
          <w:rFonts w:ascii="Times New Roman" w:hAnsi="Times New Roman" w:cs="Times New Roman"/>
          <w:sz w:val="28"/>
          <w:szCs w:val="28"/>
        </w:rPr>
        <w:t xml:space="preserve">Кременецкая. – 3-е изд. испр. И доп. – М.: Издательство ГНОМ, 2011. – </w:t>
      </w:r>
      <w:r w:rsidRPr="00047D7F">
        <w:rPr>
          <w:rFonts w:ascii="Times New Roman" w:hAnsi="Times New Roman" w:cs="Times New Roman"/>
          <w:sz w:val="28"/>
          <w:szCs w:val="28"/>
        </w:rPr>
        <w:t>216 с.</w:t>
      </w:r>
    </w:p>
    <w:p w:rsidR="0013376F" w:rsidRPr="000A6C00" w:rsidRDefault="0013376F" w:rsidP="003D377B">
      <w:pPr>
        <w:pStyle w:val="af1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C00">
        <w:rPr>
          <w:rFonts w:ascii="Times New Roman" w:hAnsi="Times New Roman" w:cs="Times New Roman"/>
          <w:sz w:val="28"/>
          <w:szCs w:val="28"/>
        </w:rPr>
        <w:t xml:space="preserve">Крупенчук, О.И., Воробьева, Т.А. Исправляем произношение: </w:t>
      </w:r>
    </w:p>
    <w:p w:rsidR="0013376F" w:rsidRPr="000A6C00" w:rsidRDefault="0013376F" w:rsidP="003D377B">
      <w:pPr>
        <w:pStyle w:val="af1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C00">
        <w:rPr>
          <w:rFonts w:ascii="Times New Roman" w:hAnsi="Times New Roman" w:cs="Times New Roman"/>
          <w:sz w:val="28"/>
          <w:szCs w:val="28"/>
        </w:rPr>
        <w:t>Крупенчук. О.И. пальчиковые игры. / О.И. Крупенчук. – СПб.: Изд. дом «Литера», 2012. – 32 с.: ил. – (серия «Уроки логопеда»).</w:t>
      </w:r>
    </w:p>
    <w:p w:rsidR="0013376F" w:rsidRPr="000A6C00" w:rsidRDefault="0013376F" w:rsidP="003D377B">
      <w:pPr>
        <w:pStyle w:val="af1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C00">
        <w:rPr>
          <w:rFonts w:ascii="Times New Roman" w:hAnsi="Times New Roman" w:cs="Times New Roman"/>
          <w:sz w:val="28"/>
          <w:szCs w:val="28"/>
        </w:rPr>
        <w:t xml:space="preserve">Матросова, Т.А. Организация коррекционных занятий с детьми </w:t>
      </w:r>
    </w:p>
    <w:p w:rsidR="0013376F" w:rsidRDefault="0013376F" w:rsidP="003D37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BD5">
        <w:rPr>
          <w:rFonts w:ascii="Times New Roman" w:hAnsi="Times New Roman" w:cs="Times New Roman"/>
          <w:sz w:val="28"/>
          <w:szCs w:val="28"/>
        </w:rPr>
        <w:tab/>
        <w:t>метод. пособие / О.Е.Грибова. – М.: Айрис-пресс, 2005.</w:t>
      </w:r>
    </w:p>
    <w:p w:rsidR="00FD205E" w:rsidRPr="00FD205E" w:rsidRDefault="00FD205E" w:rsidP="003D377B">
      <w:pPr>
        <w:pStyle w:val="af4"/>
        <w:numPr>
          <w:ilvl w:val="0"/>
          <w:numId w:val="13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979">
        <w:rPr>
          <w:rFonts w:ascii="Times New Roman" w:hAnsi="Times New Roman" w:cs="Times New Roman"/>
          <w:sz w:val="28"/>
          <w:szCs w:val="28"/>
        </w:rPr>
        <w:t>Лопухина, И. С. Л</w:t>
      </w:r>
      <w:r>
        <w:rPr>
          <w:rFonts w:ascii="Times New Roman" w:hAnsi="Times New Roman" w:cs="Times New Roman"/>
          <w:sz w:val="28"/>
          <w:szCs w:val="28"/>
        </w:rPr>
        <w:t>огопедия - речь, ритм, движение.</w:t>
      </w:r>
      <w:r w:rsidRPr="00EC2979">
        <w:rPr>
          <w:rFonts w:ascii="Times New Roman" w:hAnsi="Times New Roman" w:cs="Times New Roman"/>
          <w:sz w:val="28"/>
          <w:szCs w:val="28"/>
        </w:rPr>
        <w:t xml:space="preserve"> Стихи, игры, упражнения для гармоничного развития ребенка: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C2979">
        <w:rPr>
          <w:rFonts w:ascii="Times New Roman" w:hAnsi="Times New Roman" w:cs="Times New Roman"/>
          <w:sz w:val="28"/>
          <w:szCs w:val="28"/>
        </w:rPr>
        <w:t xml:space="preserve">особие для логопедов и родителей / И. С. Лопухина. –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C2979">
        <w:rPr>
          <w:rFonts w:ascii="Times New Roman" w:hAnsi="Times New Roman" w:cs="Times New Roman"/>
          <w:sz w:val="28"/>
          <w:szCs w:val="28"/>
        </w:rPr>
        <w:t xml:space="preserve">. : </w:t>
      </w:r>
      <w:r>
        <w:rPr>
          <w:rFonts w:ascii="Times New Roman" w:hAnsi="Times New Roman" w:cs="Times New Roman"/>
          <w:sz w:val="28"/>
          <w:szCs w:val="28"/>
        </w:rPr>
        <w:t>Корона-Принт</w:t>
      </w:r>
      <w:r w:rsidRPr="00EC297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2014</w:t>
      </w:r>
      <w:r w:rsidRPr="00EC2979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128 с.</w:t>
      </w:r>
    </w:p>
    <w:p w:rsidR="00FD205E" w:rsidRPr="00FD205E" w:rsidRDefault="00FD205E" w:rsidP="003D377B">
      <w:pPr>
        <w:pStyle w:val="af1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05E">
        <w:rPr>
          <w:rFonts w:ascii="Times New Roman" w:hAnsi="Times New Roman" w:cs="Times New Roman"/>
          <w:sz w:val="28"/>
          <w:szCs w:val="28"/>
        </w:rPr>
        <w:t>Нищева Н.В. Система коррекционной работы с детьми дошкольного возр</w:t>
      </w:r>
      <w:r w:rsidR="0033691A">
        <w:rPr>
          <w:rFonts w:ascii="Times New Roman" w:hAnsi="Times New Roman" w:cs="Times New Roman"/>
          <w:sz w:val="28"/>
          <w:szCs w:val="28"/>
        </w:rPr>
        <w:t>аста с общим недоразвитием речи/</w:t>
      </w:r>
      <w:r w:rsidRPr="00FD205E">
        <w:rPr>
          <w:rFonts w:ascii="Times New Roman" w:hAnsi="Times New Roman" w:cs="Times New Roman"/>
          <w:sz w:val="28"/>
          <w:szCs w:val="28"/>
        </w:rPr>
        <w:t>Н.В. Нищева.-СПб.: ДЕТСТВО – ПРЕСС, 2000. – 358 с.</w:t>
      </w:r>
    </w:p>
    <w:p w:rsidR="0013376F" w:rsidRDefault="0013376F" w:rsidP="003D377B">
      <w:pPr>
        <w:pStyle w:val="af1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76F">
        <w:rPr>
          <w:rFonts w:ascii="Times New Roman" w:hAnsi="Times New Roman" w:cs="Times New Roman"/>
          <w:sz w:val="28"/>
          <w:szCs w:val="28"/>
        </w:rPr>
        <w:t>Парамонова, Л.Г. Легкий способ научиться правильно говорить и</w:t>
      </w:r>
      <w:r w:rsidRPr="0013376F">
        <w:rPr>
          <w:rFonts w:ascii="Times New Roman" w:hAnsi="Times New Roman" w:cs="Times New Roman"/>
          <w:sz w:val="28"/>
          <w:szCs w:val="28"/>
        </w:rPr>
        <w:tab/>
        <w:t xml:space="preserve">писать. Дефекты произношения. Дислексия. Дисграфия / Л.Г. </w:t>
      </w:r>
    </w:p>
    <w:p w:rsidR="0013376F" w:rsidRPr="00534BD5" w:rsidRDefault="0013376F" w:rsidP="003D37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BD5">
        <w:rPr>
          <w:rFonts w:ascii="Times New Roman" w:hAnsi="Times New Roman" w:cs="Times New Roman"/>
          <w:sz w:val="28"/>
          <w:szCs w:val="28"/>
        </w:rPr>
        <w:tab/>
        <w:t xml:space="preserve">Парамонова. – М.: АСТ; СПб.: Сова, 2009. – 464 с.: ил. – (Домашний </w:t>
      </w:r>
      <w:r w:rsidRPr="00534BD5">
        <w:rPr>
          <w:rFonts w:ascii="Times New Roman" w:hAnsi="Times New Roman" w:cs="Times New Roman"/>
          <w:sz w:val="28"/>
          <w:szCs w:val="28"/>
        </w:rPr>
        <w:tab/>
        <w:t>логопед).</w:t>
      </w:r>
    </w:p>
    <w:p w:rsidR="0013376F" w:rsidRPr="0013376F" w:rsidRDefault="0013376F" w:rsidP="003D377B">
      <w:pPr>
        <w:pStyle w:val="af1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76F">
        <w:rPr>
          <w:rFonts w:ascii="Times New Roman" w:hAnsi="Times New Roman" w:cs="Times New Roman"/>
          <w:sz w:val="28"/>
          <w:szCs w:val="28"/>
        </w:rPr>
        <w:t>Руденко, В.И. Логопедия: практическое пособие / В.И. Руденко. – Изд. 2003- 739 с. Артикуляционная гимнастика / Т.А. Воробьева, О.И. Крупенчук. – СПб.: Издательский Дом «Литера», 2012. – 64 с.: ил. – (Серия «Уроки логопеда»).</w:t>
      </w:r>
    </w:p>
    <w:p w:rsidR="00FD205E" w:rsidRDefault="0013376F" w:rsidP="003D377B">
      <w:pPr>
        <w:pStyle w:val="af1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87D">
        <w:rPr>
          <w:rFonts w:ascii="Times New Roman" w:hAnsi="Times New Roman" w:cs="Times New Roman"/>
          <w:sz w:val="28"/>
          <w:szCs w:val="28"/>
        </w:rPr>
        <w:lastRenderedPageBreak/>
        <w:t xml:space="preserve">Солнцева О.В., Сомкова О.Н., Вербенец А.М. Планирование образовательного процесса дошкольной организации. Современные подходы и технология. ФГОС. – СПб.: Детство-Пресс, 2015. </w:t>
      </w:r>
    </w:p>
    <w:p w:rsidR="00FD205E" w:rsidRPr="00EC2979" w:rsidRDefault="00FD205E" w:rsidP="003D377B">
      <w:pPr>
        <w:pStyle w:val="af4"/>
        <w:numPr>
          <w:ilvl w:val="0"/>
          <w:numId w:val="13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979">
        <w:rPr>
          <w:rFonts w:ascii="Times New Roman" w:hAnsi="Times New Roman" w:cs="Times New Roman"/>
          <w:sz w:val="28"/>
          <w:szCs w:val="28"/>
        </w:rPr>
        <w:t>Сквор</w:t>
      </w:r>
      <w:r w:rsidR="0033691A">
        <w:rPr>
          <w:rFonts w:ascii="Times New Roman" w:hAnsi="Times New Roman" w:cs="Times New Roman"/>
          <w:sz w:val="28"/>
          <w:szCs w:val="28"/>
        </w:rPr>
        <w:t>цова, И. В. Логопедические игры</w:t>
      </w:r>
      <w:r w:rsidRPr="00EC2979">
        <w:rPr>
          <w:rFonts w:ascii="Times New Roman" w:hAnsi="Times New Roman" w:cs="Times New Roman"/>
          <w:sz w:val="28"/>
          <w:szCs w:val="28"/>
        </w:rPr>
        <w:t>/ И. В. Скворцова. — М.: ОЛМА, 20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EC2979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128</w:t>
      </w:r>
      <w:r w:rsidRPr="00EC2979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FD205E" w:rsidRPr="00EC2979" w:rsidRDefault="00FD205E" w:rsidP="003D377B">
      <w:pPr>
        <w:pStyle w:val="af4"/>
        <w:numPr>
          <w:ilvl w:val="0"/>
          <w:numId w:val="13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979">
        <w:rPr>
          <w:rFonts w:ascii="Times New Roman" w:hAnsi="Times New Roman" w:cs="Times New Roman"/>
          <w:sz w:val="28"/>
          <w:szCs w:val="28"/>
        </w:rPr>
        <w:t>Ткаченко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C2979">
        <w:rPr>
          <w:rFonts w:ascii="Times New Roman" w:hAnsi="Times New Roman" w:cs="Times New Roman"/>
          <w:sz w:val="28"/>
          <w:szCs w:val="28"/>
        </w:rPr>
        <w:t xml:space="preserve"> Т.А. В первый класс без дефектов речи</w:t>
      </w:r>
      <w:r>
        <w:rPr>
          <w:rFonts w:ascii="Times New Roman" w:hAnsi="Times New Roman" w:cs="Times New Roman"/>
          <w:sz w:val="28"/>
          <w:szCs w:val="28"/>
        </w:rPr>
        <w:t>. Система коррекции общего недоразвития речи у детей 6 лет. ФГОС ДО</w:t>
      </w:r>
      <w:r w:rsidR="0033691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Т.А. Ткаченко.</w:t>
      </w:r>
      <w:r w:rsidRPr="00EC2979">
        <w:rPr>
          <w:rFonts w:ascii="Times New Roman" w:hAnsi="Times New Roman" w:cs="Times New Roman"/>
          <w:sz w:val="28"/>
          <w:szCs w:val="28"/>
        </w:rPr>
        <w:t xml:space="preserve"> – СПб: </w:t>
      </w:r>
      <w:r>
        <w:rPr>
          <w:rFonts w:ascii="Times New Roman" w:hAnsi="Times New Roman" w:cs="Times New Roman"/>
          <w:sz w:val="28"/>
          <w:szCs w:val="28"/>
        </w:rPr>
        <w:t>Эксмо</w:t>
      </w:r>
      <w:r w:rsidRPr="00EC2979">
        <w:rPr>
          <w:rFonts w:ascii="Times New Roman" w:hAnsi="Times New Roman" w:cs="Times New Roman"/>
          <w:sz w:val="28"/>
          <w:szCs w:val="28"/>
        </w:rPr>
        <w:t xml:space="preserve">-пресс, </w:t>
      </w:r>
      <w:r>
        <w:rPr>
          <w:rFonts w:ascii="Times New Roman" w:hAnsi="Times New Roman" w:cs="Times New Roman"/>
          <w:sz w:val="28"/>
          <w:szCs w:val="28"/>
        </w:rPr>
        <w:t>2017-2018с</w:t>
      </w:r>
      <w:r w:rsidRPr="00EC2979">
        <w:rPr>
          <w:rFonts w:ascii="Times New Roman" w:hAnsi="Times New Roman" w:cs="Times New Roman"/>
          <w:sz w:val="28"/>
          <w:szCs w:val="28"/>
        </w:rPr>
        <w:t>.</w:t>
      </w:r>
    </w:p>
    <w:p w:rsidR="00FD205E" w:rsidRPr="00EC2979" w:rsidRDefault="00FD205E" w:rsidP="003D377B">
      <w:pPr>
        <w:pStyle w:val="af4"/>
        <w:numPr>
          <w:ilvl w:val="0"/>
          <w:numId w:val="13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979">
        <w:rPr>
          <w:rFonts w:ascii="Times New Roman" w:hAnsi="Times New Roman" w:cs="Times New Roman"/>
          <w:sz w:val="28"/>
          <w:szCs w:val="28"/>
        </w:rPr>
        <w:t>Ткаченко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C2979">
        <w:rPr>
          <w:rFonts w:ascii="Times New Roman" w:hAnsi="Times New Roman" w:cs="Times New Roman"/>
          <w:sz w:val="28"/>
          <w:szCs w:val="28"/>
        </w:rPr>
        <w:t xml:space="preserve"> Т.А.</w:t>
      </w:r>
      <w:r w:rsidR="0033691A">
        <w:rPr>
          <w:rFonts w:ascii="Times New Roman" w:hAnsi="Times New Roman" w:cs="Times New Roman"/>
          <w:sz w:val="28"/>
          <w:szCs w:val="28"/>
        </w:rPr>
        <w:t xml:space="preserve"> Если дошкольник плохо говорит.</w:t>
      </w:r>
      <w:r w:rsidRPr="00EC2979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Т.А. Ткаченко.</w:t>
      </w:r>
      <w:r w:rsidRPr="00EC2979">
        <w:rPr>
          <w:rFonts w:ascii="Times New Roman" w:hAnsi="Times New Roman" w:cs="Times New Roman"/>
          <w:sz w:val="28"/>
          <w:szCs w:val="28"/>
        </w:rPr>
        <w:t xml:space="preserve">  – </w:t>
      </w:r>
      <w:r>
        <w:rPr>
          <w:rFonts w:ascii="Times New Roman" w:hAnsi="Times New Roman" w:cs="Times New Roman"/>
          <w:sz w:val="28"/>
          <w:szCs w:val="28"/>
        </w:rPr>
        <w:t>Эксмо-Пресс</w:t>
      </w:r>
      <w:r w:rsidRPr="00EC297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2017</w:t>
      </w:r>
      <w:r w:rsidRPr="00EC29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-96 с.</w:t>
      </w:r>
    </w:p>
    <w:p w:rsidR="00FD205E" w:rsidRPr="00EC2979" w:rsidRDefault="00FD205E" w:rsidP="003D377B">
      <w:pPr>
        <w:pStyle w:val="af4"/>
        <w:numPr>
          <w:ilvl w:val="0"/>
          <w:numId w:val="13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979">
        <w:rPr>
          <w:rFonts w:ascii="Times New Roman" w:hAnsi="Times New Roman" w:cs="Times New Roman"/>
          <w:sz w:val="28"/>
          <w:szCs w:val="28"/>
        </w:rPr>
        <w:t>Ткаченко, Т. А. Развитие фонематического восприятия и навыков звукового анализа</w:t>
      </w:r>
      <w:r>
        <w:rPr>
          <w:rFonts w:ascii="Times New Roman" w:hAnsi="Times New Roman" w:cs="Times New Roman"/>
          <w:sz w:val="28"/>
          <w:szCs w:val="28"/>
        </w:rPr>
        <w:t xml:space="preserve">. Логопедическая </w:t>
      </w:r>
      <w:r w:rsidR="0033691A">
        <w:rPr>
          <w:rFonts w:ascii="Times New Roman" w:hAnsi="Times New Roman" w:cs="Times New Roman"/>
          <w:sz w:val="28"/>
          <w:szCs w:val="28"/>
        </w:rPr>
        <w:t>тетрадь</w:t>
      </w:r>
      <w:r w:rsidRPr="00EC2979">
        <w:rPr>
          <w:rFonts w:ascii="Times New Roman" w:hAnsi="Times New Roman" w:cs="Times New Roman"/>
          <w:sz w:val="28"/>
          <w:szCs w:val="28"/>
        </w:rPr>
        <w:t>/ Т. А. Ткаченко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C297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Эксмо-Пресс</w:t>
      </w:r>
      <w:r w:rsidRPr="00EC2979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EC2979">
        <w:rPr>
          <w:rFonts w:ascii="Times New Roman" w:hAnsi="Times New Roman" w:cs="Times New Roman"/>
          <w:sz w:val="28"/>
          <w:szCs w:val="28"/>
        </w:rPr>
        <w:t>. – 31 с.</w:t>
      </w:r>
    </w:p>
    <w:p w:rsidR="0013376F" w:rsidRPr="00FD205E" w:rsidRDefault="0013376F" w:rsidP="003D377B">
      <w:pPr>
        <w:pStyle w:val="af1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87D">
        <w:rPr>
          <w:rFonts w:ascii="Times New Roman" w:hAnsi="Times New Roman" w:cs="Times New Roman"/>
          <w:sz w:val="28"/>
          <w:szCs w:val="28"/>
        </w:rPr>
        <w:t xml:space="preserve"> </w:t>
      </w:r>
      <w:r w:rsidRPr="00FD205E">
        <w:rPr>
          <w:rFonts w:ascii="Times New Roman" w:hAnsi="Times New Roman" w:cs="Times New Roman"/>
          <w:sz w:val="28"/>
          <w:szCs w:val="28"/>
        </w:rPr>
        <w:t>Филичева Т.Б., Чиркина Г.В. «Коррекционное обучение и воспитание детей 5 лет с общим недоразвитием речи».</w:t>
      </w:r>
    </w:p>
    <w:p w:rsidR="0013376F" w:rsidRPr="0085487D" w:rsidRDefault="0013376F" w:rsidP="003D377B">
      <w:pPr>
        <w:pStyle w:val="af1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87D">
        <w:rPr>
          <w:rFonts w:ascii="Times New Roman" w:hAnsi="Times New Roman" w:cs="Times New Roman"/>
          <w:sz w:val="28"/>
          <w:szCs w:val="28"/>
        </w:rPr>
        <w:t>Филичева Т.Б., Чиркина Г.В. «Подготовка к школе детей с общим недоразвитием речи в условиях специального детского сада. В 2-х частях».</w:t>
      </w:r>
    </w:p>
    <w:p w:rsidR="00FD205E" w:rsidRPr="003D377B" w:rsidRDefault="0013376F" w:rsidP="003D377B">
      <w:pPr>
        <w:pStyle w:val="af1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87D">
        <w:rPr>
          <w:rFonts w:ascii="Times New Roman" w:hAnsi="Times New Roman" w:cs="Times New Roman"/>
          <w:sz w:val="28"/>
          <w:szCs w:val="28"/>
        </w:rPr>
        <w:t>Филичева Т.Б., Чиркина Г.В. «Программа обучения и воспитания детей с фонетико-фонематическим недоразвитием (старшая группа детского сада)». – М.: МГОПИ, 1993.</w:t>
      </w:r>
    </w:p>
    <w:p w:rsidR="00FD205E" w:rsidRPr="0033691A" w:rsidRDefault="00FD205E" w:rsidP="003D377B">
      <w:pPr>
        <w:pStyle w:val="af1"/>
        <w:spacing w:after="0" w:line="36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05E">
        <w:rPr>
          <w:rFonts w:ascii="Times New Roman" w:hAnsi="Times New Roman" w:cs="Times New Roman"/>
          <w:b/>
          <w:sz w:val="28"/>
          <w:szCs w:val="28"/>
        </w:rPr>
        <w:t>Литература, рекомендуемая для родителей по данной программе.</w:t>
      </w:r>
    </w:p>
    <w:p w:rsidR="00FD205E" w:rsidRDefault="00FD205E" w:rsidP="003D377B">
      <w:pPr>
        <w:pStyle w:val="af4"/>
        <w:numPr>
          <w:ilvl w:val="0"/>
          <w:numId w:val="21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979">
        <w:rPr>
          <w:rFonts w:ascii="Times New Roman" w:hAnsi="Times New Roman" w:cs="Times New Roman"/>
          <w:sz w:val="28"/>
          <w:szCs w:val="28"/>
        </w:rPr>
        <w:t>Ушакова, О.С. Придумай слово: речевые игры и упражнения для дошкольников</w:t>
      </w:r>
      <w:r w:rsidR="0033691A">
        <w:rPr>
          <w:rFonts w:ascii="Times New Roman" w:hAnsi="Times New Roman" w:cs="Times New Roman"/>
          <w:sz w:val="28"/>
          <w:szCs w:val="28"/>
        </w:rPr>
        <w:t>:</w:t>
      </w:r>
      <w:r w:rsidRPr="00EC2979">
        <w:rPr>
          <w:rFonts w:ascii="Times New Roman" w:hAnsi="Times New Roman" w:cs="Times New Roman"/>
          <w:sz w:val="28"/>
          <w:szCs w:val="28"/>
        </w:rPr>
        <w:t>книга для воспитателей детск</w:t>
      </w:r>
      <w:r w:rsidR="0033691A">
        <w:rPr>
          <w:rFonts w:ascii="Times New Roman" w:hAnsi="Times New Roman" w:cs="Times New Roman"/>
          <w:sz w:val="28"/>
          <w:szCs w:val="28"/>
        </w:rPr>
        <w:t>ого сада и родителей</w:t>
      </w:r>
      <w:r w:rsidRPr="00EC2979">
        <w:rPr>
          <w:rFonts w:ascii="Times New Roman" w:hAnsi="Times New Roman" w:cs="Times New Roman"/>
          <w:sz w:val="28"/>
          <w:szCs w:val="28"/>
        </w:rPr>
        <w:t>/ под ред. О. С. Ушакова. – 2-е изд. – М.: Сфера, 20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EC2979">
        <w:rPr>
          <w:rFonts w:ascii="Times New Roman" w:hAnsi="Times New Roman" w:cs="Times New Roman"/>
          <w:sz w:val="28"/>
          <w:szCs w:val="28"/>
        </w:rPr>
        <w:t>. – 208 с.</w:t>
      </w:r>
    </w:p>
    <w:p w:rsidR="00FD205E" w:rsidRDefault="00FD205E" w:rsidP="003D377B">
      <w:pPr>
        <w:pStyle w:val="af4"/>
        <w:numPr>
          <w:ilvl w:val="0"/>
          <w:numId w:val="21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05E">
        <w:rPr>
          <w:rFonts w:ascii="Times New Roman" w:hAnsi="Times New Roman" w:cs="Times New Roman"/>
          <w:sz w:val="28"/>
          <w:szCs w:val="28"/>
        </w:rPr>
        <w:t>Скворцова, И. В. Трудные зву</w:t>
      </w:r>
      <w:r w:rsidR="0033691A">
        <w:rPr>
          <w:rFonts w:ascii="Times New Roman" w:hAnsi="Times New Roman" w:cs="Times New Roman"/>
          <w:sz w:val="28"/>
          <w:szCs w:val="28"/>
        </w:rPr>
        <w:t xml:space="preserve">ки. Учимся говорить правильно: </w:t>
      </w:r>
      <w:r w:rsidRPr="00FD205E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33691A">
        <w:rPr>
          <w:rFonts w:ascii="Times New Roman" w:hAnsi="Times New Roman" w:cs="Times New Roman"/>
          <w:sz w:val="28"/>
          <w:szCs w:val="28"/>
        </w:rPr>
        <w:t>развития и обучения дошкольник: для детей 4-6 лет</w:t>
      </w:r>
      <w:r w:rsidRPr="00FD205E">
        <w:rPr>
          <w:rFonts w:ascii="Times New Roman" w:hAnsi="Times New Roman" w:cs="Times New Roman"/>
          <w:sz w:val="28"/>
          <w:szCs w:val="28"/>
        </w:rPr>
        <w:t>/ И. В. Скворцова. – М.: ОЛМА Медиа Групп, 2007.</w:t>
      </w:r>
    </w:p>
    <w:p w:rsidR="009A13C5" w:rsidRPr="003D377B" w:rsidRDefault="00FD205E" w:rsidP="003D377B">
      <w:pPr>
        <w:pStyle w:val="af4"/>
        <w:numPr>
          <w:ilvl w:val="0"/>
          <w:numId w:val="21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05E">
        <w:rPr>
          <w:rFonts w:ascii="Times New Roman" w:eastAsiaTheme="minorEastAsia" w:hAnsi="Times New Roman"/>
          <w:sz w:val="28"/>
          <w:szCs w:val="28"/>
        </w:rPr>
        <w:t>Филичева, Т.Б. Коррекция нарушений речи. Программы для дошкольных образовательных учреждений компенсирующего вида</w:t>
      </w:r>
      <w:r w:rsidRPr="00FD205E">
        <w:rPr>
          <w:rFonts w:ascii="Times New Roman" w:hAnsi="Times New Roman"/>
          <w:sz w:val="28"/>
          <w:szCs w:val="28"/>
        </w:rPr>
        <w:t xml:space="preserve">/Т.Б. </w:t>
      </w:r>
      <w:r w:rsidRPr="00FD205E">
        <w:rPr>
          <w:rFonts w:ascii="Times New Roman" w:hAnsi="Times New Roman"/>
          <w:sz w:val="28"/>
          <w:szCs w:val="28"/>
        </w:rPr>
        <w:lastRenderedPageBreak/>
        <w:t>Филичева, Г.В. Чиркина, Т.В. Туманова.-   М.: Просвещение, 2017.-207 с</w:t>
      </w:r>
      <w:r w:rsidR="00E41CF7">
        <w:rPr>
          <w:rFonts w:ascii="Times New Roman" w:hAnsi="Times New Roman"/>
          <w:sz w:val="28"/>
          <w:szCs w:val="28"/>
        </w:rPr>
        <w:t>.</w:t>
      </w:r>
    </w:p>
    <w:p w:rsidR="003D377B" w:rsidRDefault="003D377B" w:rsidP="003D377B">
      <w:pPr>
        <w:pStyle w:val="af4"/>
        <w:tabs>
          <w:tab w:val="left" w:pos="993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1706C" w:rsidRDefault="00D1706C" w:rsidP="003D377B">
      <w:pPr>
        <w:pStyle w:val="af4"/>
        <w:tabs>
          <w:tab w:val="left" w:pos="993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1706C" w:rsidRDefault="00D1706C" w:rsidP="003D377B">
      <w:pPr>
        <w:pStyle w:val="af4"/>
        <w:tabs>
          <w:tab w:val="left" w:pos="993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1706C" w:rsidRDefault="00D1706C" w:rsidP="003D377B">
      <w:pPr>
        <w:pStyle w:val="af4"/>
        <w:tabs>
          <w:tab w:val="left" w:pos="993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1706C" w:rsidRDefault="00D1706C" w:rsidP="003D377B">
      <w:pPr>
        <w:pStyle w:val="af4"/>
        <w:tabs>
          <w:tab w:val="left" w:pos="993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1706C" w:rsidRDefault="00D1706C" w:rsidP="003D377B">
      <w:pPr>
        <w:pStyle w:val="af4"/>
        <w:tabs>
          <w:tab w:val="left" w:pos="993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1706C" w:rsidRDefault="00D1706C" w:rsidP="003D377B">
      <w:pPr>
        <w:pStyle w:val="af4"/>
        <w:tabs>
          <w:tab w:val="left" w:pos="993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1706C" w:rsidRDefault="00D1706C" w:rsidP="003D377B">
      <w:pPr>
        <w:pStyle w:val="af4"/>
        <w:tabs>
          <w:tab w:val="left" w:pos="993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1706C" w:rsidRDefault="00D1706C" w:rsidP="003D377B">
      <w:pPr>
        <w:pStyle w:val="af4"/>
        <w:tabs>
          <w:tab w:val="left" w:pos="993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1706C" w:rsidRDefault="00D1706C" w:rsidP="003D377B">
      <w:pPr>
        <w:pStyle w:val="af4"/>
        <w:tabs>
          <w:tab w:val="left" w:pos="993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1706C" w:rsidRDefault="00D1706C" w:rsidP="003D377B">
      <w:pPr>
        <w:pStyle w:val="af4"/>
        <w:tabs>
          <w:tab w:val="left" w:pos="993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1706C" w:rsidRDefault="00D1706C" w:rsidP="003D377B">
      <w:pPr>
        <w:pStyle w:val="af4"/>
        <w:tabs>
          <w:tab w:val="left" w:pos="993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1706C" w:rsidRDefault="00D1706C" w:rsidP="003D377B">
      <w:pPr>
        <w:pStyle w:val="af4"/>
        <w:tabs>
          <w:tab w:val="left" w:pos="993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1706C" w:rsidRDefault="00D1706C" w:rsidP="003D377B">
      <w:pPr>
        <w:pStyle w:val="af4"/>
        <w:tabs>
          <w:tab w:val="left" w:pos="993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1706C" w:rsidRDefault="00D1706C" w:rsidP="003D377B">
      <w:pPr>
        <w:pStyle w:val="af4"/>
        <w:tabs>
          <w:tab w:val="left" w:pos="993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1706C" w:rsidRDefault="00D1706C" w:rsidP="003D377B">
      <w:pPr>
        <w:pStyle w:val="af4"/>
        <w:tabs>
          <w:tab w:val="left" w:pos="993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1706C" w:rsidRDefault="00D1706C" w:rsidP="003D377B">
      <w:pPr>
        <w:pStyle w:val="af4"/>
        <w:tabs>
          <w:tab w:val="left" w:pos="993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1706C" w:rsidRDefault="00D1706C" w:rsidP="003D377B">
      <w:pPr>
        <w:pStyle w:val="af4"/>
        <w:tabs>
          <w:tab w:val="left" w:pos="993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1706C" w:rsidRDefault="00D1706C" w:rsidP="003D377B">
      <w:pPr>
        <w:pStyle w:val="af4"/>
        <w:tabs>
          <w:tab w:val="left" w:pos="993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1706C" w:rsidRDefault="00D1706C" w:rsidP="003D377B">
      <w:pPr>
        <w:pStyle w:val="af4"/>
        <w:tabs>
          <w:tab w:val="left" w:pos="993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1706C" w:rsidRDefault="00D1706C" w:rsidP="003D377B">
      <w:pPr>
        <w:pStyle w:val="af4"/>
        <w:tabs>
          <w:tab w:val="left" w:pos="993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1706C" w:rsidRDefault="00D1706C" w:rsidP="003D377B">
      <w:pPr>
        <w:pStyle w:val="af4"/>
        <w:tabs>
          <w:tab w:val="left" w:pos="993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1706C" w:rsidRDefault="00D1706C" w:rsidP="003D377B">
      <w:pPr>
        <w:pStyle w:val="af4"/>
        <w:tabs>
          <w:tab w:val="left" w:pos="993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1706C" w:rsidRDefault="00D1706C" w:rsidP="003D377B">
      <w:pPr>
        <w:pStyle w:val="af4"/>
        <w:tabs>
          <w:tab w:val="left" w:pos="993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1706C" w:rsidRDefault="00D1706C" w:rsidP="003D377B">
      <w:pPr>
        <w:pStyle w:val="af4"/>
        <w:tabs>
          <w:tab w:val="left" w:pos="993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1706C" w:rsidRDefault="00D1706C" w:rsidP="003D377B">
      <w:pPr>
        <w:pStyle w:val="af4"/>
        <w:tabs>
          <w:tab w:val="left" w:pos="993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1706C" w:rsidRDefault="00D1706C" w:rsidP="003D377B">
      <w:pPr>
        <w:pStyle w:val="af4"/>
        <w:tabs>
          <w:tab w:val="left" w:pos="993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1706C" w:rsidRPr="00E41CF7" w:rsidRDefault="00D1706C" w:rsidP="003D377B">
      <w:pPr>
        <w:pStyle w:val="af4"/>
        <w:tabs>
          <w:tab w:val="left" w:pos="993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A13C5" w:rsidRDefault="00754A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15" w:name="_Toc56083333"/>
      <w:bookmarkStart w:id="16" w:name="_Toc173331263"/>
      <w:r>
        <w:rPr>
          <w:rStyle w:val="12"/>
          <w:rFonts w:ascii="Times New Roman" w:hAnsi="Times New Roman" w:cs="Times New Roman"/>
          <w:b w:val="0"/>
          <w:color w:val="auto"/>
        </w:rPr>
        <w:lastRenderedPageBreak/>
        <w:t>Приложение №1</w:t>
      </w:r>
      <w:bookmarkEnd w:id="15"/>
      <w:bookmarkEnd w:id="16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9A13C5" w:rsidRDefault="00754A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РЕЧЕВАЯ КАРТА</w:t>
      </w:r>
    </w:p>
    <w:p w:rsidR="009A13C5" w:rsidRDefault="009A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3C5" w:rsidRDefault="00754A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Дата начала занятий:</w:t>
      </w:r>
      <w:r w:rsidR="00E41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______________</w:t>
      </w:r>
    </w:p>
    <w:p w:rsidR="009A13C5" w:rsidRDefault="009A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3C5" w:rsidRDefault="00754A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Фамилия, имя ребенка: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</w:t>
      </w:r>
    </w:p>
    <w:p w:rsidR="009A13C5" w:rsidRDefault="009A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3C5" w:rsidRDefault="00754A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Возраст: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</w:t>
      </w:r>
    </w:p>
    <w:p w:rsidR="009A13C5" w:rsidRDefault="009A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3C5" w:rsidRDefault="00754A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Жалобы родителей —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неправильное звукопроизношение</w:t>
      </w:r>
    </w:p>
    <w:p w:rsidR="009A13C5" w:rsidRDefault="009A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3C5" w:rsidRDefault="00754A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Дефект осознает, но не переживает, речь у родителей правильная.</w:t>
      </w:r>
    </w:p>
    <w:p w:rsidR="009A13C5" w:rsidRDefault="009A13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A13C5" w:rsidRDefault="00754A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Слух —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без патологии</w:t>
      </w:r>
    </w:p>
    <w:p w:rsidR="009A13C5" w:rsidRDefault="009A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3C5" w:rsidRDefault="00754A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Общее развитие ребенка.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Запас знаний и представлений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окружающей действительности, природе, семье и о себе в пределах возрастной нормы: </w:t>
      </w:r>
    </w:p>
    <w:p w:rsidR="009A13C5" w:rsidRDefault="009A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3C5" w:rsidRDefault="00754A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Психические процессы: внимание, работоспособность</w:t>
      </w:r>
    </w:p>
    <w:p w:rsidR="009A13C5" w:rsidRDefault="00754A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Концентрация внимания неплохая, но объем мал, устойчивость недостаточна (быстро отвлекается, истощается); работоспособность невысокая: с интересом берется за работу, но недостаточно усидчива и настойчива, быстро устает, истощается.</w:t>
      </w:r>
    </w:p>
    <w:p w:rsidR="009A13C5" w:rsidRDefault="009A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3C5" w:rsidRDefault="00754A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Общее звучание речи:</w:t>
      </w:r>
    </w:p>
    <w:p w:rsidR="009A13C5" w:rsidRDefault="00754A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Голос негромкий, громкий, тихий, нормальный</w:t>
      </w:r>
    </w:p>
    <w:p w:rsidR="009A13C5" w:rsidRDefault="00754A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Темп речи несколько ускоренный,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замедленный, нормальный, запинки, заикание</w:t>
      </w:r>
    </w:p>
    <w:p w:rsidR="009A13C5" w:rsidRDefault="00754A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Артикуляция нарушена негрубо, грубые нарушения, норма</w:t>
      </w:r>
    </w:p>
    <w:p w:rsidR="009A13C5" w:rsidRDefault="00754A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Речевое дыхание без особенностей.</w:t>
      </w:r>
    </w:p>
    <w:p w:rsidR="009A13C5" w:rsidRDefault="009A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3C5" w:rsidRDefault="00754A43" w:rsidP="00B74A5F">
      <w:pPr>
        <w:pStyle w:val="af1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артикуляционного аппарата</w:t>
      </w:r>
    </w:p>
    <w:p w:rsidR="009A13C5" w:rsidRDefault="00754A43">
      <w:pPr>
        <w:pStyle w:val="af1"/>
        <w:tabs>
          <w:tab w:val="left" w:pos="92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а) строение нормальное </w:t>
      </w:r>
    </w:p>
    <w:p w:rsidR="009A13C5" w:rsidRDefault="00754A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б) артикуляционная моторика: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движения губ, языка медленные, неточные, в неполном объеме; ограничены движения вверх; отсутствуют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"Желобок",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"Чашечка", "Грибок", круговые движения языком и губами; испытывает затруднения в переключении артикуляционных органов с одного движения на другое, в удержании заданной позы; плохо ощущает положение языка во рту; имеют место гиперкинезы языка и остаточные явления пареза (девиация кончика языка влево).</w:t>
      </w:r>
    </w:p>
    <w:p w:rsidR="009A13C5" w:rsidRDefault="009A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45" w:rightFromText="45" w:vertAnchor="text" w:tblpY="1"/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50"/>
        <w:gridCol w:w="1635"/>
        <w:gridCol w:w="1058"/>
        <w:gridCol w:w="1442"/>
        <w:gridCol w:w="1346"/>
        <w:gridCol w:w="1346"/>
        <w:gridCol w:w="673"/>
        <w:gridCol w:w="865"/>
      </w:tblGrid>
      <w:tr w:rsidR="009A13C5">
        <w:trPr>
          <w:trHeight w:val="180"/>
          <w:tblCellSpacing w:w="0" w:type="dxa"/>
        </w:trPr>
        <w:tc>
          <w:tcPr>
            <w:tcW w:w="6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С, 3,</w:t>
            </w:r>
          </w:p>
        </w:tc>
        <w:tc>
          <w:tcPr>
            <w:tcW w:w="8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СЬ, 3Ь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</w:p>
        </w:tc>
        <w:tc>
          <w:tcPr>
            <w:tcW w:w="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Ш, Ж</w:t>
            </w:r>
          </w:p>
        </w:tc>
        <w:tc>
          <w:tcPr>
            <w:tcW w:w="7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 Щ </w:t>
            </w:r>
          </w:p>
          <w:p w:rsidR="009A13C5" w:rsidRDefault="009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Р, Рь</w:t>
            </w:r>
          </w:p>
        </w:tc>
        <w:tc>
          <w:tcPr>
            <w:tcW w:w="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</w:t>
            </w:r>
          </w:p>
        </w:tc>
      </w:tr>
      <w:tr w:rsidR="009A13C5">
        <w:trPr>
          <w:trHeight w:val="210"/>
          <w:tblCellSpacing w:w="0" w:type="dxa"/>
        </w:trPr>
        <w:tc>
          <w:tcPr>
            <w:tcW w:w="6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9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9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9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9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9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9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9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9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A13C5" w:rsidRDefault="00754A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Звукопроизношение </w:t>
      </w:r>
    </w:p>
    <w:p w:rsidR="009A13C5" w:rsidRDefault="009A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3C5" w:rsidRDefault="00754A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 Фонематический слух _______________</w:t>
      </w:r>
    </w:p>
    <w:p w:rsidR="009A13C5" w:rsidRDefault="00754A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выделение на слух заданного звука из звукового ряда (п-т-к-х) слогового ряда (па-та-ка-ха) ряда слов (порт - торт - корт)</w:t>
      </w:r>
    </w:p>
    <w:p w:rsidR="009A13C5" w:rsidRDefault="009A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3C5" w:rsidRDefault="00754A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различение на слух сходных звуков: </w:t>
      </w:r>
    </w:p>
    <w:p w:rsidR="009A13C5" w:rsidRDefault="00754A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парах звуков (п-б) </w:t>
      </w:r>
    </w:p>
    <w:p w:rsidR="009A13C5" w:rsidRDefault="00754A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парах слогов (па-ба)</w:t>
      </w:r>
    </w:p>
    <w:p w:rsidR="009A13C5" w:rsidRDefault="00754A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парах слов, картинок (почка - бочка) </w:t>
      </w:r>
    </w:p>
    <w:p w:rsidR="009A13C5" w:rsidRDefault="00754A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воспроизведение звукового ряда (б-п-б) </w:t>
      </w:r>
    </w:p>
    <w:p w:rsidR="009A13C5" w:rsidRDefault="00754A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слогового ряда (ба-ба-па) </w:t>
      </w:r>
    </w:p>
    <w:p w:rsidR="009A13C5" w:rsidRDefault="00754A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ряда слов (почка - бочка - точка) </w:t>
      </w:r>
    </w:p>
    <w:p w:rsidR="009A13C5" w:rsidRDefault="009A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3C5" w:rsidRDefault="00754A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Произношение слов сложной звуко-слоговой структуры не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нарушено </w:t>
      </w:r>
    </w:p>
    <w:p w:rsidR="009A13C5" w:rsidRDefault="009A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3C5" w:rsidRDefault="00754A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Лексика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соответствует возрастной норме.</w:t>
      </w:r>
    </w:p>
    <w:p w:rsidR="009A13C5" w:rsidRDefault="009A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3C5" w:rsidRDefault="00754A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Грамматический строй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сформирован.</w:t>
      </w:r>
    </w:p>
    <w:p w:rsidR="009A13C5" w:rsidRDefault="009A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3C5" w:rsidRDefault="00754A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Связная речь.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Логична, последовательна, но невыразительна,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схематична. Пользуется простыми и распространенными дополнениями предложениями.</w:t>
      </w:r>
    </w:p>
    <w:p w:rsidR="009A13C5" w:rsidRDefault="00754A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Пересказ полный, даже близкий к тексту. Описаний не составляет. Рассказы по картинкам бедны.</w:t>
      </w:r>
    </w:p>
    <w:p w:rsidR="009A13C5" w:rsidRDefault="009A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3C5" w:rsidRDefault="00754A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Заключение о состоянии речевого развития: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_____________________________</w:t>
      </w:r>
    </w:p>
    <w:p w:rsidR="009A13C5" w:rsidRDefault="009A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3C5" w:rsidRDefault="009A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3C5" w:rsidRDefault="009A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3C5" w:rsidRDefault="009A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3C5" w:rsidRDefault="009A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3C5" w:rsidRDefault="009A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3C5" w:rsidRDefault="009A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3C5" w:rsidRDefault="009A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3C5" w:rsidRDefault="009A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3C5" w:rsidRDefault="009A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3C5" w:rsidRDefault="009A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3C5" w:rsidRDefault="009A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E22" w:rsidRDefault="00B47E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E22" w:rsidRDefault="00B47E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3C5" w:rsidRDefault="009A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3C5" w:rsidRDefault="009A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3C5" w:rsidRDefault="009A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3C5" w:rsidRDefault="00754A43">
      <w:pPr>
        <w:pStyle w:val="110"/>
        <w:spacing w:before="0" w:line="240" w:lineRule="auto"/>
        <w:jc w:val="right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bookmarkStart w:id="17" w:name="_Toc56083334"/>
      <w:bookmarkStart w:id="18" w:name="_Toc173331264"/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lastRenderedPageBreak/>
        <w:t>Приложение №2</w:t>
      </w:r>
      <w:bookmarkEnd w:id="17"/>
      <w:bookmarkEnd w:id="18"/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</w:p>
    <w:p w:rsidR="009A13C5" w:rsidRDefault="009A13C5" w:rsidP="00754A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991" w:rsidRPr="00BE7991" w:rsidRDefault="00BE79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тем учебного курса</w:t>
      </w:r>
      <w:r w:rsidR="0013376F" w:rsidRPr="00BE7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детей</w:t>
      </w:r>
      <w:r w:rsidRPr="00BE7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3376F" w:rsidRPr="00BE7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5-6 лет в течении года</w:t>
      </w:r>
    </w:p>
    <w:p w:rsidR="009A13C5" w:rsidRPr="00BE7991" w:rsidRDefault="001337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01.09.2024г. – 31.05.2025</w:t>
      </w:r>
      <w:r w:rsidR="00754A43" w:rsidRPr="00BE7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tbl>
      <w:tblPr>
        <w:tblW w:w="96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10"/>
        <w:gridCol w:w="3168"/>
        <w:gridCol w:w="5252"/>
      </w:tblGrid>
      <w:tr w:rsidR="009A13C5">
        <w:trPr>
          <w:trHeight w:val="240"/>
          <w:tblCellSpacing w:w="0" w:type="dxa"/>
        </w:trPr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3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</w:p>
        </w:tc>
        <w:tc>
          <w:tcPr>
            <w:tcW w:w="5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Цели, задачи по формированию фонематического восприятия и развитию звукопроизношения.</w:t>
            </w:r>
          </w:p>
        </w:tc>
      </w:tr>
      <w:tr w:rsidR="009A13C5">
        <w:trPr>
          <w:trHeight w:val="240"/>
          <w:tblCellSpacing w:w="0" w:type="dxa"/>
        </w:trPr>
        <w:tc>
          <w:tcPr>
            <w:tcW w:w="96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9A13C5">
        <w:trPr>
          <w:tblCellSpacing w:w="0" w:type="dxa"/>
        </w:trPr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9A13C5" w:rsidRDefault="009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13C5" w:rsidRDefault="009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Артикуляционная и пальчиковая гимнастика. Повторение дыхательной гимнастики.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Проговаривание чистоговорок с простыми звуками.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«Одуванчики»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«Узнай по звуку»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Су-Джок терапии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звуков нуждающихся в коррекции в зависимости от готовности артикуляционного аппарата ребенка.</w:t>
            </w:r>
          </w:p>
        </w:tc>
        <w:tc>
          <w:tcPr>
            <w:tcW w:w="5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Вырабатывать умение, расслабив мышцы языка, удерживать его широким и распластанным. Выработка дифференцированных движений   органов артикуляционного аппарата.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навыка правильного произношения звуков, имеющихся в речи детей.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речевого дыхания. Развитие длительного, плавного и сильного выдоха.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дифференцировать на слух и в речи сохранные звуки с опорой на их акустические и артикуляционные признаки, на наглядно-графическую символику. Цель использования Су-Джок терапии: Стимуляция высокоактивных точек соответствия всем органам и систем, расположенных на кистях рук.</w:t>
            </w:r>
          </w:p>
        </w:tc>
      </w:tr>
      <w:tr w:rsidR="009A13C5">
        <w:trPr>
          <w:tblCellSpacing w:w="0" w:type="dxa"/>
        </w:trPr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  <w:p w:rsidR="009A13C5" w:rsidRDefault="009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Артикуляционная и пальчиковая гимнастика. Повторение дыхательной гимнастики.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Проговаривание чистоговорок с простыми звуками.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«Одуванчики» «Перышки»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«Узнай по звуку» «Поймай звук»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Су-Джок терапии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Постановка звуков нуждающихся в коррекции в зависимости от готовности артикуляционного аппарата ребенка. </w:t>
            </w:r>
          </w:p>
        </w:tc>
        <w:tc>
          <w:tcPr>
            <w:tcW w:w="5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Продолжать формировать верхний подъем языка в форме «Чашечки», удерживание языка на верхней губе и выполнение облизывающего движения сверху вниз. Выработка дифференцированных движений   органов артикуляционного аппарата.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навыка правильного произношения звуков, имеющихся в речи детей.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речевого дыхания. Развитие длительного, плавного и сильного выдоха.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умения дифференцировать на слух и в речи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сохранные звуки с опорой на их акустические и артикуляционные признаки, на наглядно-графическую символику.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темпоритмическую организацию, мелкую моторику кистей и пальцев рук, умение сотрудничать.</w:t>
            </w:r>
          </w:p>
        </w:tc>
      </w:tr>
      <w:tr w:rsidR="009A13C5">
        <w:trPr>
          <w:tblCellSpacing w:w="0" w:type="dxa"/>
        </w:trPr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неделя</w:t>
            </w:r>
          </w:p>
          <w:p w:rsidR="009A13C5" w:rsidRDefault="009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Артикуляционная и пальчиковая гимнастика. Повторение дыхательной гимнастики.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Проговаривание чистоговорок с простыми звуками.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«Одуванчики» «Перышки»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«Бабочки»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«Где хлопнули?» Игры «Узнай по звуку» «Поймай звук»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Су-Джок терапии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звуков нуждающихся в коррекции в зависимости от готовности артикуляционного аппарата ребенка.</w:t>
            </w:r>
          </w:p>
          <w:p w:rsidR="009A13C5" w:rsidRDefault="009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формировать верхний подъем языка в форме «Чашечки», удерживание языка на верхней губе и выполнение облизывающего движения сверху вниз. Выработка дифференцированных движений   органов артикуляционного аппарата.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навыка правильного произношения звуков, имеющихся в речи детей.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речевого дыхания. Развитие длительного, плавного и сильного выдоха.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дифференцировать на слух и в речи сохранные звуки с опорой на их акустические и артикуляционные признаки, на наглядно-графическую символику.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темпоритмическую организацию, мелкую моторику кистей и пальцев рук.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отсутствующих в речи звуков (в соответствии с индивидуальными особенностями речи детей).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правильной ритмико-интонационной и мелодической окраски речи.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способности узнавать и различать неречевые звуки. Развитие способности узнавать и различать звуки речи по высоте и силе голоса.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Дифференциация речевых и неречевых звуков.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слухового внимания к звуковой оболочке слова, слуховой памяти.</w:t>
            </w:r>
          </w:p>
        </w:tc>
      </w:tr>
      <w:tr w:rsidR="009A13C5">
        <w:trPr>
          <w:tblCellSpacing w:w="0" w:type="dxa"/>
        </w:trPr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неделя</w:t>
            </w:r>
          </w:p>
          <w:p w:rsidR="009A13C5" w:rsidRDefault="009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Артикуляционная и пальчиковая гимнастика. Повторение дыхательной гимнастики.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Проговаривание чистоговорок с простыми звуками.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«Одуванчики» «Перышки» «Бабочки»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«Где хлопнули?» Игры «Узнай по звуку» «Поймай звук» «Где позвонили?»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Су-Джок терапии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звуков нуждающихся в коррекции в зависимости от готовности артикуляционного аппарата ребенка</w:t>
            </w:r>
          </w:p>
          <w:p w:rsidR="009A13C5" w:rsidRDefault="009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формировать верхний подъем языка в форме «Чашечки», удерживание языка на верхней губе и выполнение облизывающего движения сверху вниз. Выработка дифференцированных движений   органов артикуляционного аппарата.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навыка правильного произношения звуков, имеющихся в речи детей.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речевого дыхания. Развитие длительного, плавного и сильного выдоха. Развивать диафрагмальное дыхание.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дифференцировать на слух и в речи сохранные звуки с опорой на их акустические и артикуляционные признаки, на наглядно-графическую символику.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темпоритмическую организацию, мелкую моторику кистей и пальцев рук. Стимуляция высокоактивных точек соответствия всем органам и систем, расположенных на кистях рук.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отсутствующих в речи звуков (в соответствии с индивидуальными особенностями речи детей).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способности узнавать и различать неречевые звуки. Развитие способности узнавать и различать звуки речи по высоте и силе голоса. Дифференциация речевых и неречевых звуков. Развитие слухового внимания к звуковой оболочке слова, слуховой памяти. </w:t>
            </w:r>
          </w:p>
        </w:tc>
      </w:tr>
      <w:tr w:rsidR="009A13C5">
        <w:trPr>
          <w:tblCellSpacing w:w="0" w:type="dxa"/>
        </w:trPr>
        <w:tc>
          <w:tcPr>
            <w:tcW w:w="96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9A13C5">
        <w:trPr>
          <w:tblCellSpacing w:w="0" w:type="dxa"/>
        </w:trPr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9A13C5" w:rsidRDefault="009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Артикуляционная и пальчиковая гимнастика. Повторение дыхательной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гимнастики.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Проговаривание чистоговорок с простыми звуками.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«Фокус» «Кто быстрее?» «Одуванчики» «Перышки» «Бабочки»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«Где хлопнули?» Игры «Узнай по звуку» «Поймай звук» «Где позвонили?»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Су-Джок терапии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звуков нуждающихся в коррекции в зависимости от готовности артикуляционного аппарата ребенка.</w:t>
            </w:r>
          </w:p>
        </w:tc>
        <w:tc>
          <w:tcPr>
            <w:tcW w:w="5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Вырабатывать умение, расслабив мышцы языка, удерживать его широким и распластанным. Развитие речевого дыхания. Развитие длительного, плавного и сильного выдоха.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Формировать сильную правильно направленную воздушную струю для шипящих звуков и звука [р].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дифференцировать на слух и в речи сохранные звуки с опорой на их акустические и артикуляционные признаки, на наглядно-графическую символику.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отсутствующих в речи звуков (в соответствии с индивидуальными особенностями речи детей).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темпоритмическую организацию, мелкую моторику кистей и пальцев рук. Выделение звука из ряда других звуков. Определение наличия звука в слове. Различение слов, близких по звуковому составу. Развитие слухового внимания к звуковой оболочке слова, слуховой памяти.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правильной ритмико-интонационной и мелодической окраски речи.</w:t>
            </w:r>
          </w:p>
        </w:tc>
      </w:tr>
      <w:tr w:rsidR="009A13C5">
        <w:trPr>
          <w:tblCellSpacing w:w="0" w:type="dxa"/>
        </w:trPr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неделя</w:t>
            </w:r>
          </w:p>
          <w:p w:rsidR="009A13C5" w:rsidRDefault="009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Артикуляционная и пальчиковая гимнастика. Повторение дыхательной гимнастики. Проговаривание чистоговорок с простыми звуками. «Капитаны» Игра «Полянка» Использование Су-Джок терапии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звуков нуждающихся в коррекции в зависимости от готовности артикуляционного аппарата ребенка.</w:t>
            </w:r>
          </w:p>
        </w:tc>
        <w:tc>
          <w:tcPr>
            <w:tcW w:w="535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Чередование длительного плавного и сильного выдоха, активизация мышц губ. Формировать сильную правильно направленную воздушную струю для шипящих звуков и звука [р].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Вырабатывать умение, расслабив мышцы языка, удерживать его широким и распластанным. Развитие речевого дыхания. Развитие длительного, плавного и сильного выдоха.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дифференцировать на слух и в речи сохранные звуки с опорой на их акустические и артикуляционные признаки, на наглядно-графическую символику.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отсутствующих в речи звуков (в соответствии с индивидуальными особенностями речи детей).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темпоритмическую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организацию, мелкую моторику кистей и пальцев рук.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наличия звука в слове. Различение слов, близких по звуковому составу. Развитие слухового внимания к звуковой оболочке слова, слуховой памяти.</w:t>
            </w:r>
          </w:p>
        </w:tc>
      </w:tr>
      <w:tr w:rsidR="009A13C5">
        <w:trPr>
          <w:tblCellSpacing w:w="0" w:type="dxa"/>
        </w:trPr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неделя</w:t>
            </w:r>
          </w:p>
          <w:p w:rsidR="009A13C5" w:rsidRDefault="009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Артикуляционная и пальчиковая гимнастика. Повторение дыхательной гимнастики. Проговаривание чистоговорок с простыми звуками. «Капитаны» Игра «Полянка» «Лопата копает» Сухой бассейн «Следопыт» Игра «Высоко-низко Использование Су-Джок терапии Постановка звуков нуждающихся в коррекции в зависимости от готовности артикуляционного аппарата ребенка.</w:t>
            </w:r>
          </w:p>
        </w:tc>
        <w:tc>
          <w:tcPr>
            <w:tcW w:w="535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сильную правильно направленную воздушную струю для шипящих звуков и звука [р].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правильной ритмико-интонационной и мелодической окраски речи.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Чередование длительного плавного и сильного выдоха, активизация мышц губ. Формировать сильную правильно направленную воздушную струю для шипящих звуков и звука [р]. 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Вырабатывать умение, расслабив мышцы языка, удерживать его широким и распластанным. Развитие речевого дыхания. Развитие длительного, плавного и сильного выдоха.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дифференцировать на слух и в речи сохранные звуки с опорой на их акустические и артикуляционные признаки, на наглядно-графическую символику.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отсутствующих в речи звуков (в соответствии с индивидуальными особенностями речи детей).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темпоритмическую организацию, мелкую моторику кистей и пальцев рук.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наличия звука в слове. Различение слов, близких по звуковому составу. Развитие слухового внимания к звуковой оболочке слова, слуховой памяти.</w:t>
            </w:r>
          </w:p>
        </w:tc>
      </w:tr>
      <w:tr w:rsidR="009A13C5">
        <w:trPr>
          <w:tblCellSpacing w:w="0" w:type="dxa"/>
        </w:trPr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  <w:p w:rsidR="009A13C5" w:rsidRDefault="009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Артикуляционная и пальчиковая гимнастика. Повторение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дыхательной гимнастики. «Холодный ветер» Массаж пальцев кистей рук эластичным кольцом. Пальчиковая игра "Раз-два-три-четыре-пять" «Охотник идёт по болотам» Игра «Тихо-громко» Использование Су-Джок терапии Постановка звуков нуждающихся в коррекции в зависимости от готовности артикуляционного аппарата ребенка. Автоматизация поставленных звуков в доступных для ребенка звукокомп-лексах.</w:t>
            </w:r>
          </w:p>
        </w:tc>
        <w:tc>
          <w:tcPr>
            <w:tcW w:w="5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Закрепить нижнее положение языка и выработать направленную воздушную струю по средней линии языка. 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Нормализовать мышечный тонус,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симулировать речевые области в коре головного мозга;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Чередование длительного плавного и сильного выдоха, активизация мышц губ. Формировать сильную правильно направленную воздушную струю для шипящих звуков и звука [р]. Вырабатывать умение, расслабив мышцы языка, удерживать его широким и распластанным. 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дифференцировать на слух и в речи сохранные звуки с опорой на их акустические и артикуляционные признаки, на наглядно-графическую символику.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отсутствующих в речи звуков (в соответствии с индивидуальными особенностями речи детей). Автоматизация поставленных звуков в доступных для ребенка звукокомплексах.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темпоритмическую организацию, мелкую моторику кистей и пальцев рук. Воспитание правильной ритмико-интонационной и мелодической окраски речи.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наличия звука в слове. Различение слов, близких по звуковому составу. Развитие слухового внимания к звуковой оболочке слова, слуховой памяти.</w:t>
            </w:r>
          </w:p>
        </w:tc>
      </w:tr>
      <w:tr w:rsidR="009A13C5">
        <w:trPr>
          <w:tblCellSpacing w:w="0" w:type="dxa"/>
        </w:trPr>
        <w:tc>
          <w:tcPr>
            <w:tcW w:w="96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</w:tr>
      <w:tr w:rsidR="009A13C5">
        <w:trPr>
          <w:tblCellSpacing w:w="0" w:type="dxa"/>
        </w:trPr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9A13C5" w:rsidRDefault="009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Артикуляционная и пальчиковая гимнастика. Повторение дыхательной гимнастики. Самомассаж пальцев кистей рук. «Грибок» Игра «Метель» Использование Су-Джок терапии.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Постановка звуков нуждающихся в коррекции в зависимости от готовности артикуляционного аппарата ребенка. Автоматизация поставленных звуков в доступных для ребенка звукокомплексах. Игра «Какое слово отличается?» </w:t>
            </w:r>
          </w:p>
        </w:tc>
        <w:tc>
          <w:tcPr>
            <w:tcW w:w="535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Укреплять мышцы языка, растягивать подъязычную связку. Выработка сильной, непрерывной струи, идущей посередине языка.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Чередование длительного плавного и сильного выдоха, активизация мышц губ. Формировать сильную правильно направленную воздушную струю для шипящих звуков и звука [р]. Вырабатывать умение, расслабив мышцы языка, удерживать его широким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распластанным. 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дифференцировать на слух и в речи сохранные звуки с опорой на их акустические и артикуляционные признаки, на наглядно-графическую символику.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отсутствующих в речи звуков (в соответствии с индивидуальными особенностями речи детей). Автоматизация поставленных звуков в доступных для ребенка звукокомплексах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темпоритмическую организацию, мелкую моторику кистей и пальцев рук.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наличия звука в слове. Различение слов, близких по звуковому составу. Развитие слухового внимания к звуковой оболочке слова, слуховой памяти.</w:t>
            </w:r>
          </w:p>
        </w:tc>
      </w:tr>
      <w:tr w:rsidR="009A13C5">
        <w:trPr>
          <w:tblCellSpacing w:w="0" w:type="dxa"/>
        </w:trPr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неделя</w:t>
            </w:r>
          </w:p>
          <w:p w:rsidR="009A13C5" w:rsidRDefault="009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дыхательной артикуляционной, гимнастики. Самомассаж пальцев кистей рук. «Грибок» «Метель» «Индюк» «Чья фигурка дальше улетит» «Дует ветер» Использование Су-Джок терапии. Постановка звуков нуждающихся в коррекции в зависимости от готовности артикуляционного аппарата ребенка. Автоматизация поставленных звуков в доступных для ребенка звукокомплексах. </w:t>
            </w:r>
          </w:p>
        </w:tc>
        <w:tc>
          <w:tcPr>
            <w:tcW w:w="535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Вырабатывать подъём языка вверх и подвижность его передней части. Укреплять мышцы языка, растягивать подъязычную связку. Выработка сильной, непрерывной струи, идущей посередине языка.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Чередование длительного плавного и сильного выдоха, активизация мышц губ. Формировать сильную правильно направленную воздушную струю для шипящих звуков и звука [р]. Вырабатывать умение, расслабив мышцы языка, удерживать его широким и распластанным. 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дифференцировать на слух и в речи сохранные звуки с опорой на их акустические и артикуляционные признаки, на наглядно-графическую символику.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Постановка отсутствующих в речи звуков (в соответствии с индивидуальными особенностями речи детей). Автоматизация поставленных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звуков в доступных для ребенка звукокомплексах.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темпоритмическую организацию, мелкую моторику кистей и пальцев рук.</w:t>
            </w:r>
          </w:p>
        </w:tc>
      </w:tr>
      <w:tr w:rsidR="009A13C5">
        <w:trPr>
          <w:tblCellSpacing w:w="0" w:type="dxa"/>
        </w:trPr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неделя</w:t>
            </w:r>
          </w:p>
          <w:p w:rsidR="009A13C5" w:rsidRDefault="009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дыхательной артикуляционной, гимнастики. Самомассаж пальцев кистей рук. 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Су-Джок терапии. Постановка звуков нуждающихся в коррекции в зависимости от готовности артикуляционного аппарата ребенка. Автоматизация поставленных звуков в доступных для ребенка звукокомплексах. </w:t>
            </w:r>
          </w:p>
        </w:tc>
        <w:tc>
          <w:tcPr>
            <w:tcW w:w="5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Выработать умение чередовать движения языка к уголкам рта: вправо – влево. Вырабатывать умение быстро менять положение языка. Чередование длительного плавного и сильного выдоха, активизация мышц губ. Формировать сильную правильно направленную воздушную струю для шипящих звуков и звука [р]. Формирование умения дифференцировать на слух и в речи сохранные звуки с опорой на их акустические и артикуляционные признаки, на наглядно-графическую символику. Постановка отсутствующих в речи звуков (в соответствии с индивидуальными особенностями речи детей). Автоматизация поставленных звуков в доступных для ребенка звукокомплексах. Развивать темпоритмическую организацию, мелкую моторику кистей и пальцев рук.</w:t>
            </w:r>
          </w:p>
          <w:p w:rsidR="009A13C5" w:rsidRDefault="009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13C5">
        <w:trPr>
          <w:tblCellSpacing w:w="0" w:type="dxa"/>
        </w:trPr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  <w:p w:rsidR="009A13C5" w:rsidRDefault="009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Постановка звуков нуждающихся в коррекции в зависимости от готовности артикуляционного аппарата ребенка. Автоматизация поставленных звуков в доступных для ребенка звукокомплексах. </w:t>
            </w:r>
          </w:p>
        </w:tc>
        <w:tc>
          <w:tcPr>
            <w:tcW w:w="5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сильную правильно направленную воздушную струю для шипящих звуков и звука [р]. Формирование умения дифференцировать на слух и в речи сохранные звуки с опорой на их акустические и артикуляционные признаки, на наглядно-графическую символику. Постановка отсутствующих в речи звуков (в соответствии с индивидуальными особенностями речи детей). Автоматизация поставленных звуков в доступных для ребенка звукокомплексах.</w:t>
            </w:r>
          </w:p>
        </w:tc>
      </w:tr>
      <w:tr w:rsidR="009A13C5">
        <w:trPr>
          <w:tblCellSpacing w:w="0" w:type="dxa"/>
        </w:trPr>
        <w:tc>
          <w:tcPr>
            <w:tcW w:w="96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9A13C5">
        <w:trPr>
          <w:tblCellSpacing w:w="0" w:type="dxa"/>
        </w:trPr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3неделя</w:t>
            </w:r>
          </w:p>
          <w:p w:rsidR="009A13C5" w:rsidRDefault="009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Постановка звуков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нуждающихся в коррекции в зависимости от готовности артикуляционного аппарата ребенка. Автоматизация поставленных звуков в доступных для ребенка звукокомплексах.</w:t>
            </w:r>
          </w:p>
        </w:tc>
        <w:tc>
          <w:tcPr>
            <w:tcW w:w="5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Продолжение работы над развитием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подвижности артикуляционного аппарата. Развитие точности произвольных движений артикуляционного аппарата. Развитие умения анализировать свою речь и речь окружающих на предмет правильности её фонетического оформления.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отсутствующих звуков. Автоматизация поставленных звуков в составе слогов, слов, предложений, тексов.</w:t>
            </w:r>
          </w:p>
        </w:tc>
      </w:tr>
      <w:tr w:rsidR="009A13C5">
        <w:trPr>
          <w:tblCellSpacing w:w="0" w:type="dxa"/>
        </w:trPr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неделя</w:t>
            </w:r>
          </w:p>
          <w:p w:rsidR="009A13C5" w:rsidRDefault="009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звуков нуждающихся в коррекции в зависимости от готовности артикуляционного аппарата ребенка. Автоматизация поставленных звуков в доступных для ребенка звукокомплексах.</w:t>
            </w:r>
          </w:p>
        </w:tc>
        <w:tc>
          <w:tcPr>
            <w:tcW w:w="5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умения анализировать свою речь и речь окружающих на предмет правильности её фонетического оформления.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отсутствующих звуков.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Автоматизация поставленных звуков в составе слогов, слов, предложений, тексов.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Дифференциация на слух сохранных звуков (без проговаривания) в обратных слогах; в слогах со стечением двух согласных; в словах и фразах;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 картинок, названия, которых включает: дифференцируемые звуки; определённый заданный звук.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навыков употребления в речевом контексте слов сложной звуконаполняемости;</w:t>
            </w:r>
          </w:p>
        </w:tc>
      </w:tr>
      <w:tr w:rsidR="009A13C5">
        <w:trPr>
          <w:trHeight w:val="450"/>
          <w:tblCellSpacing w:w="0" w:type="dxa"/>
        </w:trPr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неделя</w:t>
            </w:r>
          </w:p>
          <w:p w:rsidR="009A13C5" w:rsidRDefault="009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звуков нуждающихся в коррекции в зависимости от готовности артикуляционного аппарата ребенка. Автоматизация поставленных звуков в доступных для ребенка звукокомплексах.</w:t>
            </w:r>
          </w:p>
        </w:tc>
        <w:tc>
          <w:tcPr>
            <w:tcW w:w="5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умения анализировать свою речь и речь окружающих на предмет правильности её фонетического оформления.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отсутствующих звуков.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Автоматизация поставленных звуков в составе слогов, слов, предложений, тексов.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Дифференциация на слух сохранных звуков (с проговариванием) в обратных слогах; в слогах со стечением двух согласных; в словах и фразах;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 картинок, названия, которых включает: дифференцируемые звуки; определённый заданный звук.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Совершенствование навыков употребления в речевом контексте слов сложной звуконаполняемости;</w:t>
            </w:r>
          </w:p>
        </w:tc>
      </w:tr>
      <w:tr w:rsidR="009A13C5">
        <w:trPr>
          <w:tblCellSpacing w:w="0" w:type="dxa"/>
        </w:trPr>
        <w:tc>
          <w:tcPr>
            <w:tcW w:w="96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</w:tr>
      <w:tr w:rsidR="009A13C5">
        <w:trPr>
          <w:trHeight w:val="165"/>
          <w:tblCellSpacing w:w="0" w:type="dxa"/>
        </w:trPr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9A13C5" w:rsidRDefault="009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звуков нуждающихся в коррекции в зависимости от готовности артикуляционного аппарата ребенка. Автоматизация поставленных звуков в доступных для ребенка звукокомплексах.</w:t>
            </w:r>
          </w:p>
        </w:tc>
        <w:tc>
          <w:tcPr>
            <w:tcW w:w="5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умения анализировать свою речь и речь окружающих на предмет правильности её фонетического оформления. Постановка отсутствующих звуков. Автоматизация поставленных звуков в составе слогов, слов, предложений, тексов. Дифференциация на слух сохранных звуков (без проговаривания) в обратных слогах; в слогах со стечением двух согласных; в словах и фразах;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 картинок, названия, которых включает: дифференцируемые звуки; определённый заданный звук.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навыков употребления в речевом контексте слов сложной звуконаполняемости;</w:t>
            </w:r>
          </w:p>
        </w:tc>
      </w:tr>
      <w:tr w:rsidR="009A13C5">
        <w:trPr>
          <w:trHeight w:val="105"/>
          <w:tblCellSpacing w:w="0" w:type="dxa"/>
        </w:trPr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9A13C5" w:rsidRDefault="009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звуков нуждающихся в коррекции в зависимости от готовности артикуляционного аппарата ребенка. Автоматизация поставленных звуков в доступных для ребенка звукокомплексах.</w:t>
            </w:r>
          </w:p>
        </w:tc>
        <w:tc>
          <w:tcPr>
            <w:tcW w:w="5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умения анализировать свою речь и речь окружающих на предмет правильности её фонетического оформления.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отсутствующих звуков. Автоматизация поставленных звуков в составе слогов, слов, предложений, тексов.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Дифференциация на слух сохранных звуков в обратных слогах; в слогах со стечением двух согласных; в словах и фразах;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 картинок, названия, которых включает: дифференцируемые звуки; определённый заданный звук. Совершенствование навыков употребления в речевом контексте слов сложной звуконаполняемости;</w:t>
            </w:r>
          </w:p>
        </w:tc>
      </w:tr>
      <w:tr w:rsidR="009A13C5">
        <w:trPr>
          <w:trHeight w:val="225"/>
          <w:tblCellSpacing w:w="0" w:type="dxa"/>
        </w:trPr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9A13C5" w:rsidRDefault="009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Постановка звуков нуждающихся в коррекции в зависимости от готовности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артикуляционного аппарата ребенка. Автоматизация поставленных звуков в доступных для ребенка звукокомплексах.</w:t>
            </w:r>
          </w:p>
        </w:tc>
        <w:tc>
          <w:tcPr>
            <w:tcW w:w="5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Развитие умения анализировать свою речь и речь окружающих на предмет правильности её фонетического оформления.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отсутствующих звуков.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Автоматизация поставленных звуков в составе слогов, слов, предложений, тексов.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Дифференциация на слух сохранных звуков в обратных слогах; в слогах со стечением двух согласных; в словах и фразах; Распределение картинок, названия, которых включает: дифференцируемые звуки; определённый заданный звук. Совершенствование навыков употребления в речевом контексте слов сложной звуконаполняемости;</w:t>
            </w:r>
          </w:p>
        </w:tc>
      </w:tr>
      <w:tr w:rsidR="009A13C5">
        <w:trPr>
          <w:trHeight w:val="105"/>
          <w:tblCellSpacing w:w="0" w:type="dxa"/>
        </w:trPr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неделя</w:t>
            </w:r>
          </w:p>
          <w:p w:rsidR="009A13C5" w:rsidRDefault="009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звуков нуждающихся в коррекции в зависимости от готовности артикуляционного аппарата ребенка. Автоматизация поставленных звуков в доступных для ребенка звукокомплексах.</w:t>
            </w:r>
          </w:p>
        </w:tc>
        <w:tc>
          <w:tcPr>
            <w:tcW w:w="5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умения анализировать свою речь и речь окружающих на предмет правильности её фонетического оформления.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отсутствующих звуков.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Автоматизация поставленных звуков в составе слогов, слов, предложений, тексов.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Дифференциация на слух сохранных звуков в обратных слогах; в слогах со стечением двух согласных; в словах и фразах; Распределение картинок, названия, которых включает: дифференцируемые звуки; определённый заданный звук. Совершенствование навыков употребления в речевом контексте слов сложной звуконаполняемости;</w:t>
            </w:r>
          </w:p>
        </w:tc>
      </w:tr>
      <w:tr w:rsidR="009A13C5">
        <w:trPr>
          <w:trHeight w:val="105"/>
          <w:tblCellSpacing w:w="0" w:type="dxa"/>
        </w:trPr>
        <w:tc>
          <w:tcPr>
            <w:tcW w:w="96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9A13C5">
        <w:trPr>
          <w:trHeight w:val="105"/>
          <w:tblCellSpacing w:w="0" w:type="dxa"/>
        </w:trPr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9A13C5" w:rsidRDefault="009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звуков нуждающихся в коррекции в зависимости от готовности артикуляционного аппарата ребенка. Автоматизация и дифференциация поставленных звуков в доступных для ребенка звукокомплексах.</w:t>
            </w:r>
          </w:p>
        </w:tc>
        <w:tc>
          <w:tcPr>
            <w:tcW w:w="5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умения анализировать свою речь и речь окружающих на предмет правильности её фонетического оформления. Постановка отсутствующих звуков. Автоматизация и дифференциация поставленных звуков в составе слогов, слов, предложений, тексов. Распределение картинок, названия, которых включает: дифференцируемые звуки. Совершенствование навыков употребления в речевом контексте слов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сложной звуконаполняемости.</w:t>
            </w:r>
          </w:p>
        </w:tc>
      </w:tr>
      <w:tr w:rsidR="009A13C5">
        <w:trPr>
          <w:trHeight w:val="105"/>
          <w:tblCellSpacing w:w="0" w:type="dxa"/>
        </w:trPr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 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  <w:p w:rsidR="009A13C5" w:rsidRDefault="009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13C5" w:rsidRDefault="009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звуков нуждающихся в коррекции в зависимости от готовности артикуляционного аппарата ребенка. Автоматизация и дифференциация поставленных звуков в доступных для ребенка звукокомплексах.</w:t>
            </w:r>
          </w:p>
        </w:tc>
        <w:tc>
          <w:tcPr>
            <w:tcW w:w="5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умения анализировать свою речь и речь окружающих на предмет правильности её фонетического оформления. Постановка отсутствующих звуков. Автоматизация и дифференциация поставленных звуков в составе слогов, слов, предложений, тексов. Совершенствование навыков употребления в речевом контексте слов сложной звуконаполняемости.</w:t>
            </w:r>
          </w:p>
        </w:tc>
      </w:tr>
      <w:tr w:rsidR="009A13C5">
        <w:trPr>
          <w:trHeight w:val="105"/>
          <w:tblCellSpacing w:w="0" w:type="dxa"/>
        </w:trPr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  <w:p w:rsidR="009A13C5" w:rsidRDefault="009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звуков нуждающихся в коррекции в зависимости от готовности артикуляционного аппарата ребенка. Автоматизация и дифференциация поставленных звуков в доступных для ребенка звукокомплексах.</w:t>
            </w:r>
          </w:p>
        </w:tc>
        <w:tc>
          <w:tcPr>
            <w:tcW w:w="5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умения анализировать свою речь и речь окружающих на предмет правильности её фонетического оформления. Постановка отсутствующих звуков. Автоматизация и дифференциация поставленных звуков в составе слогов, слов, предложений, тексов. Совершенствование навыков употребления в речевом контексте слов сложной звуконаполняемости.</w:t>
            </w:r>
          </w:p>
        </w:tc>
      </w:tr>
      <w:tr w:rsidR="009A13C5">
        <w:trPr>
          <w:trHeight w:val="105"/>
          <w:tblCellSpacing w:w="0" w:type="dxa"/>
        </w:trPr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  <w:p w:rsidR="009A13C5" w:rsidRDefault="009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Автоматизация и дифференциация поставленных звуков в доступных для ребенка звукокомплексах.</w:t>
            </w:r>
          </w:p>
        </w:tc>
        <w:tc>
          <w:tcPr>
            <w:tcW w:w="5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умения анализировать свою речь и речь окружающих на предмет правильности её фонетического оформления. Автоматизация и дифференциация поставленных звуков в составе слогов, слов, предложений, тексов. Совершенствование навыков употребления в речевом контексте слов сложной звуконаполняемости.</w:t>
            </w:r>
          </w:p>
        </w:tc>
      </w:tr>
      <w:tr w:rsidR="009A13C5">
        <w:trPr>
          <w:trHeight w:val="105"/>
          <w:tblCellSpacing w:w="0" w:type="dxa"/>
        </w:trPr>
        <w:tc>
          <w:tcPr>
            <w:tcW w:w="96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9A13C5">
        <w:trPr>
          <w:trHeight w:val="105"/>
          <w:tblCellSpacing w:w="0" w:type="dxa"/>
        </w:trPr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9A13C5" w:rsidRDefault="009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Автоматизация и дифференциация поставленных звуков в доступных для ребенка звукокомплексах.</w:t>
            </w:r>
          </w:p>
        </w:tc>
        <w:tc>
          <w:tcPr>
            <w:tcW w:w="535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умения анализировать свою речь и речь окружающих на предмет правильности её фонетического оформления. Автоматизация и дифференциация поставленных звуков в составе слогов, слов, предложений, тексов. Совершенствование навыков употребления в речевом контексте слов сложной звуконаполняемости.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Закрепление правильного произношения звуков на новом речевом материале. Совершенствование дикции и интонационной выразительности речи.</w:t>
            </w:r>
          </w:p>
        </w:tc>
      </w:tr>
      <w:tr w:rsidR="009A13C5">
        <w:trPr>
          <w:trHeight w:val="105"/>
          <w:tblCellSpacing w:w="0" w:type="dxa"/>
        </w:trPr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неделя</w:t>
            </w:r>
          </w:p>
          <w:p w:rsidR="009A13C5" w:rsidRDefault="009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Автоматизация и дифференциация поставленных звуков в доступных для ребенка звукокомплексах.</w:t>
            </w:r>
          </w:p>
        </w:tc>
        <w:tc>
          <w:tcPr>
            <w:tcW w:w="5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умения анализировать свою речь и речь окружающих на предмет правильности её фонетического оформления. Автоматизация и дифференциация поставленных звуков в составе слогов, слов, предложений, тексов. Совершенствование навыков употребления в речевом контексте слов сложной звуконаполняемости. Закрепление правильного произношения звуков на новом речевом материале. Совершенствование дикции и интонационной выразительности речи. Формирование умения различать и оценивать правильные эталоны произношения в чужой и собственной речи.</w:t>
            </w:r>
          </w:p>
        </w:tc>
      </w:tr>
      <w:tr w:rsidR="009A13C5">
        <w:trPr>
          <w:trHeight w:val="915"/>
          <w:tblCellSpacing w:w="0" w:type="dxa"/>
        </w:trPr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9A13C5" w:rsidRDefault="009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Автоматизация и дифференциация поставленных звуков в доступных для ребенка звукокомплексах.</w:t>
            </w:r>
          </w:p>
        </w:tc>
        <w:tc>
          <w:tcPr>
            <w:tcW w:w="5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умения анализировать свою речь и речь окружающих на предмет правильности её фонетического оформления. Автоматизация и дифференциация поставленных звуков в составе слогов, слов, предложений, тексов. Совершенствование навыков употребления в речевом контексте слов сложной звуконаполняемости. Закрепление правильного произношения звуков на новом речевом материале. Совершенствование дикции и интонационной выразительности речи. Формирование умения различать и оценивать правильные эталоны произношения в чужой и собственной речи.</w:t>
            </w:r>
          </w:p>
        </w:tc>
      </w:tr>
      <w:tr w:rsidR="009A13C5">
        <w:trPr>
          <w:trHeight w:val="105"/>
          <w:tblCellSpacing w:w="0" w:type="dxa"/>
        </w:trPr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  <w:p w:rsidR="009A13C5" w:rsidRDefault="009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Автоматизация и дифференциация поставленных звуков в доступных для ребенка звукокомплексах.</w:t>
            </w:r>
          </w:p>
        </w:tc>
        <w:tc>
          <w:tcPr>
            <w:tcW w:w="5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умения анализировать свою речь и речь окружающих на предмет правильности её фонетического оформления. Автоматизация и дифференциация поставленных звуков в составе слогов, слов, предложений,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тексов. Совершенствование навыков употребления в речевом контексте слов сложной звуконаполняемости. Закрепление правильного произношения звуков на новом речевом материале. Совершенствование дикции и интонационной выразительности речи. Формирование умения различать и оценивать правильные эталоны произношения в чужой и собственной речи.</w:t>
            </w:r>
          </w:p>
        </w:tc>
      </w:tr>
      <w:tr w:rsidR="009A13C5">
        <w:trPr>
          <w:trHeight w:val="30"/>
          <w:tblCellSpacing w:w="0" w:type="dxa"/>
        </w:trPr>
        <w:tc>
          <w:tcPr>
            <w:tcW w:w="96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</w:t>
            </w:r>
          </w:p>
        </w:tc>
      </w:tr>
      <w:tr w:rsidR="009A13C5">
        <w:trPr>
          <w:trHeight w:val="105"/>
          <w:tblCellSpacing w:w="0" w:type="dxa"/>
        </w:trPr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 неделя</w:t>
            </w:r>
          </w:p>
          <w:p w:rsidR="009A13C5" w:rsidRDefault="009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13C5" w:rsidRDefault="009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Автоматизация и дифференциация поставленных звуков в доступных для ребенка звукокомплексах.</w:t>
            </w:r>
          </w:p>
        </w:tc>
        <w:tc>
          <w:tcPr>
            <w:tcW w:w="5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умения анализировать свою речь и речь окружающих на предмет правильности её фонетического оформления. Автоматизация и дифференциация поставленных звуков в составе слогов, слов, предложений, тексов. Совершенствование навыков употребления в речевом контексте слов сложной звуконаполняемости. Закрепление правильного произношения звуков на новом речевом материале. Совершенствование дикции и интонационной выразительности речи. Формирование умения различать и оценивать правильные эталоны произношения в чужой и собственной речи.</w:t>
            </w:r>
          </w:p>
        </w:tc>
      </w:tr>
      <w:tr w:rsidR="009A13C5">
        <w:trPr>
          <w:trHeight w:val="105"/>
          <w:tblCellSpacing w:w="0" w:type="dxa"/>
        </w:trPr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9A13C5" w:rsidRDefault="009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Автоматизация и дифференциация поставленных звуков в доступных для ребенка звукокомплексах.</w:t>
            </w:r>
          </w:p>
        </w:tc>
        <w:tc>
          <w:tcPr>
            <w:tcW w:w="5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умения анализировать свою речь и речь окружающих на предмет правильности её фонетического оформления. Автоматизация и дифференциация поставленных звуков в составе слогов, слов, предложений, тексов. Совершенствование навыков употребления в речевом контексте слов сложной звуконаполняемости. Закрепление правильного произношения звуков на новом речевом материале. Совершенствование дикции и интонационной выразительности речи. Формирование умения различать и оценивать правильные эталоны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произношения в чужой и собственной речи.</w:t>
            </w:r>
          </w:p>
        </w:tc>
      </w:tr>
      <w:tr w:rsidR="009A13C5">
        <w:trPr>
          <w:trHeight w:val="105"/>
          <w:tblCellSpacing w:w="0" w:type="dxa"/>
        </w:trPr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неделя</w:t>
            </w:r>
          </w:p>
          <w:p w:rsidR="009A13C5" w:rsidRDefault="009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Автоматизация и дифференциация поставленных звуков в доступных для ребенка звукокомплексах.</w:t>
            </w:r>
          </w:p>
        </w:tc>
        <w:tc>
          <w:tcPr>
            <w:tcW w:w="5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умения анализировать свою речь и речь окружающих на предмет правильности её фонетического оформления. Автоматизация и дифференциация поставленных звуков в составе слогов, слов, предложений, тексов. Совершенствование навыков употребления в речевом контексте слов сложной звуконаполняемости. Закрепление правильного произношения звуков на новом речевом материале. Совершенствование дикции и интонационной выразительности речи. Формирование умения различать и оценивать правильные эталоны произношения в чужой и собственной речи.</w:t>
            </w:r>
          </w:p>
        </w:tc>
      </w:tr>
      <w:tr w:rsidR="009A13C5">
        <w:trPr>
          <w:trHeight w:val="90"/>
          <w:tblCellSpacing w:w="0" w:type="dxa"/>
        </w:trPr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  <w:p w:rsidR="009A13C5" w:rsidRDefault="009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Автоматизация и дифференциация поставленных звуков в доступных для ребенка звукокомплексах.</w:t>
            </w:r>
          </w:p>
        </w:tc>
        <w:tc>
          <w:tcPr>
            <w:tcW w:w="5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3C5" w:rsidRDefault="0075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умения анализировать свою речь и речь окружающих на предмет правильности её фонетического оформления. Автоматизация и дифференциация поставленных звуков в составе слогов, слов, предложений, тексов. Совершенствование навыков употребления в речевом контексте слов сложной звуконаполняемости. Закрепление правильного произношения звуков на новом речевом материале. Совершенствование дикции и интонационной выразительности речи. Формирование умения различать и оценивать правильные эталоны произношения в чужой и собственной речи.</w:t>
            </w:r>
          </w:p>
        </w:tc>
      </w:tr>
    </w:tbl>
    <w:p w:rsidR="009A13C5" w:rsidRDefault="009A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3C5" w:rsidRDefault="009A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3C5" w:rsidRDefault="009A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5AF" w:rsidRDefault="007C35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E22" w:rsidRDefault="00B47E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5AF" w:rsidRDefault="007C35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5AF" w:rsidRDefault="007C35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991" w:rsidRDefault="00BE7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3C5" w:rsidRDefault="00754A43">
      <w:pPr>
        <w:pStyle w:val="110"/>
        <w:spacing w:before="0" w:line="240" w:lineRule="auto"/>
        <w:jc w:val="right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bookmarkStart w:id="19" w:name="_Toc56083335"/>
      <w:bookmarkStart w:id="20" w:name="_Toc173331265"/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lastRenderedPageBreak/>
        <w:t>Приложение № 3</w:t>
      </w:r>
      <w:bookmarkEnd w:id="19"/>
      <w:bookmarkEnd w:id="20"/>
    </w:p>
    <w:p w:rsidR="00BE7991" w:rsidRPr="00BE7991" w:rsidRDefault="00BE7991" w:rsidP="00BE7991">
      <w:pPr>
        <w:rPr>
          <w:lang w:eastAsia="ru-RU"/>
        </w:rPr>
      </w:pPr>
    </w:p>
    <w:p w:rsidR="00BE7991" w:rsidRDefault="00BE7991" w:rsidP="00BE79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991">
        <w:rPr>
          <w:rFonts w:ascii="Times New Roman" w:hAnsi="Times New Roman" w:cs="Times New Roman"/>
          <w:b/>
          <w:sz w:val="28"/>
          <w:szCs w:val="28"/>
        </w:rPr>
        <w:t xml:space="preserve">Содержание тем учебного курса </w:t>
      </w:r>
      <w:r>
        <w:rPr>
          <w:rFonts w:ascii="Times New Roman" w:hAnsi="Times New Roman" w:cs="Times New Roman"/>
          <w:b/>
          <w:sz w:val="28"/>
          <w:szCs w:val="28"/>
        </w:rPr>
        <w:t>в течении учебного года</w:t>
      </w:r>
    </w:p>
    <w:p w:rsidR="009A13C5" w:rsidRPr="00BE7991" w:rsidRDefault="00BE7991" w:rsidP="00BE79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7991">
        <w:rPr>
          <w:rFonts w:ascii="Times New Roman" w:hAnsi="Times New Roman" w:cs="Times New Roman"/>
          <w:b/>
          <w:sz w:val="28"/>
          <w:szCs w:val="28"/>
        </w:rPr>
        <w:t xml:space="preserve">для детей 6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BE7991">
        <w:rPr>
          <w:rFonts w:ascii="Times New Roman" w:hAnsi="Times New Roman" w:cs="Times New Roman"/>
          <w:b/>
          <w:sz w:val="28"/>
          <w:szCs w:val="28"/>
        </w:rPr>
        <w:t>7 лет с 01.09.2024 г по 31.05.2025 год.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188"/>
        <w:gridCol w:w="3842"/>
        <w:gridCol w:w="4541"/>
      </w:tblGrid>
      <w:tr w:rsidR="00BE7991" w:rsidRPr="00BE7991" w:rsidTr="00BE7991">
        <w:tc>
          <w:tcPr>
            <w:tcW w:w="1216" w:type="dxa"/>
          </w:tcPr>
          <w:p w:rsidR="00BE7991" w:rsidRPr="00BE7991" w:rsidRDefault="00BE7991" w:rsidP="00BE7991">
            <w:pPr>
              <w:jc w:val="both"/>
              <w:rPr>
                <w:rFonts w:ascii="Times New Roman" w:hAnsi="Times New Roman" w:cs="Times New Roman"/>
              </w:rPr>
            </w:pPr>
            <w:r w:rsidRPr="00BE7991">
              <w:rPr>
                <w:rFonts w:ascii="Times New Roman" w:hAnsi="Times New Roman" w:cs="Times New Roman"/>
              </w:rPr>
              <w:t>Этапы</w:t>
            </w:r>
          </w:p>
          <w:p w:rsidR="00BE7991" w:rsidRPr="00BE7991" w:rsidRDefault="00BE7991" w:rsidP="00BE7991">
            <w:pPr>
              <w:jc w:val="both"/>
              <w:rPr>
                <w:rFonts w:ascii="Times New Roman" w:hAnsi="Times New Roman" w:cs="Times New Roman"/>
              </w:rPr>
            </w:pPr>
            <w:r w:rsidRPr="00BE7991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4067" w:type="dxa"/>
          </w:tcPr>
          <w:p w:rsidR="00BE7991" w:rsidRPr="00BE7991" w:rsidRDefault="00BE7991" w:rsidP="00BE7991">
            <w:pPr>
              <w:jc w:val="center"/>
              <w:rPr>
                <w:rFonts w:ascii="Times New Roman" w:hAnsi="Times New Roman" w:cs="Times New Roman"/>
              </w:rPr>
            </w:pPr>
            <w:r w:rsidRPr="00BE7991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4854" w:type="dxa"/>
          </w:tcPr>
          <w:p w:rsidR="00BE7991" w:rsidRPr="00BE7991" w:rsidRDefault="00BE7991" w:rsidP="00BE7991">
            <w:pPr>
              <w:jc w:val="center"/>
              <w:rPr>
                <w:rFonts w:ascii="Times New Roman" w:hAnsi="Times New Roman" w:cs="Times New Roman"/>
              </w:rPr>
            </w:pPr>
            <w:r w:rsidRPr="00BE7991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BE7991" w:rsidRPr="00BE7991" w:rsidTr="00BE7991">
        <w:trPr>
          <w:cantSplit/>
          <w:trHeight w:val="1134"/>
        </w:trPr>
        <w:tc>
          <w:tcPr>
            <w:tcW w:w="1216" w:type="dxa"/>
            <w:textDirection w:val="btLr"/>
          </w:tcPr>
          <w:p w:rsidR="00BE7991" w:rsidRPr="00BE7991" w:rsidRDefault="00BE7991" w:rsidP="00BE7991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BE7991">
              <w:rPr>
                <w:rFonts w:ascii="Times New Roman" w:hAnsi="Times New Roman" w:cs="Times New Roman"/>
              </w:rPr>
              <w:t>Подготовительный</w:t>
            </w:r>
          </w:p>
        </w:tc>
        <w:tc>
          <w:tcPr>
            <w:tcW w:w="4067" w:type="dxa"/>
          </w:tcPr>
          <w:p w:rsidR="00BE7991" w:rsidRPr="00BE7991" w:rsidRDefault="00BE7991" w:rsidP="00BE7991">
            <w:pPr>
              <w:jc w:val="both"/>
              <w:rPr>
                <w:rFonts w:ascii="Times New Roman" w:hAnsi="Times New Roman" w:cs="Times New Roman"/>
              </w:rPr>
            </w:pPr>
          </w:p>
          <w:p w:rsidR="00BE7991" w:rsidRPr="00BE7991" w:rsidRDefault="00BE7991" w:rsidP="00BE7991">
            <w:pPr>
              <w:jc w:val="both"/>
              <w:rPr>
                <w:rFonts w:ascii="Times New Roman" w:hAnsi="Times New Roman" w:cs="Times New Roman"/>
              </w:rPr>
            </w:pPr>
            <w:r w:rsidRPr="00BE7991">
              <w:rPr>
                <w:rFonts w:ascii="Times New Roman" w:hAnsi="Times New Roman" w:cs="Times New Roman"/>
              </w:rPr>
              <w:t>«Сказка о Веселом язычке»</w:t>
            </w:r>
          </w:p>
        </w:tc>
        <w:tc>
          <w:tcPr>
            <w:tcW w:w="4854" w:type="dxa"/>
          </w:tcPr>
          <w:p w:rsidR="00BE7991" w:rsidRPr="00BE7991" w:rsidRDefault="00BE7991" w:rsidP="00BE7991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BE7991" w:rsidRPr="00BE7991" w:rsidRDefault="00BE7991" w:rsidP="00BE7991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E7991">
              <w:rPr>
                <w:color w:val="000000"/>
              </w:rPr>
              <w:t>1. Формирование точных движений органов артикуляции.</w:t>
            </w:r>
          </w:p>
          <w:p w:rsidR="00BE7991" w:rsidRPr="00BE7991" w:rsidRDefault="00BE7991" w:rsidP="00BE7991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E7991">
              <w:rPr>
                <w:color w:val="000000"/>
              </w:rPr>
              <w:t>2. Развитие мелкой моторики рук.</w:t>
            </w:r>
          </w:p>
          <w:p w:rsidR="00BE7991" w:rsidRPr="00BE7991" w:rsidRDefault="00BE7991" w:rsidP="00BE7991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E7991">
              <w:rPr>
                <w:color w:val="000000"/>
              </w:rPr>
              <w:t>3. Развитие фонематического слуха.</w:t>
            </w:r>
          </w:p>
          <w:p w:rsidR="00BE7991" w:rsidRPr="00BE7991" w:rsidRDefault="00BE7991" w:rsidP="00BE7991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E7991">
              <w:rPr>
                <w:color w:val="000000"/>
              </w:rPr>
              <w:t>4. Формирование правильной воздушной струи.</w:t>
            </w:r>
          </w:p>
          <w:p w:rsidR="00BE7991" w:rsidRPr="00BE7991" w:rsidRDefault="00BE7991" w:rsidP="00BE7991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E7991">
              <w:rPr>
                <w:color w:val="000000"/>
              </w:rPr>
              <w:t>5. Отработка опорных звуков.</w:t>
            </w:r>
          </w:p>
          <w:p w:rsidR="00BE7991" w:rsidRPr="00BE7991" w:rsidRDefault="00BE7991" w:rsidP="00BE799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7991" w:rsidRPr="00BE7991" w:rsidTr="00BE7991">
        <w:trPr>
          <w:cantSplit/>
          <w:trHeight w:val="5540"/>
        </w:trPr>
        <w:tc>
          <w:tcPr>
            <w:tcW w:w="1216" w:type="dxa"/>
            <w:textDirection w:val="btLr"/>
          </w:tcPr>
          <w:p w:rsidR="00BE7991" w:rsidRPr="00BE7991" w:rsidRDefault="00BE7991" w:rsidP="00BE799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E7991">
              <w:rPr>
                <w:rFonts w:ascii="Times New Roman" w:hAnsi="Times New Roman" w:cs="Times New Roman"/>
              </w:rPr>
              <w:t>Формирования произносительных умений и навыков</w:t>
            </w:r>
          </w:p>
        </w:tc>
        <w:tc>
          <w:tcPr>
            <w:tcW w:w="4067" w:type="dxa"/>
          </w:tcPr>
          <w:p w:rsidR="00BE7991" w:rsidRPr="00BE7991" w:rsidRDefault="00BE7991" w:rsidP="00BE7991">
            <w:pPr>
              <w:jc w:val="both"/>
              <w:rPr>
                <w:rFonts w:ascii="Times New Roman" w:hAnsi="Times New Roman" w:cs="Times New Roman"/>
              </w:rPr>
            </w:pPr>
          </w:p>
          <w:p w:rsidR="00BE7991" w:rsidRPr="00BE7991" w:rsidRDefault="00BE7991" w:rsidP="00BE7991">
            <w:pPr>
              <w:jc w:val="both"/>
              <w:rPr>
                <w:rFonts w:ascii="Times New Roman" w:hAnsi="Times New Roman" w:cs="Times New Roman"/>
              </w:rPr>
            </w:pPr>
            <w:r w:rsidRPr="00BE7991">
              <w:rPr>
                <w:rFonts w:ascii="Times New Roman" w:hAnsi="Times New Roman" w:cs="Times New Roman"/>
              </w:rPr>
              <w:t>«Постановка звука»</w:t>
            </w:r>
          </w:p>
          <w:p w:rsidR="00BE7991" w:rsidRPr="00BE7991" w:rsidRDefault="00BE7991" w:rsidP="00BE7991">
            <w:pPr>
              <w:jc w:val="both"/>
              <w:rPr>
                <w:rFonts w:ascii="Times New Roman" w:hAnsi="Times New Roman" w:cs="Times New Roman"/>
              </w:rPr>
            </w:pPr>
          </w:p>
          <w:p w:rsidR="00BE7991" w:rsidRPr="00BE7991" w:rsidRDefault="00BE7991" w:rsidP="00BE7991">
            <w:pPr>
              <w:spacing w:line="360" w:lineRule="auto"/>
              <w:rPr>
                <w:rFonts w:ascii="Times New Roman" w:hAnsi="Times New Roman" w:cs="Times New Roman"/>
                <w:spacing w:val="2"/>
              </w:rPr>
            </w:pPr>
            <w:r w:rsidRPr="00BE7991">
              <w:rPr>
                <w:rFonts w:ascii="Times New Roman" w:hAnsi="Times New Roman" w:cs="Times New Roman"/>
                <w:spacing w:val="2"/>
              </w:rPr>
              <w:t>Последовательность:</w:t>
            </w:r>
          </w:p>
          <w:p w:rsidR="00BE7991" w:rsidRPr="00BE7991" w:rsidRDefault="00BE7991" w:rsidP="00BE7991">
            <w:pPr>
              <w:spacing w:line="360" w:lineRule="auto"/>
              <w:rPr>
                <w:rFonts w:ascii="Times New Roman" w:hAnsi="Times New Roman" w:cs="Times New Roman"/>
                <w:spacing w:val="2"/>
              </w:rPr>
            </w:pPr>
            <w:r w:rsidRPr="00BE7991">
              <w:rPr>
                <w:rFonts w:ascii="Times New Roman" w:hAnsi="Times New Roman" w:cs="Times New Roman"/>
                <w:spacing w:val="2"/>
              </w:rPr>
              <w:t>- свистящие С, З, Ц, Сь,Зь;</w:t>
            </w:r>
          </w:p>
          <w:p w:rsidR="00BE7991" w:rsidRPr="00BE7991" w:rsidRDefault="00BE7991" w:rsidP="00BE7991">
            <w:pPr>
              <w:tabs>
                <w:tab w:val="left" w:pos="2055"/>
              </w:tabs>
              <w:spacing w:line="360" w:lineRule="auto"/>
              <w:rPr>
                <w:rFonts w:ascii="Times New Roman" w:hAnsi="Times New Roman" w:cs="Times New Roman"/>
                <w:spacing w:val="2"/>
              </w:rPr>
            </w:pPr>
            <w:r w:rsidRPr="00BE7991">
              <w:rPr>
                <w:rFonts w:ascii="Times New Roman" w:hAnsi="Times New Roman" w:cs="Times New Roman"/>
                <w:spacing w:val="2"/>
              </w:rPr>
              <w:t>- шипящий Ш, Ж;</w:t>
            </w:r>
          </w:p>
          <w:p w:rsidR="00BE7991" w:rsidRPr="00BE7991" w:rsidRDefault="00BE7991" w:rsidP="00BE7991">
            <w:pPr>
              <w:tabs>
                <w:tab w:val="left" w:pos="2055"/>
              </w:tabs>
              <w:spacing w:line="360" w:lineRule="auto"/>
              <w:rPr>
                <w:rFonts w:ascii="Times New Roman" w:hAnsi="Times New Roman" w:cs="Times New Roman"/>
                <w:spacing w:val="2"/>
              </w:rPr>
            </w:pPr>
            <w:r w:rsidRPr="00BE7991">
              <w:rPr>
                <w:rFonts w:ascii="Times New Roman" w:hAnsi="Times New Roman" w:cs="Times New Roman"/>
                <w:spacing w:val="2"/>
              </w:rPr>
              <w:t>- аффрикат Ч;</w:t>
            </w:r>
          </w:p>
          <w:p w:rsidR="00BE7991" w:rsidRPr="00BE7991" w:rsidRDefault="00BE7991" w:rsidP="00BE7991">
            <w:pPr>
              <w:spacing w:line="360" w:lineRule="auto"/>
              <w:rPr>
                <w:rFonts w:ascii="Times New Roman" w:hAnsi="Times New Roman" w:cs="Times New Roman"/>
                <w:spacing w:val="2"/>
              </w:rPr>
            </w:pPr>
            <w:r w:rsidRPr="00BE7991">
              <w:rPr>
                <w:rFonts w:ascii="Times New Roman" w:hAnsi="Times New Roman" w:cs="Times New Roman"/>
                <w:spacing w:val="2"/>
              </w:rPr>
              <w:t>- соноры Л, Ль;</w:t>
            </w:r>
          </w:p>
          <w:p w:rsidR="00BE7991" w:rsidRPr="00BE7991" w:rsidRDefault="00BE7991" w:rsidP="00BE7991">
            <w:pPr>
              <w:spacing w:line="360" w:lineRule="auto"/>
              <w:rPr>
                <w:rFonts w:ascii="Times New Roman" w:hAnsi="Times New Roman" w:cs="Times New Roman"/>
                <w:spacing w:val="2"/>
              </w:rPr>
            </w:pPr>
            <w:r w:rsidRPr="00BE7991">
              <w:rPr>
                <w:rFonts w:ascii="Times New Roman" w:hAnsi="Times New Roman" w:cs="Times New Roman"/>
                <w:spacing w:val="2"/>
              </w:rPr>
              <w:t>- соноры Р, Рь;</w:t>
            </w:r>
          </w:p>
          <w:p w:rsidR="00BE7991" w:rsidRPr="00BE7991" w:rsidRDefault="00BE7991" w:rsidP="00BE7991">
            <w:pPr>
              <w:spacing w:line="360" w:lineRule="auto"/>
              <w:rPr>
                <w:rFonts w:ascii="Times New Roman" w:hAnsi="Times New Roman" w:cs="Times New Roman"/>
                <w:spacing w:val="2"/>
              </w:rPr>
            </w:pPr>
            <w:r w:rsidRPr="00BE7991">
              <w:rPr>
                <w:rFonts w:ascii="Times New Roman" w:hAnsi="Times New Roman" w:cs="Times New Roman"/>
                <w:spacing w:val="2"/>
              </w:rPr>
              <w:t>- другие согласные звуки</w:t>
            </w:r>
          </w:p>
          <w:p w:rsidR="00BE7991" w:rsidRPr="00BE7991" w:rsidRDefault="00BE7991" w:rsidP="00BE79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</w:tcPr>
          <w:p w:rsidR="00BE7991" w:rsidRPr="00BE7991" w:rsidRDefault="00BE7991" w:rsidP="00BE7991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BE7991" w:rsidRPr="00BE7991" w:rsidRDefault="00BE7991" w:rsidP="00BE7991">
            <w:pPr>
              <w:rPr>
                <w:rFonts w:ascii="Times New Roman" w:hAnsi="Times New Roman" w:cs="Times New Roman"/>
              </w:rPr>
            </w:pPr>
            <w:r w:rsidRPr="00BE7991">
              <w:rPr>
                <w:rFonts w:ascii="Times New Roman" w:hAnsi="Times New Roman" w:cs="Times New Roman"/>
              </w:rPr>
              <w:t>1. Исправление  дефектного звукопроизношения.</w:t>
            </w:r>
          </w:p>
          <w:p w:rsidR="00BE7991" w:rsidRPr="00BE7991" w:rsidRDefault="00BE7991" w:rsidP="00BE7991">
            <w:pPr>
              <w:rPr>
                <w:rFonts w:ascii="Times New Roman" w:hAnsi="Times New Roman" w:cs="Times New Roman"/>
              </w:rPr>
            </w:pPr>
          </w:p>
          <w:p w:rsidR="00BE7991" w:rsidRPr="00BE7991" w:rsidRDefault="00BE7991" w:rsidP="00BE7991">
            <w:pPr>
              <w:ind w:left="360" w:firstLine="27"/>
              <w:jc w:val="both"/>
              <w:rPr>
                <w:rFonts w:ascii="Times New Roman" w:hAnsi="Times New Roman" w:cs="Times New Roman"/>
              </w:rPr>
            </w:pPr>
            <w:r w:rsidRPr="00BE7991">
              <w:rPr>
                <w:rFonts w:ascii="Times New Roman" w:hAnsi="Times New Roman" w:cs="Times New Roman"/>
              </w:rPr>
              <w:t>Три  способа  постановки  звука</w:t>
            </w:r>
          </w:p>
          <w:p w:rsidR="00BE7991" w:rsidRPr="00BE7991" w:rsidRDefault="00BE7991" w:rsidP="00B74A5F">
            <w:pPr>
              <w:numPr>
                <w:ilvl w:val="0"/>
                <w:numId w:val="20"/>
              </w:numPr>
              <w:suppressAutoHyphens/>
              <w:ind w:left="0" w:firstLine="27"/>
              <w:jc w:val="both"/>
              <w:rPr>
                <w:rFonts w:ascii="Times New Roman" w:hAnsi="Times New Roman" w:cs="Times New Roman"/>
              </w:rPr>
            </w:pPr>
            <w:r w:rsidRPr="00BE7991">
              <w:rPr>
                <w:rFonts w:ascii="Times New Roman" w:hAnsi="Times New Roman" w:cs="Times New Roman"/>
              </w:rPr>
              <w:t>По  подражанию.</w:t>
            </w:r>
          </w:p>
          <w:p w:rsidR="00BE7991" w:rsidRPr="00BE7991" w:rsidRDefault="00BE7991" w:rsidP="00BE7991">
            <w:pPr>
              <w:ind w:firstLine="27"/>
              <w:jc w:val="both"/>
              <w:rPr>
                <w:rFonts w:ascii="Times New Roman" w:hAnsi="Times New Roman" w:cs="Times New Roman"/>
              </w:rPr>
            </w:pPr>
            <w:r w:rsidRPr="00BE7991">
              <w:rPr>
                <w:rFonts w:ascii="Times New Roman" w:hAnsi="Times New Roman" w:cs="Times New Roman"/>
              </w:rPr>
              <w:t>Внимание  ребёнка  фиксируют  на  движениях, положениях  органов  артикуляционного  аппарата (зрительный  контроль)  и  звучании  данной  фонемы  (слуховой  контроль). Используются  тактильно – вибрационные  ощущения (ладонью), проверяем  толчкообразную  струю  воздуха. На  этом  этапе  используются  звукоподражания.</w:t>
            </w:r>
          </w:p>
          <w:p w:rsidR="00BE7991" w:rsidRPr="00BE7991" w:rsidRDefault="00BE7991" w:rsidP="00B74A5F">
            <w:pPr>
              <w:numPr>
                <w:ilvl w:val="0"/>
                <w:numId w:val="20"/>
              </w:numPr>
              <w:suppressAutoHyphens/>
              <w:ind w:left="0" w:firstLine="27"/>
              <w:jc w:val="both"/>
              <w:rPr>
                <w:rFonts w:ascii="Times New Roman" w:hAnsi="Times New Roman" w:cs="Times New Roman"/>
              </w:rPr>
            </w:pPr>
            <w:r w:rsidRPr="00BE7991">
              <w:rPr>
                <w:rFonts w:ascii="Times New Roman" w:hAnsi="Times New Roman" w:cs="Times New Roman"/>
              </w:rPr>
              <w:t>Механический  способ.</w:t>
            </w:r>
          </w:p>
          <w:p w:rsidR="00BE7991" w:rsidRPr="00BE7991" w:rsidRDefault="00BE7991" w:rsidP="00BE7991">
            <w:pPr>
              <w:ind w:firstLine="27"/>
              <w:jc w:val="both"/>
              <w:rPr>
                <w:rFonts w:ascii="Times New Roman" w:hAnsi="Times New Roman" w:cs="Times New Roman"/>
              </w:rPr>
            </w:pPr>
            <w:r w:rsidRPr="00BE7991">
              <w:rPr>
                <w:rFonts w:ascii="Times New Roman" w:hAnsi="Times New Roman" w:cs="Times New Roman"/>
              </w:rPr>
              <w:t>Он  используется, когда  ребёнку  бывает  недостаточно  зрительного, слухового, тактильно – вибрационного    контроля. В  этом  случае  приходится  помогать  органам  арт.  Аппарата  принимать  соответствующее  положение  или  выполнять  нужное  движение.  При  этом  способе  также  часто  пользуются  опорными  звуками.</w:t>
            </w:r>
          </w:p>
          <w:p w:rsidR="00BE7991" w:rsidRPr="00BE7991" w:rsidRDefault="00BE7991" w:rsidP="00B74A5F">
            <w:pPr>
              <w:numPr>
                <w:ilvl w:val="0"/>
                <w:numId w:val="20"/>
              </w:numPr>
              <w:suppressAutoHyphens/>
              <w:ind w:left="0" w:firstLine="27"/>
              <w:jc w:val="both"/>
              <w:rPr>
                <w:rFonts w:ascii="Times New Roman" w:hAnsi="Times New Roman" w:cs="Times New Roman"/>
              </w:rPr>
            </w:pPr>
            <w:r w:rsidRPr="00BE7991">
              <w:rPr>
                <w:rFonts w:ascii="Times New Roman" w:hAnsi="Times New Roman" w:cs="Times New Roman"/>
              </w:rPr>
              <w:t>Смешанный способ.</w:t>
            </w:r>
          </w:p>
          <w:p w:rsidR="00BE7991" w:rsidRPr="00BE7991" w:rsidRDefault="00BE7991" w:rsidP="00BE7991">
            <w:pPr>
              <w:ind w:firstLine="27"/>
              <w:jc w:val="both"/>
              <w:rPr>
                <w:rFonts w:ascii="Times New Roman" w:hAnsi="Times New Roman" w:cs="Times New Roman"/>
              </w:rPr>
            </w:pPr>
            <w:r w:rsidRPr="00BE7991">
              <w:rPr>
                <w:rFonts w:ascii="Times New Roman" w:hAnsi="Times New Roman" w:cs="Times New Roman"/>
              </w:rPr>
              <w:t>Используются  все  возможные  способы  для  достижения  конечной  цели – постановки  правильного  произношения  изолированного  звука. Собственно  сама  постановка  звука – это  выработка  у  ребёнка  новых  связей  и  затормаживание  неправильно  сформированных  ранее.</w:t>
            </w:r>
          </w:p>
          <w:p w:rsidR="00BE7991" w:rsidRPr="00BE7991" w:rsidRDefault="00BE7991" w:rsidP="00BE7991">
            <w:pPr>
              <w:ind w:firstLine="27"/>
              <w:rPr>
                <w:rFonts w:ascii="Times New Roman" w:hAnsi="Times New Roman" w:cs="Times New Roman"/>
              </w:rPr>
            </w:pPr>
          </w:p>
          <w:p w:rsidR="00BE7991" w:rsidRPr="00BE7991" w:rsidRDefault="00BE7991" w:rsidP="00BE799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7991" w:rsidRPr="00BE7991" w:rsidTr="00BE7991">
        <w:trPr>
          <w:cantSplit/>
          <w:trHeight w:val="1134"/>
        </w:trPr>
        <w:tc>
          <w:tcPr>
            <w:tcW w:w="1216" w:type="dxa"/>
            <w:textDirection w:val="btLr"/>
          </w:tcPr>
          <w:p w:rsidR="00BE7991" w:rsidRPr="00BE7991" w:rsidRDefault="00BE7991" w:rsidP="00BE7991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BE7991">
              <w:rPr>
                <w:rFonts w:ascii="Times New Roman" w:hAnsi="Times New Roman" w:cs="Times New Roman"/>
              </w:rPr>
              <w:lastRenderedPageBreak/>
              <w:t>Коммуникативных умений и навыков</w:t>
            </w:r>
          </w:p>
          <w:p w:rsidR="00BE7991" w:rsidRPr="00BE7991" w:rsidRDefault="00BE7991" w:rsidP="00BE7991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BE7991">
              <w:rPr>
                <w:rFonts w:ascii="Times New Roman" w:hAnsi="Times New Roman" w:cs="Times New Roman"/>
              </w:rPr>
              <w:t>(автоматизации и дифференциации)</w:t>
            </w:r>
          </w:p>
          <w:p w:rsidR="00BE7991" w:rsidRPr="00BE7991" w:rsidRDefault="00BE7991" w:rsidP="00BE799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7" w:type="dxa"/>
          </w:tcPr>
          <w:p w:rsidR="00BE7991" w:rsidRPr="00BE7991" w:rsidRDefault="00BE7991" w:rsidP="00BE7991">
            <w:pPr>
              <w:jc w:val="both"/>
              <w:rPr>
                <w:rFonts w:ascii="Times New Roman" w:hAnsi="Times New Roman" w:cs="Times New Roman"/>
              </w:rPr>
            </w:pPr>
          </w:p>
          <w:p w:rsidR="00BE7991" w:rsidRPr="00BE7991" w:rsidRDefault="00BE7991" w:rsidP="00BE7991">
            <w:pPr>
              <w:jc w:val="both"/>
              <w:rPr>
                <w:rFonts w:ascii="Times New Roman" w:hAnsi="Times New Roman" w:cs="Times New Roman"/>
              </w:rPr>
            </w:pPr>
            <w:r w:rsidRPr="00BE7991">
              <w:rPr>
                <w:rFonts w:ascii="Times New Roman" w:hAnsi="Times New Roman" w:cs="Times New Roman"/>
              </w:rPr>
              <w:t>1. «Автоматизация звука в прямых слогах»</w:t>
            </w:r>
          </w:p>
          <w:p w:rsidR="00BE7991" w:rsidRPr="00BE7991" w:rsidRDefault="00BE7991" w:rsidP="00BE7991">
            <w:pPr>
              <w:jc w:val="both"/>
              <w:rPr>
                <w:rFonts w:ascii="Times New Roman" w:hAnsi="Times New Roman" w:cs="Times New Roman"/>
              </w:rPr>
            </w:pPr>
          </w:p>
          <w:p w:rsidR="00BE7991" w:rsidRPr="00BE7991" w:rsidRDefault="00BE7991" w:rsidP="00BE7991">
            <w:pPr>
              <w:jc w:val="both"/>
              <w:rPr>
                <w:rFonts w:ascii="Times New Roman" w:hAnsi="Times New Roman" w:cs="Times New Roman"/>
              </w:rPr>
            </w:pPr>
            <w:r w:rsidRPr="00BE7991">
              <w:rPr>
                <w:rFonts w:ascii="Times New Roman" w:hAnsi="Times New Roman" w:cs="Times New Roman"/>
              </w:rPr>
              <w:t>2. «Автоматизация звука в обратных слогах»</w:t>
            </w:r>
          </w:p>
          <w:p w:rsidR="00BE7991" w:rsidRPr="00BE7991" w:rsidRDefault="00BE7991" w:rsidP="00BE7991">
            <w:pPr>
              <w:jc w:val="both"/>
              <w:rPr>
                <w:rFonts w:ascii="Times New Roman" w:hAnsi="Times New Roman" w:cs="Times New Roman"/>
              </w:rPr>
            </w:pPr>
          </w:p>
          <w:p w:rsidR="00BE7991" w:rsidRPr="00BE7991" w:rsidRDefault="00BE7991" w:rsidP="00BE7991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E7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3. «Автоматизация </w:t>
            </w:r>
            <w:r w:rsidRPr="00BE7991">
              <w:rPr>
                <w:rFonts w:ascii="Times New Roman" w:hAnsi="Times New Roman" w:cs="Times New Roman"/>
              </w:rPr>
              <w:t>звука</w:t>
            </w:r>
            <w:r w:rsidRPr="00BE7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 слогах со стечением согласных»</w:t>
            </w:r>
          </w:p>
          <w:p w:rsidR="00BE7991" w:rsidRPr="00BE7991" w:rsidRDefault="00BE7991" w:rsidP="00BE7991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BE7991" w:rsidRPr="00BE7991" w:rsidRDefault="00BE7991" w:rsidP="00BE7991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E7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4. «Автоматизация</w:t>
            </w:r>
            <w:r w:rsidRPr="00BE7991">
              <w:rPr>
                <w:rFonts w:ascii="Times New Roman" w:hAnsi="Times New Roman" w:cs="Times New Roman"/>
              </w:rPr>
              <w:t xml:space="preserve"> звука</w:t>
            </w:r>
            <w:r w:rsidRPr="00BE7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словах (в начале, середине, конце слова)»</w:t>
            </w:r>
          </w:p>
          <w:p w:rsidR="00BE7991" w:rsidRPr="00BE7991" w:rsidRDefault="00BE7991" w:rsidP="00BE7991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BE7991" w:rsidRPr="00BE7991" w:rsidRDefault="00BE7991" w:rsidP="00BE7991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E7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5. «Автоматизация </w:t>
            </w:r>
            <w:r w:rsidRPr="00BE7991">
              <w:rPr>
                <w:rFonts w:ascii="Times New Roman" w:hAnsi="Times New Roman" w:cs="Times New Roman"/>
              </w:rPr>
              <w:t>звука</w:t>
            </w:r>
            <w:r w:rsidRPr="00BE7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 предложениях»</w:t>
            </w:r>
          </w:p>
          <w:p w:rsidR="00BE7991" w:rsidRPr="00BE7991" w:rsidRDefault="00BE7991" w:rsidP="00BE7991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BE7991" w:rsidRPr="00BE7991" w:rsidRDefault="00BE7991" w:rsidP="00BE7991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E7991">
              <w:rPr>
                <w:color w:val="000000"/>
                <w:shd w:val="clear" w:color="auto" w:fill="FFFFFF"/>
              </w:rPr>
              <w:t>6. «</w:t>
            </w:r>
            <w:r w:rsidRPr="00BE7991">
              <w:rPr>
                <w:color w:val="000000"/>
              </w:rPr>
              <w:t>Автоматизация звука в:</w:t>
            </w:r>
          </w:p>
          <w:p w:rsidR="00BE7991" w:rsidRPr="00BE7991" w:rsidRDefault="00BE7991" w:rsidP="00BE7991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E7991">
              <w:rPr>
                <w:color w:val="000000"/>
              </w:rPr>
              <w:t>- чистоговорках ;</w:t>
            </w:r>
          </w:p>
          <w:p w:rsidR="00BE7991" w:rsidRPr="00BE7991" w:rsidRDefault="00BE7991" w:rsidP="00BE7991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E7991">
              <w:rPr>
                <w:color w:val="000000"/>
              </w:rPr>
              <w:t>- стихах;</w:t>
            </w:r>
          </w:p>
          <w:p w:rsidR="00BE7991" w:rsidRPr="00BE7991" w:rsidRDefault="00BE7991" w:rsidP="00BE7991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E7991">
              <w:rPr>
                <w:color w:val="000000"/>
              </w:rPr>
              <w:t>- скороговорках;</w:t>
            </w:r>
          </w:p>
          <w:p w:rsidR="00BE7991" w:rsidRPr="00BE7991" w:rsidRDefault="00BE7991" w:rsidP="00BE7991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E7991">
              <w:rPr>
                <w:color w:val="000000"/>
              </w:rPr>
              <w:t>- поговорках;</w:t>
            </w:r>
          </w:p>
          <w:p w:rsidR="00BE7991" w:rsidRPr="00BE7991" w:rsidRDefault="00BE7991" w:rsidP="00BE7991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E7991">
              <w:rPr>
                <w:color w:val="000000"/>
              </w:rPr>
              <w:t>- шутках;</w:t>
            </w:r>
          </w:p>
          <w:p w:rsidR="00BE7991" w:rsidRPr="00BE7991" w:rsidRDefault="00BE7991" w:rsidP="00BE7991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E7991">
              <w:rPr>
                <w:color w:val="000000"/>
              </w:rPr>
              <w:t>- потешках.</w:t>
            </w:r>
          </w:p>
          <w:p w:rsidR="00BE7991" w:rsidRPr="00BE7991" w:rsidRDefault="00BE7991" w:rsidP="00BE7991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BE7991" w:rsidRPr="00BE7991" w:rsidRDefault="00BE7991" w:rsidP="00BE7991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E7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7. «Автоматизация в связной речи»</w:t>
            </w:r>
          </w:p>
          <w:p w:rsidR="00BE7991" w:rsidRPr="00BE7991" w:rsidRDefault="00BE7991" w:rsidP="00BE7991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BE7991" w:rsidRPr="00BE7991" w:rsidRDefault="00BE7991" w:rsidP="00BE7991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E7991">
              <w:rPr>
                <w:color w:val="000000"/>
                <w:shd w:val="clear" w:color="auto" w:fill="FFFFFF"/>
              </w:rPr>
              <w:t>8. «</w:t>
            </w:r>
            <w:r w:rsidRPr="00BE7991">
              <w:rPr>
                <w:color w:val="000000"/>
              </w:rPr>
              <w:t>Дифференциация звуков»</w:t>
            </w:r>
          </w:p>
          <w:p w:rsidR="00BE7991" w:rsidRPr="00BE7991" w:rsidRDefault="00BE7991" w:rsidP="00BE7991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E7991">
              <w:rPr>
                <w:color w:val="000000"/>
              </w:rPr>
              <w:t>- изолированно;</w:t>
            </w:r>
          </w:p>
          <w:p w:rsidR="00BE7991" w:rsidRPr="00BE7991" w:rsidRDefault="00BE7991" w:rsidP="00BE7991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E7991">
              <w:rPr>
                <w:color w:val="000000"/>
              </w:rPr>
              <w:t>- в слогах;</w:t>
            </w:r>
          </w:p>
          <w:p w:rsidR="00BE7991" w:rsidRPr="00BE7991" w:rsidRDefault="00BE7991" w:rsidP="00BE7991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E7991">
              <w:rPr>
                <w:color w:val="000000"/>
              </w:rPr>
              <w:t>- в словах;</w:t>
            </w:r>
          </w:p>
          <w:p w:rsidR="00BE7991" w:rsidRPr="00BE7991" w:rsidRDefault="00BE7991" w:rsidP="00BE7991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E7991">
              <w:rPr>
                <w:color w:val="000000"/>
              </w:rPr>
              <w:t>- в предложениях;</w:t>
            </w:r>
          </w:p>
          <w:p w:rsidR="00BE7991" w:rsidRPr="00BE7991" w:rsidRDefault="00BE7991" w:rsidP="00BE7991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E7991">
              <w:rPr>
                <w:color w:val="000000"/>
              </w:rPr>
              <w:t>-в чистоговорках;</w:t>
            </w:r>
          </w:p>
          <w:p w:rsidR="00BE7991" w:rsidRPr="00BE7991" w:rsidRDefault="00BE7991" w:rsidP="00BE7991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E7991">
              <w:rPr>
                <w:color w:val="000000"/>
              </w:rPr>
              <w:t>- в стихах.</w:t>
            </w:r>
          </w:p>
          <w:p w:rsidR="00BE7991" w:rsidRPr="00BE7991" w:rsidRDefault="00BE7991" w:rsidP="00BE79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</w:tcPr>
          <w:p w:rsidR="00BE7991" w:rsidRPr="00BE7991" w:rsidRDefault="00BE7991" w:rsidP="00BE7991">
            <w:pPr>
              <w:jc w:val="both"/>
              <w:rPr>
                <w:rFonts w:ascii="Times New Roman" w:hAnsi="Times New Roman" w:cs="Times New Roman"/>
              </w:rPr>
            </w:pPr>
          </w:p>
          <w:p w:rsidR="00BE7991" w:rsidRPr="00BE7991" w:rsidRDefault="00BE7991" w:rsidP="00BE799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E7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 Добиваться правильного произношения поставленного звука в слогах, словах, предложениях и связной речи.</w:t>
            </w:r>
          </w:p>
          <w:p w:rsidR="00BE7991" w:rsidRPr="00BE7991" w:rsidRDefault="00BE7991" w:rsidP="00BE799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BE7991" w:rsidRPr="00BE7991" w:rsidRDefault="00BE7991" w:rsidP="00BE7991">
            <w:pPr>
              <w:rPr>
                <w:rFonts w:ascii="Times New Roman" w:hAnsi="Times New Roman" w:cs="Times New Roman"/>
              </w:rPr>
            </w:pPr>
            <w:r w:rsidRPr="00BE7991">
              <w:rPr>
                <w:rFonts w:ascii="Times New Roman" w:hAnsi="Times New Roman" w:cs="Times New Roman"/>
              </w:rPr>
              <w:t>2. Развитие умения и навыков дифференцировать звуки, сходные по артикуляционным и акустическим признакам</w:t>
            </w:r>
            <w:r w:rsidRPr="00BE7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правильно употреблять их речи.</w:t>
            </w:r>
          </w:p>
          <w:p w:rsidR="00BE7991" w:rsidRPr="00BE7991" w:rsidRDefault="00BE7991" w:rsidP="00BE7991">
            <w:pPr>
              <w:rPr>
                <w:rFonts w:ascii="Times New Roman" w:hAnsi="Times New Roman" w:cs="Times New Roman"/>
              </w:rPr>
            </w:pPr>
          </w:p>
        </w:tc>
      </w:tr>
    </w:tbl>
    <w:p w:rsidR="00BE7991" w:rsidRDefault="00BE7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991" w:rsidRDefault="00BE7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991" w:rsidRDefault="00BE7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991" w:rsidRDefault="00BE7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991" w:rsidRDefault="00BE7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991" w:rsidRDefault="00BE7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991" w:rsidRDefault="00BE7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991" w:rsidRDefault="00BE7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991" w:rsidRDefault="00BE7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991" w:rsidRDefault="00BE7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991" w:rsidRDefault="00BE7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991" w:rsidRDefault="00BE7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991" w:rsidRDefault="00BE7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991" w:rsidRDefault="00BE7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991" w:rsidRDefault="00BE7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991" w:rsidRDefault="00BE7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5AF" w:rsidRDefault="007C35AF" w:rsidP="007C35AF">
      <w:pPr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7C35AF" w:rsidRPr="007C35AF" w:rsidRDefault="007C35AF" w:rsidP="007C35AF">
      <w:pPr>
        <w:widowControl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C35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 </w:t>
      </w:r>
      <w:r w:rsidRPr="007C35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</w:p>
    <w:p w:rsidR="007C35AF" w:rsidRPr="007C35AF" w:rsidRDefault="007C35AF" w:rsidP="002F6B5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3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образовательного процесса по коррекции звукопроизношения</w:t>
      </w:r>
    </w:p>
    <w:tbl>
      <w:tblPr>
        <w:tblpPr w:leftFromText="180" w:rightFromText="180" w:vertAnchor="page" w:horzAnchor="page" w:tblpX="1420" w:tblpY="249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9"/>
        <w:gridCol w:w="4416"/>
        <w:gridCol w:w="3117"/>
        <w:gridCol w:w="1277"/>
      </w:tblGrid>
      <w:tr w:rsidR="007C35AF" w:rsidRPr="007C35AF" w:rsidTr="00433524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AF" w:rsidRPr="007C35AF" w:rsidRDefault="007C35AF" w:rsidP="007C35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Свистящая и шипящая группа звуков [с], [с`], [з], [з`], [ш], [ж], африкат [ц]</w:t>
            </w:r>
          </w:p>
        </w:tc>
      </w:tr>
      <w:tr w:rsidR="007C35AF" w:rsidRPr="007C35AF" w:rsidTr="00433524">
        <w:trPr>
          <w:trHeight w:val="828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Этапы работы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AF" w:rsidRPr="007C35AF" w:rsidRDefault="007C35AF" w:rsidP="007C35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AF" w:rsidRPr="007C35AF" w:rsidRDefault="007C35AF" w:rsidP="007C35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Виды работ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Оборудова-ние</w:t>
            </w:r>
          </w:p>
        </w:tc>
      </w:tr>
      <w:tr w:rsidR="007C35AF" w:rsidRPr="007C35AF" w:rsidTr="00433524">
        <w:trPr>
          <w:trHeight w:val="3649"/>
        </w:trPr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1-й этап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Разви-тие мелкой и речевой мото-рики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Развитие мелких движений кистей рук и пальцев </w:t>
            </w:r>
          </w:p>
          <w:p w:rsidR="007C35AF" w:rsidRPr="007C35AF" w:rsidRDefault="007C35AF" w:rsidP="00B74A5F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«Собираем ягоды», «Пальчики здороваются», «Пальчики моются», «Замочек», «Пальцы шагают», «Колечко», «Гармошка», «Бутончик», «Зайка», вычерчивание фигур, обведение шаблонов, вырезание ножницами различных фигур,  штриховка, рисование по пунктиру</w:t>
            </w:r>
          </w:p>
          <w:p w:rsidR="007C35AF" w:rsidRPr="007C35AF" w:rsidRDefault="007C35AF" w:rsidP="00B74A5F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складывание ладоней перед собой и постукивание пальцами каждой пары, показывание пальцев по два и по три, сжимание резиновой груши при одновременном направлении воздушной струи на определенные цели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35AF" w:rsidRPr="007C35AF" w:rsidRDefault="007C35AF" w:rsidP="00B74A5F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Выполнение упражнений  по заданию логопеда</w:t>
            </w:r>
          </w:p>
          <w:p w:rsidR="007C35AF" w:rsidRPr="007C35AF" w:rsidRDefault="007C35AF" w:rsidP="00B74A5F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Самостоятельная работа дома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Ножницы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Трафарет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Мозаики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Мячи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Резиновая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груша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Пластилин</w:t>
            </w:r>
          </w:p>
        </w:tc>
      </w:tr>
      <w:tr w:rsidR="007C35AF" w:rsidRPr="007C35AF" w:rsidTr="00433524"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AF" w:rsidRPr="007C35AF" w:rsidRDefault="007C35AF" w:rsidP="007C35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Развитие речевого слуха, зрительного, слухового внимания и памяти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1. Игры, направленные на развитие зрительного внимания и памяти:</w:t>
            </w:r>
          </w:p>
          <w:p w:rsidR="007C35AF" w:rsidRPr="007C35AF" w:rsidRDefault="007C35AF" w:rsidP="00B74A5F">
            <w:pPr>
              <w:widowControl w:val="0"/>
              <w:numPr>
                <w:ilvl w:val="0"/>
                <w:numId w:val="24"/>
              </w:numPr>
              <w:tabs>
                <w:tab w:val="num" w:pos="252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«Делай так», </w:t>
            </w:r>
          </w:p>
          <w:p w:rsidR="007C35AF" w:rsidRPr="007C35AF" w:rsidRDefault="007C35AF" w:rsidP="00B74A5F">
            <w:pPr>
              <w:widowControl w:val="0"/>
              <w:numPr>
                <w:ilvl w:val="0"/>
                <w:numId w:val="24"/>
              </w:numPr>
              <w:tabs>
                <w:tab w:val="num" w:pos="252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«Что изменилось?»</w:t>
            </w:r>
          </w:p>
          <w:p w:rsidR="007C35AF" w:rsidRPr="007C35AF" w:rsidRDefault="007C35AF" w:rsidP="00B74A5F">
            <w:pPr>
              <w:widowControl w:val="0"/>
              <w:numPr>
                <w:ilvl w:val="0"/>
                <w:numId w:val="24"/>
              </w:numPr>
              <w:tabs>
                <w:tab w:val="num" w:pos="252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«Чего не стало?»</w:t>
            </w:r>
          </w:p>
          <w:p w:rsidR="007C35AF" w:rsidRPr="007C35AF" w:rsidRDefault="007C35AF" w:rsidP="00B74A5F">
            <w:pPr>
              <w:widowControl w:val="0"/>
              <w:numPr>
                <w:ilvl w:val="0"/>
                <w:numId w:val="24"/>
              </w:numPr>
              <w:tabs>
                <w:tab w:val="num" w:pos="252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«Разрезные картинки»</w:t>
            </w:r>
          </w:p>
          <w:p w:rsidR="007C35AF" w:rsidRPr="007C35AF" w:rsidRDefault="007C35AF" w:rsidP="00B74A5F">
            <w:pPr>
              <w:widowControl w:val="0"/>
              <w:numPr>
                <w:ilvl w:val="0"/>
                <w:numId w:val="24"/>
              </w:numPr>
              <w:tabs>
                <w:tab w:val="num" w:pos="252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«Найди фигурку по подобию»</w:t>
            </w:r>
          </w:p>
          <w:p w:rsidR="007C35AF" w:rsidRPr="007C35AF" w:rsidRDefault="007C35AF" w:rsidP="00B74A5F">
            <w:pPr>
              <w:widowControl w:val="0"/>
              <w:numPr>
                <w:ilvl w:val="0"/>
                <w:numId w:val="24"/>
              </w:numPr>
              <w:tabs>
                <w:tab w:val="num" w:pos="252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«Кто больше запомнит или увидит».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2. Игры, направленные на развитие слухового внимания и памяти:</w:t>
            </w:r>
          </w:p>
          <w:p w:rsidR="007C35AF" w:rsidRPr="007C35AF" w:rsidRDefault="007C35AF" w:rsidP="00B74A5F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«Угадай, чей голос»</w:t>
            </w:r>
          </w:p>
          <w:p w:rsidR="007C35AF" w:rsidRPr="007C35AF" w:rsidRDefault="007C35AF" w:rsidP="00B74A5F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«Улиточка», «Улови шепот»</w:t>
            </w:r>
          </w:p>
          <w:p w:rsidR="007C35AF" w:rsidRPr="007C35AF" w:rsidRDefault="007C35AF" w:rsidP="00B74A5F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«Жмурки с голосом»</w:t>
            </w:r>
          </w:p>
          <w:p w:rsidR="007C35AF" w:rsidRPr="007C35AF" w:rsidRDefault="007C35AF" w:rsidP="00B74A5F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«Где позвонили?»</w:t>
            </w:r>
          </w:p>
          <w:p w:rsidR="007C35AF" w:rsidRPr="007C35AF" w:rsidRDefault="007C35AF" w:rsidP="00B74A5F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«Скажи, что звучит»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Предметные картинки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Игрушки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Дидактические игры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Звучащие игрушки</w:t>
            </w:r>
          </w:p>
        </w:tc>
      </w:tr>
      <w:tr w:rsidR="007C35AF" w:rsidRPr="007C35AF" w:rsidTr="00433524"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AF" w:rsidRPr="007C35AF" w:rsidRDefault="007C35AF" w:rsidP="007C35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Развитие подвижности артикуляционного аппарата: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1. Упражнения, направленные на развитие подвижности губ:</w:t>
            </w:r>
          </w:p>
          <w:p w:rsidR="007C35AF" w:rsidRPr="007C35AF" w:rsidRDefault="007C35AF" w:rsidP="00B74A5F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«Лопатка», «Блинчик», «Лепешка»</w:t>
            </w:r>
          </w:p>
          <w:p w:rsidR="007C35AF" w:rsidRPr="007C35AF" w:rsidRDefault="007C35AF" w:rsidP="00B74A5F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«Чашечка», «Ковшик»</w:t>
            </w:r>
          </w:p>
          <w:p w:rsidR="007C35AF" w:rsidRPr="007C35AF" w:rsidRDefault="007C35AF" w:rsidP="00B74A5F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«Заборчик» - «Рупор» - «Трубочка»</w:t>
            </w:r>
          </w:p>
          <w:p w:rsidR="007C35AF" w:rsidRPr="007C35AF" w:rsidRDefault="007C35AF" w:rsidP="00B74A5F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«Горка», «Киска сердится»</w:t>
            </w:r>
          </w:p>
          <w:p w:rsidR="007C35AF" w:rsidRPr="007C35AF" w:rsidRDefault="007C35AF" w:rsidP="00B74A5F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«Подуть через соломинку», «Шторм в стакане»</w:t>
            </w:r>
          </w:p>
          <w:p w:rsidR="007C35AF" w:rsidRPr="007C35AF" w:rsidRDefault="007C35AF" w:rsidP="00B74A5F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удерживание бумажных трубочек</w:t>
            </w:r>
          </w:p>
          <w:p w:rsidR="007C35AF" w:rsidRPr="007C35AF" w:rsidRDefault="007C35AF" w:rsidP="00B74A5F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комбинированные упражнения под счёт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2. Упражнения, направленные на развитие подвижности мышц языка:</w:t>
            </w:r>
          </w:p>
          <w:p w:rsidR="007C35AF" w:rsidRPr="007C35AF" w:rsidRDefault="007C35AF" w:rsidP="00B74A5F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язык широкий («чашечкой»)</w:t>
            </w:r>
          </w:p>
          <w:p w:rsidR="007C35AF" w:rsidRPr="007C35AF" w:rsidRDefault="007C35AF" w:rsidP="00B74A5F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язык узкий («горкой»)</w:t>
            </w:r>
          </w:p>
          <w:p w:rsidR="007C35AF" w:rsidRPr="007C35AF" w:rsidRDefault="007C35AF" w:rsidP="00B74A5F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поочерёдное высовывание языка («лопаткой», «жалом») 4-5 раз подряд</w:t>
            </w:r>
          </w:p>
          <w:p w:rsidR="007C35AF" w:rsidRPr="007C35AF" w:rsidRDefault="007C35AF" w:rsidP="00B74A5F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поднимание и опускание языка за верхние и ниж</w:t>
            </w: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ние зубы «Качели»</w:t>
            </w:r>
          </w:p>
          <w:p w:rsidR="007C35AF" w:rsidRPr="007C35AF" w:rsidRDefault="007C35AF" w:rsidP="00B74A5F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втягивание и вытягивание широкого языка</w:t>
            </w:r>
          </w:p>
          <w:p w:rsidR="007C35AF" w:rsidRPr="007C35AF" w:rsidRDefault="007C35AF" w:rsidP="00B74A5F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удерживание языка в состоянии покоя </w:t>
            </w:r>
          </w:p>
          <w:p w:rsidR="007C35AF" w:rsidRPr="007C35AF" w:rsidRDefault="007C35AF" w:rsidP="00B74A5F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упражнение в произнесении звуков </w:t>
            </w:r>
            <w:r w:rsidRPr="007C35A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т-с</w:t>
            </w:r>
          </w:p>
          <w:p w:rsidR="007C35AF" w:rsidRPr="007C35AF" w:rsidRDefault="007C35AF" w:rsidP="00B74A5F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прищелкивание</w:t>
            </w:r>
          </w:p>
          <w:p w:rsidR="007C35AF" w:rsidRPr="007C35AF" w:rsidRDefault="007C35AF" w:rsidP="00B74A5F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комбинированные упражнения для языка и нижней челюсти.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1.Упражнения перед зеркалом (сопряжённые и отражённые)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2.Самостоятельные упражнения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3.Отработка артикуляционных </w:t>
            </w: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движений под счёт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 Выработка кинестетических ощущений для данного звука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5.Отработка артикуляционных движений без опоры на зрительный анализатор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6. Имитационные игры («Кто дальше загонит мяч», «Сдуть снежинку», «Загнать мяч в ворота», «Тепло – холодно» и др.)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Настенное зеркало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Индиви-дуальные зеркала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Марлевые салфетки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Бумажные трубочки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Кусочки ваты, бумаги</w:t>
            </w:r>
          </w:p>
        </w:tc>
      </w:tr>
      <w:tr w:rsidR="007C35AF" w:rsidRPr="007C35AF" w:rsidTr="00433524"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2-й этап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Поста-новка и коррек-ция  звука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Знакомство с артикуляцией звука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 Показ артикуляции перед зеркалом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 Показ профиля данного звука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 Показ положения языка кистью руки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 Наглядная демонстрация желобка по сагитальной линии языка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5.Закрепление артикуляционных упражнений (особенно для дизартриков)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6. Работа с профилями гласных звуков 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Зеркала настольные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Зеркало настенное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Профили звуков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Шпатели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Игровой материал</w:t>
            </w:r>
          </w:p>
        </w:tc>
      </w:tr>
      <w:tr w:rsidR="007C35AF" w:rsidRPr="007C35AF" w:rsidTr="00433524"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Специальные упражнения для звуков [с], [с`], [з], [з`], [ц]: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1. Работа над вспомогательными звуками:</w:t>
            </w:r>
          </w:p>
          <w:p w:rsidR="007C35AF" w:rsidRPr="007C35AF" w:rsidRDefault="007C35AF" w:rsidP="00B74A5F">
            <w:pPr>
              <w:widowControl w:val="0"/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многократные удары кончика языка у верхних дёсен (шёпотное с нижнего подъема «т - т - т»)</w:t>
            </w:r>
          </w:p>
          <w:p w:rsidR="007C35AF" w:rsidRPr="007C35AF" w:rsidRDefault="007C35AF" w:rsidP="00B74A5F">
            <w:pPr>
              <w:widowControl w:val="0"/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 присоединением голоса («д - д - д»)</w:t>
            </w:r>
          </w:p>
          <w:p w:rsidR="007C35AF" w:rsidRPr="007C35AF" w:rsidRDefault="007C35AF" w:rsidP="00B74A5F">
            <w:pPr>
              <w:widowControl w:val="0"/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выполнение сильного задувания, вызывающего звуки «тс-с-с»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2. Механическая помощь при постановке звука:</w:t>
            </w:r>
          </w:p>
          <w:p w:rsidR="007C35AF" w:rsidRPr="007C35AF" w:rsidRDefault="007C35AF" w:rsidP="00B74A5F">
            <w:pPr>
              <w:widowControl w:val="0"/>
              <w:numPr>
                <w:ilvl w:val="0"/>
                <w:numId w:val="29"/>
              </w:numPr>
              <w:tabs>
                <w:tab w:val="num" w:pos="432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удерживание кончика языка у нижних резцов шпателем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образование холодной струи воздуха (упражнение «Ледяная горка»)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Игры, направленные на развитие артикуляционной моторики:</w:t>
            </w:r>
          </w:p>
          <w:p w:rsidR="007C35AF" w:rsidRPr="007C35AF" w:rsidRDefault="007C35AF" w:rsidP="00B74A5F">
            <w:pPr>
              <w:widowControl w:val="0"/>
              <w:numPr>
                <w:ilvl w:val="0"/>
                <w:numId w:val="3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игры на выработку вибраторных движе</w:t>
            </w: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ний кончика языка</w:t>
            </w:r>
          </w:p>
          <w:p w:rsidR="007C35AF" w:rsidRPr="007C35AF" w:rsidRDefault="007C35AF" w:rsidP="00B74A5F">
            <w:pPr>
              <w:widowControl w:val="0"/>
              <w:numPr>
                <w:ilvl w:val="0"/>
                <w:numId w:val="3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работа над силой выдоха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имитационные игры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Полоски бумаги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Карандаши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Пробирки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Соломинки разных размеров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Лодочки разных размеров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Воздушные шарики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C35AF" w:rsidRPr="007C35AF" w:rsidTr="00433524"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AF" w:rsidRPr="007C35AF" w:rsidRDefault="007C35AF" w:rsidP="007C35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Специальные упражнения для звука [ш], [ж]: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 е р в ы й   с п о с о б: - от «Чашечки».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 о р о й   с п о с о б: постановка звука [ш] от [р]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 р е т и й   с п о с о б: механическая помощь при постановке звука: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прижатие шпателем широкого языка к верхним дёснам от [с]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Шпатели 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Зонды логопедии-ческие массажные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Вата. Бинт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Спирт</w:t>
            </w:r>
          </w:p>
        </w:tc>
      </w:tr>
      <w:tr w:rsidR="007C35AF" w:rsidRPr="007C35AF" w:rsidTr="00433524"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AF" w:rsidRPr="007C35AF" w:rsidRDefault="007C35AF" w:rsidP="007C35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Koppeкция звука: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Работа над:</w:t>
            </w:r>
          </w:p>
          <w:p w:rsidR="007C35AF" w:rsidRPr="007C35AF" w:rsidRDefault="007C35AF" w:rsidP="00B74A5F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точностью</w:t>
            </w:r>
          </w:p>
          <w:p w:rsidR="007C35AF" w:rsidRPr="007C35AF" w:rsidRDefault="007C35AF" w:rsidP="00B74A5F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чистотой (без вспомогательных движений)</w:t>
            </w:r>
          </w:p>
          <w:p w:rsidR="007C35AF" w:rsidRPr="007C35AF" w:rsidRDefault="007C35AF" w:rsidP="00B74A5F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плавностью (без толчков)</w:t>
            </w:r>
          </w:p>
          <w:p w:rsidR="007C35AF" w:rsidRPr="007C35AF" w:rsidRDefault="007C35AF" w:rsidP="00B74A5F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силой (с напряжением)</w:t>
            </w:r>
          </w:p>
          <w:p w:rsidR="007C35AF" w:rsidRPr="007C35AF" w:rsidRDefault="007C35AF" w:rsidP="00B74A5F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темпом (от замедленного к быстрому)</w:t>
            </w:r>
          </w:p>
          <w:p w:rsidR="007C35AF" w:rsidRPr="007C35AF" w:rsidRDefault="007C35AF" w:rsidP="00B74A5F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достижение уcтoйчивости полученного результата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Игры для развития физиологического и речевого голоса и дыхания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C35AF" w:rsidRPr="007C35AF" w:rsidTr="00433524"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AF" w:rsidRPr="007C35AF" w:rsidRDefault="007C35AF" w:rsidP="007C35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Специальные упражнения для дизартриков (дополнительно)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1. Работа над голосом:</w:t>
            </w:r>
          </w:p>
          <w:p w:rsidR="007C35AF" w:rsidRPr="007C35AF" w:rsidRDefault="007C35AF" w:rsidP="00B74A5F">
            <w:pPr>
              <w:widowControl w:val="0"/>
              <w:numPr>
                <w:ilvl w:val="0"/>
                <w:numId w:val="3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вдох и выдох через рот с последующим прибавлением голоса</w:t>
            </w:r>
          </w:p>
          <w:p w:rsidR="007C35AF" w:rsidRPr="007C35AF" w:rsidRDefault="007C35AF" w:rsidP="00B74A5F">
            <w:pPr>
              <w:widowControl w:val="0"/>
              <w:numPr>
                <w:ilvl w:val="0"/>
                <w:numId w:val="3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произнесение гласных и их сочетаний с изменением силы и высоты голоса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2. Работа над дыханием:</w:t>
            </w:r>
          </w:p>
          <w:p w:rsidR="007C35AF" w:rsidRPr="007C35AF" w:rsidRDefault="007C35AF" w:rsidP="00B74A5F">
            <w:pPr>
              <w:widowControl w:val="0"/>
              <w:numPr>
                <w:ilvl w:val="0"/>
                <w:numId w:val="3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выработка плавного длительного выдоха</w:t>
            </w:r>
          </w:p>
          <w:p w:rsidR="007C35AF" w:rsidRPr="007C35AF" w:rsidRDefault="007C35AF" w:rsidP="00B74A5F">
            <w:pPr>
              <w:widowControl w:val="0"/>
              <w:numPr>
                <w:ilvl w:val="0"/>
                <w:numId w:val="3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работа над силой выдоха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Различение теплой – холодной воздушной струи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C35AF" w:rsidRPr="007C35AF" w:rsidTr="00433524"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3-й этап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Авто-мати-зация поста-влен-ного звука в речи,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разви-тие </w:t>
            </w:r>
            <w:r w:rsidRPr="007C35A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фонематичес-кого восприятия, фонематичес-ких 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предс-тавле-ний 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и 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анали-тико-синте-тичес-кой деяте-льнос-ти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Работа над звуком: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1. Звук в слоге:</w:t>
            </w:r>
          </w:p>
          <w:p w:rsidR="007C35AF" w:rsidRPr="007C35AF" w:rsidRDefault="007C35AF" w:rsidP="00B74A5F">
            <w:pPr>
              <w:widowControl w:val="0"/>
              <w:numPr>
                <w:ilvl w:val="0"/>
                <w:numId w:val="3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открытом</w:t>
            </w:r>
          </w:p>
          <w:p w:rsidR="007C35AF" w:rsidRPr="007C35AF" w:rsidRDefault="007C35AF" w:rsidP="00B74A5F">
            <w:pPr>
              <w:widowControl w:val="0"/>
              <w:numPr>
                <w:ilvl w:val="0"/>
                <w:numId w:val="3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закрытом</w:t>
            </w:r>
          </w:p>
          <w:p w:rsidR="007C35AF" w:rsidRPr="007C35AF" w:rsidRDefault="007C35AF" w:rsidP="00B74A5F">
            <w:pPr>
              <w:widowControl w:val="0"/>
              <w:numPr>
                <w:ilvl w:val="0"/>
                <w:numId w:val="3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звукосочетаниях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2. Звук в слове:</w:t>
            </w:r>
          </w:p>
          <w:p w:rsidR="007C35AF" w:rsidRPr="007C35AF" w:rsidRDefault="007C35AF" w:rsidP="00B74A5F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начале</w:t>
            </w:r>
          </w:p>
          <w:p w:rsidR="007C35AF" w:rsidRPr="007C35AF" w:rsidRDefault="007C35AF" w:rsidP="00B74A5F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середине</w:t>
            </w:r>
          </w:p>
          <w:p w:rsidR="007C35AF" w:rsidRPr="007C35AF" w:rsidRDefault="007C35AF" w:rsidP="00B74A5F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конце</w:t>
            </w:r>
          </w:p>
          <w:p w:rsidR="007C35AF" w:rsidRPr="007C35AF" w:rsidRDefault="007C35AF" w:rsidP="00B74A5F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сочетаниях с гласными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3. Звук в предложении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4. Звук в тексте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5. Пословицы, поговорки, стихи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lastRenderedPageBreak/>
              <w:t>6. Скороговорки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 Произнесение слов, слогов и предложений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 Работа с таблицами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 Работа с игровым материалом, картинками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 Чтение текстов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 Работа с деформированным текстом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6. Заучивание и прогoваривание пословиц, чистоговорок, поговорок, стихов и скороговорок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Слоговые таблицы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Игрушки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Игры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Предметные картинки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Сюжетныкартинки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Картинки к загадкам и скороговоркам</w:t>
            </w:r>
          </w:p>
        </w:tc>
      </w:tr>
      <w:tr w:rsidR="007C35AF" w:rsidRPr="007C35AF" w:rsidTr="00433524"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AF" w:rsidRPr="007C35AF" w:rsidRDefault="007C35AF" w:rsidP="007C35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Развитие фонематического восприятия, аналитико-синтетической деятельности и фонематических представлений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1. Узнавание звука на фоне слога, слова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 Поднять руку на заранее обусловленный звук, слог, слово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 Запомнить со слуха и повторить ряд слогов, слов в определённой последовательности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 Запомнить первый названный звук, слог, слово в ряду звуков, слогов, слов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 Игра «Услышь своё имя»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 Удержать в памяти ряды слогов, слов (воспроизведение показом картинок)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6. Отхлопать ритмическую структуру слова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Сигнальные карточки</w:t>
            </w:r>
          </w:p>
        </w:tc>
      </w:tr>
      <w:tr w:rsidR="007C35AF" w:rsidRPr="007C35AF" w:rsidTr="00433524">
        <w:trPr>
          <w:cantSplit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AF" w:rsidRPr="007C35AF" w:rsidRDefault="007C35AF" w:rsidP="007C35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2. Формирование фонематического анализа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 Определить первый звук в слоге, слове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 Определить последний звук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 Назвать все входящие в слово звуки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 Определить количество звуков, слогов, слов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 Назвать звуки по порядку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6. Назвать, какой звук стоит перед данным и после него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Мячи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Флажки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«Светофор-чики»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Конверты с кружками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Предметные картинки</w:t>
            </w:r>
          </w:p>
        </w:tc>
      </w:tr>
      <w:tr w:rsidR="007C35AF" w:rsidRPr="007C35AF" w:rsidTr="00433524">
        <w:trPr>
          <w:cantSplit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AF" w:rsidRPr="007C35AF" w:rsidRDefault="007C35AF" w:rsidP="007C35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3. Развитие синтетической деятельности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 Составить из названных звуков слог, слово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 Игра с мячом «Доскажи словечко»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 Составить из букв разрезной азбуки слово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 Игра «Умный телефон»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Наборное магнитное полотно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Коробка с разрезными буквами, слогами</w:t>
            </w:r>
          </w:p>
        </w:tc>
      </w:tr>
      <w:tr w:rsidR="007C35AF" w:rsidRPr="007C35AF" w:rsidTr="00433524"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AF" w:rsidRPr="007C35AF" w:rsidRDefault="007C35AF" w:rsidP="007C35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4. Развитие фонематических представлений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 Подобрать слово на заданный звук, слог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 Придумать слово по количеству звуков, слогов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 Подобрать картинки на звук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4. Преобразовать слова</w:t>
            </w:r>
          </w:p>
          <w:p w:rsidR="007C35AF" w:rsidRPr="007C35AF" w:rsidRDefault="007C35AF" w:rsidP="00B74A5F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добавить начальный или конечный звук</w:t>
            </w:r>
          </w:p>
          <w:p w:rsidR="007C35AF" w:rsidRPr="007C35AF" w:rsidRDefault="007C35AF" w:rsidP="00B74A5F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изменить гласный или согласный</w:t>
            </w:r>
          </w:p>
          <w:p w:rsidR="007C35AF" w:rsidRPr="007C35AF" w:rsidRDefault="007C35AF" w:rsidP="00B74A5F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назвать слово, в котором звуки расположены в обратном порядке</w:t>
            </w:r>
          </w:p>
          <w:p w:rsidR="007C35AF" w:rsidRPr="007C35AF" w:rsidRDefault="007C35AF" w:rsidP="00B74A5F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работать с использованием схем (вписать буквы в кружки)</w:t>
            </w:r>
          </w:p>
          <w:p w:rsidR="007C35AF" w:rsidRPr="007C35AF" w:rsidRDefault="007C35AF" w:rsidP="00B74A5F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разгадать ребусы, шарады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Картин.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материал для авт-ции поставлен-ных </w:t>
            </w: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звуков, альбом для закрепления поставлен-ных звуков, логопедическое лото на авт-цию и диф-цию звуков, папки с речевым материалом для авт-ции и диф-ции поставлен-ных звуков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C35AF" w:rsidRPr="007C35AF" w:rsidTr="00433524"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AF" w:rsidRPr="007C35AF" w:rsidRDefault="007C35AF" w:rsidP="007C35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5. Дифференциация смешиваемых звуков (слуховая)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 Пересказ различных текстов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 Составление рассказов:</w:t>
            </w:r>
          </w:p>
          <w:p w:rsidR="007C35AF" w:rsidRPr="007C35AF" w:rsidRDefault="007C35AF" w:rsidP="00B74A5F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 опорным словам</w:t>
            </w:r>
          </w:p>
          <w:p w:rsidR="007C35AF" w:rsidRPr="007C35AF" w:rsidRDefault="007C35AF" w:rsidP="00B74A5F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 сюжетным картинкам</w:t>
            </w:r>
          </w:p>
          <w:p w:rsidR="007C35AF" w:rsidRPr="007C35AF" w:rsidRDefault="007C35AF" w:rsidP="00B74A5F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 заданную тему</w:t>
            </w:r>
          </w:p>
          <w:p w:rsidR="007C35AF" w:rsidRPr="007C35AF" w:rsidRDefault="007C35AF" w:rsidP="00B74A5F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придумывание части рассказа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 Инсценирование сказок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 Работа со сказками-фильмами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Игрушки, сюжетные картинки,</w:t>
            </w:r>
          </w:p>
          <w:p w:rsidR="007C35AF" w:rsidRPr="007C35AF" w:rsidRDefault="007C35AF" w:rsidP="007C35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картинки по развитию речи, настольный театр,  сборники по исправле-нию недостатков произноше-ния</w:t>
            </w:r>
          </w:p>
        </w:tc>
      </w:tr>
    </w:tbl>
    <w:p w:rsidR="007C35AF" w:rsidRPr="007C35AF" w:rsidRDefault="007C35AF" w:rsidP="007C35A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493" w:tblpY="19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4536"/>
        <w:gridCol w:w="3260"/>
        <w:gridCol w:w="1276"/>
      </w:tblGrid>
      <w:tr w:rsidR="002F6B59" w:rsidRPr="002F6B59" w:rsidTr="00433524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59" w:rsidRPr="002F6B59" w:rsidRDefault="002F6B59" w:rsidP="002F6B5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F6B59" w:rsidRPr="002F6B59" w:rsidRDefault="002F6B59" w:rsidP="002F6B5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/>
                <w:bCs/>
                <w:color w:val="000000"/>
              </w:rPr>
              <w:t>Сонорная групп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 звуков ([р], [р`], [л], [л`])</w:t>
            </w:r>
          </w:p>
        </w:tc>
      </w:tr>
      <w:tr w:rsidR="002F6B59" w:rsidRPr="002F6B59" w:rsidTr="004335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Этапы работы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Содержание работы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Виды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Оборудова-ние</w:t>
            </w:r>
          </w:p>
        </w:tc>
      </w:tr>
      <w:tr w:rsidR="002F6B59" w:rsidRPr="002F6B59" w:rsidTr="00433524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 xml:space="preserve">   1-й  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 xml:space="preserve"> этап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Разви-тие общей и рече-вой мото-рики.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i/>
                <w:color w:val="000000"/>
              </w:rPr>
              <w:lastRenderedPageBreak/>
              <w:t xml:space="preserve">Развитие общей моторики 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i/>
                <w:color w:val="000000"/>
              </w:rPr>
              <w:t>(для дислаликов и дизартриков)</w:t>
            </w:r>
          </w:p>
          <w:p w:rsidR="002F6B59" w:rsidRPr="002F6B59" w:rsidRDefault="002F6B59" w:rsidP="00B74A5F">
            <w:pPr>
              <w:widowControl w:val="0"/>
              <w:numPr>
                <w:ilvl w:val="0"/>
                <w:numId w:val="38"/>
              </w:num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lastRenderedPageBreak/>
              <w:t>Ходьба</w:t>
            </w:r>
          </w:p>
          <w:p w:rsidR="002F6B59" w:rsidRPr="002F6B59" w:rsidRDefault="002F6B59" w:rsidP="00B74A5F">
            <w:pPr>
              <w:widowControl w:val="0"/>
              <w:numPr>
                <w:ilvl w:val="0"/>
                <w:numId w:val="38"/>
              </w:num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Гимнастика рук и ног</w:t>
            </w:r>
          </w:p>
          <w:p w:rsidR="002F6B59" w:rsidRPr="002F6B59" w:rsidRDefault="002F6B59" w:rsidP="00B74A5F">
            <w:pPr>
              <w:widowControl w:val="0"/>
              <w:numPr>
                <w:ilvl w:val="0"/>
                <w:numId w:val="38"/>
              </w:num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Гимнастика туловища</w:t>
            </w:r>
          </w:p>
          <w:p w:rsidR="002F6B59" w:rsidRPr="002F6B59" w:rsidRDefault="002F6B59" w:rsidP="00B74A5F">
            <w:pPr>
              <w:widowControl w:val="0"/>
              <w:numPr>
                <w:ilvl w:val="0"/>
                <w:numId w:val="38"/>
              </w:num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Комплексная гимнастика конечностей и туловища</w:t>
            </w:r>
          </w:p>
          <w:p w:rsidR="002F6B59" w:rsidRPr="002F6B59" w:rsidRDefault="002F6B59" w:rsidP="00B74A5F">
            <w:pPr>
              <w:widowControl w:val="0"/>
              <w:numPr>
                <w:ilvl w:val="0"/>
                <w:numId w:val="38"/>
              </w:num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Упражнения мышц плечевого пояса, шеи и глотки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59" w:rsidRPr="002F6B59" w:rsidRDefault="002F6B59" w:rsidP="00B74A5F">
            <w:pPr>
              <w:widowControl w:val="0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lastRenderedPageBreak/>
              <w:t>Выполнение гимнастических упражнений</w:t>
            </w:r>
          </w:p>
          <w:p w:rsidR="002F6B59" w:rsidRPr="002F6B59" w:rsidRDefault="002F6B59" w:rsidP="00B74A5F">
            <w:pPr>
              <w:widowControl w:val="0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 xml:space="preserve">Игры на развитие </w:t>
            </w:r>
            <w:r w:rsidRPr="002F6B59">
              <w:rPr>
                <w:rFonts w:ascii="Times New Roman" w:hAnsi="Times New Roman" w:cs="Times New Roman"/>
                <w:bCs/>
                <w:color w:val="000000"/>
              </w:rPr>
              <w:lastRenderedPageBreak/>
              <w:t>координации и чувства ритма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2F6B59" w:rsidRPr="002F6B59" w:rsidTr="00433524">
        <w:trPr>
          <w:trHeight w:val="468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B59" w:rsidRPr="002F6B59" w:rsidRDefault="002F6B59" w:rsidP="002F6B5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   Развитие мелких движений кистей рук и пальцев (для дизартриков)</w:t>
            </w:r>
          </w:p>
          <w:p w:rsidR="002F6B59" w:rsidRPr="002F6B59" w:rsidRDefault="002F6B59" w:rsidP="002F6B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1. Упражнения «Рыбка», «Бинокль», «Очки», «Флажок», «Веер» (для пальцев),  проба «ребро – кулак – ладонь»</w:t>
            </w:r>
          </w:p>
          <w:p w:rsidR="002F6B59" w:rsidRPr="002F6B59" w:rsidRDefault="002F6B59" w:rsidP="002F6B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2.  Вычерчивание фигур</w:t>
            </w:r>
          </w:p>
          <w:p w:rsidR="002F6B59" w:rsidRPr="002F6B59" w:rsidRDefault="002F6B59" w:rsidP="002F6B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3.  Обведение шаблонов</w:t>
            </w:r>
          </w:p>
          <w:p w:rsidR="002F6B59" w:rsidRPr="002F6B59" w:rsidRDefault="002F6B59" w:rsidP="002F6B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4.  Вырезание ножницами различных фигур</w:t>
            </w:r>
          </w:p>
          <w:p w:rsidR="002F6B59" w:rsidRPr="002F6B59" w:rsidRDefault="002F6B59" w:rsidP="002F6B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5.  Разбирание по сортам семян, по  цвету мозаик</w:t>
            </w:r>
          </w:p>
          <w:p w:rsidR="002F6B59" w:rsidRPr="002F6B59" w:rsidRDefault="002F6B59" w:rsidP="002F6B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6.  Лепка, штриховка, рисование по пунктиру</w:t>
            </w:r>
          </w:p>
          <w:p w:rsidR="002F6B59" w:rsidRPr="002F6B59" w:rsidRDefault="002F6B59" w:rsidP="002F6B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7.Складывание ладоней перед собой и постукивание пальцами каждой пары</w:t>
            </w:r>
          </w:p>
          <w:p w:rsidR="002F6B59" w:rsidRPr="002F6B59" w:rsidRDefault="002F6B59" w:rsidP="002F6B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 xml:space="preserve">8.  Показывание пальцев по два и по три 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9. Сжимание резиновой груши при одновременном направлении воздушной струи на определенные цели.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59" w:rsidRPr="002F6B59" w:rsidRDefault="002F6B59" w:rsidP="00B74A5F">
            <w:pPr>
              <w:widowControl w:val="0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Выполнение упражнений с воспитателем по заданию логопеда</w:t>
            </w:r>
          </w:p>
          <w:p w:rsidR="002F6B59" w:rsidRPr="002F6B59" w:rsidRDefault="002F6B59" w:rsidP="00B74A5F">
            <w:pPr>
              <w:widowControl w:val="0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Выполнение заданий в группе под наблюдением логопеда</w:t>
            </w:r>
          </w:p>
          <w:p w:rsidR="002F6B59" w:rsidRPr="002F6B59" w:rsidRDefault="002F6B59" w:rsidP="00B74A5F">
            <w:pPr>
              <w:widowControl w:val="0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Самостоятельная работа дома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Комплекты пластинок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Ножницы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Трафареты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Мозаики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Мячи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Резиновая груша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Пластилин, скакалки</w:t>
            </w:r>
          </w:p>
        </w:tc>
      </w:tr>
      <w:tr w:rsidR="002F6B59" w:rsidRPr="002F6B59" w:rsidTr="00433524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B59" w:rsidRPr="002F6B59" w:rsidRDefault="002F6B59" w:rsidP="002F6B5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i/>
                <w:color w:val="000000"/>
              </w:rPr>
              <w:t>1. Игры, направленные на развитие зрительного внимания и памяти:</w:t>
            </w:r>
          </w:p>
          <w:p w:rsidR="002F6B59" w:rsidRPr="002F6B59" w:rsidRDefault="002F6B59" w:rsidP="00B74A5F">
            <w:pPr>
              <w:widowControl w:val="0"/>
              <w:numPr>
                <w:ilvl w:val="0"/>
                <w:numId w:val="24"/>
              </w:numPr>
              <w:tabs>
                <w:tab w:val="num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«Делай так»</w:t>
            </w:r>
          </w:p>
          <w:p w:rsidR="002F6B59" w:rsidRPr="002F6B59" w:rsidRDefault="002F6B59" w:rsidP="00B74A5F">
            <w:pPr>
              <w:widowControl w:val="0"/>
              <w:numPr>
                <w:ilvl w:val="0"/>
                <w:numId w:val="24"/>
              </w:numPr>
              <w:tabs>
                <w:tab w:val="num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«Что изменилось?»</w:t>
            </w:r>
          </w:p>
          <w:p w:rsidR="002F6B59" w:rsidRPr="002F6B59" w:rsidRDefault="002F6B59" w:rsidP="00B74A5F">
            <w:pPr>
              <w:widowControl w:val="0"/>
              <w:numPr>
                <w:ilvl w:val="0"/>
                <w:numId w:val="24"/>
              </w:numPr>
              <w:tabs>
                <w:tab w:val="num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«Чего не стало?»</w:t>
            </w:r>
          </w:p>
          <w:p w:rsidR="002F6B59" w:rsidRPr="002F6B59" w:rsidRDefault="002F6B59" w:rsidP="00B74A5F">
            <w:pPr>
              <w:widowControl w:val="0"/>
              <w:numPr>
                <w:ilvl w:val="0"/>
                <w:numId w:val="24"/>
              </w:numPr>
              <w:tabs>
                <w:tab w:val="num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«Составление целого предмета из частей»</w:t>
            </w:r>
          </w:p>
          <w:p w:rsidR="002F6B59" w:rsidRPr="002F6B59" w:rsidRDefault="002F6B59" w:rsidP="00B74A5F">
            <w:pPr>
              <w:widowControl w:val="0"/>
              <w:numPr>
                <w:ilvl w:val="0"/>
                <w:numId w:val="24"/>
              </w:numPr>
              <w:tabs>
                <w:tab w:val="num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«Найди фигурку по подобию»</w:t>
            </w:r>
          </w:p>
          <w:p w:rsidR="002F6B59" w:rsidRPr="002F6B59" w:rsidRDefault="002F6B59" w:rsidP="00B74A5F">
            <w:pPr>
              <w:widowControl w:val="0"/>
              <w:numPr>
                <w:ilvl w:val="0"/>
                <w:numId w:val="24"/>
              </w:numPr>
              <w:tabs>
                <w:tab w:val="num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«Кто больше запомнит или увидит».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i/>
                <w:color w:val="000000"/>
              </w:rPr>
              <w:t>2. Игры, направленные на развитие слухового внимания и памяти:</w:t>
            </w:r>
          </w:p>
          <w:p w:rsidR="002F6B59" w:rsidRPr="002F6B59" w:rsidRDefault="002F6B59" w:rsidP="00B74A5F">
            <w:pPr>
              <w:widowControl w:val="0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«Угадай, чей голос»</w:t>
            </w:r>
          </w:p>
          <w:p w:rsidR="002F6B59" w:rsidRPr="002F6B59" w:rsidRDefault="002F6B59" w:rsidP="00B74A5F">
            <w:pPr>
              <w:widowControl w:val="0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«Улиточка», «Лягушка»</w:t>
            </w:r>
          </w:p>
          <w:p w:rsidR="002F6B59" w:rsidRPr="002F6B59" w:rsidRDefault="002F6B59" w:rsidP="00B74A5F">
            <w:pPr>
              <w:widowControl w:val="0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 xml:space="preserve">«Улови шепот», «Скажи, что звучит» </w:t>
            </w:r>
          </w:p>
          <w:p w:rsidR="002F6B59" w:rsidRPr="002F6B59" w:rsidRDefault="002F6B59" w:rsidP="00B74A5F">
            <w:pPr>
              <w:widowControl w:val="0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«Где позвонили?»</w:t>
            </w:r>
          </w:p>
          <w:p w:rsidR="002F6B59" w:rsidRPr="002F6B59" w:rsidRDefault="002F6B59" w:rsidP="00B74A5F">
            <w:pPr>
              <w:widowControl w:val="0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«Жмурки с голосом»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  <w:p w:rsidR="002F6B59" w:rsidRPr="002F6B59" w:rsidRDefault="002F6B59" w:rsidP="00B74A5F">
            <w:pPr>
              <w:widowControl w:val="0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Выполнение упражнений с воспитателем по заданию логопеда</w:t>
            </w:r>
          </w:p>
          <w:p w:rsidR="002F6B59" w:rsidRPr="002F6B59" w:rsidRDefault="002F6B59" w:rsidP="00B74A5F">
            <w:pPr>
              <w:widowControl w:val="0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Выполнение заданий в группе под наблюдением логопеда</w:t>
            </w:r>
          </w:p>
          <w:p w:rsidR="002F6B59" w:rsidRPr="002F6B59" w:rsidRDefault="002F6B59" w:rsidP="00B74A5F">
            <w:pPr>
              <w:widowControl w:val="0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Самостоятельная работа дома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Предметные картинки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Игрушки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Дидактичес-кие игры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Звучащие игрушки</w:t>
            </w:r>
          </w:p>
        </w:tc>
      </w:tr>
      <w:tr w:rsidR="002F6B59" w:rsidRPr="002F6B59" w:rsidTr="00433524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B59" w:rsidRPr="002F6B59" w:rsidRDefault="002F6B59" w:rsidP="002F6B5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i/>
                <w:color w:val="000000"/>
              </w:rPr>
              <w:t>Развитие подвижности артикуляционного аппарата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1. Упражнения, направленные на развитие подвижности губ:</w:t>
            </w:r>
          </w:p>
          <w:p w:rsidR="002F6B59" w:rsidRPr="002F6B59" w:rsidRDefault="002F6B59" w:rsidP="00B74A5F">
            <w:pPr>
              <w:widowControl w:val="0"/>
              <w:numPr>
                <w:ilvl w:val="0"/>
                <w:numId w:val="42"/>
              </w:num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«Оскал»</w:t>
            </w:r>
          </w:p>
          <w:p w:rsidR="002F6B59" w:rsidRPr="002F6B59" w:rsidRDefault="002F6B59" w:rsidP="00B74A5F">
            <w:pPr>
              <w:widowControl w:val="0"/>
              <w:numPr>
                <w:ilvl w:val="0"/>
                <w:numId w:val="42"/>
              </w:num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«Хоботок»</w:t>
            </w:r>
          </w:p>
          <w:p w:rsidR="002F6B59" w:rsidRPr="002F6B59" w:rsidRDefault="002F6B59" w:rsidP="00B74A5F">
            <w:pPr>
              <w:widowControl w:val="0"/>
              <w:numPr>
                <w:ilvl w:val="0"/>
                <w:numId w:val="42"/>
              </w:num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«Хоботок» с последующим «оскалом»</w:t>
            </w:r>
          </w:p>
          <w:p w:rsidR="002F6B59" w:rsidRPr="002F6B59" w:rsidRDefault="002F6B59" w:rsidP="00B74A5F">
            <w:pPr>
              <w:widowControl w:val="0"/>
              <w:numPr>
                <w:ilvl w:val="0"/>
                <w:numId w:val="42"/>
              </w:num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«Трубочка»</w:t>
            </w:r>
          </w:p>
          <w:p w:rsidR="002F6B59" w:rsidRPr="002F6B59" w:rsidRDefault="002F6B59" w:rsidP="00B74A5F">
            <w:pPr>
              <w:widowControl w:val="0"/>
              <w:numPr>
                <w:ilvl w:val="0"/>
                <w:numId w:val="42"/>
              </w:num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раздельное поднимание верхней губы и опускание нижней губы</w:t>
            </w:r>
          </w:p>
          <w:p w:rsidR="002F6B59" w:rsidRPr="002F6B59" w:rsidRDefault="002F6B59" w:rsidP="00B74A5F">
            <w:pPr>
              <w:widowControl w:val="0"/>
              <w:numPr>
                <w:ilvl w:val="0"/>
                <w:numId w:val="42"/>
              </w:num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lastRenderedPageBreak/>
              <w:t>удерживание бумажных трубочек</w:t>
            </w:r>
          </w:p>
          <w:p w:rsidR="002F6B59" w:rsidRPr="002F6B59" w:rsidRDefault="002F6B59" w:rsidP="00B74A5F">
            <w:pPr>
              <w:widowControl w:val="0"/>
              <w:numPr>
                <w:ilvl w:val="0"/>
                <w:numId w:val="42"/>
              </w:num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комбинированные упражнения под счёт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2. Упражнения, направленные на развитие подвижности мышц языка:</w:t>
            </w:r>
          </w:p>
          <w:p w:rsidR="002F6B59" w:rsidRPr="002F6B59" w:rsidRDefault="002F6B59" w:rsidP="00B74A5F">
            <w:pPr>
              <w:widowControl w:val="0"/>
              <w:numPr>
                <w:ilvl w:val="0"/>
                <w:numId w:val="43"/>
              </w:num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язык широкий («лопаткой»)</w:t>
            </w:r>
          </w:p>
          <w:p w:rsidR="002F6B59" w:rsidRPr="002F6B59" w:rsidRDefault="002F6B59" w:rsidP="00B74A5F">
            <w:pPr>
              <w:widowControl w:val="0"/>
              <w:numPr>
                <w:ilvl w:val="0"/>
                <w:numId w:val="43"/>
              </w:num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язык узкий («жалом»)</w:t>
            </w:r>
          </w:p>
          <w:p w:rsidR="002F6B59" w:rsidRPr="002F6B59" w:rsidRDefault="002F6B59" w:rsidP="00B74A5F">
            <w:pPr>
              <w:widowControl w:val="0"/>
              <w:numPr>
                <w:ilvl w:val="0"/>
                <w:numId w:val="43"/>
              </w:num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поочерёдное высовывание языка («лопаткой», «жалом») 4-5 раз подряд</w:t>
            </w:r>
          </w:p>
          <w:p w:rsidR="002F6B59" w:rsidRPr="002F6B59" w:rsidRDefault="002F6B59" w:rsidP="00B74A5F">
            <w:pPr>
              <w:widowControl w:val="0"/>
              <w:numPr>
                <w:ilvl w:val="0"/>
                <w:numId w:val="43"/>
              </w:num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поднимание и опускание языка за верхние и нижние зубы</w:t>
            </w:r>
          </w:p>
          <w:p w:rsidR="002F6B59" w:rsidRPr="002F6B59" w:rsidRDefault="002F6B59" w:rsidP="00B74A5F">
            <w:pPr>
              <w:widowControl w:val="0"/>
              <w:numPr>
                <w:ilvl w:val="0"/>
                <w:numId w:val="43"/>
              </w:num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язык вправо – влево</w:t>
            </w:r>
          </w:p>
          <w:p w:rsidR="002F6B59" w:rsidRPr="002F6B59" w:rsidRDefault="002F6B59" w:rsidP="00B74A5F">
            <w:pPr>
              <w:widowControl w:val="0"/>
              <w:numPr>
                <w:ilvl w:val="0"/>
                <w:numId w:val="43"/>
              </w:num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втягивание и вытягивание широкого языка</w:t>
            </w:r>
          </w:p>
          <w:p w:rsidR="002F6B59" w:rsidRPr="002F6B59" w:rsidRDefault="002F6B59" w:rsidP="00B74A5F">
            <w:pPr>
              <w:widowControl w:val="0"/>
              <w:numPr>
                <w:ilvl w:val="0"/>
                <w:numId w:val="43"/>
              </w:num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удерживание языка в состоянии покоя</w:t>
            </w:r>
          </w:p>
          <w:p w:rsidR="002F6B59" w:rsidRPr="002F6B59" w:rsidRDefault="002F6B59" w:rsidP="00B74A5F">
            <w:pPr>
              <w:widowControl w:val="0"/>
              <w:numPr>
                <w:ilvl w:val="0"/>
                <w:numId w:val="43"/>
              </w:num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присасывание спинки языка к нёбу</w:t>
            </w:r>
          </w:p>
          <w:p w:rsidR="002F6B59" w:rsidRPr="002F6B59" w:rsidRDefault="002F6B59" w:rsidP="00B74A5F">
            <w:pPr>
              <w:widowControl w:val="0"/>
              <w:numPr>
                <w:ilvl w:val="0"/>
                <w:numId w:val="43"/>
              </w:num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прищелкивание</w:t>
            </w:r>
          </w:p>
          <w:p w:rsidR="002F6B59" w:rsidRPr="002F6B59" w:rsidRDefault="002F6B59" w:rsidP="00B74A5F">
            <w:pPr>
              <w:widowControl w:val="0"/>
              <w:numPr>
                <w:ilvl w:val="0"/>
                <w:numId w:val="43"/>
              </w:num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комбинированные упражнения для языка и нижней челюсти.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1.Упражнения перед зеркалом 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 xml:space="preserve">   (сопряжённые и отражённые) 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2.Самостоятельные упражнения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3. Отработка артикуляционных движений под счёт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4. Выработка кинестетических ощущений для данного звука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 xml:space="preserve">5. Отработка артикуляционных движений без опоры на </w:t>
            </w:r>
            <w:r w:rsidRPr="002F6B59">
              <w:rPr>
                <w:rFonts w:ascii="Times New Roman" w:hAnsi="Times New Roman" w:cs="Times New Roman"/>
                <w:bCs/>
                <w:color w:val="000000"/>
              </w:rPr>
              <w:lastRenderedPageBreak/>
              <w:t>зрительный анализатор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6. Имитационные игры («Моторчик», «Рокот самолёта», «Барабанчик», «Цоканье лошадки»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 xml:space="preserve">Настенное зеркало 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 xml:space="preserve"> Индиви-дуальные зеркала 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 xml:space="preserve"> Марлевые салфетки 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 xml:space="preserve"> Бумажные </w:t>
            </w:r>
            <w:r w:rsidRPr="002F6B59">
              <w:rPr>
                <w:rFonts w:ascii="Times New Roman" w:hAnsi="Times New Roman" w:cs="Times New Roman"/>
                <w:bCs/>
                <w:color w:val="000000"/>
              </w:rPr>
              <w:lastRenderedPageBreak/>
              <w:t>трубочки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2F6B59" w:rsidRPr="002F6B59" w:rsidTr="00433524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2-й этап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Поста-новка и коррек-ция звука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Знакомство с артикуляцией звука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1. Показ артикуляции перед зеркалом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2. Показ профиля данного звука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3. Показ положения языка кистью руки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4. Наглядная демонстрация вибрации языка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5.Закрепление артикуляционных упражнении.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6. Работа с профилями гласных звуков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Зеркала настольные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Зеркало настенное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Профили звуков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Шпатели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Игровой материал</w:t>
            </w:r>
          </w:p>
        </w:tc>
      </w:tr>
      <w:tr w:rsidR="002F6B59" w:rsidRPr="002F6B59" w:rsidTr="00433524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B59" w:rsidRPr="002F6B59" w:rsidRDefault="002F6B59" w:rsidP="002F6B5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i/>
                <w:color w:val="000000"/>
              </w:rPr>
              <w:t>Специальные упражнения для звука [Р]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i/>
                <w:color w:val="000000"/>
              </w:rPr>
              <w:t>1. Работа над вспомогательными звуками:</w:t>
            </w:r>
          </w:p>
          <w:p w:rsidR="002F6B59" w:rsidRPr="002F6B59" w:rsidRDefault="002F6B59" w:rsidP="00B74A5F">
            <w:pPr>
              <w:widowControl w:val="0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многократные удары кончика языка у верхних дёсен (шёпотное «т - т - т»)</w:t>
            </w:r>
          </w:p>
          <w:p w:rsidR="002F6B59" w:rsidRPr="002F6B59" w:rsidRDefault="002F6B59" w:rsidP="00B74A5F">
            <w:pPr>
              <w:widowControl w:val="0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присоединение голоса (даёт «д - д - д»)</w:t>
            </w:r>
          </w:p>
          <w:p w:rsidR="002F6B59" w:rsidRPr="002F6B59" w:rsidRDefault="002F6B59" w:rsidP="00B74A5F">
            <w:pPr>
              <w:widowControl w:val="0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выполнение сильного задувания, вызывающего дрожание кончика языка («т - т - т - ттрррр»)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i/>
                <w:color w:val="000000"/>
              </w:rPr>
              <w:t>2. Механическая помощь при постановке звука:</w:t>
            </w:r>
          </w:p>
          <w:p w:rsidR="002F6B59" w:rsidRPr="002F6B59" w:rsidRDefault="002F6B59" w:rsidP="00B74A5F">
            <w:pPr>
              <w:widowControl w:val="0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удерживание кончика языка у верхних десен шпателем</w:t>
            </w:r>
          </w:p>
          <w:p w:rsidR="002F6B59" w:rsidRPr="002F6B59" w:rsidRDefault="002F6B59" w:rsidP="00B74A5F">
            <w:pPr>
              <w:widowControl w:val="0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вызывание дрожания кончика языка от звуков «зззз», «жжжж», чаще «дддд» (упражнение «Балалайка»)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Игры, направленные на развитие артикуляционной моторики:</w:t>
            </w:r>
          </w:p>
          <w:p w:rsidR="002F6B59" w:rsidRPr="002F6B59" w:rsidRDefault="002F6B59" w:rsidP="00B74A5F">
            <w:pPr>
              <w:widowControl w:val="0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игры на выработку вибраторных движений кончика языка</w:t>
            </w:r>
          </w:p>
          <w:p w:rsidR="002F6B59" w:rsidRPr="002F6B59" w:rsidRDefault="002F6B59" w:rsidP="00B74A5F">
            <w:pPr>
              <w:widowControl w:val="0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работа над силой выдоха</w:t>
            </w:r>
          </w:p>
          <w:p w:rsidR="002F6B59" w:rsidRPr="002F6B59" w:rsidRDefault="002F6B59" w:rsidP="00B74A5F">
            <w:pPr>
              <w:widowControl w:val="0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имитационные игры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Полоски бумаги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Карандаши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Пробирки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Соломинки разных размеров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Лодочки разных размеров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Воздушные шарики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Игрушка «тещин язык»</w:t>
            </w:r>
          </w:p>
        </w:tc>
      </w:tr>
      <w:tr w:rsidR="002F6B59" w:rsidRPr="002F6B59" w:rsidTr="00433524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B59" w:rsidRPr="002F6B59" w:rsidRDefault="002F6B59" w:rsidP="002F6B5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   Специальные упражнения для дизартриков (дополнительно)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1. Игра в «болтушку» или «индюшку», где высунут язык и на звук «А» болтается между зубами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2. «Фырканье лошади» - тип кучерского «р»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(«тпppp» -  задувание и дрожание обеих губ)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3. Растягивание уздечки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в случае бокового произношения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2F6B59" w:rsidRPr="002F6B59" w:rsidTr="00433524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B59" w:rsidRPr="002F6B59" w:rsidRDefault="002F6B59" w:rsidP="002F6B5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i/>
                <w:color w:val="000000"/>
              </w:rPr>
              <w:t>Специальные упражнения для звука [Л]: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П е р в ы й   с п о с о б: вызывание межзубного [Л]:</w:t>
            </w:r>
          </w:p>
          <w:p w:rsidR="002F6B59" w:rsidRPr="002F6B59" w:rsidRDefault="002F6B59" w:rsidP="00B74A5F">
            <w:pPr>
              <w:widowControl w:val="0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«Улыбка»</w:t>
            </w:r>
          </w:p>
          <w:p w:rsidR="002F6B59" w:rsidRPr="002F6B59" w:rsidRDefault="002F6B59" w:rsidP="00B74A5F">
            <w:pPr>
              <w:widowControl w:val="0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прикусывание языка посередине и дутьё на него (язык широкий)</w:t>
            </w:r>
          </w:p>
          <w:p w:rsidR="002F6B59" w:rsidRPr="002F6B59" w:rsidRDefault="002F6B59" w:rsidP="00B74A5F">
            <w:pPr>
              <w:widowControl w:val="0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так же с последующей артикуляцией гласных без участия голоса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В т о р о й   с п о с о б: постановка звука [Л] от вспомогательных звуков [А] или [Ы]:</w:t>
            </w:r>
          </w:p>
          <w:p w:rsidR="002F6B59" w:rsidRPr="002F6B59" w:rsidRDefault="002F6B59" w:rsidP="00B74A5F">
            <w:pPr>
              <w:widowControl w:val="0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«Качели» (для губного [Л])</w:t>
            </w:r>
          </w:p>
          <w:p w:rsidR="002F6B59" w:rsidRPr="002F6B59" w:rsidRDefault="002F6B59" w:rsidP="00B74A5F">
            <w:pPr>
              <w:widowControl w:val="0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«Качели» с одновременным произнесением  «А - А - ААА» или «ы – ы – ыыы»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Т р е т и й   с п о с о б: Механическая помощь при постановке звука: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 xml:space="preserve">прижатие шпателем </w:t>
            </w:r>
            <w:r>
              <w:rPr>
                <w:rFonts w:ascii="Times New Roman" w:hAnsi="Times New Roman" w:cs="Times New Roman"/>
                <w:bCs/>
                <w:color w:val="000000"/>
              </w:rPr>
              <w:t>широкого языка к верхним дёснам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Шпатели логопедиче-ские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Зонды логопедиче-ские массажные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Вата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Бинт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Спирт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2F6B59" w:rsidRPr="002F6B59" w:rsidTr="00433524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B59" w:rsidRPr="002F6B59" w:rsidRDefault="002F6B59" w:rsidP="002F6B5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   Koppeкция звука: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i/>
                <w:color w:val="000000"/>
              </w:rPr>
              <w:t>Работа над:</w:t>
            </w:r>
          </w:p>
          <w:p w:rsidR="002F6B59" w:rsidRPr="002F6B59" w:rsidRDefault="002F6B59" w:rsidP="00B74A5F">
            <w:pPr>
              <w:widowControl w:val="0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точностью</w:t>
            </w:r>
          </w:p>
          <w:p w:rsidR="002F6B59" w:rsidRPr="002F6B59" w:rsidRDefault="002F6B59" w:rsidP="00B74A5F">
            <w:pPr>
              <w:widowControl w:val="0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чистотой (без вспомогательных движений)</w:t>
            </w:r>
          </w:p>
          <w:p w:rsidR="002F6B59" w:rsidRPr="002F6B59" w:rsidRDefault="002F6B59" w:rsidP="00B74A5F">
            <w:pPr>
              <w:widowControl w:val="0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плавностью (без толчков)</w:t>
            </w:r>
          </w:p>
          <w:p w:rsidR="002F6B59" w:rsidRPr="002F6B59" w:rsidRDefault="002F6B59" w:rsidP="00B74A5F">
            <w:pPr>
              <w:widowControl w:val="0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силой (с напряжением)</w:t>
            </w:r>
          </w:p>
          <w:p w:rsidR="002F6B59" w:rsidRPr="002F6B59" w:rsidRDefault="002F6B59" w:rsidP="00B74A5F">
            <w:pPr>
              <w:widowControl w:val="0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темпом (от замедленного к быстрому)</w:t>
            </w:r>
          </w:p>
          <w:p w:rsidR="002F6B59" w:rsidRPr="002F6B59" w:rsidRDefault="002F6B59" w:rsidP="00B74A5F">
            <w:pPr>
              <w:widowControl w:val="0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достижение уcтoйчивости полученного результата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Игры для развития физиологического и речевого голоса и дыхания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2F6B59" w:rsidRPr="002F6B59" w:rsidTr="00433524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B59" w:rsidRPr="002F6B59" w:rsidRDefault="002F6B59" w:rsidP="002F6B5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   Специальные упражнения для дизартриков (дополнительно)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i/>
                <w:color w:val="000000"/>
              </w:rPr>
              <w:t>1. Работа над голосом:</w:t>
            </w:r>
          </w:p>
          <w:p w:rsidR="002F6B59" w:rsidRPr="002F6B59" w:rsidRDefault="002F6B59" w:rsidP="00B74A5F">
            <w:pPr>
              <w:widowControl w:val="0"/>
              <w:numPr>
                <w:ilvl w:val="0"/>
                <w:numId w:val="50"/>
              </w:num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вдох и выдох через рот с последующим прибавлением голоса</w:t>
            </w:r>
          </w:p>
          <w:p w:rsidR="002F6B59" w:rsidRPr="002F6B59" w:rsidRDefault="002F6B59" w:rsidP="00B74A5F">
            <w:pPr>
              <w:widowControl w:val="0"/>
              <w:numPr>
                <w:ilvl w:val="0"/>
                <w:numId w:val="50"/>
              </w:num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произнесение гласных и их сочетаний с изменением силы и высоты голоса.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i/>
                <w:color w:val="000000"/>
              </w:rPr>
              <w:t>2. Работа над дыханием:</w:t>
            </w:r>
          </w:p>
          <w:p w:rsidR="002F6B59" w:rsidRPr="002F6B59" w:rsidRDefault="002F6B59" w:rsidP="00B74A5F">
            <w:pPr>
              <w:widowControl w:val="0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выработка плавного длительного выдоха</w:t>
            </w:r>
          </w:p>
          <w:p w:rsidR="002F6B59" w:rsidRPr="002F6B59" w:rsidRDefault="002F6B59" w:rsidP="00B74A5F">
            <w:pPr>
              <w:widowControl w:val="0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работа над силой выдоха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2F6B59" w:rsidRPr="002F6B59" w:rsidTr="00433524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 xml:space="preserve">    3-й 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 xml:space="preserve">  этап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Авто-мати-зация пос-тав-лен-ного звука в речи, разви-тие фонемати-чес-кого восприятия, фонемати-чес-ких пред-ставлений и анали-тико-синте-тичес-кой деяте-льнос-ти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i/>
                <w:color w:val="000000"/>
              </w:rPr>
              <w:t>Работа над звуком: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i/>
                <w:color w:val="000000"/>
              </w:rPr>
              <w:t>1. Звук в слоге:</w:t>
            </w:r>
          </w:p>
          <w:p w:rsidR="002F6B59" w:rsidRPr="002F6B59" w:rsidRDefault="002F6B59" w:rsidP="00B74A5F">
            <w:pPr>
              <w:widowControl w:val="0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открытом</w:t>
            </w:r>
          </w:p>
          <w:p w:rsidR="002F6B59" w:rsidRPr="002F6B59" w:rsidRDefault="002F6B59" w:rsidP="00B74A5F">
            <w:pPr>
              <w:widowControl w:val="0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закрытом</w:t>
            </w:r>
          </w:p>
          <w:p w:rsidR="002F6B59" w:rsidRPr="002F6B59" w:rsidRDefault="002F6B59" w:rsidP="00B74A5F">
            <w:pPr>
              <w:widowControl w:val="0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в звукосочетаниях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i/>
                <w:color w:val="000000"/>
              </w:rPr>
              <w:t>2. Звук в слове:</w:t>
            </w:r>
          </w:p>
          <w:p w:rsidR="002F6B59" w:rsidRPr="002F6B59" w:rsidRDefault="002F6B59" w:rsidP="00B74A5F">
            <w:pPr>
              <w:widowControl w:val="0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в начале</w:t>
            </w:r>
          </w:p>
          <w:p w:rsidR="002F6B59" w:rsidRPr="002F6B59" w:rsidRDefault="002F6B59" w:rsidP="00B74A5F">
            <w:pPr>
              <w:widowControl w:val="0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в середине</w:t>
            </w:r>
          </w:p>
          <w:p w:rsidR="002F6B59" w:rsidRPr="002F6B59" w:rsidRDefault="002F6B59" w:rsidP="00B74A5F">
            <w:pPr>
              <w:widowControl w:val="0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в конце</w:t>
            </w:r>
          </w:p>
          <w:p w:rsidR="002F6B59" w:rsidRPr="002F6B59" w:rsidRDefault="002F6B59" w:rsidP="00B74A5F">
            <w:pPr>
              <w:widowControl w:val="0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в сочетаниях с гласными.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i/>
                <w:color w:val="000000"/>
              </w:rPr>
              <w:t>3. Звук в предложении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i/>
                <w:color w:val="000000"/>
              </w:rPr>
              <w:t>4. Звук в тексте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i/>
                <w:color w:val="000000"/>
              </w:rPr>
              <w:t>5. Пословицы, поговорки, стихи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i/>
                <w:color w:val="000000"/>
              </w:rPr>
              <w:t>6. Скороговорки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1. Произнесение слов, слогов и предложений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2. Работа с таблицами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3. Работа с игровым материалом, картинками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4. Чтение текстов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5. Работа с деформированным текстом.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6. Заучивание и прогoваривание пословиц, чистоговорок, поговорок, стихов и скороговорок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Слоговые таблицы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Игрушки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Игры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Предметные картинки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Сюжетные картинки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Картинки к загадкам и скороговоркам</w:t>
            </w:r>
          </w:p>
        </w:tc>
      </w:tr>
      <w:tr w:rsidR="002F6B59" w:rsidRPr="002F6B59" w:rsidTr="00433524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B59" w:rsidRPr="002F6B59" w:rsidRDefault="002F6B59" w:rsidP="002F6B5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i/>
                <w:color w:val="000000"/>
              </w:rPr>
              <w:t>Развитие фонематического восприятия, аналитико-синтетической деятельности и фонематических представлений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i/>
                <w:color w:val="000000"/>
              </w:rPr>
              <w:t>1. Узнавание звука на фоне слога, слова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1. Поднять руку на заранее обусловленный звук, слог, слово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2. Запомнить со слуха и повторить ряд слогов, слов в определённой последовательности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3. Запомнить первый названный звук, слог, слово в ряду звуков, слогов, слов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4. Игра «Услышь своё имя»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5. Удержать в памяти ряды слогов, слов (воспроизведение показом картинок)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6. Отхлопать ритмическую структуру слова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Сигнальные карточки</w:t>
            </w:r>
          </w:p>
        </w:tc>
      </w:tr>
      <w:tr w:rsidR="002F6B59" w:rsidRPr="002F6B59" w:rsidTr="00433524">
        <w:trPr>
          <w:cantSplit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B59" w:rsidRPr="002F6B59" w:rsidRDefault="002F6B59" w:rsidP="002F6B5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i/>
                <w:color w:val="000000"/>
              </w:rPr>
              <w:t>2.Формирование фонематического анализа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1. Определить первый звук в слоге, слове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2. Определить последний звук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3. Назвать все входящие в слово звуки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4. Определить количество звуков, слогов, слов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5. Назвать звуки по порядку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6. Назвать, какой звук стоит перед данным и после него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Мячи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Флажки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«Светофор-чики»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Конверты с кружками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Предметные картинки</w:t>
            </w:r>
          </w:p>
        </w:tc>
      </w:tr>
      <w:tr w:rsidR="002F6B59" w:rsidRPr="002F6B59" w:rsidTr="00433524">
        <w:trPr>
          <w:cantSplit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B59" w:rsidRPr="002F6B59" w:rsidRDefault="002F6B59" w:rsidP="002F6B5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i/>
                <w:color w:val="000000"/>
              </w:rPr>
              <w:t>3. Развитие синтетической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1. Составить из названных звуков слог, слово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2. Игра с мячом «Доскажи словечко»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3. Составить из букв разрезной азбуки слово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4. Игра «Умный телефон»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Наборное магнитное полотно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Коробка с разрезными буквами, слогами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2F6B59" w:rsidRPr="002F6B59" w:rsidTr="00433524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B59" w:rsidRPr="002F6B59" w:rsidRDefault="002F6B59" w:rsidP="002F6B5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i/>
                <w:color w:val="000000"/>
              </w:rPr>
              <w:t>4. Развитие фонематических представлений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1. Подобрать слово на заданный звук, слог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2. Придумать слово по количеству звуков, слогов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3. Подобрать картинки на звук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4. Преобразовать слова:</w:t>
            </w:r>
          </w:p>
          <w:p w:rsidR="002F6B59" w:rsidRPr="002F6B59" w:rsidRDefault="002F6B59" w:rsidP="00B74A5F">
            <w:pPr>
              <w:widowControl w:val="0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добавить начальный или конечный звук</w:t>
            </w:r>
          </w:p>
          <w:p w:rsidR="002F6B59" w:rsidRPr="002F6B59" w:rsidRDefault="002F6B59" w:rsidP="00B74A5F">
            <w:pPr>
              <w:widowControl w:val="0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изменить гласный или согласный</w:t>
            </w:r>
          </w:p>
          <w:p w:rsidR="002F6B59" w:rsidRPr="002F6B59" w:rsidRDefault="002F6B59" w:rsidP="00B74A5F">
            <w:pPr>
              <w:widowControl w:val="0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назвать слово, в котором звуки расположены в обратном порядке</w:t>
            </w:r>
          </w:p>
          <w:p w:rsidR="002F6B59" w:rsidRPr="002F6B59" w:rsidRDefault="002F6B59" w:rsidP="00B74A5F">
            <w:pPr>
              <w:widowControl w:val="0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работать с использованием схем (вписать буквы в кружки)</w:t>
            </w:r>
          </w:p>
          <w:p w:rsidR="002F6B59" w:rsidRPr="002F6B59" w:rsidRDefault="002F6B59" w:rsidP="00B74A5F">
            <w:pPr>
              <w:widowControl w:val="0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разгадать ребусы, шарады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Картинный материал для автоматиз-ации поставлен-ных звуков, альбом для закрепления поставлен-ных звуков, логопедии-ческое лото на автоматиза-цию и дифферен-циацию звуков, папки с речевым материа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лом </w:t>
            </w:r>
          </w:p>
        </w:tc>
      </w:tr>
      <w:tr w:rsidR="002F6B59" w:rsidRPr="002F6B59" w:rsidTr="00433524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B59" w:rsidRPr="002F6B59" w:rsidRDefault="002F6B59" w:rsidP="002F6B5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5. Дифференциация смешиваемых звуков (слуховая) 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i/>
                <w:color w:val="000000"/>
              </w:rPr>
              <w:t>Продолжение работы над чистотой и лёгкостью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i/>
                <w:color w:val="000000"/>
              </w:rPr>
              <w:t>произношения.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i/>
                <w:color w:val="000000"/>
              </w:rPr>
              <w:t>Введение звука в самостоятельную речь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1. Пересказ различных текстов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2. Составление рассказов:</w:t>
            </w:r>
          </w:p>
          <w:p w:rsidR="002F6B59" w:rsidRPr="002F6B59" w:rsidRDefault="002F6B59" w:rsidP="00B74A5F">
            <w:pPr>
              <w:widowControl w:val="0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по опорным словам</w:t>
            </w:r>
          </w:p>
          <w:p w:rsidR="002F6B59" w:rsidRPr="002F6B59" w:rsidRDefault="002F6B59" w:rsidP="00B74A5F">
            <w:pPr>
              <w:widowControl w:val="0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по сюжетным картинкам</w:t>
            </w:r>
          </w:p>
          <w:p w:rsidR="002F6B59" w:rsidRPr="002F6B59" w:rsidRDefault="002F6B59" w:rsidP="00B74A5F">
            <w:pPr>
              <w:widowControl w:val="0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на заданную тему</w:t>
            </w:r>
          </w:p>
          <w:p w:rsidR="002F6B59" w:rsidRPr="002F6B59" w:rsidRDefault="002F6B59" w:rsidP="00B74A5F">
            <w:pPr>
              <w:widowControl w:val="0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придумывание части рассказа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3. Инсценирование сказок</w:t>
            </w:r>
          </w:p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>4. Работа со сказками-фильмами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59" w:rsidRPr="002F6B59" w:rsidRDefault="002F6B59" w:rsidP="002F6B5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F6B59">
              <w:rPr>
                <w:rFonts w:ascii="Times New Roman" w:hAnsi="Times New Roman" w:cs="Times New Roman"/>
                <w:bCs/>
                <w:color w:val="000000"/>
              </w:rPr>
              <w:t xml:space="preserve">Игрушки, сюжетные  картинки по развитию речи, настольный театр, сборники </w:t>
            </w:r>
          </w:p>
        </w:tc>
      </w:tr>
    </w:tbl>
    <w:p w:rsidR="007C35AF" w:rsidRPr="007C35AF" w:rsidRDefault="007C35AF" w:rsidP="007C35A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35AF" w:rsidRPr="007C35AF" w:rsidRDefault="007C35AF" w:rsidP="007C35A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35AF" w:rsidRPr="007C35AF" w:rsidRDefault="007C35AF" w:rsidP="007C35A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35AF" w:rsidRPr="007C35AF" w:rsidRDefault="007C35AF" w:rsidP="007C35A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35AF" w:rsidRPr="007C35AF" w:rsidRDefault="007C35AF" w:rsidP="007C35A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35AF" w:rsidRPr="007C35AF" w:rsidRDefault="007C35AF" w:rsidP="007C35A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35AF" w:rsidRPr="007C35AF" w:rsidRDefault="007C35AF" w:rsidP="007C35AF">
      <w:pPr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E41CF7" w:rsidRDefault="00E41CF7" w:rsidP="00E41CF7">
      <w:pPr>
        <w:rPr>
          <w:lang w:eastAsia="ru-RU"/>
        </w:rPr>
      </w:pPr>
    </w:p>
    <w:p w:rsidR="00E41CF7" w:rsidRDefault="00E41CF7" w:rsidP="00E41CF7">
      <w:pPr>
        <w:rPr>
          <w:lang w:eastAsia="ru-RU"/>
        </w:rPr>
      </w:pPr>
    </w:p>
    <w:p w:rsidR="00433524" w:rsidRDefault="00433524" w:rsidP="00E41CF7">
      <w:pPr>
        <w:rPr>
          <w:lang w:eastAsia="ru-RU"/>
        </w:rPr>
      </w:pPr>
    </w:p>
    <w:p w:rsidR="00433524" w:rsidRDefault="00433524" w:rsidP="00E41CF7">
      <w:pPr>
        <w:rPr>
          <w:lang w:eastAsia="ru-RU"/>
        </w:rPr>
      </w:pPr>
    </w:p>
    <w:p w:rsidR="00433524" w:rsidRDefault="00433524" w:rsidP="00E41CF7">
      <w:pPr>
        <w:rPr>
          <w:lang w:eastAsia="ru-RU"/>
        </w:rPr>
      </w:pPr>
    </w:p>
    <w:p w:rsidR="00433524" w:rsidRDefault="00433524" w:rsidP="00E41CF7">
      <w:pPr>
        <w:rPr>
          <w:lang w:eastAsia="ru-RU"/>
        </w:rPr>
      </w:pPr>
    </w:p>
    <w:p w:rsidR="00433524" w:rsidRDefault="00433524" w:rsidP="00E41CF7">
      <w:pPr>
        <w:rPr>
          <w:lang w:eastAsia="ru-RU"/>
        </w:rPr>
      </w:pPr>
    </w:p>
    <w:p w:rsidR="00433524" w:rsidRDefault="00433524" w:rsidP="00E41CF7">
      <w:pPr>
        <w:rPr>
          <w:lang w:eastAsia="ru-RU"/>
        </w:rPr>
      </w:pPr>
    </w:p>
    <w:p w:rsidR="00433524" w:rsidRDefault="00433524" w:rsidP="00E41CF7">
      <w:pPr>
        <w:rPr>
          <w:lang w:eastAsia="ru-RU"/>
        </w:rPr>
      </w:pPr>
    </w:p>
    <w:p w:rsidR="00433524" w:rsidRDefault="00433524" w:rsidP="00E41CF7">
      <w:pPr>
        <w:rPr>
          <w:lang w:eastAsia="ru-RU"/>
        </w:rPr>
      </w:pPr>
    </w:p>
    <w:p w:rsidR="00433524" w:rsidRDefault="00433524" w:rsidP="00E41CF7">
      <w:pPr>
        <w:rPr>
          <w:lang w:eastAsia="ru-RU"/>
        </w:rPr>
      </w:pPr>
    </w:p>
    <w:p w:rsidR="00433524" w:rsidRDefault="00433524" w:rsidP="00E41CF7">
      <w:pPr>
        <w:rPr>
          <w:lang w:eastAsia="ru-RU"/>
        </w:rPr>
      </w:pPr>
    </w:p>
    <w:p w:rsidR="00433524" w:rsidRDefault="00433524" w:rsidP="00E41CF7">
      <w:pPr>
        <w:rPr>
          <w:lang w:eastAsia="ru-RU"/>
        </w:rPr>
      </w:pPr>
    </w:p>
    <w:p w:rsidR="00433524" w:rsidRDefault="00433524" w:rsidP="00E41CF7">
      <w:pPr>
        <w:rPr>
          <w:lang w:eastAsia="ru-RU"/>
        </w:rPr>
      </w:pPr>
    </w:p>
    <w:p w:rsidR="00433524" w:rsidRDefault="00433524" w:rsidP="00E41CF7">
      <w:pPr>
        <w:rPr>
          <w:lang w:eastAsia="ru-RU"/>
        </w:rPr>
      </w:pPr>
    </w:p>
    <w:p w:rsidR="00433524" w:rsidRDefault="00433524" w:rsidP="00E41CF7">
      <w:pPr>
        <w:rPr>
          <w:lang w:eastAsia="ru-RU"/>
        </w:rPr>
      </w:pPr>
    </w:p>
    <w:p w:rsidR="00433524" w:rsidRDefault="00433524" w:rsidP="00E41CF7">
      <w:pPr>
        <w:rPr>
          <w:lang w:eastAsia="ru-RU"/>
        </w:rPr>
      </w:pPr>
    </w:p>
    <w:p w:rsidR="00433524" w:rsidRDefault="00433524" w:rsidP="00E41CF7">
      <w:pPr>
        <w:rPr>
          <w:lang w:eastAsia="ru-RU"/>
        </w:rPr>
      </w:pPr>
    </w:p>
    <w:p w:rsidR="00E41CF7" w:rsidRPr="00E41CF7" w:rsidRDefault="00E41CF7" w:rsidP="00E41CF7">
      <w:pPr>
        <w:rPr>
          <w:lang w:eastAsia="ru-RU"/>
        </w:rPr>
      </w:pPr>
    </w:p>
    <w:p w:rsidR="00BE7991" w:rsidRDefault="002F6B59" w:rsidP="002F6B59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F6B59">
        <w:rPr>
          <w:rFonts w:ascii="Times New Roman" w:hAnsi="Times New Roman" w:cs="Times New Roman"/>
          <w:sz w:val="28"/>
          <w:szCs w:val="28"/>
          <w:lang w:eastAsia="ru-RU"/>
        </w:rPr>
        <w:t>Приложение № 5</w:t>
      </w:r>
    </w:p>
    <w:p w:rsidR="00433524" w:rsidRPr="00433524" w:rsidRDefault="00433524" w:rsidP="0043352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35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коррекционной работы по исправлению неправильного звукопроизношения</w:t>
      </w:r>
    </w:p>
    <w:p w:rsidR="00433524" w:rsidRPr="00433524" w:rsidRDefault="00433524" w:rsidP="004335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3524" w:rsidRPr="00433524" w:rsidRDefault="00433524" w:rsidP="004335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5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Подготовительный этап</w:t>
      </w:r>
    </w:p>
    <w:p w:rsidR="00433524" w:rsidRPr="00433524" w:rsidRDefault="00433524" w:rsidP="0043352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420"/>
        <w:gridCol w:w="2160"/>
        <w:gridCol w:w="1980"/>
        <w:gridCol w:w="923"/>
      </w:tblGrid>
      <w:tr w:rsidR="00433524" w:rsidRPr="00433524" w:rsidTr="00433524">
        <w:tc>
          <w:tcPr>
            <w:tcW w:w="1440" w:type="dxa"/>
          </w:tcPr>
          <w:p w:rsidR="00433524" w:rsidRPr="00433524" w:rsidRDefault="00433524" w:rsidP="00433524">
            <w:pPr>
              <w:widowControl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работы</w:t>
            </w:r>
          </w:p>
        </w:tc>
        <w:tc>
          <w:tcPr>
            <w:tcW w:w="3420" w:type="dxa"/>
          </w:tcPr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160" w:type="dxa"/>
          </w:tcPr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работы</w:t>
            </w:r>
          </w:p>
        </w:tc>
        <w:tc>
          <w:tcPr>
            <w:tcW w:w="1980" w:type="dxa"/>
          </w:tcPr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923" w:type="dxa"/>
          </w:tcPr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433524" w:rsidRPr="00433524" w:rsidTr="00433524">
        <w:tc>
          <w:tcPr>
            <w:tcW w:w="1440" w:type="dxa"/>
          </w:tcPr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1.Развитие слухового внимания, памяти, 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логичес-кого мышления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фонемати-ческого слуха и восприя-тия в играх и специаль-ных упражне-ниях.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2.Форми-рование и развитие мелкой моторики кистей руки, пальцев.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Развитие артикуля-ционной моторики для постанов-ки звуков.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433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Комплекс дыхатель-ной гимнастики для постанов-ки звуков.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</w:tcPr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Игры и упражнения по развитию фонематического слуха и восприятия.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Игры и упражнения для развития зрительной, слуховой памяти, логического мышления.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1.Мелкие предметы, семена в мешочках.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Штриховка, рисование по пунктиру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Игровые приёмы работы с шнуровкой, застёжками, вкладышами и т.д.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Массажные упражнения для развития мышц кистей рук и пальцев, включение элементов самомассажа.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Комплексы артикуляционной гимнастики для развития артикуляционной моторики (подвижности артикуляционного аппарата):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33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 для развития подвижности губ: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«Нарисуй губами кружок», «Кролик», «Покажи правильно», «Обезьянка», «Бульдог», «Силовая гимнастика».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упражнения для развития подвижности щёк:</w:t>
            </w: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«Надуй шарик»,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«Шарики во рту», «Самовар», «Полоскание рта», «Уточка».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433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Комплексы артикуляционной гимнастики для постановки группы звуков.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Отработка опорных звуков для постановки звука.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Игровые упражнения на поддувание различных лёгких (по мере усложнения тяжёлых предметов).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2.Продолжать выполнять игры и упражнения с воспитателями и дома по рекомендациям и наблюдению логопеда. 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«Поймай звук А среди других звуков» -а, у, а, о, а, и, а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«Кто самый внимательный?»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(поднять красный кружок, когда услышишь А из др.звуков).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«Внимательные ушки».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4.«Услышь звук».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«Сигнал»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«Слоговые цепочки» (ау, аи, уо, ио, ау, уы,)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«Повтори, что услышал» (аы-аи-ао).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«Повтори, не ошибись» (ам-ав-ак).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зрительной памяти, внимания: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1.«Какой картинки не стало?»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2.«Четвёртый лишний»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игр и упражнений. 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артикуляционных движений без опоры на зрительный анализатор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-имитационные игры.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«В мире волшебных сказок»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«Комната смеха»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«Волшебные зеркала»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королевстве зеркал»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«Зоопарк»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мы делаем не скажем, но зато мы вам покажем»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«Сказка о весёлом язычке»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«Научи язычок»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«Послушный язычок»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«Язычок-спортсмен».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упражнения. «Остуди блинчик», «Холодок», «Подуй на листик», «Загони мяч в ворота», «Шторм в стакане», «Сдуй шарик», «Футбол».</w:t>
            </w:r>
          </w:p>
        </w:tc>
        <w:tc>
          <w:tcPr>
            <w:tcW w:w="1980" w:type="dxa"/>
          </w:tcPr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1.Картотека игр и упражнений.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2.Звучащие игрушки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-предметы для сигналов: формы, цвет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3.Предметные картинки на звук.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Дидактические настольно-печатные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Трафареты, шаблоны, бумага, цветные карандаши, игры и пособия для проведения игр, комплекты заданий (рабочих листов) для работы по штриховке, обводке, рисованию.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предметы для проведения массажных упражнений.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Зеркала.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2.Дидактические пособия.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3.Картинки артикуляцион- ных упражнений.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Легкие шарики, воздушные шары, деревянный карандаш без граней, бумажные листики и прочие легкие предметы. Настенное зеркало, индивидуальные зеркала.</w:t>
            </w:r>
          </w:p>
        </w:tc>
        <w:tc>
          <w:tcPr>
            <w:tcW w:w="923" w:type="dxa"/>
          </w:tcPr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этапе постановки звука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этапе постановки звука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3524" w:rsidRPr="00433524" w:rsidRDefault="00433524" w:rsidP="0043352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524" w:rsidRPr="00433524" w:rsidRDefault="001E5B9A" w:rsidP="004335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 формирования </w:t>
      </w:r>
      <w:r w:rsidR="00433524" w:rsidRPr="004335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произносительных умений и навыков</w:t>
      </w:r>
    </w:p>
    <w:p w:rsidR="00433524" w:rsidRPr="00433524" w:rsidRDefault="00433524" w:rsidP="0043352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3"/>
        <w:gridCol w:w="3037"/>
        <w:gridCol w:w="2730"/>
        <w:gridCol w:w="1800"/>
        <w:gridCol w:w="743"/>
      </w:tblGrid>
      <w:tr w:rsidR="00433524" w:rsidRPr="00433524" w:rsidTr="00433524">
        <w:tc>
          <w:tcPr>
            <w:tcW w:w="1613" w:type="dxa"/>
          </w:tcPr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работы</w:t>
            </w:r>
          </w:p>
        </w:tc>
        <w:tc>
          <w:tcPr>
            <w:tcW w:w="3037" w:type="dxa"/>
          </w:tcPr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730" w:type="dxa"/>
          </w:tcPr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работы</w:t>
            </w:r>
          </w:p>
        </w:tc>
        <w:tc>
          <w:tcPr>
            <w:tcW w:w="1800" w:type="dxa"/>
          </w:tcPr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743" w:type="dxa"/>
          </w:tcPr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433524" w:rsidRPr="00433524" w:rsidTr="00433524">
        <w:tc>
          <w:tcPr>
            <w:tcW w:w="1613" w:type="dxa"/>
          </w:tcPr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33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Постановка звука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1E5B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.Автомати-зация поставлен-ного </w:t>
            </w:r>
            <w:r w:rsidRPr="00433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звука изолирован-но.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Автомати-зация поставлен-ного звука в слогах  (прямых, обратных)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Автомати-зация поставленного звука в словах.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Автомати-зация поставлен-ного  звука в предложе-нии, фразе. 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6. Автомати-зация поставлен-ного звука в речи 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</w:tcPr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33524" w:rsidRPr="00433524" w:rsidRDefault="001E5B9A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Выбор приёмов постановки </w:t>
            </w:r>
            <w:r w:rsidR="00433524" w:rsidRPr="00433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звуков.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2.Показ и объяснение артикуляции: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-познакомить ребёнка с артикуляцией звука;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-использование наглядной опоры профиля звука; 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-имитационные игры.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3.Показ артикуляции перед зеркалом: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-показ положение языка кистью руки;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-наглядная демонстрация языка;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-опора на символы и ощущения.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4.По подражанию: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-игровые упражнения;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-имитационные упражнения.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5.С использованием специальных логопедических приёмов</w:t>
            </w: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зависимости от вида дефекта использовать зонды, шпатель, другие подходящие инструменты.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1.Проведение игр и упражнений на автоматизацию поставленного звука изолировано.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2.Добиваться правильного произношения поставленного звука, сохранение правильной артикуляции.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3.Подбор игр на развитие фонематического восприятия и аналитико-синтетических представлений.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4.Продолжение работы по автоматизации звука с воспитателями и родителями дома под наблюдением логопеда.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Проведение игр и упражнений на автоматизацию поставленного звука в слогах (прямых, обратных).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Добиваться правильного произношения поставленного звука, сохранение правильной артикуляции.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Подбор игр на развитие фонематического восприятия и аналитико-синтетических представлений.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Продолжение работы по автоматизации звука с воспитателями и родителями дома под наблюдением логопеда.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1.Проведение игр и упражнений на автоматизацию поставленного звука в словах.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Добиваться правильного произношения поставленного звука, сохранение правильной артикуляции.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Подбор игр на развитие фонематического 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восприятия и аналитико-синтетических представлений. 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Определение места звука в слове.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5.Продолжение работы по автоматизации звука с воспитателями и родителями дома под наблюдением логопеда.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игр и упражнений на автоматизацию поставленного звука в предложении, фразе.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игр и упражнений на автоматизацию поставленного звука в свободной речи.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</w:tcPr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игровых приёмов: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«Домик для язычка»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«Научи язычок правильно»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в домике живёт?»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«Спит голосок или поёт?»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кем здоровается язычок?»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«Соседи в домике»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«Подуй в пузырёк»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«Колокольчик»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 что похож звук?» 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«Жители домика»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«Весёлый язычок то вверх, то вниз»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«Палочка-помощник»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«Волшебная палочка»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«Поможем язычку»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«Послушный язычок»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«Умелый язычок»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примере свистящих: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«Говори только «С»,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«Пой только песенку водички»,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«Звени только, как комарик»,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«Называй только, как стрекочет кузнечик»,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«Угадай мой звук»,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«Закончи моё слово»,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каждую бусину назови звук С»,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«Назови звук «С» столько раз, сколько я хлопну в ладоши»,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«Назови звук «С» столько раз, сколько точек на кубике»,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«Колечко на пирамидку надевай, звук «С» называй»,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«Мячик кидай - звук называй»,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«Назови последний звук»,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какой звук я нажимаю голосом?»,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«Поймай звук «С».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«Повтори, не ошибись»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«Поиграй на пианино»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«Повторушки»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«Весёлые нотки»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«Говори только (заданный слог)»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«Кубик кидай, слоги называй»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«Слоговые цепочки»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«Повтори слог столько раз, сколько я хлопну в ладоши»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«Повтори слог столько раз, сколько точек на кубике»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«Колечко на пирамидку надевай, слог со звуком называй»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«Мячик кидай слог называй»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«Игра с мячом»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«Слоговые ряды»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«Пальчик загибай, слоги называй»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«Научи руки говорить»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«Повтори с разной интонацией»,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«Кубик кидай, слово называй»,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«Повтори слово столько раз, сколько я хлопну в ладоши»,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«Повтори слово столько раз, сколько точек на кубике»,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«Колечко на пирамидку надевай, слово со звуком называй»,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«Пальчик загибай, слово повторяй»,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«Где живёт звук?»,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«Ты в кружочек попади, и картинку назови»,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«Чудо-дерево».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услышал, повтори»,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«Повторушки»,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«Повтори с разной интонацией»,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«Кубик кидай, предложение называй»,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«Закончи предложение»,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«Собери слова в цепочку»,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перепутал гномик?»,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«Чистоговорки»,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«Игра с мячом»,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«Мячик кидай, предложение повторяй».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стихов, потешек, коротких рассказов.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Пересказы текстов, насышенных поставленным звуком. 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рассказов по картине, серии картин с использованием в свободной речи поставленный звук.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лучше всех расскажет?»,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«Расскажи малышу»,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«Картинки-помошники»,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«Вспомни, назови»,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«Ты-писатель»,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«Придумай рассказ»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Индивидуаль-ные зеркала , профили звуков, наглядные пособия.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Спирт, вата, бинт, набор постановочных зондов, индивидуаль-ные зеркала, набор подходящих обработанных инструментов.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материал, игрушки, картотека игр на автоматизацию звуков.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материал, игрушки, картотека игр на автоматизацию звука в слогах и словах.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материал, игрушки, картотека игр на автоматизацию звука.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этапе поставки звука.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этапе автомати-зации</w:t>
            </w:r>
          </w:p>
        </w:tc>
      </w:tr>
    </w:tbl>
    <w:p w:rsidR="00433524" w:rsidRPr="00433524" w:rsidRDefault="00433524" w:rsidP="0043352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2"/>
        <w:gridCol w:w="2874"/>
        <w:gridCol w:w="2324"/>
        <w:gridCol w:w="1799"/>
        <w:gridCol w:w="1056"/>
      </w:tblGrid>
      <w:tr w:rsidR="00433524" w:rsidRPr="00433524" w:rsidTr="00433524">
        <w:tc>
          <w:tcPr>
            <w:tcW w:w="2012" w:type="dxa"/>
          </w:tcPr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 Дифференциация поставленного звука от других в слогах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 Дифференциация поставленного звука от других в слогах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</w:tcPr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игр и упражнений на дифференциацию звуков в слогах.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Добиваться правильного произношения поставленного звука, сохранение правильной артикуляции.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игр на развитие памяти, внимания, мышления. 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 работы по автоматизации звука с воспитателями и родителями дома под наблюдением логопеда.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игр и упражнений на дифференциацию звуков в слогах.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Добиваться правильного произношения поставленного звука, сохранение правильной артикуляции.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игр на развитие памяти, внимания, мышления. 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 работы по автоматизации звука с воспитателями и родителями дома под наблюдением логопеда.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«Внимательные ушки»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«Топни-хлопни»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«Сигнал»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«Крестики-нолики»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«Разноцветные флажки»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«Подними флажок»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внимательнее?»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«Цветные ленточки»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«Скажи наоборот»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«Светофоры»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«Третий лишний»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«Четвёртый лишний»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«Какой слог добавился?»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«Скажи наоборот»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«Внимательные ушки»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«Топни-хлопни»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«Сигнал»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«Крестики-нолики»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«Разноцветные флажки»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«Подними флажок»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внимательнее?»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«Цветные ленточки»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«Скажи наоборот»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«Светофоры»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«Третий лишний»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«Четвёртый лишний»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«Какой слог добавился?»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«Скажи наоборот»</w:t>
            </w:r>
          </w:p>
        </w:tc>
        <w:tc>
          <w:tcPr>
            <w:tcW w:w="1799" w:type="dxa"/>
          </w:tcPr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материал, игрушки, картотека игр на автоматизацию звука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3524" w:rsidRPr="00433524" w:rsidRDefault="00433524" w:rsidP="0043352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0"/>
        <w:gridCol w:w="2788"/>
        <w:gridCol w:w="2632"/>
        <w:gridCol w:w="1452"/>
        <w:gridCol w:w="1053"/>
      </w:tblGrid>
      <w:tr w:rsidR="00433524" w:rsidRPr="00433524" w:rsidTr="00433524">
        <w:tc>
          <w:tcPr>
            <w:tcW w:w="2140" w:type="dxa"/>
          </w:tcPr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 Дифференциация поставленного звука от других в словах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 Дифференциация поставленного звука от других в предложении, фразе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</w:tcPr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игр и упражнений на дифференциацию звуков в словах.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Добиваться правильного произношения поставленного звука, сохранение правильной артикуляции.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игр на развитие памяти, внимания, мышления. 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 работы по автоматизации звука с воспитателями и родителями дома под наблюдением логопеда.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игр и упражнений на автоматизацию поставленного звука в предложении, фразе.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Добиваться правильного произношения поставленного звука, сохранение правильной артикуляции.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 работы по автоматизации звука с воспитателями и родителями дома под наблюдением логопеда</w:t>
            </w:r>
          </w:p>
        </w:tc>
        <w:tc>
          <w:tcPr>
            <w:tcW w:w="2632" w:type="dxa"/>
          </w:tcPr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«Внимательные ушки»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«Выбери картинки»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«Топни-хлопни»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«Сигнал»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«Разноцветные корзинки»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«Помоги Буратино»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«Какая картинка лишняя?»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в теремочке живёт»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«Новоселье»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похожие слова»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«Какие картинки заблудились?»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«Повтори, не 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ошибись»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услышал, повтори»»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«Повторушки»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«Повтори с разной интонацией»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«Кубик кидай, предложение называй»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«Закончи предложение»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«Собери слова в цепочку»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перепутал гномик?»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«Помоги Смешарику»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«Чистоговорки»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«Игра с мячом»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«Мячик кидай, предложение повторяй»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</w:tcPr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Дидактиче-ский материал, игрушки, картотека игр на автомати-зацию звука.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</w:tcPr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3524" w:rsidRPr="00433524" w:rsidRDefault="00433524" w:rsidP="0043352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524" w:rsidRPr="00433524" w:rsidRDefault="00433524" w:rsidP="004335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52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формирования коммуникативных умений и навыков</w:t>
      </w:r>
    </w:p>
    <w:p w:rsidR="00433524" w:rsidRPr="00433524" w:rsidRDefault="00433524" w:rsidP="0043352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3"/>
        <w:gridCol w:w="3010"/>
        <w:gridCol w:w="2390"/>
        <w:gridCol w:w="1800"/>
        <w:gridCol w:w="1062"/>
      </w:tblGrid>
      <w:tr w:rsidR="00433524" w:rsidRPr="00433524" w:rsidTr="00433524">
        <w:tc>
          <w:tcPr>
            <w:tcW w:w="1803" w:type="dxa"/>
          </w:tcPr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работы</w:t>
            </w:r>
          </w:p>
        </w:tc>
        <w:tc>
          <w:tcPr>
            <w:tcW w:w="3010" w:type="dxa"/>
          </w:tcPr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390" w:type="dxa"/>
          </w:tcPr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работы</w:t>
            </w:r>
          </w:p>
        </w:tc>
        <w:tc>
          <w:tcPr>
            <w:tcW w:w="1800" w:type="dxa"/>
          </w:tcPr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062" w:type="dxa"/>
          </w:tcPr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433524" w:rsidRPr="00433524" w:rsidTr="00433524">
        <w:tc>
          <w:tcPr>
            <w:tcW w:w="1803" w:type="dxa"/>
          </w:tcPr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Формирование умений и навыков безошибочного употребления поставленных звуков в общении 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</w:tcPr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игр и упражнений на формирование навыков и умений употреблять поставленный звук в общении.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Добиваться свободного и правильногопроизношения поставленного звука, сохранение правильной артикуляции.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игр на развитие планирующей функции речи, развитие мышления. 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 работы по автоматизации звука с воспитателями и родителями дома.</w:t>
            </w:r>
          </w:p>
        </w:tc>
        <w:tc>
          <w:tcPr>
            <w:tcW w:w="2390" w:type="dxa"/>
          </w:tcPr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диалогов, творческих упражнений.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«Ты начни, а я закончу»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«Я-начало, ты- конец»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«Придумай сказку по картинкам»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«Картинки-помошники»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услышал, повтори»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«Повтори с разной интонацией»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перепутал гномик?»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«Помоги герою».</w:t>
            </w:r>
          </w:p>
        </w:tc>
        <w:tc>
          <w:tcPr>
            <w:tcW w:w="1800" w:type="dxa"/>
          </w:tcPr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материал, игрушки, картотека игр на автоматиза-цию звука.</w:t>
            </w:r>
          </w:p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</w:tcPr>
          <w:p w:rsidR="00433524" w:rsidRPr="00433524" w:rsidRDefault="00433524" w:rsidP="004335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3524" w:rsidRPr="002F6B59" w:rsidRDefault="00433524" w:rsidP="00433524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 № 6</w:t>
      </w:r>
    </w:p>
    <w:p w:rsidR="00BE7991" w:rsidRDefault="00BE7991" w:rsidP="00BE7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ИТОГОВОЕ ОБСЛЕДОВАНИЕ РЕЧИ</w:t>
      </w:r>
    </w:p>
    <w:p w:rsidR="00BE7991" w:rsidRDefault="00BE7991" w:rsidP="00BE7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Фамилия, имя ребенка: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</w:t>
      </w:r>
    </w:p>
    <w:p w:rsidR="00BE7991" w:rsidRDefault="00BE7991" w:rsidP="00BE7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Общее развитие ребенка.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Запас знаний и представлений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окружающей действительности, природе, семье и о себе в пределах возрастной нормы: </w:t>
      </w:r>
    </w:p>
    <w:p w:rsidR="00BE7991" w:rsidRDefault="00BE7991" w:rsidP="00BE7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Общее звучание речи:</w:t>
      </w:r>
    </w:p>
    <w:p w:rsidR="00BE7991" w:rsidRDefault="00BE7991" w:rsidP="00BE7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Голос модулирован,</w:t>
      </w:r>
    </w:p>
    <w:p w:rsidR="00BE7991" w:rsidRDefault="00BE7991" w:rsidP="00BE7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Темп речи несколько нормальный,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7991" w:rsidRDefault="00BE7991" w:rsidP="00BE7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Артикуляция не нарушена, </w:t>
      </w:r>
    </w:p>
    <w:p w:rsidR="00BE7991" w:rsidRDefault="00BE7991" w:rsidP="00BE7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Речевое дыхание без особенностей.</w:t>
      </w:r>
    </w:p>
    <w:p w:rsidR="00BE7991" w:rsidRDefault="00BE7991" w:rsidP="00BE7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Состояние артикуляционного аппарата: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артикуляционная моторика:</w:t>
      </w:r>
    </w:p>
    <w:p w:rsidR="00BE7991" w:rsidRDefault="00BE7991" w:rsidP="00BE7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движения губ, языка обычные, в неполном объеме; не испытывает затруднения в переключении артикуляционных органов с одного движения на другое,и в удержании заданной позы; ощущает положение языка во рту; </w:t>
      </w:r>
    </w:p>
    <w:p w:rsidR="00BE7991" w:rsidRDefault="00BE7991" w:rsidP="00BE7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Звукопроизношение </w:t>
      </w:r>
    </w:p>
    <w:tbl>
      <w:tblPr>
        <w:tblpPr w:leftFromText="45" w:rightFromText="45" w:vertAnchor="text" w:horzAnchor="margin" w:tblpY="162"/>
        <w:tblW w:w="91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09"/>
        <w:gridCol w:w="1058"/>
        <w:gridCol w:w="1009"/>
        <w:gridCol w:w="1536"/>
        <w:gridCol w:w="1485"/>
        <w:gridCol w:w="1016"/>
        <w:gridCol w:w="1058"/>
        <w:gridCol w:w="1009"/>
      </w:tblGrid>
      <w:tr w:rsidR="00BE7991" w:rsidTr="00BE7991">
        <w:trPr>
          <w:trHeight w:val="45"/>
          <w:tblCellSpacing w:w="0" w:type="dxa"/>
        </w:trPr>
        <w:tc>
          <w:tcPr>
            <w:tcW w:w="10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991" w:rsidRDefault="00BE7991" w:rsidP="00BE7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С, 3,</w:t>
            </w: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991" w:rsidRDefault="00BE7991" w:rsidP="00BE7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СЬ, 3Ь</w:t>
            </w:r>
          </w:p>
        </w:tc>
        <w:tc>
          <w:tcPr>
            <w:tcW w:w="10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991" w:rsidRDefault="00BE7991" w:rsidP="00BE7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</w:p>
        </w:tc>
        <w:tc>
          <w:tcPr>
            <w:tcW w:w="1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991" w:rsidRDefault="00BE7991" w:rsidP="00BE7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Ш, Ж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991" w:rsidRDefault="00BE7991" w:rsidP="00BE7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 Щ </w:t>
            </w:r>
          </w:p>
          <w:p w:rsidR="00BE7991" w:rsidRDefault="00BE7991" w:rsidP="00BE7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991" w:rsidRDefault="00BE7991" w:rsidP="00BE7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Р, Рь</w:t>
            </w: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991" w:rsidRDefault="00BE7991" w:rsidP="00BE7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0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991" w:rsidRDefault="00BE7991" w:rsidP="00BE7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</w:t>
            </w:r>
          </w:p>
        </w:tc>
      </w:tr>
      <w:tr w:rsidR="00BE7991" w:rsidTr="00BE7991">
        <w:trPr>
          <w:trHeight w:val="345"/>
          <w:tblCellSpacing w:w="0" w:type="dxa"/>
        </w:trPr>
        <w:tc>
          <w:tcPr>
            <w:tcW w:w="100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991" w:rsidRDefault="00BE7991" w:rsidP="00BE7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</w:t>
            </w: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991" w:rsidRDefault="00BE7991" w:rsidP="00BE7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</w:t>
            </w:r>
          </w:p>
        </w:tc>
        <w:tc>
          <w:tcPr>
            <w:tcW w:w="100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991" w:rsidRDefault="00BE7991" w:rsidP="00BE7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</w:t>
            </w:r>
          </w:p>
        </w:tc>
        <w:tc>
          <w:tcPr>
            <w:tcW w:w="153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991" w:rsidRDefault="00BE7991" w:rsidP="00BE7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991" w:rsidRDefault="00BE7991" w:rsidP="00BE7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</w:t>
            </w: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991" w:rsidRDefault="00BE7991" w:rsidP="00BE7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норма</w:t>
            </w: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991" w:rsidRDefault="00BE7991" w:rsidP="00BE7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норма</w:t>
            </w:r>
          </w:p>
        </w:tc>
        <w:tc>
          <w:tcPr>
            <w:tcW w:w="100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7991" w:rsidRDefault="00BE7991" w:rsidP="00BE7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</w:t>
            </w:r>
          </w:p>
        </w:tc>
      </w:tr>
    </w:tbl>
    <w:p w:rsidR="00BE7991" w:rsidRDefault="00BE7991" w:rsidP="00BE7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991" w:rsidRDefault="00BE7991" w:rsidP="00BE7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Фонематический слух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нарушен</w:t>
      </w:r>
    </w:p>
    <w:p w:rsidR="00BE7991" w:rsidRDefault="00BE7991" w:rsidP="00BE7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выделение на слух заданного звука из звукового ряда (п-т-к-х) слогового ряда (па-та-ка-ха) ряда слов (порт - торт - корт)</w:t>
      </w:r>
    </w:p>
    <w:p w:rsidR="00BE7991" w:rsidRDefault="00BE7991" w:rsidP="00BE7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различение на слух сходных звуков:</w:t>
      </w:r>
    </w:p>
    <w:p w:rsidR="00BE7991" w:rsidRDefault="00BE7991" w:rsidP="00BE7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парах звуков (п-б) </w:t>
      </w:r>
    </w:p>
    <w:p w:rsidR="00BE7991" w:rsidRDefault="00BE7991" w:rsidP="00BE7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парах слогов (па-ба)</w:t>
      </w:r>
    </w:p>
    <w:p w:rsidR="00BE7991" w:rsidRDefault="00BE7991" w:rsidP="00BE7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парах слов, картинок (почка - бочка)</w:t>
      </w:r>
    </w:p>
    <w:p w:rsidR="00BE7991" w:rsidRDefault="00BE7991" w:rsidP="00BE7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воспроизведение звукового ряда (б-п-б) </w:t>
      </w:r>
    </w:p>
    <w:p w:rsidR="00BE7991" w:rsidRDefault="00BE7991" w:rsidP="00BE7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слогового ряда (ба-ба-па) </w:t>
      </w:r>
    </w:p>
    <w:p w:rsidR="00BE7991" w:rsidRDefault="00BE7991" w:rsidP="00BE7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ряда слов (почка - бочка - точка) </w:t>
      </w:r>
    </w:p>
    <w:p w:rsidR="00BE7991" w:rsidRDefault="00BE7991" w:rsidP="00BE7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Произношение слов сложной звуко-слоговой структуры не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нарушено </w:t>
      </w:r>
    </w:p>
    <w:p w:rsidR="00BE7991" w:rsidRDefault="00BE7991" w:rsidP="00BE7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Лексика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соответствует возрастной норме.</w:t>
      </w:r>
    </w:p>
    <w:p w:rsidR="00BE7991" w:rsidRDefault="00BE7991" w:rsidP="00BE7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Грамматический строй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сформирован.</w:t>
      </w:r>
    </w:p>
    <w:p w:rsidR="00BE7991" w:rsidRDefault="00BE7991" w:rsidP="00BE7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Связная речь.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Логична, последовательна, выразительна. Пользуется простыми и распространенными дополнениями предложениями и сложноподчиненными предложениями.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Пересказ полный, даже близкий к тексту. Рассказы по картинкам доступны с небольшой помощью взрослого.</w:t>
      </w:r>
    </w:p>
    <w:p w:rsidR="00BE7991" w:rsidRDefault="00BE7991" w:rsidP="00BE7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о состоянии речевого развития: Нормальное звукопроизношение. Речь развита по возрасту.</w:t>
      </w:r>
    </w:p>
    <w:p w:rsidR="00BE7991" w:rsidRDefault="00BE7991" w:rsidP="00BE7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Дата: ______________ </w:t>
      </w:r>
    </w:p>
    <w:p w:rsidR="00BE7991" w:rsidRDefault="00BE7991" w:rsidP="00BE7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– логопед: ________________   ___________________</w:t>
      </w:r>
    </w:p>
    <w:p w:rsidR="00BE7991" w:rsidRDefault="00BE7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E7991" w:rsidSect="009A13C5"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98B" w:rsidRDefault="00FE098B">
      <w:pPr>
        <w:spacing w:after="0" w:line="240" w:lineRule="auto"/>
      </w:pPr>
      <w:r>
        <w:separator/>
      </w:r>
    </w:p>
  </w:endnote>
  <w:endnote w:type="continuationSeparator" w:id="0">
    <w:p w:rsidR="00FE098B" w:rsidRDefault="00FE0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959065"/>
      <w:docPartObj>
        <w:docPartGallery w:val="Page Numbers (Bottom of Page)"/>
        <w:docPartUnique/>
      </w:docPartObj>
    </w:sdtPr>
    <w:sdtEndPr/>
    <w:sdtContent>
      <w:p w:rsidR="00E90DC3" w:rsidRDefault="00E90DC3" w:rsidP="007C35AF">
        <w:pPr>
          <w:pStyle w:val="1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32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DC3" w:rsidRDefault="00E90DC3">
    <w:pPr>
      <w:pStyle w:val="15"/>
      <w:jc w:val="center"/>
    </w:pPr>
  </w:p>
  <w:p w:rsidR="00E90DC3" w:rsidRDefault="00E90DC3">
    <w:pPr>
      <w:pStyle w:val="1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98B" w:rsidRDefault="00FE098B">
      <w:pPr>
        <w:spacing w:after="0" w:line="240" w:lineRule="auto"/>
      </w:pPr>
      <w:r>
        <w:separator/>
      </w:r>
    </w:p>
  </w:footnote>
  <w:footnote w:type="continuationSeparator" w:id="0">
    <w:p w:rsidR="00FE098B" w:rsidRDefault="00FE09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" w15:restartNumberingAfterBreak="0">
    <w:nsid w:val="02EC376B"/>
    <w:multiLevelType w:val="hybridMultilevel"/>
    <w:tmpl w:val="5B821D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100D0"/>
    <w:multiLevelType w:val="hybridMultilevel"/>
    <w:tmpl w:val="945290D8"/>
    <w:lvl w:ilvl="0" w:tplc="B17C5D8A">
      <w:start w:val="1"/>
      <w:numFmt w:val="decimal"/>
      <w:lvlText w:val="%1."/>
      <w:lvlJc w:val="left"/>
      <w:pPr>
        <w:tabs>
          <w:tab w:val="num" w:pos="1425"/>
        </w:tabs>
        <w:ind w:left="1425" w:hanging="405"/>
      </w:pPr>
      <w:rPr>
        <w:rFonts w:hint="default"/>
      </w:rPr>
    </w:lvl>
    <w:lvl w:ilvl="1" w:tplc="3BDCDDDE">
      <w:start w:val="1"/>
      <w:numFmt w:val="upperRoman"/>
      <w:lvlText w:val="%2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" w15:restartNumberingAfterBreak="0">
    <w:nsid w:val="07102627"/>
    <w:multiLevelType w:val="hybridMultilevel"/>
    <w:tmpl w:val="7D164D60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1A6B42"/>
    <w:multiLevelType w:val="hybridMultilevel"/>
    <w:tmpl w:val="8F02AA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C7F51"/>
    <w:multiLevelType w:val="hybridMultilevel"/>
    <w:tmpl w:val="5A9CA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F51E8"/>
    <w:multiLevelType w:val="hybridMultilevel"/>
    <w:tmpl w:val="E73CAE6E"/>
    <w:lvl w:ilvl="0" w:tplc="687E05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4E332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6B481ECE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4814B42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6606946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27E83428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557869E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B42AAEC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B2B660AA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149262C1"/>
    <w:multiLevelType w:val="hybridMultilevel"/>
    <w:tmpl w:val="C89ED7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7CF0284"/>
    <w:multiLevelType w:val="hybridMultilevel"/>
    <w:tmpl w:val="46BC11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D732B"/>
    <w:multiLevelType w:val="hybridMultilevel"/>
    <w:tmpl w:val="F7B44F4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51373"/>
    <w:multiLevelType w:val="hybridMultilevel"/>
    <w:tmpl w:val="D3DAD2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5C646C"/>
    <w:multiLevelType w:val="hybridMultilevel"/>
    <w:tmpl w:val="03CE341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774DD"/>
    <w:multiLevelType w:val="hybridMultilevel"/>
    <w:tmpl w:val="6882B904"/>
    <w:lvl w:ilvl="0" w:tplc="041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03A182B"/>
    <w:multiLevelType w:val="hybridMultilevel"/>
    <w:tmpl w:val="D292B8C6"/>
    <w:lvl w:ilvl="0" w:tplc="07B29DC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80B8A87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E30DC1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8DCF92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90057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1D65F2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77EB2A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39209C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A4C5C6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17A75E6"/>
    <w:multiLevelType w:val="hybridMultilevel"/>
    <w:tmpl w:val="9698DFD4"/>
    <w:lvl w:ilvl="0" w:tplc="2EE2DC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7757E8C"/>
    <w:multiLevelType w:val="hybridMultilevel"/>
    <w:tmpl w:val="F0B29AAA"/>
    <w:lvl w:ilvl="0" w:tplc="F39C2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14CB8B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A7F62A3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88CC9ED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15E0A62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659C8D6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345E734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CE5AD92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716CC4B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6" w15:restartNumberingAfterBreak="0">
    <w:nsid w:val="32522045"/>
    <w:multiLevelType w:val="hybridMultilevel"/>
    <w:tmpl w:val="D882AB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4F2C6F"/>
    <w:multiLevelType w:val="hybridMultilevel"/>
    <w:tmpl w:val="9AC02CAE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8" w15:restartNumberingAfterBreak="0">
    <w:nsid w:val="33626E80"/>
    <w:multiLevelType w:val="hybridMultilevel"/>
    <w:tmpl w:val="D0EEB742"/>
    <w:lvl w:ilvl="0" w:tplc="17544664">
      <w:start w:val="1"/>
      <w:numFmt w:val="decimal"/>
      <w:lvlText w:val="%1)"/>
      <w:lvlJc w:val="left"/>
      <w:pPr>
        <w:ind w:left="280" w:hanging="103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D44DB00">
      <w:numFmt w:val="bullet"/>
      <w:lvlText w:val="•"/>
      <w:lvlJc w:val="left"/>
      <w:pPr>
        <w:ind w:left="1350" w:hanging="1037"/>
      </w:pPr>
      <w:rPr>
        <w:rFonts w:hint="default"/>
        <w:lang w:val="ru-RU" w:eastAsia="en-US" w:bidi="ar-SA"/>
      </w:rPr>
    </w:lvl>
    <w:lvl w:ilvl="2" w:tplc="1388CF78">
      <w:numFmt w:val="bullet"/>
      <w:lvlText w:val="•"/>
      <w:lvlJc w:val="left"/>
      <w:pPr>
        <w:ind w:left="2420" w:hanging="1037"/>
      </w:pPr>
      <w:rPr>
        <w:rFonts w:hint="default"/>
        <w:lang w:val="ru-RU" w:eastAsia="en-US" w:bidi="ar-SA"/>
      </w:rPr>
    </w:lvl>
    <w:lvl w:ilvl="3" w:tplc="ECD8DB78">
      <w:numFmt w:val="bullet"/>
      <w:lvlText w:val="•"/>
      <w:lvlJc w:val="left"/>
      <w:pPr>
        <w:ind w:left="3491" w:hanging="1037"/>
      </w:pPr>
      <w:rPr>
        <w:rFonts w:hint="default"/>
        <w:lang w:val="ru-RU" w:eastAsia="en-US" w:bidi="ar-SA"/>
      </w:rPr>
    </w:lvl>
    <w:lvl w:ilvl="4" w:tplc="0906AF2A">
      <w:numFmt w:val="bullet"/>
      <w:lvlText w:val="•"/>
      <w:lvlJc w:val="left"/>
      <w:pPr>
        <w:ind w:left="4561" w:hanging="1037"/>
      </w:pPr>
      <w:rPr>
        <w:rFonts w:hint="default"/>
        <w:lang w:val="ru-RU" w:eastAsia="en-US" w:bidi="ar-SA"/>
      </w:rPr>
    </w:lvl>
    <w:lvl w:ilvl="5" w:tplc="8ED4D6F6">
      <w:numFmt w:val="bullet"/>
      <w:lvlText w:val="•"/>
      <w:lvlJc w:val="left"/>
      <w:pPr>
        <w:ind w:left="5632" w:hanging="1037"/>
      </w:pPr>
      <w:rPr>
        <w:rFonts w:hint="default"/>
        <w:lang w:val="ru-RU" w:eastAsia="en-US" w:bidi="ar-SA"/>
      </w:rPr>
    </w:lvl>
    <w:lvl w:ilvl="6" w:tplc="41C813BA">
      <w:numFmt w:val="bullet"/>
      <w:lvlText w:val="•"/>
      <w:lvlJc w:val="left"/>
      <w:pPr>
        <w:ind w:left="6702" w:hanging="1037"/>
      </w:pPr>
      <w:rPr>
        <w:rFonts w:hint="default"/>
        <w:lang w:val="ru-RU" w:eastAsia="en-US" w:bidi="ar-SA"/>
      </w:rPr>
    </w:lvl>
    <w:lvl w:ilvl="7" w:tplc="46548E02">
      <w:numFmt w:val="bullet"/>
      <w:lvlText w:val="•"/>
      <w:lvlJc w:val="left"/>
      <w:pPr>
        <w:ind w:left="7772" w:hanging="1037"/>
      </w:pPr>
      <w:rPr>
        <w:rFonts w:hint="default"/>
        <w:lang w:val="ru-RU" w:eastAsia="en-US" w:bidi="ar-SA"/>
      </w:rPr>
    </w:lvl>
    <w:lvl w:ilvl="8" w:tplc="4CD8770C">
      <w:numFmt w:val="bullet"/>
      <w:lvlText w:val="•"/>
      <w:lvlJc w:val="left"/>
      <w:pPr>
        <w:ind w:left="8843" w:hanging="1037"/>
      </w:pPr>
      <w:rPr>
        <w:rFonts w:hint="default"/>
        <w:lang w:val="ru-RU" w:eastAsia="en-US" w:bidi="ar-SA"/>
      </w:rPr>
    </w:lvl>
  </w:abstractNum>
  <w:abstractNum w:abstractNumId="19" w15:restartNumberingAfterBreak="0">
    <w:nsid w:val="34BD652E"/>
    <w:multiLevelType w:val="hybridMultilevel"/>
    <w:tmpl w:val="C2CA3D88"/>
    <w:lvl w:ilvl="0" w:tplc="DB62E8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174ABC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FED7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FA53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A256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BC7D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7ECA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CA6A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2A04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996464"/>
    <w:multiLevelType w:val="hybridMultilevel"/>
    <w:tmpl w:val="22E4D46A"/>
    <w:lvl w:ilvl="0" w:tplc="04190005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35F96155"/>
    <w:multiLevelType w:val="hybridMultilevel"/>
    <w:tmpl w:val="24B6DA70"/>
    <w:lvl w:ilvl="0" w:tplc="04190005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3E0A430D"/>
    <w:multiLevelType w:val="hybridMultilevel"/>
    <w:tmpl w:val="2780A7F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995072"/>
    <w:multiLevelType w:val="hybridMultilevel"/>
    <w:tmpl w:val="E068735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B45881"/>
    <w:multiLevelType w:val="hybridMultilevel"/>
    <w:tmpl w:val="10C6DE0A"/>
    <w:lvl w:ilvl="0" w:tplc="A29852FE">
      <w:start w:val="1"/>
      <w:numFmt w:val="decimal"/>
      <w:lvlText w:val="%1)"/>
      <w:lvlJc w:val="left"/>
      <w:pPr>
        <w:ind w:left="280" w:hanging="428"/>
        <w:jc w:val="left"/>
      </w:pPr>
      <w:rPr>
        <w:rFonts w:hint="default"/>
        <w:w w:val="99"/>
        <w:lang w:val="ru-RU" w:eastAsia="en-US" w:bidi="ar-SA"/>
      </w:rPr>
    </w:lvl>
    <w:lvl w:ilvl="1" w:tplc="7460EB92">
      <w:numFmt w:val="bullet"/>
      <w:lvlText w:val="•"/>
      <w:lvlJc w:val="left"/>
      <w:pPr>
        <w:ind w:left="1350" w:hanging="428"/>
      </w:pPr>
      <w:rPr>
        <w:rFonts w:hint="default"/>
        <w:lang w:val="ru-RU" w:eastAsia="en-US" w:bidi="ar-SA"/>
      </w:rPr>
    </w:lvl>
    <w:lvl w:ilvl="2" w:tplc="D22A27EE">
      <w:numFmt w:val="bullet"/>
      <w:lvlText w:val="•"/>
      <w:lvlJc w:val="left"/>
      <w:pPr>
        <w:ind w:left="2420" w:hanging="428"/>
      </w:pPr>
      <w:rPr>
        <w:rFonts w:hint="default"/>
        <w:lang w:val="ru-RU" w:eastAsia="en-US" w:bidi="ar-SA"/>
      </w:rPr>
    </w:lvl>
    <w:lvl w:ilvl="3" w:tplc="179E8CFC">
      <w:numFmt w:val="bullet"/>
      <w:lvlText w:val="•"/>
      <w:lvlJc w:val="left"/>
      <w:pPr>
        <w:ind w:left="3491" w:hanging="428"/>
      </w:pPr>
      <w:rPr>
        <w:rFonts w:hint="default"/>
        <w:lang w:val="ru-RU" w:eastAsia="en-US" w:bidi="ar-SA"/>
      </w:rPr>
    </w:lvl>
    <w:lvl w:ilvl="4" w:tplc="366C438A">
      <w:numFmt w:val="bullet"/>
      <w:lvlText w:val="•"/>
      <w:lvlJc w:val="left"/>
      <w:pPr>
        <w:ind w:left="4561" w:hanging="428"/>
      </w:pPr>
      <w:rPr>
        <w:rFonts w:hint="default"/>
        <w:lang w:val="ru-RU" w:eastAsia="en-US" w:bidi="ar-SA"/>
      </w:rPr>
    </w:lvl>
    <w:lvl w:ilvl="5" w:tplc="6C4C1186">
      <w:numFmt w:val="bullet"/>
      <w:lvlText w:val="•"/>
      <w:lvlJc w:val="left"/>
      <w:pPr>
        <w:ind w:left="5632" w:hanging="428"/>
      </w:pPr>
      <w:rPr>
        <w:rFonts w:hint="default"/>
        <w:lang w:val="ru-RU" w:eastAsia="en-US" w:bidi="ar-SA"/>
      </w:rPr>
    </w:lvl>
    <w:lvl w:ilvl="6" w:tplc="82A6BBAA">
      <w:numFmt w:val="bullet"/>
      <w:lvlText w:val="•"/>
      <w:lvlJc w:val="left"/>
      <w:pPr>
        <w:ind w:left="6702" w:hanging="428"/>
      </w:pPr>
      <w:rPr>
        <w:rFonts w:hint="default"/>
        <w:lang w:val="ru-RU" w:eastAsia="en-US" w:bidi="ar-SA"/>
      </w:rPr>
    </w:lvl>
    <w:lvl w:ilvl="7" w:tplc="FC1A0D3E">
      <w:numFmt w:val="bullet"/>
      <w:lvlText w:val="•"/>
      <w:lvlJc w:val="left"/>
      <w:pPr>
        <w:ind w:left="7772" w:hanging="428"/>
      </w:pPr>
      <w:rPr>
        <w:rFonts w:hint="default"/>
        <w:lang w:val="ru-RU" w:eastAsia="en-US" w:bidi="ar-SA"/>
      </w:rPr>
    </w:lvl>
    <w:lvl w:ilvl="8" w:tplc="48AA10EA">
      <w:numFmt w:val="bullet"/>
      <w:lvlText w:val="•"/>
      <w:lvlJc w:val="left"/>
      <w:pPr>
        <w:ind w:left="8843" w:hanging="428"/>
      </w:pPr>
      <w:rPr>
        <w:rFonts w:hint="default"/>
        <w:lang w:val="ru-RU" w:eastAsia="en-US" w:bidi="ar-SA"/>
      </w:rPr>
    </w:lvl>
  </w:abstractNum>
  <w:abstractNum w:abstractNumId="25" w15:restartNumberingAfterBreak="0">
    <w:nsid w:val="41C275ED"/>
    <w:multiLevelType w:val="hybridMultilevel"/>
    <w:tmpl w:val="1ED421F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C42D7B"/>
    <w:multiLevelType w:val="hybridMultilevel"/>
    <w:tmpl w:val="0952FBB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02101E"/>
    <w:multiLevelType w:val="hybridMultilevel"/>
    <w:tmpl w:val="E88A7B8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461B5A"/>
    <w:multiLevelType w:val="hybridMultilevel"/>
    <w:tmpl w:val="CCE4CC7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A96EDF"/>
    <w:multiLevelType w:val="hybridMultilevel"/>
    <w:tmpl w:val="AB06727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154341"/>
    <w:multiLevelType w:val="hybridMultilevel"/>
    <w:tmpl w:val="7D3272C8"/>
    <w:lvl w:ilvl="0" w:tplc="C29A11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CE36B9"/>
    <w:multiLevelType w:val="hybridMultilevel"/>
    <w:tmpl w:val="F8883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E93691"/>
    <w:multiLevelType w:val="hybridMultilevel"/>
    <w:tmpl w:val="42FE991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C9181A"/>
    <w:multiLevelType w:val="hybridMultilevel"/>
    <w:tmpl w:val="82BE436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516D73"/>
    <w:multiLevelType w:val="hybridMultilevel"/>
    <w:tmpl w:val="9146B46E"/>
    <w:lvl w:ilvl="0" w:tplc="94BA51E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9380DFA"/>
    <w:multiLevelType w:val="hybridMultilevel"/>
    <w:tmpl w:val="7AE0729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095B60"/>
    <w:multiLevelType w:val="hybridMultilevel"/>
    <w:tmpl w:val="96666F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115CA6"/>
    <w:multiLevelType w:val="hybridMultilevel"/>
    <w:tmpl w:val="24E48ABC"/>
    <w:lvl w:ilvl="0" w:tplc="C13A63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48D20D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9E48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6AA6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2CCF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6E04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36D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E81A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C6DC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F51D3F"/>
    <w:multiLevelType w:val="hybridMultilevel"/>
    <w:tmpl w:val="6AD0204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207875"/>
    <w:multiLevelType w:val="hybridMultilevel"/>
    <w:tmpl w:val="E102AB8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7C1724"/>
    <w:multiLevelType w:val="multilevel"/>
    <w:tmpl w:val="9724E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FDC3A81"/>
    <w:multiLevelType w:val="multilevel"/>
    <w:tmpl w:val="189C9B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 w15:restartNumberingAfterBreak="0">
    <w:nsid w:val="60FF67DB"/>
    <w:multiLevelType w:val="hybridMultilevel"/>
    <w:tmpl w:val="FC8AF634"/>
    <w:lvl w:ilvl="0" w:tplc="C29A11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0A482A">
      <w:start w:val="1"/>
      <w:numFmt w:val="lowerLetter"/>
      <w:lvlText w:val="%2."/>
      <w:lvlJc w:val="left"/>
      <w:pPr>
        <w:ind w:left="1440" w:hanging="360"/>
      </w:pPr>
    </w:lvl>
    <w:lvl w:ilvl="2" w:tplc="F80A3E96">
      <w:start w:val="1"/>
      <w:numFmt w:val="lowerRoman"/>
      <w:lvlText w:val="%3."/>
      <w:lvlJc w:val="right"/>
      <w:pPr>
        <w:ind w:left="2160" w:hanging="180"/>
      </w:pPr>
    </w:lvl>
    <w:lvl w:ilvl="3" w:tplc="7F7EABB6">
      <w:start w:val="1"/>
      <w:numFmt w:val="decimal"/>
      <w:lvlText w:val="%4."/>
      <w:lvlJc w:val="left"/>
      <w:pPr>
        <w:ind w:left="2880" w:hanging="360"/>
      </w:pPr>
    </w:lvl>
    <w:lvl w:ilvl="4" w:tplc="D986826C">
      <w:start w:val="1"/>
      <w:numFmt w:val="lowerLetter"/>
      <w:lvlText w:val="%5."/>
      <w:lvlJc w:val="left"/>
      <w:pPr>
        <w:ind w:left="3600" w:hanging="360"/>
      </w:pPr>
    </w:lvl>
    <w:lvl w:ilvl="5" w:tplc="0576CAF4">
      <w:start w:val="1"/>
      <w:numFmt w:val="lowerRoman"/>
      <w:lvlText w:val="%6."/>
      <w:lvlJc w:val="right"/>
      <w:pPr>
        <w:ind w:left="4320" w:hanging="180"/>
      </w:pPr>
    </w:lvl>
    <w:lvl w:ilvl="6" w:tplc="9670DC6E">
      <w:start w:val="1"/>
      <w:numFmt w:val="decimal"/>
      <w:lvlText w:val="%7."/>
      <w:lvlJc w:val="left"/>
      <w:pPr>
        <w:ind w:left="5040" w:hanging="360"/>
      </w:pPr>
    </w:lvl>
    <w:lvl w:ilvl="7" w:tplc="F2846122">
      <w:start w:val="1"/>
      <w:numFmt w:val="lowerLetter"/>
      <w:lvlText w:val="%8."/>
      <w:lvlJc w:val="left"/>
      <w:pPr>
        <w:ind w:left="5760" w:hanging="360"/>
      </w:pPr>
    </w:lvl>
    <w:lvl w:ilvl="8" w:tplc="D892FAC2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1B63B5"/>
    <w:multiLevelType w:val="hybridMultilevel"/>
    <w:tmpl w:val="9698DFD4"/>
    <w:lvl w:ilvl="0" w:tplc="2EE2DC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621E63EB"/>
    <w:multiLevelType w:val="hybridMultilevel"/>
    <w:tmpl w:val="DC74094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50C58FF"/>
    <w:multiLevelType w:val="hybridMultilevel"/>
    <w:tmpl w:val="D7FC681A"/>
    <w:lvl w:ilvl="0" w:tplc="20827A54">
      <w:start w:val="1"/>
      <w:numFmt w:val="decimal"/>
      <w:lvlText w:val="%1."/>
      <w:lvlJc w:val="left"/>
      <w:pPr>
        <w:ind w:left="513" w:hanging="360"/>
      </w:pPr>
    </w:lvl>
    <w:lvl w:ilvl="1" w:tplc="7E70EFA8">
      <w:start w:val="1"/>
      <w:numFmt w:val="lowerLetter"/>
      <w:lvlText w:val="%2."/>
      <w:lvlJc w:val="left"/>
      <w:pPr>
        <w:ind w:left="1233" w:hanging="360"/>
      </w:pPr>
    </w:lvl>
    <w:lvl w:ilvl="2" w:tplc="AE42AFE8">
      <w:start w:val="1"/>
      <w:numFmt w:val="lowerRoman"/>
      <w:lvlText w:val="%3."/>
      <w:lvlJc w:val="right"/>
      <w:pPr>
        <w:ind w:left="1953" w:hanging="180"/>
      </w:pPr>
    </w:lvl>
    <w:lvl w:ilvl="3" w:tplc="048E0E56">
      <w:start w:val="1"/>
      <w:numFmt w:val="decimal"/>
      <w:lvlText w:val="%4."/>
      <w:lvlJc w:val="left"/>
      <w:pPr>
        <w:ind w:left="2673" w:hanging="360"/>
      </w:pPr>
    </w:lvl>
    <w:lvl w:ilvl="4" w:tplc="69B4BA26">
      <w:start w:val="1"/>
      <w:numFmt w:val="lowerLetter"/>
      <w:lvlText w:val="%5."/>
      <w:lvlJc w:val="left"/>
      <w:pPr>
        <w:ind w:left="3393" w:hanging="360"/>
      </w:pPr>
    </w:lvl>
    <w:lvl w:ilvl="5" w:tplc="CEBC9D98">
      <w:start w:val="1"/>
      <w:numFmt w:val="lowerRoman"/>
      <w:lvlText w:val="%6."/>
      <w:lvlJc w:val="right"/>
      <w:pPr>
        <w:ind w:left="4113" w:hanging="180"/>
      </w:pPr>
    </w:lvl>
    <w:lvl w:ilvl="6" w:tplc="5FD02A44">
      <w:start w:val="1"/>
      <w:numFmt w:val="decimal"/>
      <w:lvlText w:val="%7."/>
      <w:lvlJc w:val="left"/>
      <w:pPr>
        <w:ind w:left="4833" w:hanging="360"/>
      </w:pPr>
    </w:lvl>
    <w:lvl w:ilvl="7" w:tplc="F71A6342">
      <w:start w:val="1"/>
      <w:numFmt w:val="lowerLetter"/>
      <w:lvlText w:val="%8."/>
      <w:lvlJc w:val="left"/>
      <w:pPr>
        <w:ind w:left="5553" w:hanging="360"/>
      </w:pPr>
    </w:lvl>
    <w:lvl w:ilvl="8" w:tplc="39280B04">
      <w:start w:val="1"/>
      <w:numFmt w:val="lowerRoman"/>
      <w:lvlText w:val="%9."/>
      <w:lvlJc w:val="right"/>
      <w:pPr>
        <w:ind w:left="6273" w:hanging="180"/>
      </w:pPr>
    </w:lvl>
  </w:abstractNum>
  <w:abstractNum w:abstractNumId="46" w15:restartNumberingAfterBreak="0">
    <w:nsid w:val="67491B6A"/>
    <w:multiLevelType w:val="hybridMultilevel"/>
    <w:tmpl w:val="B4C8D800"/>
    <w:lvl w:ilvl="0" w:tplc="1BDC41D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EC18E10E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652824F4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186C596C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9CCD68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92D8E96E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A198B988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E9AD28A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6DC0D43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7" w15:restartNumberingAfterBreak="0">
    <w:nsid w:val="6A2B4435"/>
    <w:multiLevelType w:val="hybridMultilevel"/>
    <w:tmpl w:val="C0A035C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B6B351D"/>
    <w:multiLevelType w:val="hybridMultilevel"/>
    <w:tmpl w:val="8A7C474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2D3EA5"/>
    <w:multiLevelType w:val="hybridMultilevel"/>
    <w:tmpl w:val="EA9ACA3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14942DA"/>
    <w:multiLevelType w:val="hybridMultilevel"/>
    <w:tmpl w:val="BAAE3BAC"/>
    <w:lvl w:ilvl="0" w:tplc="CA18B2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3E7CA8">
      <w:start w:val="1"/>
      <w:numFmt w:val="lowerLetter"/>
      <w:lvlText w:val="%2."/>
      <w:lvlJc w:val="left"/>
      <w:pPr>
        <w:ind w:left="1440" w:hanging="360"/>
      </w:pPr>
    </w:lvl>
    <w:lvl w:ilvl="2" w:tplc="CCBA8CFC">
      <w:start w:val="1"/>
      <w:numFmt w:val="lowerRoman"/>
      <w:lvlText w:val="%3."/>
      <w:lvlJc w:val="right"/>
      <w:pPr>
        <w:ind w:left="2160" w:hanging="180"/>
      </w:pPr>
    </w:lvl>
    <w:lvl w:ilvl="3" w:tplc="2CB46C68">
      <w:start w:val="1"/>
      <w:numFmt w:val="decimal"/>
      <w:lvlText w:val="%4."/>
      <w:lvlJc w:val="left"/>
      <w:pPr>
        <w:ind w:left="2880" w:hanging="360"/>
      </w:pPr>
    </w:lvl>
    <w:lvl w:ilvl="4" w:tplc="5F163D2E">
      <w:start w:val="1"/>
      <w:numFmt w:val="lowerLetter"/>
      <w:lvlText w:val="%5."/>
      <w:lvlJc w:val="left"/>
      <w:pPr>
        <w:ind w:left="3600" w:hanging="360"/>
      </w:pPr>
    </w:lvl>
    <w:lvl w:ilvl="5" w:tplc="5A2A9834">
      <w:start w:val="1"/>
      <w:numFmt w:val="lowerRoman"/>
      <w:lvlText w:val="%6."/>
      <w:lvlJc w:val="right"/>
      <w:pPr>
        <w:ind w:left="4320" w:hanging="180"/>
      </w:pPr>
    </w:lvl>
    <w:lvl w:ilvl="6" w:tplc="ADBA2578">
      <w:start w:val="1"/>
      <w:numFmt w:val="decimal"/>
      <w:lvlText w:val="%7."/>
      <w:lvlJc w:val="left"/>
      <w:pPr>
        <w:ind w:left="5040" w:hanging="360"/>
      </w:pPr>
    </w:lvl>
    <w:lvl w:ilvl="7" w:tplc="CD82820E">
      <w:start w:val="1"/>
      <w:numFmt w:val="lowerLetter"/>
      <w:lvlText w:val="%8."/>
      <w:lvlJc w:val="left"/>
      <w:pPr>
        <w:ind w:left="5760" w:hanging="360"/>
      </w:pPr>
    </w:lvl>
    <w:lvl w:ilvl="8" w:tplc="D0EA3116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4B112D"/>
    <w:multiLevelType w:val="hybridMultilevel"/>
    <w:tmpl w:val="2004921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B13D9B"/>
    <w:multiLevelType w:val="hybridMultilevel"/>
    <w:tmpl w:val="B718A61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30B3836"/>
    <w:multiLevelType w:val="hybridMultilevel"/>
    <w:tmpl w:val="8116A57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4691E1D"/>
    <w:multiLevelType w:val="hybridMultilevel"/>
    <w:tmpl w:val="C4881FE2"/>
    <w:lvl w:ilvl="0" w:tplc="A11E741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8884E37"/>
    <w:multiLevelType w:val="hybridMultilevel"/>
    <w:tmpl w:val="4D622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9372B6"/>
    <w:multiLevelType w:val="hybridMultilevel"/>
    <w:tmpl w:val="129C4B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6"/>
  </w:num>
  <w:num w:numId="3">
    <w:abstractNumId w:val="42"/>
  </w:num>
  <w:num w:numId="4">
    <w:abstractNumId w:val="50"/>
  </w:num>
  <w:num w:numId="5">
    <w:abstractNumId w:val="45"/>
  </w:num>
  <w:num w:numId="6">
    <w:abstractNumId w:val="40"/>
  </w:num>
  <w:num w:numId="7">
    <w:abstractNumId w:val="19"/>
  </w:num>
  <w:num w:numId="8">
    <w:abstractNumId w:val="37"/>
  </w:num>
  <w:num w:numId="9">
    <w:abstractNumId w:val="13"/>
  </w:num>
  <w:num w:numId="10">
    <w:abstractNumId w:val="55"/>
  </w:num>
  <w:num w:numId="11">
    <w:abstractNumId w:val="31"/>
  </w:num>
  <w:num w:numId="12">
    <w:abstractNumId w:val="41"/>
  </w:num>
  <w:num w:numId="13">
    <w:abstractNumId w:val="30"/>
  </w:num>
  <w:num w:numId="14">
    <w:abstractNumId w:val="56"/>
  </w:num>
  <w:num w:numId="15">
    <w:abstractNumId w:val="7"/>
  </w:num>
  <w:num w:numId="16">
    <w:abstractNumId w:val="17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0"/>
  </w:num>
  <w:num w:numId="21">
    <w:abstractNumId w:val="5"/>
  </w:num>
  <w:num w:numId="22">
    <w:abstractNumId w:val="16"/>
  </w:num>
  <w:num w:numId="2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5"/>
  </w:num>
  <w:num w:numId="26">
    <w:abstractNumId w:val="10"/>
  </w:num>
  <w:num w:numId="27">
    <w:abstractNumId w:val="48"/>
  </w:num>
  <w:num w:numId="28">
    <w:abstractNumId w:val="28"/>
  </w:num>
  <w:num w:numId="29">
    <w:abstractNumId w:val="1"/>
  </w:num>
  <w:num w:numId="30">
    <w:abstractNumId w:val="36"/>
  </w:num>
  <w:num w:numId="31">
    <w:abstractNumId w:val="11"/>
  </w:num>
  <w:num w:numId="32">
    <w:abstractNumId w:val="23"/>
  </w:num>
  <w:num w:numId="33">
    <w:abstractNumId w:val="26"/>
  </w:num>
  <w:num w:numId="34">
    <w:abstractNumId w:val="53"/>
  </w:num>
  <w:num w:numId="35">
    <w:abstractNumId w:val="9"/>
  </w:num>
  <w:num w:numId="36">
    <w:abstractNumId w:val="29"/>
  </w:num>
  <w:num w:numId="37">
    <w:abstractNumId w:val="47"/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9"/>
  </w:num>
  <w:num w:numId="43">
    <w:abstractNumId w:val="22"/>
  </w:num>
  <w:num w:numId="44">
    <w:abstractNumId w:val="39"/>
  </w:num>
  <w:num w:numId="45">
    <w:abstractNumId w:val="4"/>
  </w:num>
  <w:num w:numId="46">
    <w:abstractNumId w:val="21"/>
  </w:num>
  <w:num w:numId="47">
    <w:abstractNumId w:val="20"/>
  </w:num>
  <w:num w:numId="48">
    <w:abstractNumId w:val="38"/>
  </w:num>
  <w:num w:numId="49">
    <w:abstractNumId w:val="52"/>
  </w:num>
  <w:num w:numId="50">
    <w:abstractNumId w:val="51"/>
  </w:num>
  <w:num w:numId="51">
    <w:abstractNumId w:val="32"/>
  </w:num>
  <w:num w:numId="52">
    <w:abstractNumId w:val="33"/>
  </w:num>
  <w:num w:numId="53">
    <w:abstractNumId w:val="27"/>
  </w:num>
  <w:num w:numId="54">
    <w:abstractNumId w:val="35"/>
  </w:num>
  <w:num w:numId="55">
    <w:abstractNumId w:val="44"/>
  </w:num>
  <w:num w:numId="56">
    <w:abstractNumId w:val="24"/>
  </w:num>
  <w:num w:numId="57">
    <w:abstractNumId w:val="1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13C5"/>
    <w:rsid w:val="00012FA0"/>
    <w:rsid w:val="000218B4"/>
    <w:rsid w:val="0003568C"/>
    <w:rsid w:val="0003632A"/>
    <w:rsid w:val="000452E4"/>
    <w:rsid w:val="00047D7F"/>
    <w:rsid w:val="00073DDE"/>
    <w:rsid w:val="00076482"/>
    <w:rsid w:val="0008368C"/>
    <w:rsid w:val="000A6C00"/>
    <w:rsid w:val="000D01F2"/>
    <w:rsid w:val="0013376F"/>
    <w:rsid w:val="00156793"/>
    <w:rsid w:val="001E3F48"/>
    <w:rsid w:val="001E5B9A"/>
    <w:rsid w:val="0021595D"/>
    <w:rsid w:val="00226849"/>
    <w:rsid w:val="0023693F"/>
    <w:rsid w:val="00253ABE"/>
    <w:rsid w:val="002915C4"/>
    <w:rsid w:val="002944BB"/>
    <w:rsid w:val="002A04DB"/>
    <w:rsid w:val="002F6B59"/>
    <w:rsid w:val="003172FC"/>
    <w:rsid w:val="00327028"/>
    <w:rsid w:val="0033691A"/>
    <w:rsid w:val="00373488"/>
    <w:rsid w:val="0038680B"/>
    <w:rsid w:val="003909C4"/>
    <w:rsid w:val="003B4C94"/>
    <w:rsid w:val="003D02A0"/>
    <w:rsid w:val="003D377B"/>
    <w:rsid w:val="003D6BD0"/>
    <w:rsid w:val="003E1067"/>
    <w:rsid w:val="00401090"/>
    <w:rsid w:val="00403B6E"/>
    <w:rsid w:val="0042605C"/>
    <w:rsid w:val="00433524"/>
    <w:rsid w:val="004365D4"/>
    <w:rsid w:val="004717AB"/>
    <w:rsid w:val="004768E1"/>
    <w:rsid w:val="004C6218"/>
    <w:rsid w:val="004E662F"/>
    <w:rsid w:val="00505284"/>
    <w:rsid w:val="00512933"/>
    <w:rsid w:val="0053191A"/>
    <w:rsid w:val="00534BD5"/>
    <w:rsid w:val="005822C1"/>
    <w:rsid w:val="0059525E"/>
    <w:rsid w:val="005B34CD"/>
    <w:rsid w:val="005C09B0"/>
    <w:rsid w:val="005F7352"/>
    <w:rsid w:val="00604B87"/>
    <w:rsid w:val="00610828"/>
    <w:rsid w:val="0062643C"/>
    <w:rsid w:val="00631FB3"/>
    <w:rsid w:val="006400E3"/>
    <w:rsid w:val="0064752D"/>
    <w:rsid w:val="0065549D"/>
    <w:rsid w:val="006832D0"/>
    <w:rsid w:val="00690447"/>
    <w:rsid w:val="006A26D6"/>
    <w:rsid w:val="006A4D1B"/>
    <w:rsid w:val="007144C7"/>
    <w:rsid w:val="00716B0E"/>
    <w:rsid w:val="00727CED"/>
    <w:rsid w:val="007424F9"/>
    <w:rsid w:val="00754A43"/>
    <w:rsid w:val="00761787"/>
    <w:rsid w:val="007A6EB5"/>
    <w:rsid w:val="007C35AF"/>
    <w:rsid w:val="007C42FC"/>
    <w:rsid w:val="007D2720"/>
    <w:rsid w:val="0080724D"/>
    <w:rsid w:val="0085487D"/>
    <w:rsid w:val="00866E58"/>
    <w:rsid w:val="008840A2"/>
    <w:rsid w:val="008D6D79"/>
    <w:rsid w:val="008F5FDD"/>
    <w:rsid w:val="009401B1"/>
    <w:rsid w:val="009679B9"/>
    <w:rsid w:val="009721F9"/>
    <w:rsid w:val="009872F5"/>
    <w:rsid w:val="009A13C5"/>
    <w:rsid w:val="009A74C2"/>
    <w:rsid w:val="009E3E4F"/>
    <w:rsid w:val="009E6039"/>
    <w:rsid w:val="009E69D9"/>
    <w:rsid w:val="00A37580"/>
    <w:rsid w:val="00A452CA"/>
    <w:rsid w:val="00A66FE6"/>
    <w:rsid w:val="00AD0B09"/>
    <w:rsid w:val="00B26744"/>
    <w:rsid w:val="00B41BB7"/>
    <w:rsid w:val="00B47E22"/>
    <w:rsid w:val="00B54FF2"/>
    <w:rsid w:val="00B74A5F"/>
    <w:rsid w:val="00B86A5A"/>
    <w:rsid w:val="00B87BBE"/>
    <w:rsid w:val="00BA04F7"/>
    <w:rsid w:val="00BD04D0"/>
    <w:rsid w:val="00BE7991"/>
    <w:rsid w:val="00C4370A"/>
    <w:rsid w:val="00C46BF7"/>
    <w:rsid w:val="00C6331B"/>
    <w:rsid w:val="00C9325B"/>
    <w:rsid w:val="00CA2EB0"/>
    <w:rsid w:val="00CA5CA5"/>
    <w:rsid w:val="00CC2EC5"/>
    <w:rsid w:val="00CE0326"/>
    <w:rsid w:val="00D16935"/>
    <w:rsid w:val="00D1706C"/>
    <w:rsid w:val="00D4378D"/>
    <w:rsid w:val="00D62961"/>
    <w:rsid w:val="00D64D30"/>
    <w:rsid w:val="00DD400B"/>
    <w:rsid w:val="00DD6EA5"/>
    <w:rsid w:val="00DE4BA4"/>
    <w:rsid w:val="00DF19A3"/>
    <w:rsid w:val="00E41CF7"/>
    <w:rsid w:val="00E428F2"/>
    <w:rsid w:val="00E666D2"/>
    <w:rsid w:val="00E90DC3"/>
    <w:rsid w:val="00E959E7"/>
    <w:rsid w:val="00ED27B6"/>
    <w:rsid w:val="00ED3458"/>
    <w:rsid w:val="00EE45C0"/>
    <w:rsid w:val="00EF2D92"/>
    <w:rsid w:val="00F16976"/>
    <w:rsid w:val="00F4051B"/>
    <w:rsid w:val="00F5407C"/>
    <w:rsid w:val="00FA20BA"/>
    <w:rsid w:val="00FB7526"/>
    <w:rsid w:val="00FD205E"/>
    <w:rsid w:val="00FD34D0"/>
    <w:rsid w:val="00FD5749"/>
    <w:rsid w:val="00FE098B"/>
    <w:rsid w:val="00FE3918"/>
    <w:rsid w:val="00FE6487"/>
    <w:rsid w:val="00FE7C9F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EA3693-6BA9-4AF5-A7A8-21E71E896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935"/>
  </w:style>
  <w:style w:type="paragraph" w:styleId="1">
    <w:name w:val="heading 1"/>
    <w:basedOn w:val="a"/>
    <w:next w:val="a"/>
    <w:qFormat/>
    <w:rsid w:val="00FD205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9A13C5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9A13C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9A13C5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9A13C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9A13C5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9A13C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9A13C5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9A13C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9A13C5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9A13C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9A13C5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A13C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9A13C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A13C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9A13C5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9A13C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9A13C5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9A13C5"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9A13C5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9A13C5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A13C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A13C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A13C5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9A13C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9A13C5"/>
    <w:rPr>
      <w:i/>
    </w:rPr>
  </w:style>
  <w:style w:type="character" w:customStyle="1" w:styleId="HeaderChar">
    <w:name w:val="Header Char"/>
    <w:basedOn w:val="a0"/>
    <w:uiPriority w:val="99"/>
    <w:rsid w:val="009A13C5"/>
  </w:style>
  <w:style w:type="character" w:customStyle="1" w:styleId="FooterChar">
    <w:name w:val="Footer Char"/>
    <w:basedOn w:val="a0"/>
    <w:uiPriority w:val="99"/>
    <w:rsid w:val="009A13C5"/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9A13C5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9A13C5"/>
  </w:style>
  <w:style w:type="table" w:customStyle="1" w:styleId="TableGridLight">
    <w:name w:val="Table Grid Light"/>
    <w:basedOn w:val="a1"/>
    <w:uiPriority w:val="59"/>
    <w:rsid w:val="009A13C5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9A13C5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9A13C5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9A13C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9A13C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9A13C5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9A13C5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A13C5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A13C5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A13C5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A13C5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A13C5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A13C5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A13C5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A13C5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A13C5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A13C5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A13C5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A13C5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A13C5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9A13C5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A13C5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A13C5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A13C5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A13C5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A13C5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A13C5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9A13C5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A13C5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A13C5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A13C5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A13C5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A13C5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A13C5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A13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A13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A13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A13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A13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A13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A13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A13C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A13C5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A13C5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A13C5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A13C5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A13C5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A13C5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A13C5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A13C5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A13C5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A13C5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A13C5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A13C5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A13C5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A13C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A13C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A13C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A13C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A13C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A13C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A13C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9A13C5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A13C5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A13C5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A13C5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A13C5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A13C5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A13C5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9A13C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A13C5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A13C5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A13C5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A13C5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A13C5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A13C5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A13C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A13C5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A13C5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A13C5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A13C5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A13C5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A13C5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A13C5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A13C5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A13C5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A13C5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A13C5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A13C5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A13C5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9A13C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A13C5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A13C5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A13C5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A13C5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A13C5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A13C5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A13C5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A13C5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A13C5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A13C5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A13C5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A13C5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A13C5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A13C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A13C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A13C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A13C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A13C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A13C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A13C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A13C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A13C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A13C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A13C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A13C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A13C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A13C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A13C5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A13C5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A13C5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A13C5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A13C5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A13C5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A13C5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9A13C5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9A13C5"/>
    <w:rPr>
      <w:sz w:val="18"/>
    </w:rPr>
  </w:style>
  <w:style w:type="character" w:styleId="ab">
    <w:name w:val="footnote reference"/>
    <w:basedOn w:val="a0"/>
    <w:uiPriority w:val="99"/>
    <w:unhideWhenUsed/>
    <w:rsid w:val="009A13C5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9A13C5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9A13C5"/>
    <w:rPr>
      <w:sz w:val="20"/>
    </w:rPr>
  </w:style>
  <w:style w:type="character" w:styleId="ae">
    <w:name w:val="endnote reference"/>
    <w:basedOn w:val="a0"/>
    <w:uiPriority w:val="99"/>
    <w:semiHidden/>
    <w:unhideWhenUsed/>
    <w:rsid w:val="009A13C5"/>
    <w:rPr>
      <w:vertAlign w:val="superscript"/>
    </w:rPr>
  </w:style>
  <w:style w:type="paragraph" w:styleId="22">
    <w:name w:val="toc 2"/>
    <w:basedOn w:val="a"/>
    <w:next w:val="a"/>
    <w:uiPriority w:val="39"/>
    <w:unhideWhenUsed/>
    <w:rsid w:val="009A13C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A13C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A13C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A13C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A13C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A13C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A13C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A13C5"/>
    <w:pPr>
      <w:spacing w:after="57"/>
      <w:ind w:left="2268"/>
    </w:pPr>
  </w:style>
  <w:style w:type="paragraph" w:styleId="af">
    <w:name w:val="table of figures"/>
    <w:basedOn w:val="a"/>
    <w:next w:val="a"/>
    <w:uiPriority w:val="99"/>
    <w:unhideWhenUsed/>
    <w:rsid w:val="009A13C5"/>
    <w:pPr>
      <w:spacing w:after="0"/>
    </w:pPr>
  </w:style>
  <w:style w:type="paragraph" w:customStyle="1" w:styleId="110">
    <w:name w:val="Заголовок 11"/>
    <w:basedOn w:val="a"/>
    <w:next w:val="a"/>
    <w:link w:val="12"/>
    <w:uiPriority w:val="9"/>
    <w:qFormat/>
    <w:rsid w:val="009A13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Normal (Web)"/>
    <w:basedOn w:val="a"/>
    <w:uiPriority w:val="99"/>
    <w:unhideWhenUsed/>
    <w:rsid w:val="009A1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1"/>
    <w:qFormat/>
    <w:rsid w:val="009A13C5"/>
    <w:pPr>
      <w:ind w:left="720"/>
      <w:contextualSpacing/>
    </w:pPr>
  </w:style>
  <w:style w:type="character" w:customStyle="1" w:styleId="af2">
    <w:name w:val="Основной текст_"/>
    <w:link w:val="30"/>
    <w:rsid w:val="009A13C5"/>
    <w:rPr>
      <w:sz w:val="23"/>
      <w:szCs w:val="23"/>
      <w:shd w:val="clear" w:color="auto" w:fill="FFFFFF"/>
    </w:rPr>
  </w:style>
  <w:style w:type="paragraph" w:customStyle="1" w:styleId="30">
    <w:name w:val="Основной текст3"/>
    <w:basedOn w:val="a"/>
    <w:link w:val="af2"/>
    <w:rsid w:val="009A13C5"/>
    <w:pPr>
      <w:widowControl w:val="0"/>
      <w:shd w:val="clear" w:color="auto" w:fill="FFFFFF"/>
      <w:spacing w:before="180" w:after="0" w:line="317" w:lineRule="exact"/>
      <w:ind w:hanging="360"/>
      <w:jc w:val="both"/>
    </w:pPr>
    <w:rPr>
      <w:sz w:val="23"/>
      <w:szCs w:val="23"/>
      <w:shd w:val="clear" w:color="auto" w:fill="FFFFFF"/>
    </w:rPr>
  </w:style>
  <w:style w:type="table" w:styleId="af3">
    <w:name w:val="Table Grid"/>
    <w:basedOn w:val="a1"/>
    <w:uiPriority w:val="59"/>
    <w:rsid w:val="009A13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A13C5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2">
    <w:name w:val="Заголовок 1 Знак"/>
    <w:basedOn w:val="a0"/>
    <w:link w:val="110"/>
    <w:rsid w:val="009A1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No Spacing"/>
    <w:uiPriority w:val="1"/>
    <w:qFormat/>
    <w:rsid w:val="009A13C5"/>
    <w:pPr>
      <w:spacing w:after="0" w:line="240" w:lineRule="auto"/>
    </w:pPr>
  </w:style>
  <w:style w:type="paragraph" w:styleId="af5">
    <w:name w:val="TOC Heading"/>
    <w:basedOn w:val="110"/>
    <w:next w:val="a"/>
    <w:uiPriority w:val="39"/>
    <w:unhideWhenUsed/>
    <w:qFormat/>
    <w:rsid w:val="009A13C5"/>
    <w:pPr>
      <w:outlineLvl w:val="9"/>
    </w:pPr>
  </w:style>
  <w:style w:type="paragraph" w:styleId="13">
    <w:name w:val="toc 1"/>
    <w:basedOn w:val="a"/>
    <w:next w:val="a"/>
    <w:uiPriority w:val="39"/>
    <w:unhideWhenUsed/>
    <w:rsid w:val="009A13C5"/>
    <w:pPr>
      <w:spacing w:after="100"/>
    </w:pPr>
  </w:style>
  <w:style w:type="character" w:styleId="af6">
    <w:name w:val="Hyperlink"/>
    <w:basedOn w:val="a0"/>
    <w:uiPriority w:val="99"/>
    <w:unhideWhenUsed/>
    <w:rsid w:val="009A13C5"/>
    <w:rPr>
      <w:color w:val="0000FF" w:themeColor="hyperlink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9A1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9A13C5"/>
    <w:rPr>
      <w:rFonts w:ascii="Tahoma" w:hAnsi="Tahoma" w:cs="Tahoma"/>
      <w:sz w:val="16"/>
      <w:szCs w:val="16"/>
    </w:rPr>
  </w:style>
  <w:style w:type="paragraph" w:customStyle="1" w:styleId="14">
    <w:name w:val="Верхний колонтитул1"/>
    <w:basedOn w:val="a"/>
    <w:link w:val="af9"/>
    <w:uiPriority w:val="99"/>
    <w:semiHidden/>
    <w:unhideWhenUsed/>
    <w:rsid w:val="009A1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14"/>
    <w:uiPriority w:val="99"/>
    <w:semiHidden/>
    <w:rsid w:val="009A13C5"/>
  </w:style>
  <w:style w:type="paragraph" w:customStyle="1" w:styleId="15">
    <w:name w:val="Нижний колонтитул1"/>
    <w:basedOn w:val="a"/>
    <w:link w:val="afa"/>
    <w:uiPriority w:val="99"/>
    <w:unhideWhenUsed/>
    <w:rsid w:val="009A1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15"/>
    <w:uiPriority w:val="99"/>
    <w:rsid w:val="009A13C5"/>
  </w:style>
  <w:style w:type="paragraph" w:styleId="afb">
    <w:name w:val="Body Text"/>
    <w:basedOn w:val="a"/>
    <w:link w:val="afc"/>
    <w:uiPriority w:val="1"/>
    <w:qFormat/>
    <w:rsid w:val="00754A43"/>
    <w:pPr>
      <w:widowControl w:val="0"/>
      <w:autoSpaceDE w:val="0"/>
      <w:autoSpaceDN w:val="0"/>
      <w:spacing w:after="0" w:line="240" w:lineRule="auto"/>
      <w:ind w:left="21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c">
    <w:name w:val="Основной текст Знак"/>
    <w:basedOn w:val="a0"/>
    <w:link w:val="afb"/>
    <w:uiPriority w:val="1"/>
    <w:rsid w:val="00754A43"/>
    <w:rPr>
      <w:rFonts w:ascii="Times New Roman" w:eastAsia="Times New Roman" w:hAnsi="Times New Roman" w:cs="Times New Roman"/>
      <w:sz w:val="28"/>
      <w:szCs w:val="28"/>
    </w:rPr>
  </w:style>
  <w:style w:type="table" w:customStyle="1" w:styleId="16">
    <w:name w:val="Сетка таблицы1"/>
    <w:basedOn w:val="a1"/>
    <w:next w:val="af3"/>
    <w:uiPriority w:val="59"/>
    <w:rsid w:val="003B4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3"/>
    <w:uiPriority w:val="59"/>
    <w:rsid w:val="006A4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F16976"/>
  </w:style>
  <w:style w:type="paragraph" w:customStyle="1" w:styleId="c0">
    <w:name w:val="c0"/>
    <w:basedOn w:val="a"/>
    <w:rsid w:val="00D62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62961"/>
  </w:style>
  <w:style w:type="character" w:customStyle="1" w:styleId="c5">
    <w:name w:val="c5"/>
    <w:basedOn w:val="a0"/>
    <w:rsid w:val="009721F9"/>
  </w:style>
  <w:style w:type="character" w:customStyle="1" w:styleId="111">
    <w:name w:val="Заголовок 1 Знак1"/>
    <w:basedOn w:val="a0"/>
    <w:uiPriority w:val="9"/>
    <w:rsid w:val="00FD205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d">
    <w:name w:val="header"/>
    <w:basedOn w:val="a"/>
    <w:link w:val="17"/>
    <w:uiPriority w:val="99"/>
    <w:unhideWhenUsed/>
    <w:rsid w:val="007C3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Верхний колонтитул Знак1"/>
    <w:basedOn w:val="a0"/>
    <w:link w:val="afd"/>
    <w:uiPriority w:val="99"/>
    <w:rsid w:val="007C35AF"/>
  </w:style>
  <w:style w:type="paragraph" w:styleId="afe">
    <w:name w:val="footer"/>
    <w:basedOn w:val="a"/>
    <w:link w:val="18"/>
    <w:uiPriority w:val="99"/>
    <w:unhideWhenUsed/>
    <w:rsid w:val="007C3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Нижний колонтитул Знак1"/>
    <w:basedOn w:val="a0"/>
    <w:link w:val="afe"/>
    <w:uiPriority w:val="99"/>
    <w:rsid w:val="007C3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ogopedshop.ru/item/377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BE1FC-12B3-4124-860C-9221B8E8A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65</Pages>
  <Words>16870</Words>
  <Characters>96163</Characters>
  <Application>Microsoft Office Word</Application>
  <DocSecurity>0</DocSecurity>
  <Lines>801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44</cp:revision>
  <cp:lastPrinted>2024-08-19T13:34:00Z</cp:lastPrinted>
  <dcterms:created xsi:type="dcterms:W3CDTF">2023-08-25T07:55:00Z</dcterms:created>
  <dcterms:modified xsi:type="dcterms:W3CDTF">2024-09-25T08:39:00Z</dcterms:modified>
</cp:coreProperties>
</file>